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A7D6" w14:textId="77777777" w:rsidR="00017086" w:rsidRDefault="00363BC6" w:rsidP="003176D1">
      <w:pPr>
        <w:tabs>
          <w:tab w:val="left" w:pos="5460"/>
        </w:tabs>
        <w:rPr>
          <w:rFonts w:asciiTheme="minorHAnsi" w:hAnsiTheme="minorHAnsi"/>
          <w:b/>
          <w:color w:val="00B0F0"/>
          <w:sz w:val="22"/>
          <w:szCs w:val="28"/>
        </w:rPr>
      </w:pPr>
      <w:r>
        <w:rPr>
          <w:rFonts w:asciiTheme="minorHAnsi" w:hAnsiTheme="minorHAnsi"/>
          <w:b/>
          <w:color w:val="00B0F0"/>
          <w:sz w:val="22"/>
          <w:szCs w:val="28"/>
        </w:rPr>
        <w:t>СОГЛАСОВАНО</w:t>
      </w:r>
      <w:r w:rsidR="003176D1">
        <w:rPr>
          <w:rFonts w:asciiTheme="minorHAnsi" w:hAnsiTheme="minorHAnsi"/>
          <w:b/>
          <w:color w:val="00B0F0"/>
          <w:sz w:val="22"/>
          <w:szCs w:val="28"/>
        </w:rPr>
        <w:tab/>
      </w:r>
      <w:r>
        <w:rPr>
          <w:rFonts w:asciiTheme="minorHAnsi" w:hAnsiTheme="minorHAnsi"/>
          <w:b/>
          <w:color w:val="00B0F0"/>
          <w:sz w:val="22"/>
          <w:szCs w:val="28"/>
        </w:rPr>
        <w:t xml:space="preserve">          </w:t>
      </w:r>
      <w:r w:rsidR="003176D1">
        <w:rPr>
          <w:rFonts w:asciiTheme="minorHAnsi" w:hAnsiTheme="minorHAnsi"/>
          <w:b/>
          <w:color w:val="00B0F0"/>
          <w:sz w:val="22"/>
          <w:szCs w:val="28"/>
        </w:rPr>
        <w:t>УТВЕРЖДЕНО</w:t>
      </w:r>
    </w:p>
    <w:p w14:paraId="4A116607" w14:textId="07E8563C" w:rsidR="00363BC6" w:rsidRDefault="00363BC6" w:rsidP="00363BC6">
      <w:pPr>
        <w:tabs>
          <w:tab w:val="left" w:pos="5460"/>
        </w:tabs>
        <w:rPr>
          <w:rFonts w:asciiTheme="minorHAnsi" w:hAnsiTheme="minorHAnsi"/>
          <w:b/>
          <w:color w:val="00B0F0"/>
          <w:sz w:val="22"/>
          <w:szCs w:val="28"/>
        </w:rPr>
      </w:pPr>
      <w:r>
        <w:rPr>
          <w:rFonts w:asciiTheme="minorHAnsi" w:hAnsiTheme="minorHAnsi"/>
          <w:b/>
          <w:color w:val="00B0F0"/>
          <w:sz w:val="22"/>
          <w:szCs w:val="28"/>
        </w:rPr>
        <w:t xml:space="preserve"> </w:t>
      </w:r>
      <w:r w:rsidR="003176D1">
        <w:rPr>
          <w:rFonts w:asciiTheme="minorHAnsi" w:hAnsiTheme="minorHAnsi"/>
          <w:b/>
          <w:color w:val="00B0F0"/>
          <w:sz w:val="22"/>
          <w:szCs w:val="28"/>
        </w:rPr>
        <w:t>Начальник управления образования</w:t>
      </w:r>
      <w:r>
        <w:rPr>
          <w:rFonts w:asciiTheme="minorHAnsi" w:hAnsiTheme="minorHAnsi"/>
          <w:b/>
          <w:color w:val="00B0F0"/>
          <w:sz w:val="22"/>
          <w:szCs w:val="28"/>
        </w:rPr>
        <w:tab/>
        <w:t xml:space="preserve">          </w:t>
      </w:r>
      <w:proofErr w:type="spellStart"/>
      <w:r>
        <w:rPr>
          <w:rFonts w:asciiTheme="minorHAnsi" w:hAnsiTheme="minorHAnsi"/>
          <w:b/>
          <w:color w:val="00B0F0"/>
          <w:sz w:val="22"/>
          <w:szCs w:val="28"/>
        </w:rPr>
        <w:t>Заведующ</w:t>
      </w:r>
      <w:r w:rsidR="00337CE5">
        <w:rPr>
          <w:rFonts w:asciiTheme="minorHAnsi" w:hAnsiTheme="minorHAnsi"/>
          <w:b/>
          <w:color w:val="00B0F0"/>
          <w:sz w:val="22"/>
          <w:szCs w:val="28"/>
          <w:lang w:val="en-US"/>
        </w:rPr>
        <w:t>bq</w:t>
      </w:r>
      <w:proofErr w:type="spellEnd"/>
      <w:r>
        <w:rPr>
          <w:rFonts w:asciiTheme="minorHAnsi" w:hAnsiTheme="minorHAnsi"/>
          <w:b/>
          <w:color w:val="00B0F0"/>
          <w:sz w:val="22"/>
          <w:szCs w:val="28"/>
        </w:rPr>
        <w:t xml:space="preserve"> М</w:t>
      </w:r>
      <w:r w:rsidR="00337CE5">
        <w:rPr>
          <w:rFonts w:asciiTheme="minorHAnsi" w:hAnsiTheme="minorHAnsi"/>
          <w:b/>
          <w:color w:val="00B0F0"/>
          <w:sz w:val="22"/>
          <w:szCs w:val="28"/>
        </w:rPr>
        <w:t>Б</w:t>
      </w:r>
      <w:r>
        <w:rPr>
          <w:rFonts w:asciiTheme="minorHAnsi" w:hAnsiTheme="minorHAnsi"/>
          <w:b/>
          <w:color w:val="00B0F0"/>
          <w:sz w:val="22"/>
          <w:szCs w:val="28"/>
        </w:rPr>
        <w:t>ДОУ</w:t>
      </w:r>
    </w:p>
    <w:p w14:paraId="1883F79B" w14:textId="0CA7F785" w:rsidR="00017086" w:rsidRDefault="00363BC6" w:rsidP="00363BC6">
      <w:pPr>
        <w:tabs>
          <w:tab w:val="left" w:pos="5460"/>
        </w:tabs>
        <w:rPr>
          <w:b/>
          <w:color w:val="00B0F0"/>
          <w:sz w:val="22"/>
          <w:szCs w:val="22"/>
        </w:rPr>
      </w:pPr>
      <w:r>
        <w:rPr>
          <w:b/>
          <w:color w:val="00B0F0"/>
          <w:sz w:val="22"/>
          <w:szCs w:val="22"/>
        </w:rPr>
        <w:t>а</w:t>
      </w:r>
      <w:r w:rsidR="003176D1">
        <w:rPr>
          <w:b/>
          <w:color w:val="00B0F0"/>
          <w:sz w:val="22"/>
          <w:szCs w:val="22"/>
        </w:rPr>
        <w:t>дминистрации Амвросиевского района</w:t>
      </w:r>
      <w:r>
        <w:rPr>
          <w:b/>
          <w:color w:val="00B0F0"/>
          <w:sz w:val="22"/>
          <w:szCs w:val="22"/>
        </w:rPr>
        <w:tab/>
        <w:t xml:space="preserve">      </w:t>
      </w:r>
      <w:proofErr w:type="gramStart"/>
      <w:r>
        <w:rPr>
          <w:b/>
          <w:color w:val="00B0F0"/>
          <w:sz w:val="22"/>
          <w:szCs w:val="22"/>
        </w:rPr>
        <w:t xml:space="preserve"> </w:t>
      </w:r>
      <w:r w:rsidR="007A7900">
        <w:rPr>
          <w:b/>
          <w:color w:val="00B0F0"/>
          <w:sz w:val="22"/>
          <w:szCs w:val="22"/>
        </w:rPr>
        <w:t xml:space="preserve"> </w:t>
      </w:r>
      <w:r w:rsidR="00337CE5">
        <w:rPr>
          <w:b/>
          <w:color w:val="00B0F0"/>
          <w:sz w:val="22"/>
          <w:szCs w:val="22"/>
        </w:rPr>
        <w:t xml:space="preserve"> </w:t>
      </w:r>
      <w:r>
        <w:rPr>
          <w:b/>
          <w:color w:val="00B0F0"/>
          <w:sz w:val="22"/>
          <w:szCs w:val="22"/>
        </w:rPr>
        <w:t>«</w:t>
      </w:r>
      <w:proofErr w:type="spellStart"/>
      <w:proofErr w:type="gramEnd"/>
      <w:r>
        <w:rPr>
          <w:b/>
          <w:color w:val="00B0F0"/>
          <w:sz w:val="22"/>
          <w:szCs w:val="22"/>
        </w:rPr>
        <w:t>Кленовский</w:t>
      </w:r>
      <w:proofErr w:type="spellEnd"/>
      <w:r>
        <w:rPr>
          <w:b/>
          <w:color w:val="00B0F0"/>
          <w:sz w:val="22"/>
          <w:szCs w:val="22"/>
        </w:rPr>
        <w:t xml:space="preserve"> детский сад»</w:t>
      </w:r>
    </w:p>
    <w:p w14:paraId="34966A47" w14:textId="39C7F513" w:rsidR="007A7900" w:rsidRPr="00363BC6" w:rsidRDefault="00337CE5" w:rsidP="007A7900">
      <w:pPr>
        <w:tabs>
          <w:tab w:val="left" w:pos="6030"/>
        </w:tabs>
        <w:rPr>
          <w:rFonts w:asciiTheme="minorHAnsi" w:hAnsiTheme="minorHAnsi"/>
          <w:b/>
          <w:color w:val="00B0F0"/>
          <w:sz w:val="22"/>
          <w:szCs w:val="28"/>
        </w:rPr>
      </w:pPr>
      <w:r>
        <w:rPr>
          <w:rFonts w:asciiTheme="minorHAnsi" w:hAnsiTheme="minorHAnsi"/>
          <w:b/>
          <w:color w:val="00B0F0"/>
          <w:sz w:val="22"/>
          <w:szCs w:val="28"/>
        </w:rPr>
        <w:t xml:space="preserve">                                                                                                                        </w:t>
      </w:r>
      <w:r w:rsidR="007A7900">
        <w:rPr>
          <w:rFonts w:asciiTheme="minorHAnsi" w:hAnsiTheme="minorHAnsi"/>
          <w:b/>
          <w:color w:val="00B0F0"/>
          <w:sz w:val="22"/>
          <w:szCs w:val="28"/>
        </w:rPr>
        <w:t>Амвросиевского района</w:t>
      </w:r>
    </w:p>
    <w:p w14:paraId="19BEBFB7" w14:textId="77777777" w:rsidR="003176D1" w:rsidRPr="003176D1" w:rsidRDefault="00363BC6" w:rsidP="00363BC6">
      <w:pPr>
        <w:tabs>
          <w:tab w:val="left" w:pos="5460"/>
        </w:tabs>
        <w:rPr>
          <w:rFonts w:asciiTheme="minorHAnsi" w:hAnsiTheme="minorHAnsi"/>
          <w:b/>
          <w:color w:val="00B0F0"/>
          <w:sz w:val="22"/>
          <w:szCs w:val="22"/>
        </w:rPr>
      </w:pPr>
      <w:r>
        <w:rPr>
          <w:rFonts w:asciiTheme="minorHAnsi" w:hAnsiTheme="minorHAnsi"/>
          <w:b/>
          <w:color w:val="00B0F0"/>
          <w:sz w:val="22"/>
          <w:szCs w:val="22"/>
        </w:rPr>
        <w:t xml:space="preserve"> </w:t>
      </w:r>
      <w:r w:rsidR="003176D1">
        <w:rPr>
          <w:rFonts w:asciiTheme="minorHAnsi" w:hAnsiTheme="minorHAnsi"/>
          <w:b/>
          <w:color w:val="00B0F0"/>
          <w:sz w:val="22"/>
          <w:szCs w:val="22"/>
        </w:rPr>
        <w:t xml:space="preserve">________________ </w:t>
      </w:r>
      <w:proofErr w:type="spellStart"/>
      <w:r w:rsidR="003176D1">
        <w:rPr>
          <w:rFonts w:asciiTheme="minorHAnsi" w:hAnsiTheme="minorHAnsi"/>
          <w:b/>
          <w:color w:val="00B0F0"/>
          <w:sz w:val="22"/>
          <w:szCs w:val="22"/>
        </w:rPr>
        <w:t>Т.В.Ях</w:t>
      </w:r>
      <w:proofErr w:type="spellEnd"/>
      <w:r>
        <w:rPr>
          <w:rFonts w:asciiTheme="minorHAnsi" w:hAnsiTheme="minorHAnsi"/>
          <w:b/>
          <w:color w:val="00B0F0"/>
          <w:sz w:val="22"/>
          <w:szCs w:val="22"/>
        </w:rPr>
        <w:tab/>
        <w:t xml:space="preserve">           ______________ </w:t>
      </w:r>
      <w:proofErr w:type="spellStart"/>
      <w:r>
        <w:rPr>
          <w:rFonts w:asciiTheme="minorHAnsi" w:hAnsiTheme="minorHAnsi"/>
          <w:b/>
          <w:color w:val="00B0F0"/>
          <w:sz w:val="22"/>
          <w:szCs w:val="22"/>
        </w:rPr>
        <w:t>Н.И.Панарина</w:t>
      </w:r>
      <w:proofErr w:type="spellEnd"/>
    </w:p>
    <w:p w14:paraId="45CD911E" w14:textId="1060CD8A" w:rsidR="00363BC6" w:rsidRPr="003176D1" w:rsidRDefault="003176D1" w:rsidP="00363BC6">
      <w:pPr>
        <w:rPr>
          <w:rFonts w:asciiTheme="minorHAnsi" w:hAnsiTheme="minorHAnsi"/>
          <w:b/>
          <w:color w:val="00B0F0"/>
          <w:sz w:val="22"/>
          <w:szCs w:val="22"/>
        </w:rPr>
      </w:pPr>
      <w:r>
        <w:rPr>
          <w:rFonts w:asciiTheme="minorHAnsi" w:hAnsiTheme="minorHAnsi" w:hint="eastAsia"/>
          <w:b/>
          <w:color w:val="00B0F0"/>
          <w:sz w:val="22"/>
          <w:szCs w:val="22"/>
        </w:rPr>
        <w:t>«</w:t>
      </w:r>
      <w:r>
        <w:rPr>
          <w:rFonts w:asciiTheme="minorHAnsi" w:hAnsiTheme="minorHAnsi"/>
          <w:b/>
          <w:color w:val="00B0F0"/>
          <w:sz w:val="22"/>
          <w:szCs w:val="22"/>
        </w:rPr>
        <w:t>___</w:t>
      </w:r>
      <w:proofErr w:type="gramStart"/>
      <w:r>
        <w:rPr>
          <w:rFonts w:asciiTheme="minorHAnsi" w:hAnsiTheme="minorHAnsi"/>
          <w:b/>
          <w:color w:val="00B0F0"/>
          <w:sz w:val="22"/>
          <w:szCs w:val="22"/>
        </w:rPr>
        <w:t>_</w:t>
      </w:r>
      <w:r>
        <w:rPr>
          <w:rFonts w:asciiTheme="minorHAnsi" w:hAnsiTheme="minorHAnsi" w:hint="eastAsia"/>
          <w:b/>
          <w:color w:val="00B0F0"/>
          <w:sz w:val="22"/>
          <w:szCs w:val="22"/>
        </w:rPr>
        <w:t>»</w:t>
      </w:r>
      <w:r w:rsidR="003158DF">
        <w:rPr>
          <w:rFonts w:asciiTheme="minorHAnsi" w:hAnsiTheme="minorHAnsi"/>
          <w:b/>
          <w:color w:val="00B0F0"/>
          <w:sz w:val="22"/>
          <w:szCs w:val="22"/>
        </w:rPr>
        <w:t>_</w:t>
      </w:r>
      <w:proofErr w:type="gramEnd"/>
      <w:r w:rsidR="003158DF">
        <w:rPr>
          <w:rFonts w:asciiTheme="minorHAnsi" w:hAnsiTheme="minorHAnsi"/>
          <w:b/>
          <w:color w:val="00B0F0"/>
          <w:sz w:val="22"/>
          <w:szCs w:val="22"/>
        </w:rPr>
        <w:t>______________202</w:t>
      </w:r>
      <w:r w:rsidR="00967338">
        <w:rPr>
          <w:rFonts w:asciiTheme="minorHAnsi" w:hAnsiTheme="minorHAnsi"/>
          <w:b/>
          <w:color w:val="00B0F0"/>
          <w:sz w:val="22"/>
          <w:szCs w:val="22"/>
        </w:rPr>
        <w:t>3</w:t>
      </w:r>
      <w:r>
        <w:rPr>
          <w:rFonts w:asciiTheme="minorHAnsi" w:hAnsiTheme="minorHAnsi"/>
          <w:b/>
          <w:color w:val="00B0F0"/>
          <w:sz w:val="22"/>
          <w:szCs w:val="22"/>
        </w:rPr>
        <w:t>г.</w:t>
      </w:r>
      <w:r w:rsidR="00363BC6">
        <w:rPr>
          <w:rFonts w:asciiTheme="minorHAnsi" w:hAnsiTheme="minorHAnsi"/>
          <w:b/>
          <w:color w:val="00B0F0"/>
          <w:sz w:val="22"/>
          <w:szCs w:val="22"/>
        </w:rPr>
        <w:tab/>
        <w:t xml:space="preserve">                                             </w:t>
      </w:r>
      <w:r w:rsidR="00363BC6">
        <w:rPr>
          <w:rFonts w:asciiTheme="minorHAnsi" w:hAnsiTheme="minorHAnsi" w:hint="eastAsia"/>
          <w:b/>
          <w:color w:val="00B0F0"/>
          <w:sz w:val="22"/>
          <w:szCs w:val="22"/>
        </w:rPr>
        <w:t>«</w:t>
      </w:r>
      <w:r w:rsidR="00363BC6">
        <w:rPr>
          <w:rFonts w:asciiTheme="minorHAnsi" w:hAnsiTheme="minorHAnsi"/>
          <w:b/>
          <w:color w:val="00B0F0"/>
          <w:sz w:val="22"/>
          <w:szCs w:val="22"/>
        </w:rPr>
        <w:t>___</w:t>
      </w:r>
      <w:proofErr w:type="gramStart"/>
      <w:r w:rsidR="00363BC6">
        <w:rPr>
          <w:rFonts w:asciiTheme="minorHAnsi" w:hAnsiTheme="minorHAnsi"/>
          <w:b/>
          <w:color w:val="00B0F0"/>
          <w:sz w:val="22"/>
          <w:szCs w:val="22"/>
        </w:rPr>
        <w:t>_</w:t>
      </w:r>
      <w:r w:rsidR="00363BC6">
        <w:rPr>
          <w:rFonts w:asciiTheme="minorHAnsi" w:hAnsiTheme="minorHAnsi" w:hint="eastAsia"/>
          <w:b/>
          <w:color w:val="00B0F0"/>
          <w:sz w:val="22"/>
          <w:szCs w:val="22"/>
        </w:rPr>
        <w:t>»</w:t>
      </w:r>
      <w:r w:rsidR="003158DF">
        <w:rPr>
          <w:rFonts w:asciiTheme="minorHAnsi" w:hAnsiTheme="minorHAnsi"/>
          <w:b/>
          <w:color w:val="00B0F0"/>
          <w:sz w:val="22"/>
          <w:szCs w:val="22"/>
        </w:rPr>
        <w:t>_</w:t>
      </w:r>
      <w:proofErr w:type="gramEnd"/>
      <w:r w:rsidR="003158DF">
        <w:rPr>
          <w:rFonts w:asciiTheme="minorHAnsi" w:hAnsiTheme="minorHAnsi"/>
          <w:b/>
          <w:color w:val="00B0F0"/>
          <w:sz w:val="22"/>
          <w:szCs w:val="22"/>
        </w:rPr>
        <w:t>______________202</w:t>
      </w:r>
      <w:r w:rsidR="00967338">
        <w:rPr>
          <w:rFonts w:asciiTheme="minorHAnsi" w:hAnsiTheme="minorHAnsi"/>
          <w:b/>
          <w:color w:val="00B0F0"/>
          <w:sz w:val="22"/>
          <w:szCs w:val="22"/>
        </w:rPr>
        <w:t>3</w:t>
      </w:r>
      <w:r w:rsidR="00363BC6">
        <w:rPr>
          <w:rFonts w:asciiTheme="minorHAnsi" w:hAnsiTheme="minorHAnsi"/>
          <w:b/>
          <w:color w:val="00B0F0"/>
          <w:sz w:val="22"/>
          <w:szCs w:val="22"/>
        </w:rPr>
        <w:t>г.</w:t>
      </w:r>
    </w:p>
    <w:p w14:paraId="7A450A3B" w14:textId="77777777" w:rsidR="003176D1" w:rsidRPr="003176D1" w:rsidRDefault="003176D1" w:rsidP="00363BC6">
      <w:pPr>
        <w:tabs>
          <w:tab w:val="left" w:pos="5460"/>
        </w:tabs>
        <w:rPr>
          <w:rFonts w:asciiTheme="minorHAnsi" w:hAnsiTheme="minorHAnsi"/>
          <w:b/>
          <w:color w:val="00B0F0"/>
          <w:sz w:val="22"/>
          <w:szCs w:val="22"/>
        </w:rPr>
      </w:pPr>
    </w:p>
    <w:p w14:paraId="45A66D93" w14:textId="77777777" w:rsidR="003176D1" w:rsidRPr="00A404CF" w:rsidRDefault="003176D1" w:rsidP="00363BC6">
      <w:pPr>
        <w:rPr>
          <w:rFonts w:asciiTheme="minorHAnsi" w:hAnsiTheme="minorHAnsi"/>
          <w:b/>
          <w:color w:val="00B0F0"/>
          <w:sz w:val="40"/>
          <w:szCs w:val="48"/>
        </w:rPr>
      </w:pPr>
    </w:p>
    <w:p w14:paraId="1CC668DC" w14:textId="77777777" w:rsidR="00017086" w:rsidRPr="00A404CF" w:rsidRDefault="00017086" w:rsidP="00017086">
      <w:pPr>
        <w:jc w:val="center"/>
        <w:rPr>
          <w:rFonts w:ascii="Franklin Gothic Demi" w:hAnsi="Franklin Gothic Demi"/>
          <w:b/>
          <w:color w:val="00B0F0"/>
          <w:sz w:val="44"/>
          <w:szCs w:val="44"/>
        </w:rPr>
      </w:pPr>
      <w:r w:rsidRPr="00A404CF">
        <w:rPr>
          <w:rFonts w:ascii="Franklin Gothic Demi" w:hAnsi="Franklin Gothic Demi"/>
          <w:b/>
          <w:color w:val="00B0F0"/>
          <w:sz w:val="44"/>
          <w:szCs w:val="44"/>
        </w:rPr>
        <w:t xml:space="preserve">ГОДОВОЙ </w:t>
      </w:r>
      <w:proofErr w:type="gramStart"/>
      <w:r w:rsidRPr="00A404CF">
        <w:rPr>
          <w:rFonts w:ascii="Franklin Gothic Demi" w:hAnsi="Franklin Gothic Demi"/>
          <w:b/>
          <w:color w:val="00B0F0"/>
          <w:sz w:val="44"/>
          <w:szCs w:val="44"/>
        </w:rPr>
        <w:t>ПЛАН  РАБОТЫ</w:t>
      </w:r>
      <w:proofErr w:type="gramEnd"/>
    </w:p>
    <w:p w14:paraId="02B18C34" w14:textId="1891E214" w:rsidR="00017086" w:rsidRDefault="00017086" w:rsidP="00017086">
      <w:pPr>
        <w:jc w:val="center"/>
        <w:rPr>
          <w:rFonts w:ascii="Franklin Gothic Demi" w:hAnsi="Franklin Gothic Demi"/>
          <w:b/>
          <w:color w:val="00B0F0"/>
          <w:sz w:val="44"/>
          <w:szCs w:val="44"/>
        </w:rPr>
      </w:pPr>
      <w:r w:rsidRPr="00A404CF">
        <w:rPr>
          <w:rFonts w:ascii="Franklin Gothic Demi" w:hAnsi="Franklin Gothic Demi"/>
          <w:b/>
          <w:color w:val="00B0F0"/>
          <w:sz w:val="44"/>
          <w:szCs w:val="44"/>
        </w:rPr>
        <w:t xml:space="preserve"> </w:t>
      </w:r>
      <w:r w:rsidR="009665D2">
        <w:rPr>
          <w:rFonts w:ascii="Franklin Gothic Demi" w:hAnsi="Franklin Gothic Demi"/>
          <w:b/>
          <w:color w:val="00B0F0"/>
          <w:sz w:val="44"/>
          <w:szCs w:val="44"/>
        </w:rPr>
        <w:t>Муниципального</w:t>
      </w:r>
      <w:r w:rsidRPr="00A404CF">
        <w:rPr>
          <w:rFonts w:ascii="Franklin Gothic Demi" w:hAnsi="Franklin Gothic Demi"/>
          <w:b/>
          <w:color w:val="00B0F0"/>
          <w:sz w:val="44"/>
          <w:szCs w:val="44"/>
        </w:rPr>
        <w:t xml:space="preserve"> </w:t>
      </w:r>
      <w:r w:rsidR="001F55D6">
        <w:rPr>
          <w:rFonts w:ascii="Franklin Gothic Demi" w:hAnsi="Franklin Gothic Demi"/>
          <w:b/>
          <w:color w:val="00B0F0"/>
          <w:sz w:val="44"/>
          <w:szCs w:val="44"/>
        </w:rPr>
        <w:t xml:space="preserve">бюджетного </w:t>
      </w:r>
      <w:r w:rsidRPr="00A404CF">
        <w:rPr>
          <w:rFonts w:ascii="Franklin Gothic Demi" w:hAnsi="Franklin Gothic Demi"/>
          <w:b/>
          <w:color w:val="00B0F0"/>
          <w:sz w:val="44"/>
          <w:szCs w:val="44"/>
        </w:rPr>
        <w:t xml:space="preserve">дошкольного </w:t>
      </w:r>
    </w:p>
    <w:p w14:paraId="705C56EB" w14:textId="77777777" w:rsidR="00017086" w:rsidRPr="007935F5" w:rsidRDefault="00017086" w:rsidP="00017086">
      <w:pPr>
        <w:jc w:val="center"/>
        <w:rPr>
          <w:rFonts w:ascii="Franklin Gothic Demi" w:hAnsi="Franklin Gothic Demi"/>
          <w:b/>
          <w:color w:val="00B0F0"/>
          <w:sz w:val="44"/>
          <w:szCs w:val="44"/>
        </w:rPr>
      </w:pPr>
      <w:r w:rsidRPr="00A404CF">
        <w:rPr>
          <w:rFonts w:ascii="Franklin Gothic Demi" w:hAnsi="Franklin Gothic Demi"/>
          <w:b/>
          <w:color w:val="00B0F0"/>
          <w:sz w:val="44"/>
          <w:szCs w:val="44"/>
        </w:rPr>
        <w:t>образовательного учреждения</w:t>
      </w:r>
    </w:p>
    <w:p w14:paraId="217F5FC6" w14:textId="77777777" w:rsidR="00017086" w:rsidRPr="00116BD4" w:rsidRDefault="00017086" w:rsidP="00017086">
      <w:pPr>
        <w:jc w:val="center"/>
        <w:rPr>
          <w:rFonts w:asciiTheme="minorHAnsi" w:hAnsiTheme="minorHAnsi"/>
          <w:b/>
          <w:color w:val="00B0F0"/>
          <w:sz w:val="44"/>
          <w:szCs w:val="44"/>
        </w:rPr>
      </w:pPr>
      <w:r w:rsidRPr="00116BD4">
        <w:rPr>
          <w:rFonts w:asciiTheme="minorHAnsi" w:hAnsiTheme="minorHAnsi"/>
          <w:b/>
          <w:color w:val="00B0F0"/>
          <w:sz w:val="44"/>
          <w:szCs w:val="44"/>
        </w:rPr>
        <w:t xml:space="preserve"> </w:t>
      </w:r>
    </w:p>
    <w:p w14:paraId="2E89F6CA" w14:textId="77777777" w:rsidR="00017086" w:rsidRDefault="00000000" w:rsidP="00017086">
      <w:pPr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pict w14:anchorId="1DB6F36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pt;height:4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0pt;v-text-kern:t" trim="t" fitpath="t" string="«ЖУРАВЛИК» "/>
          </v:shape>
        </w:pict>
      </w:r>
      <w:r w:rsidR="00017086" w:rsidRPr="00517200">
        <w:rPr>
          <w:rFonts w:asciiTheme="minorHAnsi" w:hAnsiTheme="minorHAnsi"/>
          <w:sz w:val="40"/>
          <w:szCs w:val="40"/>
        </w:rPr>
        <w:t xml:space="preserve"> </w:t>
      </w:r>
    </w:p>
    <w:p w14:paraId="7DCD5E46" w14:textId="77777777" w:rsidR="00017086" w:rsidRDefault="00017086" w:rsidP="00017086">
      <w:pPr>
        <w:jc w:val="center"/>
        <w:rPr>
          <w:rFonts w:asciiTheme="minorHAnsi" w:hAnsiTheme="minorHAnsi"/>
          <w:b/>
          <w:color w:val="00B0F0"/>
          <w:sz w:val="44"/>
          <w:szCs w:val="44"/>
        </w:rPr>
      </w:pPr>
    </w:p>
    <w:p w14:paraId="4AA69ACA" w14:textId="083CCD13" w:rsidR="00017086" w:rsidRPr="00A404CF" w:rsidRDefault="00017086" w:rsidP="00017086">
      <w:pPr>
        <w:jc w:val="center"/>
        <w:rPr>
          <w:rFonts w:ascii="Franklin Gothic Demi" w:hAnsi="Franklin Gothic Demi"/>
          <w:b/>
          <w:color w:val="00B0F0"/>
          <w:sz w:val="40"/>
          <w:szCs w:val="44"/>
        </w:rPr>
      </w:pPr>
      <w:r w:rsidRPr="00A404CF">
        <w:rPr>
          <w:rFonts w:ascii="Franklin Gothic Demi" w:hAnsi="Franklin Gothic Demi"/>
          <w:b/>
          <w:noProof/>
          <w:color w:val="00B0F0"/>
          <w:sz w:val="40"/>
          <w:szCs w:val="44"/>
        </w:rPr>
        <w:drawing>
          <wp:anchor distT="0" distB="0" distL="114300" distR="114300" simplePos="0" relativeHeight="251659264" behindDoc="1" locked="0" layoutInCell="1" allowOverlap="1" wp14:anchorId="0EA37EC6" wp14:editId="31431DB0">
            <wp:simplePos x="0" y="0"/>
            <wp:positionH relativeFrom="column">
              <wp:posOffset>1423035</wp:posOffset>
            </wp:positionH>
            <wp:positionV relativeFrom="paragraph">
              <wp:posOffset>661670</wp:posOffset>
            </wp:positionV>
            <wp:extent cx="2931795" cy="2651760"/>
            <wp:effectExtent l="19050" t="0" r="1905" b="0"/>
            <wp:wrapNone/>
            <wp:docPr id="2" name="Рисунок 241" descr="http://im2-tub-ua.yandex.net/i?id=415920996-31-72&amp;n=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im2-tub-ua.yandex.net/i?id=415920996-31-72&amp;n=21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5D2">
        <w:rPr>
          <w:rFonts w:ascii="Franklin Gothic Demi" w:hAnsi="Franklin Gothic Demi"/>
          <w:b/>
          <w:color w:val="00B0F0"/>
          <w:sz w:val="40"/>
          <w:szCs w:val="44"/>
        </w:rPr>
        <w:t>«</w:t>
      </w:r>
      <w:proofErr w:type="spellStart"/>
      <w:r w:rsidR="009665D2">
        <w:rPr>
          <w:rFonts w:ascii="Franklin Gothic Demi" w:hAnsi="Franklin Gothic Demi"/>
          <w:b/>
          <w:color w:val="00B0F0"/>
          <w:sz w:val="40"/>
          <w:szCs w:val="44"/>
        </w:rPr>
        <w:t>Кленовский</w:t>
      </w:r>
      <w:proofErr w:type="spellEnd"/>
      <w:r w:rsidR="009665D2">
        <w:rPr>
          <w:rFonts w:ascii="Franklin Gothic Demi" w:hAnsi="Franklin Gothic Demi"/>
          <w:b/>
          <w:color w:val="00B0F0"/>
          <w:sz w:val="40"/>
          <w:szCs w:val="44"/>
        </w:rPr>
        <w:t xml:space="preserve"> детский сад» </w:t>
      </w:r>
      <w:r w:rsidRPr="00A404CF">
        <w:rPr>
          <w:rFonts w:ascii="Franklin Gothic Demi" w:hAnsi="Franklin Gothic Demi"/>
          <w:b/>
          <w:color w:val="00B0F0"/>
          <w:sz w:val="40"/>
          <w:szCs w:val="44"/>
        </w:rPr>
        <w:t xml:space="preserve">Амвросиевского района </w:t>
      </w:r>
      <w:r w:rsidR="003158DF">
        <w:rPr>
          <w:rFonts w:ascii="Franklin Gothic Demi" w:hAnsi="Franklin Gothic Demi"/>
          <w:b/>
          <w:color w:val="00B0F0"/>
          <w:sz w:val="40"/>
          <w:szCs w:val="44"/>
        </w:rPr>
        <w:t>на 202</w:t>
      </w:r>
      <w:r w:rsidR="00967338">
        <w:rPr>
          <w:rFonts w:ascii="Franklin Gothic Demi" w:hAnsi="Franklin Gothic Demi"/>
          <w:b/>
          <w:color w:val="00B0F0"/>
          <w:sz w:val="40"/>
          <w:szCs w:val="44"/>
        </w:rPr>
        <w:t>3</w:t>
      </w:r>
      <w:r w:rsidR="003158DF">
        <w:rPr>
          <w:rFonts w:ascii="Franklin Gothic Demi" w:hAnsi="Franklin Gothic Demi"/>
          <w:b/>
          <w:color w:val="00B0F0"/>
          <w:sz w:val="40"/>
          <w:szCs w:val="44"/>
        </w:rPr>
        <w:t>-202</w:t>
      </w:r>
      <w:r w:rsidR="00967338">
        <w:rPr>
          <w:rFonts w:ascii="Franklin Gothic Demi" w:hAnsi="Franklin Gothic Demi"/>
          <w:b/>
          <w:color w:val="00B0F0"/>
          <w:sz w:val="40"/>
          <w:szCs w:val="44"/>
        </w:rPr>
        <w:t>4</w:t>
      </w:r>
      <w:r w:rsidRPr="00A404CF">
        <w:rPr>
          <w:rFonts w:ascii="Franklin Gothic Demi" w:hAnsi="Franklin Gothic Demi"/>
          <w:b/>
          <w:color w:val="00B0F0"/>
          <w:sz w:val="40"/>
          <w:szCs w:val="44"/>
        </w:rPr>
        <w:t xml:space="preserve"> учебный год</w:t>
      </w:r>
    </w:p>
    <w:p w14:paraId="748D1EDB" w14:textId="77777777" w:rsidR="00017086" w:rsidRDefault="00017086" w:rsidP="00017086">
      <w:pPr>
        <w:jc w:val="center"/>
        <w:rPr>
          <w:sz w:val="48"/>
          <w:szCs w:val="48"/>
        </w:rPr>
      </w:pPr>
    </w:p>
    <w:p w14:paraId="64E5B1D7" w14:textId="77777777" w:rsidR="00017086" w:rsidRPr="006665FB" w:rsidRDefault="00017086" w:rsidP="00017086">
      <w:pPr>
        <w:tabs>
          <w:tab w:val="left" w:pos="4020"/>
        </w:tabs>
        <w:rPr>
          <w:sz w:val="48"/>
          <w:szCs w:val="48"/>
        </w:rPr>
      </w:pPr>
    </w:p>
    <w:p w14:paraId="5AE46FBA" w14:textId="77777777" w:rsidR="00017086" w:rsidRDefault="00017086" w:rsidP="00017086">
      <w:pPr>
        <w:tabs>
          <w:tab w:val="left" w:pos="402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14:paraId="089F1E9F" w14:textId="77777777" w:rsidR="00017086" w:rsidRDefault="00017086" w:rsidP="00017086">
      <w:pPr>
        <w:tabs>
          <w:tab w:val="left" w:pos="4020"/>
        </w:tabs>
        <w:rPr>
          <w:sz w:val="48"/>
          <w:szCs w:val="48"/>
        </w:rPr>
      </w:pPr>
    </w:p>
    <w:p w14:paraId="5B666A64" w14:textId="77777777" w:rsidR="00017086" w:rsidRDefault="00017086" w:rsidP="00017086">
      <w:pPr>
        <w:rPr>
          <w:sz w:val="48"/>
          <w:szCs w:val="48"/>
        </w:rPr>
      </w:pPr>
    </w:p>
    <w:p w14:paraId="030C53C0" w14:textId="77777777" w:rsidR="00017086" w:rsidRPr="006665FB" w:rsidRDefault="00017086" w:rsidP="00017086">
      <w:pPr>
        <w:rPr>
          <w:sz w:val="48"/>
          <w:szCs w:val="48"/>
        </w:rPr>
      </w:pPr>
    </w:p>
    <w:p w14:paraId="0AF5A2ED" w14:textId="77777777" w:rsidR="00017086" w:rsidRPr="006665FB" w:rsidRDefault="00017086" w:rsidP="00017086">
      <w:pPr>
        <w:rPr>
          <w:sz w:val="48"/>
          <w:szCs w:val="48"/>
        </w:rPr>
      </w:pPr>
    </w:p>
    <w:p w14:paraId="0C781E18" w14:textId="77777777" w:rsidR="00017086" w:rsidRPr="00CB01B0" w:rsidRDefault="00017086" w:rsidP="00017086">
      <w:pPr>
        <w:tabs>
          <w:tab w:val="left" w:pos="3450"/>
        </w:tabs>
        <w:rPr>
          <w:sz w:val="22"/>
          <w:szCs w:val="48"/>
        </w:rPr>
      </w:pPr>
    </w:p>
    <w:p w14:paraId="77272778" w14:textId="77777777" w:rsidR="008B1F0D" w:rsidRDefault="00017086" w:rsidP="00017086">
      <w:pPr>
        <w:tabs>
          <w:tab w:val="left" w:pos="5220"/>
        </w:tabs>
        <w:jc w:val="center"/>
        <w:rPr>
          <w:rFonts w:asciiTheme="minorHAnsi" w:hAnsiTheme="minorHAnsi"/>
          <w:color w:val="0000FF"/>
          <w:sz w:val="24"/>
          <w:szCs w:val="24"/>
        </w:rPr>
      </w:pPr>
      <w:r>
        <w:rPr>
          <w:rFonts w:asciiTheme="minorHAnsi" w:hAnsiTheme="minorHAnsi"/>
          <w:color w:val="0000FF"/>
          <w:sz w:val="24"/>
          <w:szCs w:val="24"/>
        </w:rPr>
        <w:tab/>
      </w:r>
    </w:p>
    <w:p w14:paraId="34221059" w14:textId="77777777" w:rsidR="008B1F0D" w:rsidRDefault="008B1F0D" w:rsidP="00017086">
      <w:pPr>
        <w:tabs>
          <w:tab w:val="left" w:pos="5220"/>
        </w:tabs>
        <w:jc w:val="center"/>
        <w:rPr>
          <w:rFonts w:asciiTheme="minorHAnsi" w:hAnsiTheme="minorHAnsi"/>
          <w:color w:val="0000FF"/>
          <w:sz w:val="24"/>
          <w:szCs w:val="24"/>
        </w:rPr>
      </w:pPr>
    </w:p>
    <w:p w14:paraId="19D9EC8B" w14:textId="77777777" w:rsidR="008B1F0D" w:rsidRDefault="008B1F0D" w:rsidP="00017086">
      <w:pPr>
        <w:tabs>
          <w:tab w:val="left" w:pos="5220"/>
        </w:tabs>
        <w:jc w:val="center"/>
        <w:rPr>
          <w:rFonts w:asciiTheme="minorHAnsi" w:hAnsiTheme="minorHAnsi"/>
          <w:color w:val="0000FF"/>
          <w:sz w:val="24"/>
          <w:szCs w:val="24"/>
        </w:rPr>
      </w:pPr>
    </w:p>
    <w:p w14:paraId="58544B8A" w14:textId="77777777" w:rsidR="008B1F0D" w:rsidRDefault="008B1F0D" w:rsidP="00017086">
      <w:pPr>
        <w:tabs>
          <w:tab w:val="left" w:pos="5220"/>
        </w:tabs>
        <w:jc w:val="center"/>
        <w:rPr>
          <w:rFonts w:asciiTheme="minorHAnsi" w:hAnsiTheme="minorHAnsi"/>
          <w:color w:val="0000FF"/>
          <w:sz w:val="24"/>
          <w:szCs w:val="24"/>
        </w:rPr>
      </w:pPr>
    </w:p>
    <w:p w14:paraId="34E2CC11" w14:textId="00748C81" w:rsidR="00017086" w:rsidRPr="00CB01B0" w:rsidRDefault="008B1F0D" w:rsidP="00017086">
      <w:pPr>
        <w:tabs>
          <w:tab w:val="left" w:pos="5220"/>
        </w:tabs>
        <w:jc w:val="center"/>
        <w:rPr>
          <w:rFonts w:asciiTheme="minorHAnsi" w:hAnsiTheme="minorHAnsi"/>
          <w:b/>
          <w:color w:val="0000FF"/>
          <w:sz w:val="24"/>
          <w:szCs w:val="24"/>
        </w:rPr>
      </w:pPr>
      <w:r>
        <w:rPr>
          <w:rFonts w:asciiTheme="minorHAnsi" w:hAnsiTheme="minorHAnsi"/>
          <w:color w:val="0000FF"/>
          <w:sz w:val="24"/>
          <w:szCs w:val="24"/>
        </w:rPr>
        <w:t xml:space="preserve">                                                        </w:t>
      </w:r>
      <w:r w:rsidR="00017086" w:rsidRPr="00CB01B0">
        <w:rPr>
          <w:rFonts w:asciiTheme="minorHAnsi" w:hAnsiTheme="minorHAnsi"/>
          <w:b/>
          <w:color w:val="0000FF"/>
          <w:sz w:val="24"/>
          <w:szCs w:val="24"/>
        </w:rPr>
        <w:t xml:space="preserve">Принят решением </w:t>
      </w:r>
      <w:r w:rsidR="00017086">
        <w:rPr>
          <w:rFonts w:asciiTheme="minorHAnsi" w:hAnsiTheme="minorHAnsi"/>
          <w:b/>
          <w:color w:val="0000FF"/>
          <w:sz w:val="24"/>
          <w:szCs w:val="24"/>
        </w:rPr>
        <w:t xml:space="preserve">    </w:t>
      </w:r>
      <w:r w:rsidR="00017086" w:rsidRPr="00CB01B0">
        <w:rPr>
          <w:rFonts w:asciiTheme="minorHAnsi" w:hAnsiTheme="minorHAnsi"/>
          <w:b/>
          <w:color w:val="0000FF"/>
          <w:sz w:val="24"/>
          <w:szCs w:val="24"/>
        </w:rPr>
        <w:t>педагогического</w:t>
      </w:r>
    </w:p>
    <w:p w14:paraId="7BBB8755" w14:textId="1C6A5460" w:rsidR="00017086" w:rsidRPr="00CB01B0" w:rsidRDefault="00017086" w:rsidP="00017086">
      <w:pPr>
        <w:tabs>
          <w:tab w:val="left" w:pos="5220"/>
        </w:tabs>
        <w:jc w:val="center"/>
        <w:rPr>
          <w:rFonts w:asciiTheme="minorHAnsi" w:hAnsiTheme="minorHAnsi"/>
          <w:b/>
          <w:color w:val="0000FF"/>
          <w:sz w:val="24"/>
          <w:szCs w:val="24"/>
        </w:rPr>
      </w:pPr>
      <w:r w:rsidRPr="00CB01B0">
        <w:rPr>
          <w:rFonts w:asciiTheme="minorHAnsi" w:hAnsiTheme="minorHAnsi"/>
          <w:b/>
          <w:color w:val="0000FF"/>
          <w:sz w:val="24"/>
          <w:szCs w:val="24"/>
        </w:rPr>
        <w:t xml:space="preserve">                                               </w:t>
      </w:r>
      <w:r>
        <w:rPr>
          <w:rFonts w:asciiTheme="minorHAnsi" w:hAnsiTheme="minorHAnsi"/>
          <w:b/>
          <w:color w:val="0000FF"/>
          <w:sz w:val="24"/>
          <w:szCs w:val="24"/>
        </w:rPr>
        <w:t xml:space="preserve">              </w:t>
      </w:r>
      <w:r w:rsidR="008B1F0D">
        <w:rPr>
          <w:rFonts w:asciiTheme="minorHAnsi" w:hAnsiTheme="minorHAnsi"/>
          <w:b/>
          <w:color w:val="0000FF"/>
          <w:sz w:val="24"/>
          <w:szCs w:val="24"/>
        </w:rPr>
        <w:t xml:space="preserve"> </w:t>
      </w:r>
      <w:r w:rsidR="00C728CF">
        <w:rPr>
          <w:rFonts w:asciiTheme="minorHAnsi" w:hAnsiTheme="minorHAnsi"/>
          <w:b/>
          <w:color w:val="0000FF"/>
          <w:sz w:val="24"/>
          <w:szCs w:val="24"/>
        </w:rPr>
        <w:t xml:space="preserve">  </w:t>
      </w:r>
      <w:r w:rsidRPr="00CB01B0">
        <w:rPr>
          <w:rFonts w:asciiTheme="minorHAnsi" w:hAnsiTheme="minorHAnsi" w:hint="eastAsia"/>
          <w:b/>
          <w:color w:val="0000FF"/>
          <w:sz w:val="24"/>
          <w:szCs w:val="24"/>
        </w:rPr>
        <w:t>С</w:t>
      </w:r>
      <w:r w:rsidRPr="00CB01B0">
        <w:rPr>
          <w:rFonts w:asciiTheme="minorHAnsi" w:hAnsiTheme="minorHAnsi"/>
          <w:b/>
          <w:color w:val="0000FF"/>
          <w:sz w:val="24"/>
          <w:szCs w:val="24"/>
        </w:rPr>
        <w:t xml:space="preserve">овета </w:t>
      </w:r>
      <w:r w:rsidR="008B1F0D">
        <w:rPr>
          <w:rFonts w:asciiTheme="minorHAnsi" w:hAnsiTheme="minorHAnsi"/>
          <w:b/>
          <w:color w:val="0000FF"/>
          <w:sz w:val="24"/>
          <w:szCs w:val="24"/>
        </w:rPr>
        <w:t>М</w:t>
      </w:r>
      <w:r w:rsidR="00C728CF">
        <w:rPr>
          <w:rFonts w:asciiTheme="minorHAnsi" w:hAnsiTheme="minorHAnsi"/>
          <w:b/>
          <w:color w:val="0000FF"/>
          <w:sz w:val="24"/>
          <w:szCs w:val="24"/>
        </w:rPr>
        <w:t>Б</w:t>
      </w:r>
      <w:r w:rsidRPr="00CB01B0">
        <w:rPr>
          <w:rFonts w:asciiTheme="minorHAnsi" w:hAnsiTheme="minorHAnsi"/>
          <w:b/>
          <w:color w:val="0000FF"/>
          <w:sz w:val="24"/>
          <w:szCs w:val="24"/>
        </w:rPr>
        <w:t>ДОУ</w:t>
      </w:r>
      <w:r w:rsidR="003158DF">
        <w:rPr>
          <w:rFonts w:asciiTheme="minorHAnsi" w:hAnsiTheme="minorHAnsi"/>
          <w:b/>
          <w:color w:val="0000FF"/>
          <w:sz w:val="24"/>
          <w:szCs w:val="24"/>
        </w:rPr>
        <w:t xml:space="preserve"> </w:t>
      </w:r>
      <w:r w:rsidR="003158DF">
        <w:rPr>
          <w:rFonts w:asciiTheme="minorHAnsi" w:hAnsiTheme="minorHAnsi" w:hint="eastAsia"/>
          <w:b/>
          <w:color w:val="0000FF"/>
          <w:sz w:val="24"/>
          <w:szCs w:val="24"/>
        </w:rPr>
        <w:t>«</w:t>
      </w:r>
      <w:proofErr w:type="spellStart"/>
      <w:r w:rsidR="008B1F0D">
        <w:rPr>
          <w:rFonts w:asciiTheme="minorHAnsi" w:hAnsiTheme="minorHAnsi"/>
          <w:b/>
          <w:color w:val="0000FF"/>
          <w:sz w:val="24"/>
          <w:szCs w:val="24"/>
        </w:rPr>
        <w:t>Кленовский</w:t>
      </w:r>
      <w:proofErr w:type="spellEnd"/>
      <w:r w:rsidR="008B1F0D">
        <w:rPr>
          <w:rFonts w:asciiTheme="minorHAnsi" w:hAnsiTheme="minorHAnsi"/>
          <w:b/>
          <w:color w:val="0000FF"/>
          <w:sz w:val="24"/>
          <w:szCs w:val="24"/>
        </w:rPr>
        <w:t xml:space="preserve"> детский сад</w:t>
      </w:r>
      <w:r w:rsidR="008B1F0D">
        <w:rPr>
          <w:rFonts w:asciiTheme="minorHAnsi" w:hAnsiTheme="minorHAnsi" w:hint="eastAsia"/>
          <w:b/>
          <w:color w:val="0000FF"/>
          <w:sz w:val="24"/>
          <w:szCs w:val="24"/>
        </w:rPr>
        <w:t>»</w:t>
      </w:r>
    </w:p>
    <w:p w14:paraId="6443BBF1" w14:textId="207DD045" w:rsidR="00017086" w:rsidRPr="00CB01B0" w:rsidRDefault="00017086" w:rsidP="00017086">
      <w:pPr>
        <w:tabs>
          <w:tab w:val="left" w:pos="5790"/>
        </w:tabs>
        <w:rPr>
          <w:rFonts w:asciiTheme="minorHAnsi" w:hAnsiTheme="minorHAnsi"/>
          <w:b/>
          <w:color w:val="0000FF"/>
          <w:sz w:val="24"/>
          <w:szCs w:val="24"/>
        </w:rPr>
      </w:pPr>
      <w:r w:rsidRPr="00CB01B0">
        <w:rPr>
          <w:rFonts w:asciiTheme="minorHAnsi" w:hAnsiTheme="minorHAnsi"/>
          <w:b/>
          <w:color w:val="0000FF"/>
          <w:sz w:val="24"/>
          <w:szCs w:val="24"/>
        </w:rPr>
        <w:t xml:space="preserve">                                                                         </w:t>
      </w:r>
      <w:r w:rsidR="003158DF">
        <w:rPr>
          <w:rFonts w:asciiTheme="minorHAnsi" w:hAnsiTheme="minorHAnsi"/>
          <w:b/>
          <w:color w:val="0000FF"/>
          <w:sz w:val="24"/>
          <w:szCs w:val="24"/>
        </w:rPr>
        <w:t xml:space="preserve">     Протокол </w:t>
      </w:r>
      <w:proofErr w:type="gramStart"/>
      <w:r w:rsidR="003158DF">
        <w:rPr>
          <w:rFonts w:asciiTheme="minorHAnsi" w:hAnsiTheme="minorHAnsi"/>
          <w:b/>
          <w:color w:val="0000FF"/>
          <w:sz w:val="24"/>
          <w:szCs w:val="24"/>
        </w:rPr>
        <w:t xml:space="preserve">№  </w:t>
      </w:r>
      <w:r w:rsidR="000D1DF5">
        <w:rPr>
          <w:rFonts w:asciiTheme="minorHAnsi" w:hAnsiTheme="minorHAnsi"/>
          <w:b/>
          <w:color w:val="0000FF"/>
          <w:sz w:val="24"/>
          <w:szCs w:val="24"/>
        </w:rPr>
        <w:t>1</w:t>
      </w:r>
      <w:proofErr w:type="gramEnd"/>
      <w:r w:rsidR="003158DF">
        <w:rPr>
          <w:rFonts w:asciiTheme="minorHAnsi" w:hAnsiTheme="minorHAnsi"/>
          <w:b/>
          <w:color w:val="0000FF"/>
          <w:sz w:val="24"/>
          <w:szCs w:val="24"/>
        </w:rPr>
        <w:t xml:space="preserve"> </w:t>
      </w:r>
      <w:r w:rsidR="008D5482">
        <w:rPr>
          <w:rFonts w:asciiTheme="minorHAnsi" w:hAnsiTheme="minorHAnsi"/>
          <w:b/>
          <w:color w:val="0000FF"/>
          <w:sz w:val="24"/>
          <w:szCs w:val="24"/>
        </w:rPr>
        <w:t xml:space="preserve"> от </w:t>
      </w:r>
      <w:r w:rsidR="00967338">
        <w:rPr>
          <w:rFonts w:asciiTheme="minorHAnsi" w:hAnsiTheme="minorHAnsi"/>
          <w:b/>
          <w:color w:val="0000FF"/>
          <w:sz w:val="24"/>
          <w:szCs w:val="24"/>
        </w:rPr>
        <w:t>25</w:t>
      </w:r>
      <w:r w:rsidR="000D1DF5">
        <w:rPr>
          <w:rFonts w:asciiTheme="minorHAnsi" w:hAnsiTheme="minorHAnsi"/>
          <w:b/>
          <w:color w:val="0000FF"/>
          <w:sz w:val="24"/>
          <w:szCs w:val="24"/>
        </w:rPr>
        <w:t>.08.202</w:t>
      </w:r>
      <w:r w:rsidR="00967338">
        <w:rPr>
          <w:rFonts w:asciiTheme="minorHAnsi" w:hAnsiTheme="minorHAnsi"/>
          <w:b/>
          <w:color w:val="0000FF"/>
          <w:sz w:val="24"/>
          <w:szCs w:val="24"/>
        </w:rPr>
        <w:t>3</w:t>
      </w:r>
      <w:r w:rsidRPr="00CB01B0">
        <w:rPr>
          <w:rFonts w:asciiTheme="minorHAnsi" w:hAnsiTheme="minorHAnsi"/>
          <w:b/>
          <w:color w:val="0000FF"/>
          <w:sz w:val="24"/>
          <w:szCs w:val="24"/>
        </w:rPr>
        <w:t>г.</w:t>
      </w:r>
    </w:p>
    <w:p w14:paraId="158DF454" w14:textId="12923F46" w:rsidR="00017086" w:rsidRPr="00CB01B0" w:rsidRDefault="00017086" w:rsidP="00017086">
      <w:pPr>
        <w:tabs>
          <w:tab w:val="left" w:pos="5790"/>
        </w:tabs>
        <w:rPr>
          <w:rFonts w:asciiTheme="minorHAnsi" w:hAnsiTheme="minorHAnsi"/>
          <w:b/>
          <w:color w:val="0000FF"/>
          <w:sz w:val="24"/>
          <w:szCs w:val="24"/>
        </w:rPr>
      </w:pPr>
      <w:r w:rsidRPr="00CB01B0">
        <w:rPr>
          <w:rFonts w:asciiTheme="minorHAnsi" w:hAnsiTheme="minorHAnsi"/>
          <w:b/>
          <w:color w:val="0000FF"/>
          <w:sz w:val="24"/>
          <w:szCs w:val="24"/>
        </w:rPr>
        <w:t xml:space="preserve">                                                                </w:t>
      </w:r>
      <w:r w:rsidR="008B1F0D">
        <w:rPr>
          <w:rFonts w:asciiTheme="minorHAnsi" w:hAnsiTheme="minorHAnsi"/>
          <w:b/>
          <w:color w:val="0000FF"/>
          <w:sz w:val="24"/>
          <w:szCs w:val="24"/>
        </w:rPr>
        <w:t xml:space="preserve">              </w:t>
      </w:r>
      <w:r>
        <w:rPr>
          <w:rFonts w:asciiTheme="minorHAnsi" w:hAnsiTheme="minorHAnsi"/>
          <w:b/>
          <w:color w:val="0000FF"/>
          <w:sz w:val="24"/>
          <w:szCs w:val="24"/>
        </w:rPr>
        <w:t xml:space="preserve">Приказ № </w:t>
      </w:r>
      <w:r w:rsidR="00967338">
        <w:rPr>
          <w:rFonts w:asciiTheme="minorHAnsi" w:hAnsiTheme="minorHAnsi"/>
          <w:b/>
          <w:color w:val="0000FF"/>
          <w:sz w:val="24"/>
          <w:szCs w:val="24"/>
        </w:rPr>
        <w:t>79</w:t>
      </w:r>
      <w:r w:rsidR="00681C56">
        <w:rPr>
          <w:rFonts w:asciiTheme="minorHAnsi" w:hAnsiTheme="minorHAnsi"/>
          <w:b/>
          <w:color w:val="0000FF"/>
          <w:sz w:val="24"/>
          <w:szCs w:val="24"/>
        </w:rPr>
        <w:t xml:space="preserve">   </w:t>
      </w:r>
      <w:r w:rsidR="000D1DF5">
        <w:rPr>
          <w:rFonts w:asciiTheme="minorHAnsi" w:hAnsiTheme="minorHAnsi"/>
          <w:b/>
          <w:color w:val="0000FF"/>
          <w:sz w:val="24"/>
          <w:szCs w:val="24"/>
        </w:rPr>
        <w:t xml:space="preserve"> </w:t>
      </w:r>
      <w:r w:rsidRPr="00CB01B0">
        <w:rPr>
          <w:rFonts w:asciiTheme="minorHAnsi" w:hAnsiTheme="minorHAnsi"/>
          <w:b/>
          <w:color w:val="0000FF"/>
          <w:sz w:val="24"/>
          <w:szCs w:val="24"/>
        </w:rPr>
        <w:t>по</w:t>
      </w:r>
      <w:r w:rsidR="008B1F0D">
        <w:rPr>
          <w:rFonts w:asciiTheme="minorHAnsi" w:hAnsiTheme="minorHAnsi"/>
          <w:b/>
          <w:color w:val="0000FF"/>
          <w:sz w:val="24"/>
          <w:szCs w:val="24"/>
        </w:rPr>
        <w:t xml:space="preserve"> М</w:t>
      </w:r>
      <w:r w:rsidR="00681C56">
        <w:rPr>
          <w:rFonts w:asciiTheme="minorHAnsi" w:hAnsiTheme="minorHAnsi"/>
          <w:b/>
          <w:color w:val="0000FF"/>
          <w:sz w:val="24"/>
          <w:szCs w:val="24"/>
        </w:rPr>
        <w:t>Б</w:t>
      </w:r>
      <w:r w:rsidR="008B1F0D">
        <w:rPr>
          <w:rFonts w:asciiTheme="minorHAnsi" w:hAnsiTheme="minorHAnsi"/>
          <w:b/>
          <w:color w:val="0000FF"/>
          <w:sz w:val="24"/>
          <w:szCs w:val="24"/>
        </w:rPr>
        <w:t xml:space="preserve">ДОУ </w:t>
      </w:r>
      <w:r w:rsidR="008B1F0D">
        <w:rPr>
          <w:rFonts w:asciiTheme="minorHAnsi" w:hAnsiTheme="minorHAnsi" w:hint="eastAsia"/>
          <w:b/>
          <w:color w:val="0000FF"/>
          <w:sz w:val="24"/>
          <w:szCs w:val="24"/>
        </w:rPr>
        <w:t>«</w:t>
      </w:r>
      <w:proofErr w:type="spellStart"/>
      <w:r w:rsidR="008B1F0D">
        <w:rPr>
          <w:rFonts w:asciiTheme="minorHAnsi" w:hAnsiTheme="minorHAnsi"/>
          <w:b/>
          <w:color w:val="0000FF"/>
          <w:sz w:val="24"/>
          <w:szCs w:val="24"/>
        </w:rPr>
        <w:t>Кленовский</w:t>
      </w:r>
      <w:proofErr w:type="spellEnd"/>
      <w:r w:rsidRPr="00CB01B0">
        <w:rPr>
          <w:rFonts w:asciiTheme="minorHAnsi" w:hAnsiTheme="minorHAnsi"/>
          <w:b/>
          <w:color w:val="0000FF"/>
          <w:sz w:val="24"/>
          <w:szCs w:val="24"/>
        </w:rPr>
        <w:t xml:space="preserve">      </w:t>
      </w:r>
    </w:p>
    <w:p w14:paraId="01E303F3" w14:textId="643A0DF6" w:rsidR="00807817" w:rsidRPr="003176D1" w:rsidRDefault="00017086" w:rsidP="003176D1">
      <w:pPr>
        <w:tabs>
          <w:tab w:val="left" w:pos="5790"/>
        </w:tabs>
        <w:rPr>
          <w:rFonts w:asciiTheme="minorHAnsi" w:hAnsiTheme="minorHAnsi"/>
          <w:b/>
          <w:color w:val="0000FF"/>
          <w:sz w:val="24"/>
          <w:szCs w:val="24"/>
        </w:rPr>
      </w:pPr>
      <w:r w:rsidRPr="00CB01B0">
        <w:rPr>
          <w:rFonts w:asciiTheme="minorHAnsi" w:hAnsiTheme="minorHAnsi"/>
          <w:b/>
          <w:color w:val="0000FF"/>
          <w:sz w:val="24"/>
          <w:szCs w:val="24"/>
        </w:rPr>
        <w:t xml:space="preserve">                                                                </w:t>
      </w:r>
      <w:r>
        <w:rPr>
          <w:rFonts w:asciiTheme="minorHAnsi" w:hAnsiTheme="minorHAnsi"/>
          <w:b/>
          <w:color w:val="0000FF"/>
          <w:sz w:val="24"/>
          <w:szCs w:val="24"/>
        </w:rPr>
        <w:t xml:space="preserve"> </w:t>
      </w:r>
      <w:r w:rsidR="004A0729">
        <w:rPr>
          <w:rFonts w:asciiTheme="minorHAnsi" w:hAnsiTheme="minorHAnsi"/>
          <w:b/>
          <w:color w:val="0000FF"/>
          <w:sz w:val="24"/>
          <w:szCs w:val="24"/>
        </w:rPr>
        <w:t xml:space="preserve">             </w:t>
      </w:r>
      <w:r w:rsidR="008B1F0D">
        <w:rPr>
          <w:rFonts w:asciiTheme="minorHAnsi" w:hAnsiTheme="minorHAnsi"/>
          <w:b/>
          <w:color w:val="0000FF"/>
          <w:sz w:val="24"/>
          <w:szCs w:val="24"/>
        </w:rPr>
        <w:t>детский сад</w:t>
      </w:r>
      <w:r w:rsidR="008B1F0D">
        <w:rPr>
          <w:rFonts w:asciiTheme="minorHAnsi" w:hAnsiTheme="minorHAnsi" w:hint="eastAsia"/>
          <w:b/>
          <w:color w:val="0000FF"/>
          <w:sz w:val="24"/>
          <w:szCs w:val="24"/>
        </w:rPr>
        <w:t>»</w:t>
      </w:r>
      <w:r w:rsidR="00CF7756">
        <w:rPr>
          <w:rFonts w:asciiTheme="minorHAnsi" w:hAnsiTheme="minorHAnsi"/>
          <w:b/>
          <w:color w:val="0000FF"/>
          <w:sz w:val="24"/>
          <w:szCs w:val="24"/>
        </w:rPr>
        <w:t xml:space="preserve"> </w:t>
      </w:r>
      <w:proofErr w:type="gramStart"/>
      <w:r w:rsidR="00CF7756">
        <w:rPr>
          <w:rFonts w:asciiTheme="minorHAnsi" w:hAnsiTheme="minorHAnsi"/>
          <w:b/>
          <w:color w:val="0000FF"/>
          <w:sz w:val="24"/>
          <w:szCs w:val="24"/>
        </w:rPr>
        <w:t xml:space="preserve">от </w:t>
      </w:r>
      <w:r w:rsidR="003158DF">
        <w:rPr>
          <w:rFonts w:asciiTheme="minorHAnsi" w:hAnsiTheme="minorHAnsi"/>
          <w:b/>
          <w:color w:val="0000FF"/>
          <w:sz w:val="24"/>
          <w:szCs w:val="24"/>
        </w:rPr>
        <w:t xml:space="preserve"> </w:t>
      </w:r>
      <w:r w:rsidR="00967338">
        <w:rPr>
          <w:rFonts w:asciiTheme="minorHAnsi" w:hAnsiTheme="minorHAnsi"/>
          <w:b/>
          <w:color w:val="0000FF"/>
          <w:sz w:val="24"/>
          <w:szCs w:val="24"/>
        </w:rPr>
        <w:t>25</w:t>
      </w:r>
      <w:r w:rsidR="000D1DF5">
        <w:rPr>
          <w:rFonts w:asciiTheme="minorHAnsi" w:hAnsiTheme="minorHAnsi"/>
          <w:b/>
          <w:color w:val="0000FF"/>
          <w:sz w:val="24"/>
          <w:szCs w:val="24"/>
        </w:rPr>
        <w:t>.08.202</w:t>
      </w:r>
      <w:r w:rsidR="00967338">
        <w:rPr>
          <w:rFonts w:asciiTheme="minorHAnsi" w:hAnsiTheme="minorHAnsi"/>
          <w:b/>
          <w:color w:val="0000FF"/>
          <w:sz w:val="24"/>
          <w:szCs w:val="24"/>
        </w:rPr>
        <w:t>3</w:t>
      </w:r>
      <w:r w:rsidRPr="00CB01B0">
        <w:rPr>
          <w:rFonts w:asciiTheme="minorHAnsi" w:hAnsiTheme="minorHAnsi"/>
          <w:b/>
          <w:color w:val="0000FF"/>
          <w:sz w:val="24"/>
          <w:szCs w:val="24"/>
        </w:rPr>
        <w:t>г.</w:t>
      </w:r>
      <w:proofErr w:type="gramEnd"/>
    </w:p>
    <w:p w14:paraId="17CF2146" w14:textId="77777777" w:rsidR="00780E62" w:rsidRDefault="00780E62" w:rsidP="00C701F8">
      <w:pPr>
        <w:tabs>
          <w:tab w:val="left" w:pos="3450"/>
        </w:tabs>
        <w:rPr>
          <w:rFonts w:asciiTheme="minorHAnsi" w:hAnsiTheme="minorHAnsi"/>
          <w:b/>
          <w:color w:val="2112DE"/>
          <w:sz w:val="24"/>
          <w:szCs w:val="24"/>
        </w:rPr>
      </w:pPr>
    </w:p>
    <w:p w14:paraId="003C340E" w14:textId="77777777" w:rsidR="00EA3073" w:rsidRPr="002937D4" w:rsidRDefault="006B482B" w:rsidP="006B482B">
      <w:pPr>
        <w:tabs>
          <w:tab w:val="left" w:pos="3450"/>
        </w:tabs>
        <w:jc w:val="center"/>
        <w:rPr>
          <w:rFonts w:asciiTheme="minorHAnsi" w:hAnsiTheme="minorHAnsi"/>
          <w:b/>
          <w:color w:val="2112DE"/>
          <w:sz w:val="24"/>
          <w:szCs w:val="24"/>
        </w:rPr>
      </w:pPr>
      <w:r w:rsidRPr="002937D4">
        <w:rPr>
          <w:rFonts w:asciiTheme="minorHAnsi" w:hAnsiTheme="minorHAnsi"/>
          <w:b/>
          <w:color w:val="2112DE"/>
          <w:sz w:val="24"/>
          <w:szCs w:val="24"/>
        </w:rPr>
        <w:t xml:space="preserve">п. </w:t>
      </w:r>
      <w:proofErr w:type="spellStart"/>
      <w:r w:rsidRPr="002937D4">
        <w:rPr>
          <w:rFonts w:asciiTheme="minorHAnsi" w:hAnsiTheme="minorHAnsi"/>
          <w:b/>
          <w:color w:val="2112DE"/>
          <w:sz w:val="24"/>
          <w:szCs w:val="24"/>
        </w:rPr>
        <w:t>Кленовка</w:t>
      </w:r>
      <w:proofErr w:type="spellEnd"/>
    </w:p>
    <w:p w14:paraId="20A5A45A" w14:textId="13BDF630" w:rsidR="006B482B" w:rsidRPr="002937D4" w:rsidRDefault="003158DF" w:rsidP="006B482B">
      <w:pPr>
        <w:tabs>
          <w:tab w:val="left" w:pos="3450"/>
        </w:tabs>
        <w:jc w:val="center"/>
        <w:rPr>
          <w:rFonts w:asciiTheme="minorHAnsi" w:hAnsiTheme="minorHAnsi"/>
          <w:b/>
          <w:color w:val="2112DE"/>
          <w:sz w:val="24"/>
          <w:szCs w:val="24"/>
        </w:rPr>
      </w:pPr>
      <w:r>
        <w:rPr>
          <w:rFonts w:asciiTheme="minorHAnsi" w:hAnsiTheme="minorHAnsi"/>
          <w:b/>
          <w:color w:val="2112DE"/>
          <w:sz w:val="24"/>
          <w:szCs w:val="24"/>
        </w:rPr>
        <w:t>202</w:t>
      </w:r>
      <w:r w:rsidR="00967338">
        <w:rPr>
          <w:rFonts w:asciiTheme="minorHAnsi" w:hAnsiTheme="minorHAnsi"/>
          <w:b/>
          <w:color w:val="2112DE"/>
          <w:sz w:val="24"/>
          <w:szCs w:val="24"/>
        </w:rPr>
        <w:t>3</w:t>
      </w:r>
      <w:r w:rsidR="006B482B" w:rsidRPr="002937D4">
        <w:rPr>
          <w:rFonts w:asciiTheme="minorHAnsi" w:hAnsiTheme="minorHAnsi"/>
          <w:b/>
          <w:color w:val="2112DE"/>
          <w:sz w:val="24"/>
          <w:szCs w:val="24"/>
        </w:rPr>
        <w:t>г</w:t>
      </w:r>
    </w:p>
    <w:p w14:paraId="0D9ECB12" w14:textId="77777777" w:rsidR="001C2A5C" w:rsidRPr="00F76027" w:rsidRDefault="001C2A5C" w:rsidP="006B482B">
      <w:pPr>
        <w:tabs>
          <w:tab w:val="left" w:pos="3450"/>
        </w:tabs>
        <w:jc w:val="center"/>
        <w:rPr>
          <w:sz w:val="48"/>
          <w:szCs w:val="48"/>
        </w:rPr>
      </w:pPr>
    </w:p>
    <w:p w14:paraId="1FE12026" w14:textId="0009CC1D" w:rsidR="00EF7E7A" w:rsidRPr="00F76027" w:rsidRDefault="00EF7E7A" w:rsidP="00EF7E7A">
      <w:pPr>
        <w:rPr>
          <w:b/>
          <w:sz w:val="22"/>
          <w:szCs w:val="28"/>
        </w:rPr>
      </w:pPr>
      <w:r w:rsidRPr="00F76027">
        <w:rPr>
          <w:b/>
          <w:color w:val="00B0F0"/>
          <w:sz w:val="22"/>
          <w:szCs w:val="28"/>
        </w:rPr>
        <w:t xml:space="preserve">                                                                                                                          </w:t>
      </w:r>
      <w:r w:rsidRPr="00F76027">
        <w:rPr>
          <w:b/>
          <w:sz w:val="22"/>
          <w:szCs w:val="28"/>
        </w:rPr>
        <w:t>«СОГЛАСОВАНО»</w:t>
      </w:r>
      <w:r w:rsidRPr="00F76027">
        <w:rPr>
          <w:b/>
          <w:sz w:val="22"/>
          <w:szCs w:val="28"/>
        </w:rPr>
        <w:tab/>
      </w:r>
      <w:r w:rsidRPr="00F76027">
        <w:rPr>
          <w:b/>
          <w:sz w:val="22"/>
          <w:szCs w:val="28"/>
        </w:rPr>
        <w:tab/>
      </w:r>
      <w:r w:rsidRPr="00F76027">
        <w:rPr>
          <w:b/>
          <w:sz w:val="22"/>
          <w:szCs w:val="28"/>
        </w:rPr>
        <w:tab/>
      </w:r>
      <w:r w:rsidRPr="00F76027">
        <w:rPr>
          <w:b/>
          <w:sz w:val="22"/>
          <w:szCs w:val="28"/>
        </w:rPr>
        <w:tab/>
      </w:r>
      <w:r w:rsidRPr="00F76027">
        <w:rPr>
          <w:b/>
          <w:sz w:val="22"/>
          <w:szCs w:val="28"/>
        </w:rPr>
        <w:tab/>
        <w:t xml:space="preserve"> </w:t>
      </w:r>
      <w:r w:rsidRPr="00F76027">
        <w:rPr>
          <w:b/>
          <w:sz w:val="22"/>
          <w:szCs w:val="28"/>
        </w:rPr>
        <w:tab/>
      </w:r>
      <w:r w:rsidRPr="00F76027">
        <w:rPr>
          <w:b/>
          <w:sz w:val="22"/>
          <w:szCs w:val="28"/>
        </w:rPr>
        <w:tab/>
        <w:t xml:space="preserve">       </w:t>
      </w:r>
      <w:r w:rsidRPr="00F76027">
        <w:rPr>
          <w:b/>
          <w:sz w:val="22"/>
          <w:szCs w:val="28"/>
        </w:rPr>
        <w:tab/>
      </w:r>
      <w:r w:rsidRPr="00F76027">
        <w:rPr>
          <w:b/>
          <w:sz w:val="22"/>
          <w:szCs w:val="28"/>
        </w:rPr>
        <w:tab/>
      </w:r>
      <w:r w:rsidR="00C1452D" w:rsidRPr="00F76027">
        <w:rPr>
          <w:b/>
          <w:sz w:val="22"/>
          <w:szCs w:val="28"/>
        </w:rPr>
        <w:t xml:space="preserve"> </w:t>
      </w:r>
      <w:r w:rsidR="006860B7" w:rsidRPr="00F76027">
        <w:rPr>
          <w:b/>
          <w:sz w:val="22"/>
          <w:szCs w:val="28"/>
        </w:rPr>
        <w:t>Методист методического</w:t>
      </w:r>
    </w:p>
    <w:p w14:paraId="1A9B0489" w14:textId="6695B7A3" w:rsidR="00EF7E7A" w:rsidRPr="00F76027" w:rsidRDefault="006860B7" w:rsidP="006860B7">
      <w:pPr>
        <w:tabs>
          <w:tab w:val="left" w:pos="5385"/>
        </w:tabs>
        <w:jc w:val="center"/>
        <w:rPr>
          <w:b/>
          <w:sz w:val="22"/>
          <w:szCs w:val="28"/>
        </w:rPr>
      </w:pPr>
      <w:r w:rsidRPr="00F76027">
        <w:rPr>
          <w:b/>
          <w:color w:val="FF0000"/>
          <w:sz w:val="22"/>
          <w:szCs w:val="28"/>
        </w:rPr>
        <w:t xml:space="preserve">                                                                             </w:t>
      </w:r>
      <w:r w:rsidRPr="00F76027">
        <w:rPr>
          <w:b/>
          <w:sz w:val="22"/>
          <w:szCs w:val="28"/>
        </w:rPr>
        <w:t>кабинета</w:t>
      </w:r>
      <w:r w:rsidR="00EF7E7A" w:rsidRPr="00F76027">
        <w:rPr>
          <w:b/>
          <w:sz w:val="22"/>
          <w:szCs w:val="28"/>
        </w:rPr>
        <w:t xml:space="preserve"> Управления</w:t>
      </w:r>
    </w:p>
    <w:p w14:paraId="4809AE1F" w14:textId="77777777" w:rsidR="00EF7E7A" w:rsidRPr="00F76027" w:rsidRDefault="00116601" w:rsidP="00116601">
      <w:pPr>
        <w:tabs>
          <w:tab w:val="left" w:pos="5385"/>
        </w:tabs>
        <w:jc w:val="center"/>
        <w:rPr>
          <w:b/>
          <w:sz w:val="22"/>
          <w:szCs w:val="28"/>
        </w:rPr>
      </w:pPr>
      <w:r w:rsidRPr="00F76027">
        <w:rPr>
          <w:b/>
          <w:sz w:val="22"/>
          <w:szCs w:val="28"/>
        </w:rPr>
        <w:t xml:space="preserve">                                                                                            </w:t>
      </w:r>
      <w:r w:rsidR="00EF7E7A" w:rsidRPr="00F76027">
        <w:rPr>
          <w:b/>
          <w:sz w:val="22"/>
          <w:szCs w:val="28"/>
        </w:rPr>
        <w:t>образования администрации</w:t>
      </w:r>
    </w:p>
    <w:p w14:paraId="3669B780" w14:textId="21CA8B36" w:rsidR="00EF7E7A" w:rsidRPr="00F76027" w:rsidRDefault="00116601" w:rsidP="00116601">
      <w:pPr>
        <w:tabs>
          <w:tab w:val="left" w:pos="5385"/>
        </w:tabs>
        <w:jc w:val="center"/>
        <w:rPr>
          <w:b/>
          <w:sz w:val="22"/>
          <w:szCs w:val="28"/>
        </w:rPr>
      </w:pPr>
      <w:r w:rsidRPr="00F76027">
        <w:rPr>
          <w:b/>
          <w:sz w:val="22"/>
          <w:szCs w:val="28"/>
        </w:rPr>
        <w:t xml:space="preserve">                                                                                   </w:t>
      </w:r>
      <w:r w:rsidR="00EF7E7A" w:rsidRPr="00F76027">
        <w:rPr>
          <w:b/>
          <w:sz w:val="22"/>
          <w:szCs w:val="28"/>
        </w:rPr>
        <w:t>Амвросиевского района</w:t>
      </w:r>
    </w:p>
    <w:p w14:paraId="10B173FB" w14:textId="12E812BC" w:rsidR="00EF7E7A" w:rsidRPr="00F76027" w:rsidRDefault="00116601" w:rsidP="00116601">
      <w:pPr>
        <w:tabs>
          <w:tab w:val="left" w:pos="5385"/>
        </w:tabs>
        <w:jc w:val="center"/>
        <w:rPr>
          <w:b/>
          <w:sz w:val="22"/>
          <w:szCs w:val="28"/>
        </w:rPr>
      </w:pPr>
      <w:r w:rsidRPr="00F76027">
        <w:rPr>
          <w:b/>
          <w:sz w:val="22"/>
          <w:szCs w:val="28"/>
        </w:rPr>
        <w:t xml:space="preserve">                                                                                            </w:t>
      </w:r>
      <w:r w:rsidR="00EF7E7A" w:rsidRPr="00F76027">
        <w:rPr>
          <w:b/>
          <w:sz w:val="22"/>
          <w:szCs w:val="28"/>
        </w:rPr>
        <w:t xml:space="preserve">___________ </w:t>
      </w:r>
    </w:p>
    <w:p w14:paraId="02BB2CCB" w14:textId="26C5C2F0" w:rsidR="00EF7E7A" w:rsidRPr="00F76027" w:rsidRDefault="00116601" w:rsidP="00116601">
      <w:pPr>
        <w:tabs>
          <w:tab w:val="left" w:pos="5385"/>
        </w:tabs>
        <w:jc w:val="center"/>
        <w:rPr>
          <w:b/>
          <w:sz w:val="22"/>
          <w:szCs w:val="28"/>
        </w:rPr>
      </w:pPr>
      <w:r w:rsidRPr="00F76027">
        <w:rPr>
          <w:b/>
          <w:sz w:val="22"/>
          <w:szCs w:val="28"/>
        </w:rPr>
        <w:t xml:space="preserve">                                                                                         </w:t>
      </w:r>
      <w:r w:rsidR="00EF7E7A" w:rsidRPr="00F76027">
        <w:rPr>
          <w:b/>
          <w:sz w:val="22"/>
          <w:szCs w:val="28"/>
        </w:rPr>
        <w:t>«_</w:t>
      </w:r>
      <w:proofErr w:type="gramStart"/>
      <w:r w:rsidR="00EF7E7A" w:rsidRPr="00F76027">
        <w:rPr>
          <w:b/>
          <w:sz w:val="22"/>
          <w:szCs w:val="28"/>
        </w:rPr>
        <w:t>_»</w:t>
      </w:r>
      <w:r w:rsidR="002A2F40" w:rsidRPr="00F76027">
        <w:rPr>
          <w:b/>
          <w:sz w:val="22"/>
          <w:szCs w:val="28"/>
        </w:rPr>
        <w:t>_</w:t>
      </w:r>
      <w:proofErr w:type="gramEnd"/>
      <w:r w:rsidR="002A2F40" w:rsidRPr="00F76027">
        <w:rPr>
          <w:b/>
          <w:sz w:val="22"/>
          <w:szCs w:val="28"/>
        </w:rPr>
        <w:t>_____________202</w:t>
      </w:r>
      <w:r w:rsidR="00F63D77">
        <w:rPr>
          <w:b/>
          <w:sz w:val="22"/>
          <w:szCs w:val="28"/>
        </w:rPr>
        <w:t>3</w:t>
      </w:r>
      <w:r w:rsidR="00EF7E7A" w:rsidRPr="00F76027">
        <w:rPr>
          <w:b/>
          <w:sz w:val="22"/>
          <w:szCs w:val="28"/>
        </w:rPr>
        <w:t xml:space="preserve"> г.</w:t>
      </w:r>
    </w:p>
    <w:p w14:paraId="61B21B98" w14:textId="77777777" w:rsidR="00EF7E7A" w:rsidRPr="00F76027" w:rsidRDefault="00EF7E7A" w:rsidP="00EF7E7A">
      <w:pPr>
        <w:tabs>
          <w:tab w:val="left" w:pos="5385"/>
        </w:tabs>
        <w:jc w:val="right"/>
        <w:rPr>
          <w:b/>
          <w:sz w:val="14"/>
          <w:szCs w:val="28"/>
        </w:rPr>
      </w:pPr>
    </w:p>
    <w:p w14:paraId="08D98ABD" w14:textId="77777777" w:rsidR="00EC66DA" w:rsidRPr="00F76027" w:rsidRDefault="00EC66DA" w:rsidP="00EF7E7A">
      <w:pPr>
        <w:tabs>
          <w:tab w:val="left" w:pos="3450"/>
        </w:tabs>
        <w:jc w:val="right"/>
        <w:rPr>
          <w:sz w:val="48"/>
          <w:szCs w:val="48"/>
        </w:rPr>
      </w:pPr>
    </w:p>
    <w:p w14:paraId="1CAC2A16" w14:textId="768055EC" w:rsidR="006665FB" w:rsidRPr="00F76027" w:rsidRDefault="006665FB" w:rsidP="006665FB">
      <w:pPr>
        <w:ind w:firstLine="709"/>
        <w:jc w:val="both"/>
        <w:rPr>
          <w:b/>
          <w:sz w:val="24"/>
          <w:szCs w:val="24"/>
        </w:rPr>
      </w:pPr>
      <w:r w:rsidRPr="00F76027">
        <w:rPr>
          <w:b/>
          <w:iCs/>
          <w:spacing w:val="-1"/>
          <w:sz w:val="24"/>
          <w:szCs w:val="24"/>
        </w:rPr>
        <w:t>1 раздел.</w:t>
      </w:r>
      <w:r w:rsidRPr="00F76027">
        <w:rPr>
          <w:iCs/>
          <w:spacing w:val="-1"/>
          <w:sz w:val="24"/>
          <w:szCs w:val="24"/>
        </w:rPr>
        <w:t xml:space="preserve"> </w:t>
      </w:r>
      <w:r w:rsidR="0045079F" w:rsidRPr="00F76027">
        <w:rPr>
          <w:b/>
          <w:spacing w:val="-1"/>
          <w:sz w:val="24"/>
          <w:szCs w:val="24"/>
        </w:rPr>
        <w:t xml:space="preserve">Анализ работы </w:t>
      </w:r>
      <w:proofErr w:type="gramStart"/>
      <w:r w:rsidR="00041635" w:rsidRPr="00F76027">
        <w:rPr>
          <w:b/>
          <w:spacing w:val="-1"/>
          <w:sz w:val="24"/>
          <w:szCs w:val="24"/>
        </w:rPr>
        <w:t>М</w:t>
      </w:r>
      <w:r w:rsidR="00C1452D" w:rsidRPr="00F76027">
        <w:rPr>
          <w:b/>
          <w:spacing w:val="-1"/>
          <w:sz w:val="24"/>
          <w:szCs w:val="24"/>
        </w:rPr>
        <w:t>Б</w:t>
      </w:r>
      <w:r w:rsidR="0045079F" w:rsidRPr="00F76027">
        <w:rPr>
          <w:b/>
          <w:spacing w:val="-1"/>
          <w:sz w:val="24"/>
          <w:szCs w:val="24"/>
        </w:rPr>
        <w:t xml:space="preserve">ДОУ </w:t>
      </w:r>
      <w:r w:rsidR="00041635" w:rsidRPr="00F76027">
        <w:rPr>
          <w:b/>
          <w:spacing w:val="-1"/>
          <w:sz w:val="24"/>
          <w:szCs w:val="24"/>
        </w:rPr>
        <w:t xml:space="preserve"> «</w:t>
      </w:r>
      <w:proofErr w:type="spellStart"/>
      <w:proofErr w:type="gramEnd"/>
      <w:r w:rsidR="00041635" w:rsidRPr="00F76027">
        <w:rPr>
          <w:b/>
          <w:spacing w:val="-1"/>
          <w:sz w:val="24"/>
          <w:szCs w:val="24"/>
        </w:rPr>
        <w:t>Кленовский</w:t>
      </w:r>
      <w:proofErr w:type="spellEnd"/>
      <w:r w:rsidR="00041635" w:rsidRPr="00F76027">
        <w:rPr>
          <w:b/>
          <w:spacing w:val="-1"/>
          <w:sz w:val="24"/>
          <w:szCs w:val="24"/>
        </w:rPr>
        <w:t xml:space="preserve"> детский сад»</w:t>
      </w:r>
      <w:r w:rsidR="00C1452D" w:rsidRPr="00F76027">
        <w:rPr>
          <w:b/>
          <w:spacing w:val="-1"/>
          <w:sz w:val="24"/>
          <w:szCs w:val="24"/>
        </w:rPr>
        <w:t xml:space="preserve"> Амвросиевского района</w:t>
      </w:r>
      <w:r w:rsidR="00041635" w:rsidRPr="00F76027">
        <w:rPr>
          <w:b/>
          <w:spacing w:val="-1"/>
          <w:sz w:val="24"/>
          <w:szCs w:val="24"/>
        </w:rPr>
        <w:t xml:space="preserve"> </w:t>
      </w:r>
      <w:r w:rsidR="007463D0" w:rsidRPr="00F76027">
        <w:rPr>
          <w:b/>
          <w:spacing w:val="-1"/>
          <w:sz w:val="24"/>
          <w:szCs w:val="24"/>
        </w:rPr>
        <w:t>за 202</w:t>
      </w:r>
      <w:r w:rsidR="00F63D77">
        <w:rPr>
          <w:b/>
          <w:spacing w:val="-1"/>
          <w:sz w:val="24"/>
          <w:szCs w:val="24"/>
        </w:rPr>
        <w:t>2</w:t>
      </w:r>
      <w:r w:rsidR="007463D0" w:rsidRPr="00F76027">
        <w:rPr>
          <w:b/>
          <w:spacing w:val="-1"/>
          <w:sz w:val="24"/>
          <w:szCs w:val="24"/>
        </w:rPr>
        <w:t>-202</w:t>
      </w:r>
      <w:r w:rsidR="00F63D77">
        <w:rPr>
          <w:b/>
          <w:spacing w:val="-1"/>
          <w:sz w:val="24"/>
          <w:szCs w:val="24"/>
        </w:rPr>
        <w:t>3</w:t>
      </w:r>
      <w:r w:rsidRPr="00F76027">
        <w:rPr>
          <w:b/>
          <w:spacing w:val="-1"/>
          <w:sz w:val="24"/>
          <w:szCs w:val="24"/>
        </w:rPr>
        <w:t xml:space="preserve"> учебный год.</w:t>
      </w:r>
    </w:p>
    <w:p w14:paraId="13D75507" w14:textId="77777777" w:rsidR="006665FB" w:rsidRPr="00F76027" w:rsidRDefault="006665FB" w:rsidP="006665FB">
      <w:pPr>
        <w:ind w:firstLine="709"/>
        <w:jc w:val="both"/>
        <w:rPr>
          <w:sz w:val="24"/>
          <w:szCs w:val="24"/>
        </w:rPr>
      </w:pPr>
    </w:p>
    <w:p w14:paraId="46E5A883" w14:textId="77777777" w:rsidR="006665FB" w:rsidRPr="00F76027" w:rsidRDefault="006665FB" w:rsidP="006665FB">
      <w:pPr>
        <w:numPr>
          <w:ilvl w:val="1"/>
          <w:numId w:val="1"/>
        </w:numPr>
        <w:ind w:left="0" w:firstLine="709"/>
        <w:contextualSpacing/>
        <w:jc w:val="both"/>
        <w:rPr>
          <w:b/>
          <w:i/>
          <w:spacing w:val="-9"/>
          <w:sz w:val="24"/>
          <w:szCs w:val="24"/>
        </w:rPr>
      </w:pPr>
      <w:r w:rsidRPr="00F76027">
        <w:rPr>
          <w:b/>
          <w:i/>
          <w:spacing w:val="-9"/>
          <w:sz w:val="24"/>
          <w:szCs w:val="24"/>
        </w:rPr>
        <w:t>Анализ контингента воспитанников</w:t>
      </w:r>
    </w:p>
    <w:p w14:paraId="737E818E" w14:textId="77777777" w:rsidR="006665FB" w:rsidRPr="00F76027" w:rsidRDefault="006665FB" w:rsidP="006665FB">
      <w:pPr>
        <w:ind w:left="709"/>
        <w:contextualSpacing/>
        <w:jc w:val="both"/>
        <w:rPr>
          <w:b/>
          <w:i/>
          <w:spacing w:val="-9"/>
          <w:sz w:val="24"/>
          <w:szCs w:val="24"/>
        </w:rPr>
      </w:pPr>
    </w:p>
    <w:p w14:paraId="573D07DD" w14:textId="7CDE6541" w:rsidR="00B968DE" w:rsidRPr="00F76027" w:rsidRDefault="00B968DE" w:rsidP="006665FB">
      <w:pPr>
        <w:ind w:firstLine="708"/>
        <w:contextualSpacing/>
        <w:jc w:val="both"/>
        <w:rPr>
          <w:spacing w:val="-9"/>
          <w:sz w:val="24"/>
          <w:szCs w:val="24"/>
        </w:rPr>
      </w:pPr>
      <w:proofErr w:type="gramStart"/>
      <w:r w:rsidRPr="00F76027">
        <w:rPr>
          <w:spacing w:val="-9"/>
          <w:sz w:val="24"/>
          <w:szCs w:val="24"/>
        </w:rPr>
        <w:t xml:space="preserve">В  </w:t>
      </w:r>
      <w:r w:rsidR="00572758">
        <w:rPr>
          <w:spacing w:val="-9"/>
          <w:sz w:val="24"/>
          <w:szCs w:val="24"/>
        </w:rPr>
        <w:t>МБ</w:t>
      </w:r>
      <w:r w:rsidRPr="00F76027">
        <w:rPr>
          <w:spacing w:val="-9"/>
          <w:sz w:val="24"/>
          <w:szCs w:val="24"/>
        </w:rPr>
        <w:t>ДОУ</w:t>
      </w:r>
      <w:proofErr w:type="gramEnd"/>
      <w:r w:rsidRPr="00F76027">
        <w:rPr>
          <w:spacing w:val="-9"/>
          <w:sz w:val="24"/>
          <w:szCs w:val="24"/>
        </w:rPr>
        <w:t xml:space="preserve"> функционирует 1 смешанная </w:t>
      </w:r>
      <w:r w:rsidR="007463D0" w:rsidRPr="00F76027">
        <w:rPr>
          <w:spacing w:val="-9"/>
          <w:sz w:val="24"/>
          <w:szCs w:val="24"/>
        </w:rPr>
        <w:t>группа детей 1</w:t>
      </w:r>
      <w:r w:rsidR="004A0729" w:rsidRPr="00F76027">
        <w:rPr>
          <w:spacing w:val="-9"/>
          <w:sz w:val="24"/>
          <w:szCs w:val="24"/>
        </w:rPr>
        <w:t xml:space="preserve"> – 7</w:t>
      </w:r>
      <w:r w:rsidR="006665FB" w:rsidRPr="00F76027">
        <w:rPr>
          <w:spacing w:val="-9"/>
          <w:sz w:val="24"/>
          <w:szCs w:val="24"/>
        </w:rPr>
        <w:t xml:space="preserve"> </w:t>
      </w:r>
      <w:r w:rsidRPr="00F76027">
        <w:rPr>
          <w:spacing w:val="-9"/>
          <w:sz w:val="24"/>
          <w:szCs w:val="24"/>
        </w:rPr>
        <w:t>лет</w:t>
      </w:r>
      <w:r w:rsidR="006665FB" w:rsidRPr="00F76027">
        <w:rPr>
          <w:spacing w:val="-9"/>
          <w:sz w:val="24"/>
          <w:szCs w:val="24"/>
        </w:rPr>
        <w:t xml:space="preserve"> </w:t>
      </w:r>
      <w:r w:rsidRPr="00F76027">
        <w:rPr>
          <w:spacing w:val="-9"/>
          <w:sz w:val="24"/>
          <w:szCs w:val="24"/>
        </w:rPr>
        <w:t>общеразвивающей направленности</w:t>
      </w:r>
      <w:r w:rsidR="006665FB" w:rsidRPr="00F76027">
        <w:rPr>
          <w:spacing w:val="-9"/>
          <w:sz w:val="24"/>
          <w:szCs w:val="24"/>
        </w:rPr>
        <w:t xml:space="preserve">. Количество воспитанников – </w:t>
      </w:r>
      <w:r w:rsidR="00572758">
        <w:rPr>
          <w:spacing w:val="-9"/>
          <w:sz w:val="24"/>
          <w:szCs w:val="24"/>
        </w:rPr>
        <w:t>20</w:t>
      </w:r>
      <w:r w:rsidRPr="00F76027">
        <w:rPr>
          <w:spacing w:val="-9"/>
          <w:sz w:val="24"/>
          <w:szCs w:val="24"/>
        </w:rPr>
        <w:t xml:space="preserve"> человек.</w:t>
      </w:r>
      <w:r w:rsidR="006665FB" w:rsidRPr="00F76027">
        <w:rPr>
          <w:spacing w:val="-9"/>
          <w:sz w:val="24"/>
          <w:szCs w:val="24"/>
        </w:rPr>
        <w:t xml:space="preserve"> </w:t>
      </w:r>
    </w:p>
    <w:p w14:paraId="5B639D0C" w14:textId="4E722FF9" w:rsidR="006665FB" w:rsidRPr="00F76027" w:rsidRDefault="006665FB" w:rsidP="006665FB">
      <w:pPr>
        <w:ind w:firstLine="708"/>
        <w:contextualSpacing/>
        <w:jc w:val="both"/>
        <w:rPr>
          <w:spacing w:val="-9"/>
          <w:sz w:val="24"/>
          <w:szCs w:val="24"/>
        </w:rPr>
      </w:pPr>
      <w:r w:rsidRPr="00F76027">
        <w:rPr>
          <w:spacing w:val="-9"/>
          <w:sz w:val="24"/>
          <w:szCs w:val="24"/>
        </w:rPr>
        <w:t xml:space="preserve">В течение </w:t>
      </w:r>
      <w:r w:rsidR="00D159A7" w:rsidRPr="00F76027">
        <w:rPr>
          <w:spacing w:val="-9"/>
          <w:sz w:val="24"/>
          <w:szCs w:val="24"/>
        </w:rPr>
        <w:t xml:space="preserve">учебного года в </w:t>
      </w:r>
      <w:r w:rsidR="007463D0" w:rsidRPr="00F76027">
        <w:rPr>
          <w:spacing w:val="-9"/>
          <w:sz w:val="24"/>
          <w:szCs w:val="24"/>
        </w:rPr>
        <w:t>М</w:t>
      </w:r>
      <w:r w:rsidR="00C1452D" w:rsidRPr="00F76027">
        <w:rPr>
          <w:spacing w:val="-9"/>
          <w:sz w:val="24"/>
          <w:szCs w:val="24"/>
        </w:rPr>
        <w:t>Б</w:t>
      </w:r>
      <w:r w:rsidR="007463D0" w:rsidRPr="00F76027">
        <w:rPr>
          <w:spacing w:val="-9"/>
          <w:sz w:val="24"/>
          <w:szCs w:val="24"/>
        </w:rPr>
        <w:t>ДОУ зачислено 5</w:t>
      </w:r>
      <w:r w:rsidRPr="00F76027">
        <w:rPr>
          <w:spacing w:val="-9"/>
          <w:sz w:val="24"/>
          <w:szCs w:val="24"/>
        </w:rPr>
        <w:t xml:space="preserve"> детей.</w:t>
      </w:r>
    </w:p>
    <w:p w14:paraId="178CC78E" w14:textId="232CBDBC" w:rsidR="006665FB" w:rsidRPr="00F76027" w:rsidRDefault="007463D0" w:rsidP="006665FB">
      <w:pPr>
        <w:ind w:firstLine="708"/>
        <w:contextualSpacing/>
        <w:jc w:val="both"/>
        <w:rPr>
          <w:spacing w:val="-9"/>
          <w:sz w:val="24"/>
          <w:szCs w:val="24"/>
        </w:rPr>
      </w:pPr>
      <w:r w:rsidRPr="00F76027">
        <w:rPr>
          <w:spacing w:val="-9"/>
          <w:sz w:val="24"/>
          <w:szCs w:val="24"/>
        </w:rPr>
        <w:t xml:space="preserve">Выбыло из ДОУ – </w:t>
      </w:r>
      <w:r w:rsidR="00C1452D" w:rsidRPr="00F76027">
        <w:rPr>
          <w:spacing w:val="-9"/>
          <w:sz w:val="24"/>
          <w:szCs w:val="24"/>
        </w:rPr>
        <w:t>3</w:t>
      </w:r>
      <w:r w:rsidR="00B968DE" w:rsidRPr="00F76027">
        <w:rPr>
          <w:spacing w:val="-9"/>
          <w:sz w:val="24"/>
          <w:szCs w:val="24"/>
        </w:rPr>
        <w:t xml:space="preserve"> детей, из них в </w:t>
      </w:r>
      <w:r w:rsidR="00572758">
        <w:rPr>
          <w:spacing w:val="-9"/>
          <w:sz w:val="24"/>
          <w:szCs w:val="24"/>
        </w:rPr>
        <w:t xml:space="preserve">МОУ </w:t>
      </w:r>
      <w:proofErr w:type="spellStart"/>
      <w:r w:rsidRPr="00F76027">
        <w:rPr>
          <w:spacing w:val="-9"/>
          <w:sz w:val="24"/>
          <w:szCs w:val="24"/>
        </w:rPr>
        <w:t>Кл</w:t>
      </w:r>
      <w:r w:rsidR="00572758">
        <w:rPr>
          <w:spacing w:val="-9"/>
          <w:sz w:val="24"/>
          <w:szCs w:val="24"/>
        </w:rPr>
        <w:t>е</w:t>
      </w:r>
      <w:r w:rsidRPr="00F76027">
        <w:rPr>
          <w:spacing w:val="-9"/>
          <w:sz w:val="24"/>
          <w:szCs w:val="24"/>
        </w:rPr>
        <w:t>новск</w:t>
      </w:r>
      <w:r w:rsidR="00572758">
        <w:rPr>
          <w:spacing w:val="-9"/>
          <w:sz w:val="24"/>
          <w:szCs w:val="24"/>
        </w:rPr>
        <w:t>ая</w:t>
      </w:r>
      <w:proofErr w:type="spellEnd"/>
      <w:r w:rsidRPr="00F76027">
        <w:rPr>
          <w:spacing w:val="-9"/>
          <w:sz w:val="24"/>
          <w:szCs w:val="24"/>
        </w:rPr>
        <w:t xml:space="preserve"> - </w:t>
      </w:r>
      <w:r w:rsidR="00C1452D" w:rsidRPr="00F76027">
        <w:rPr>
          <w:spacing w:val="-9"/>
          <w:sz w:val="24"/>
          <w:szCs w:val="24"/>
        </w:rPr>
        <w:t>2</w:t>
      </w:r>
      <w:r w:rsidR="00870781" w:rsidRPr="00F76027">
        <w:rPr>
          <w:spacing w:val="-9"/>
          <w:sz w:val="24"/>
          <w:szCs w:val="24"/>
        </w:rPr>
        <w:t xml:space="preserve"> детей.</w:t>
      </w:r>
    </w:p>
    <w:p w14:paraId="0ED03F2C" w14:textId="77777777" w:rsidR="006665FB" w:rsidRPr="00F76027" w:rsidRDefault="006665FB" w:rsidP="006665FB">
      <w:pPr>
        <w:tabs>
          <w:tab w:val="left" w:pos="3450"/>
        </w:tabs>
        <w:rPr>
          <w:sz w:val="48"/>
          <w:szCs w:val="48"/>
        </w:rPr>
      </w:pPr>
    </w:p>
    <w:p w14:paraId="66143161" w14:textId="77777777" w:rsidR="006665FB" w:rsidRPr="00F76027" w:rsidRDefault="006665FB" w:rsidP="006665FB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6027">
        <w:rPr>
          <w:rFonts w:ascii="Times New Roman" w:hAnsi="Times New Roman"/>
          <w:b/>
          <w:i/>
          <w:sz w:val="24"/>
          <w:szCs w:val="24"/>
        </w:rPr>
        <w:t xml:space="preserve">   Анализ заболеваемости детей за 9 месяцев учебного года:</w:t>
      </w:r>
    </w:p>
    <w:p w14:paraId="2FB7517F" w14:textId="77777777" w:rsidR="006665FB" w:rsidRPr="00F76027" w:rsidRDefault="006665FB" w:rsidP="006665FB">
      <w:pPr>
        <w:ind w:firstLine="708"/>
        <w:jc w:val="both"/>
        <w:rPr>
          <w:sz w:val="24"/>
          <w:szCs w:val="24"/>
        </w:rPr>
      </w:pPr>
    </w:p>
    <w:p w14:paraId="26BE4743" w14:textId="77777777" w:rsidR="006665FB" w:rsidRPr="00F76027" w:rsidRDefault="006665FB" w:rsidP="006665FB">
      <w:pPr>
        <w:ind w:firstLine="708"/>
        <w:jc w:val="both"/>
        <w:rPr>
          <w:sz w:val="24"/>
          <w:szCs w:val="24"/>
        </w:rPr>
      </w:pPr>
      <w:r w:rsidRPr="00F76027">
        <w:rPr>
          <w:sz w:val="24"/>
          <w:szCs w:val="24"/>
        </w:rPr>
        <w:t xml:space="preserve">В сравнении с предыдущим учебным годом наблюдается </w:t>
      </w:r>
      <w:r w:rsidR="003765D9" w:rsidRPr="00F76027">
        <w:rPr>
          <w:sz w:val="24"/>
          <w:szCs w:val="24"/>
        </w:rPr>
        <w:t>снижение</w:t>
      </w:r>
      <w:r w:rsidRPr="00F76027">
        <w:rPr>
          <w:sz w:val="24"/>
          <w:szCs w:val="24"/>
        </w:rPr>
        <w:t xml:space="preserve"> заболеваемости:</w:t>
      </w:r>
    </w:p>
    <w:p w14:paraId="6CC08BCF" w14:textId="47B12932" w:rsidR="006665FB" w:rsidRPr="00F76027" w:rsidRDefault="006665FB" w:rsidP="006665FB">
      <w:pPr>
        <w:ind w:firstLine="708"/>
        <w:jc w:val="both"/>
        <w:rPr>
          <w:sz w:val="24"/>
          <w:szCs w:val="24"/>
        </w:rPr>
      </w:pPr>
      <w:r w:rsidRPr="00F76027">
        <w:rPr>
          <w:b/>
          <w:i/>
          <w:sz w:val="24"/>
          <w:szCs w:val="24"/>
        </w:rPr>
        <w:t xml:space="preserve">- количество </w:t>
      </w:r>
      <w:proofErr w:type="gramStart"/>
      <w:r w:rsidRPr="00F76027">
        <w:rPr>
          <w:b/>
          <w:i/>
          <w:sz w:val="24"/>
          <w:szCs w:val="24"/>
        </w:rPr>
        <w:t xml:space="preserve">заболеваний </w:t>
      </w:r>
      <w:r w:rsidRPr="00F76027">
        <w:rPr>
          <w:sz w:val="24"/>
          <w:szCs w:val="24"/>
        </w:rPr>
        <w:t xml:space="preserve"> снизилось</w:t>
      </w:r>
      <w:proofErr w:type="gramEnd"/>
      <w:r w:rsidRPr="00F76027">
        <w:rPr>
          <w:sz w:val="24"/>
          <w:szCs w:val="24"/>
        </w:rPr>
        <w:t xml:space="preserve"> на </w:t>
      </w:r>
      <w:r w:rsidR="00306FBC" w:rsidRPr="00F76027">
        <w:rPr>
          <w:sz w:val="24"/>
          <w:szCs w:val="24"/>
        </w:rPr>
        <w:t>8</w:t>
      </w:r>
      <w:r w:rsidR="004A0729" w:rsidRPr="00F76027">
        <w:rPr>
          <w:sz w:val="24"/>
          <w:szCs w:val="24"/>
        </w:rPr>
        <w:t xml:space="preserve"> случаев</w:t>
      </w:r>
      <w:r w:rsidR="00D159A7" w:rsidRPr="00F76027">
        <w:rPr>
          <w:sz w:val="24"/>
          <w:szCs w:val="24"/>
        </w:rPr>
        <w:t xml:space="preserve">, из них: </w:t>
      </w:r>
      <w:r w:rsidR="003765D9" w:rsidRPr="00F76027">
        <w:rPr>
          <w:sz w:val="24"/>
          <w:szCs w:val="24"/>
        </w:rPr>
        <w:t xml:space="preserve">все </w:t>
      </w:r>
      <w:r w:rsidR="00D159A7" w:rsidRPr="00F76027">
        <w:rPr>
          <w:sz w:val="24"/>
          <w:szCs w:val="24"/>
        </w:rPr>
        <w:t>случаи - простудные заболевания;</w:t>
      </w:r>
    </w:p>
    <w:p w14:paraId="31C0866D" w14:textId="23ED54E1" w:rsidR="006665FB" w:rsidRPr="00F76027" w:rsidRDefault="006665FB" w:rsidP="006665FB">
      <w:pPr>
        <w:ind w:firstLine="708"/>
        <w:jc w:val="both"/>
        <w:rPr>
          <w:sz w:val="24"/>
          <w:szCs w:val="24"/>
        </w:rPr>
      </w:pPr>
      <w:r w:rsidRPr="00F76027">
        <w:rPr>
          <w:b/>
          <w:i/>
          <w:sz w:val="24"/>
          <w:szCs w:val="24"/>
        </w:rPr>
        <w:t>- количество всего пропущенных дней</w:t>
      </w:r>
      <w:r w:rsidR="00E649A5" w:rsidRPr="00F76027">
        <w:rPr>
          <w:sz w:val="24"/>
          <w:szCs w:val="24"/>
        </w:rPr>
        <w:t xml:space="preserve"> - </w:t>
      </w:r>
      <w:r w:rsidR="007463D0" w:rsidRPr="00F76027">
        <w:rPr>
          <w:sz w:val="24"/>
          <w:szCs w:val="24"/>
        </w:rPr>
        <w:t>7</w:t>
      </w:r>
      <w:r w:rsidR="00306FBC" w:rsidRPr="00F76027">
        <w:rPr>
          <w:sz w:val="24"/>
          <w:szCs w:val="24"/>
        </w:rPr>
        <w:t>5</w:t>
      </w:r>
      <w:r w:rsidR="007463D0" w:rsidRPr="00F76027">
        <w:rPr>
          <w:sz w:val="24"/>
          <w:szCs w:val="24"/>
        </w:rPr>
        <w:t>0</w:t>
      </w:r>
      <w:r w:rsidRPr="00F76027">
        <w:rPr>
          <w:sz w:val="24"/>
          <w:szCs w:val="24"/>
        </w:rPr>
        <w:t>;</w:t>
      </w:r>
    </w:p>
    <w:p w14:paraId="41F1D1C0" w14:textId="7C4DA7AD" w:rsidR="006665FB" w:rsidRPr="00F76027" w:rsidRDefault="006665FB" w:rsidP="006665FB">
      <w:pPr>
        <w:ind w:firstLine="708"/>
        <w:jc w:val="both"/>
        <w:rPr>
          <w:sz w:val="24"/>
          <w:szCs w:val="24"/>
        </w:rPr>
      </w:pPr>
      <w:r w:rsidRPr="00F76027">
        <w:rPr>
          <w:b/>
          <w:i/>
          <w:sz w:val="24"/>
          <w:szCs w:val="24"/>
        </w:rPr>
        <w:t xml:space="preserve">- пропуск дней по болезни одним ребёнком </w:t>
      </w:r>
      <w:r w:rsidR="003765D9" w:rsidRPr="00F76027">
        <w:rPr>
          <w:b/>
          <w:i/>
          <w:sz w:val="24"/>
          <w:szCs w:val="24"/>
        </w:rPr>
        <w:t>снизился</w:t>
      </w:r>
      <w:r w:rsidR="007463D0" w:rsidRPr="00F76027">
        <w:rPr>
          <w:sz w:val="24"/>
          <w:szCs w:val="24"/>
        </w:rPr>
        <w:t xml:space="preserve"> на 1,</w:t>
      </w:r>
      <w:r w:rsidR="00306FBC" w:rsidRPr="00F76027">
        <w:rPr>
          <w:sz w:val="24"/>
          <w:szCs w:val="24"/>
        </w:rPr>
        <w:t>9</w:t>
      </w:r>
      <w:r w:rsidRPr="00F76027">
        <w:rPr>
          <w:sz w:val="24"/>
          <w:szCs w:val="24"/>
        </w:rPr>
        <w:t>;</w:t>
      </w:r>
    </w:p>
    <w:p w14:paraId="75087788" w14:textId="1BA63BBC" w:rsidR="00A44C62" w:rsidRPr="00F76027" w:rsidRDefault="006665FB" w:rsidP="00CB05E3">
      <w:pPr>
        <w:ind w:firstLine="708"/>
        <w:jc w:val="both"/>
        <w:rPr>
          <w:sz w:val="24"/>
          <w:szCs w:val="24"/>
        </w:rPr>
      </w:pPr>
      <w:r w:rsidRPr="00F76027">
        <w:rPr>
          <w:sz w:val="24"/>
          <w:szCs w:val="24"/>
        </w:rPr>
        <w:t xml:space="preserve">- число детей, ни разу не болевших, всего по </w:t>
      </w:r>
      <w:r w:rsidR="007463D0" w:rsidRPr="00F76027">
        <w:rPr>
          <w:sz w:val="24"/>
          <w:szCs w:val="24"/>
        </w:rPr>
        <w:t>М</w:t>
      </w:r>
      <w:r w:rsidRPr="00F76027">
        <w:rPr>
          <w:sz w:val="24"/>
          <w:szCs w:val="24"/>
        </w:rPr>
        <w:t xml:space="preserve">ДОУ– </w:t>
      </w:r>
      <w:r w:rsidR="00306FBC" w:rsidRPr="00F76027">
        <w:rPr>
          <w:sz w:val="24"/>
          <w:szCs w:val="24"/>
        </w:rPr>
        <w:t>9</w:t>
      </w:r>
      <w:r w:rsidRPr="00F76027">
        <w:rPr>
          <w:sz w:val="24"/>
          <w:szCs w:val="24"/>
        </w:rPr>
        <w:t xml:space="preserve"> детей.</w:t>
      </w:r>
    </w:p>
    <w:p w14:paraId="60DE92DE" w14:textId="5E7334BB" w:rsidR="00A44C62" w:rsidRPr="00F76027" w:rsidRDefault="007C602C" w:rsidP="00A44C62">
      <w:pPr>
        <w:contextualSpacing/>
        <w:jc w:val="both"/>
        <w:rPr>
          <w:spacing w:val="-9"/>
          <w:sz w:val="24"/>
          <w:szCs w:val="24"/>
        </w:rPr>
      </w:pPr>
      <w:r w:rsidRPr="00F76027">
        <w:rPr>
          <w:spacing w:val="-9"/>
          <w:sz w:val="24"/>
          <w:szCs w:val="24"/>
        </w:rPr>
        <w:t xml:space="preserve">Количество детей ЧДБ: </w:t>
      </w:r>
      <w:r w:rsidR="00306FBC" w:rsidRPr="00F76027">
        <w:rPr>
          <w:spacing w:val="-9"/>
          <w:sz w:val="24"/>
          <w:szCs w:val="24"/>
        </w:rPr>
        <w:t>нет</w:t>
      </w:r>
    </w:p>
    <w:p w14:paraId="55B52F3B" w14:textId="77777777" w:rsidR="006665FB" w:rsidRPr="00F76027" w:rsidRDefault="006665FB" w:rsidP="00CB05E3">
      <w:pPr>
        <w:jc w:val="both"/>
        <w:rPr>
          <w:b/>
          <w:i/>
          <w:sz w:val="24"/>
          <w:szCs w:val="24"/>
        </w:rPr>
      </w:pPr>
    </w:p>
    <w:p w14:paraId="22E1C972" w14:textId="7F808031" w:rsidR="006E0D90" w:rsidRPr="00F76027" w:rsidRDefault="006E0D90" w:rsidP="006E0D90">
      <w:pPr>
        <w:ind w:firstLine="360"/>
        <w:jc w:val="both"/>
        <w:rPr>
          <w:sz w:val="24"/>
          <w:szCs w:val="24"/>
        </w:rPr>
      </w:pPr>
      <w:r w:rsidRPr="00F76027">
        <w:rPr>
          <w:b/>
          <w:spacing w:val="-9"/>
          <w:sz w:val="24"/>
          <w:szCs w:val="24"/>
        </w:rPr>
        <w:t>Выводы:</w:t>
      </w:r>
      <w:r w:rsidR="003170E0" w:rsidRPr="00F76027">
        <w:rPr>
          <w:spacing w:val="-9"/>
          <w:sz w:val="24"/>
          <w:szCs w:val="24"/>
        </w:rPr>
        <w:t xml:space="preserve"> </w:t>
      </w:r>
      <w:r w:rsidR="003765D9" w:rsidRPr="00F76027">
        <w:rPr>
          <w:spacing w:val="-9"/>
          <w:sz w:val="24"/>
          <w:szCs w:val="24"/>
        </w:rPr>
        <w:t xml:space="preserve">Уровень </w:t>
      </w:r>
      <w:r w:rsidR="003765D9" w:rsidRPr="00F76027">
        <w:rPr>
          <w:sz w:val="24"/>
          <w:szCs w:val="24"/>
        </w:rPr>
        <w:t>заболеваемости</w:t>
      </w:r>
      <w:r w:rsidRPr="00F76027">
        <w:rPr>
          <w:sz w:val="24"/>
          <w:szCs w:val="24"/>
        </w:rPr>
        <w:t xml:space="preserve"> детей в </w:t>
      </w:r>
      <w:r w:rsidR="005D7F69" w:rsidRPr="00F76027">
        <w:rPr>
          <w:sz w:val="24"/>
          <w:szCs w:val="24"/>
        </w:rPr>
        <w:t>М</w:t>
      </w:r>
      <w:r w:rsidR="00476D03">
        <w:rPr>
          <w:sz w:val="24"/>
          <w:szCs w:val="24"/>
        </w:rPr>
        <w:t>Б</w:t>
      </w:r>
      <w:r w:rsidRPr="00F76027">
        <w:rPr>
          <w:sz w:val="24"/>
          <w:szCs w:val="24"/>
        </w:rPr>
        <w:t>ДОУ</w:t>
      </w:r>
      <w:r w:rsidR="003765D9" w:rsidRPr="00F76027">
        <w:rPr>
          <w:sz w:val="24"/>
          <w:szCs w:val="24"/>
        </w:rPr>
        <w:t xml:space="preserve"> снизился благодаря улучшению качества питания детей: соки и фрукты дети получают круглый год,</w:t>
      </w:r>
      <w:r w:rsidR="003170E0" w:rsidRPr="00F76027">
        <w:rPr>
          <w:sz w:val="24"/>
          <w:szCs w:val="24"/>
        </w:rPr>
        <w:t xml:space="preserve"> в наборе продуктов- натуральное мясо, молоко и кисломолочные продукты, рыба, колбасные и кондитерские изделия,</w:t>
      </w:r>
      <w:r w:rsidR="003765D9" w:rsidRPr="00F76027">
        <w:rPr>
          <w:sz w:val="24"/>
          <w:szCs w:val="24"/>
        </w:rPr>
        <w:t xml:space="preserve"> благодаря сбалансированному питанию</w:t>
      </w:r>
      <w:r w:rsidR="00C1265B" w:rsidRPr="00F76027">
        <w:rPr>
          <w:sz w:val="24"/>
          <w:szCs w:val="24"/>
        </w:rPr>
        <w:t>, дети получают необходимое количество калорий</w:t>
      </w:r>
      <w:r w:rsidRPr="00F76027">
        <w:rPr>
          <w:sz w:val="24"/>
          <w:szCs w:val="24"/>
        </w:rPr>
        <w:t>.</w:t>
      </w:r>
      <w:r w:rsidR="003170E0" w:rsidRPr="00F76027">
        <w:rPr>
          <w:sz w:val="24"/>
          <w:szCs w:val="24"/>
        </w:rPr>
        <w:t xml:space="preserve"> Средняя стоимость питания 1 ребёнка в де</w:t>
      </w:r>
      <w:r w:rsidR="005D7F69" w:rsidRPr="00F76027">
        <w:rPr>
          <w:sz w:val="24"/>
          <w:szCs w:val="24"/>
        </w:rPr>
        <w:t xml:space="preserve">нь в летний период составила </w:t>
      </w:r>
      <w:r w:rsidR="00ED7ECD" w:rsidRPr="00F76027">
        <w:rPr>
          <w:sz w:val="24"/>
          <w:szCs w:val="24"/>
        </w:rPr>
        <w:t>9</w:t>
      </w:r>
      <w:r w:rsidR="00965812" w:rsidRPr="00F76027">
        <w:rPr>
          <w:sz w:val="24"/>
          <w:szCs w:val="24"/>
        </w:rPr>
        <w:t>2</w:t>
      </w:r>
      <w:r w:rsidR="00751BC3" w:rsidRPr="00F76027">
        <w:rPr>
          <w:sz w:val="24"/>
          <w:szCs w:val="24"/>
        </w:rPr>
        <w:t>,00</w:t>
      </w:r>
      <w:r w:rsidR="003170E0" w:rsidRPr="00F76027">
        <w:rPr>
          <w:sz w:val="24"/>
          <w:szCs w:val="24"/>
        </w:rPr>
        <w:t xml:space="preserve"> рос. руб.</w:t>
      </w:r>
    </w:p>
    <w:p w14:paraId="4AF9DA2D" w14:textId="77777777" w:rsidR="003170E0" w:rsidRPr="00F76027" w:rsidRDefault="003170E0" w:rsidP="006E0D90">
      <w:pPr>
        <w:ind w:firstLine="360"/>
        <w:jc w:val="both"/>
        <w:rPr>
          <w:sz w:val="24"/>
          <w:szCs w:val="24"/>
        </w:rPr>
      </w:pPr>
      <w:r w:rsidRPr="00F76027">
        <w:rPr>
          <w:sz w:val="24"/>
          <w:szCs w:val="24"/>
        </w:rPr>
        <w:t xml:space="preserve">Используются в дошкольном учреждении здоровьесберегающие технологии: точечный массаж, </w:t>
      </w:r>
      <w:r w:rsidR="00D2250B" w:rsidRPr="00F76027">
        <w:rPr>
          <w:sz w:val="24"/>
          <w:szCs w:val="24"/>
        </w:rPr>
        <w:t xml:space="preserve">закаливающие процедуры, </w:t>
      </w:r>
      <w:proofErr w:type="spellStart"/>
      <w:r w:rsidR="00D2250B" w:rsidRPr="00F76027">
        <w:rPr>
          <w:sz w:val="24"/>
          <w:szCs w:val="24"/>
        </w:rPr>
        <w:t>фитбол</w:t>
      </w:r>
      <w:proofErr w:type="spellEnd"/>
      <w:r w:rsidR="00D2250B" w:rsidRPr="00F76027">
        <w:rPr>
          <w:sz w:val="24"/>
          <w:szCs w:val="24"/>
        </w:rPr>
        <w:t>, акробатика, хореография, в зимний период – ходьба на лыжах</w:t>
      </w:r>
      <w:r w:rsidR="005D7F69" w:rsidRPr="00F76027">
        <w:rPr>
          <w:sz w:val="24"/>
          <w:szCs w:val="24"/>
        </w:rPr>
        <w:t>, игра в футбол, хоккей</w:t>
      </w:r>
      <w:r w:rsidR="00D2250B" w:rsidRPr="00F76027">
        <w:rPr>
          <w:sz w:val="24"/>
          <w:szCs w:val="24"/>
        </w:rPr>
        <w:t>. В ходе занятий по валеологии</w:t>
      </w:r>
      <w:r w:rsidR="00903D7E" w:rsidRPr="00F76027">
        <w:rPr>
          <w:sz w:val="24"/>
          <w:szCs w:val="24"/>
        </w:rPr>
        <w:t>, в совместной работе с семьёй</w:t>
      </w:r>
      <w:r w:rsidR="00D2250B" w:rsidRPr="00F76027">
        <w:rPr>
          <w:sz w:val="24"/>
          <w:szCs w:val="24"/>
        </w:rPr>
        <w:t xml:space="preserve"> </w:t>
      </w:r>
      <w:r w:rsidR="00903D7E" w:rsidRPr="00F76027">
        <w:rPr>
          <w:sz w:val="24"/>
          <w:szCs w:val="24"/>
        </w:rPr>
        <w:t>у старших дошкольников формируется осознанное отношение к сохранению и укреплению собственного здоровья.</w:t>
      </w:r>
    </w:p>
    <w:p w14:paraId="6E33E04A" w14:textId="3C6BD648" w:rsidR="006E0D90" w:rsidRPr="00F76027" w:rsidRDefault="00903D7E" w:rsidP="00903D7E">
      <w:pPr>
        <w:jc w:val="both"/>
        <w:rPr>
          <w:sz w:val="24"/>
          <w:szCs w:val="24"/>
        </w:rPr>
      </w:pPr>
      <w:r w:rsidRPr="00F76027">
        <w:rPr>
          <w:sz w:val="24"/>
          <w:szCs w:val="24"/>
        </w:rPr>
        <w:t xml:space="preserve">      Существенно не изменилась</w:t>
      </w:r>
      <w:r w:rsidR="006E0D90" w:rsidRPr="00F76027">
        <w:rPr>
          <w:sz w:val="24"/>
          <w:szCs w:val="24"/>
        </w:rPr>
        <w:t xml:space="preserve"> статистика, связанная с детьми, имеющими проблемы в речи. Положительная динамика у таких детей </w:t>
      </w:r>
      <w:r w:rsidR="005D7F69" w:rsidRPr="00F76027">
        <w:rPr>
          <w:sz w:val="24"/>
          <w:szCs w:val="24"/>
        </w:rPr>
        <w:t xml:space="preserve">на конец года слабая: только у 4 из </w:t>
      </w:r>
      <w:r w:rsidR="00BA15D8" w:rsidRPr="00F76027">
        <w:rPr>
          <w:sz w:val="24"/>
          <w:szCs w:val="24"/>
        </w:rPr>
        <w:t>8</w:t>
      </w:r>
      <w:r w:rsidR="006E0D90" w:rsidRPr="00F76027">
        <w:rPr>
          <w:sz w:val="24"/>
          <w:szCs w:val="24"/>
        </w:rPr>
        <w:t xml:space="preserve"> детей достигнута норма речевого развития.</w:t>
      </w:r>
    </w:p>
    <w:p w14:paraId="57305EF5" w14:textId="77777777" w:rsidR="006E0D90" w:rsidRPr="00F76027" w:rsidRDefault="006E0D90" w:rsidP="006E0D90">
      <w:pPr>
        <w:widowControl/>
        <w:autoSpaceDE/>
        <w:autoSpaceDN/>
        <w:adjustRightInd/>
        <w:ind w:firstLine="360"/>
        <w:rPr>
          <w:sz w:val="24"/>
          <w:szCs w:val="24"/>
        </w:rPr>
      </w:pPr>
      <w:r w:rsidRPr="00F76027">
        <w:rPr>
          <w:b/>
          <w:bCs/>
          <w:sz w:val="24"/>
          <w:szCs w:val="24"/>
        </w:rPr>
        <w:t>Причины:</w:t>
      </w:r>
    </w:p>
    <w:p w14:paraId="75B7C261" w14:textId="77777777" w:rsidR="006E0D90" w:rsidRPr="00F76027" w:rsidRDefault="006E0D90" w:rsidP="006E0D9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76027">
        <w:rPr>
          <w:sz w:val="24"/>
          <w:szCs w:val="24"/>
        </w:rPr>
        <w:t>- В детский сад приходят дети с ослабленным здоровьем, хроническими заболеваниями, патологиями</w:t>
      </w:r>
      <w:r w:rsidR="002F4BF6" w:rsidRPr="00F76027">
        <w:rPr>
          <w:sz w:val="24"/>
          <w:szCs w:val="24"/>
        </w:rPr>
        <w:t>, в том числе, речевого аппарата</w:t>
      </w:r>
      <w:r w:rsidRPr="00F76027">
        <w:rPr>
          <w:sz w:val="24"/>
          <w:szCs w:val="24"/>
        </w:rPr>
        <w:t xml:space="preserve">. </w:t>
      </w:r>
    </w:p>
    <w:p w14:paraId="25A8FA3A" w14:textId="77777777" w:rsidR="006E0D90" w:rsidRPr="00F76027" w:rsidRDefault="006E0D90" w:rsidP="006E0D9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76027">
        <w:rPr>
          <w:sz w:val="24"/>
          <w:szCs w:val="24"/>
        </w:rPr>
        <w:t xml:space="preserve">- </w:t>
      </w:r>
      <w:r w:rsidR="002F4BF6" w:rsidRPr="00F76027">
        <w:rPr>
          <w:sz w:val="24"/>
          <w:szCs w:val="24"/>
        </w:rPr>
        <w:t>Есть недочёты в</w:t>
      </w:r>
      <w:r w:rsidRPr="00F76027">
        <w:rPr>
          <w:sz w:val="24"/>
          <w:szCs w:val="24"/>
        </w:rPr>
        <w:t xml:space="preserve"> контакт</w:t>
      </w:r>
      <w:r w:rsidR="002F4BF6" w:rsidRPr="00F76027">
        <w:rPr>
          <w:sz w:val="24"/>
          <w:szCs w:val="24"/>
        </w:rPr>
        <w:t>е</w:t>
      </w:r>
      <w:r w:rsidRPr="00F76027">
        <w:rPr>
          <w:sz w:val="24"/>
          <w:szCs w:val="24"/>
        </w:rPr>
        <w:t xml:space="preserve"> между родителями и воспитателями в плане совместной работы: нет преемственности в работе, отсутствует системность в автоматизации звуков у </w:t>
      </w:r>
      <w:r w:rsidRPr="00F76027">
        <w:rPr>
          <w:sz w:val="24"/>
          <w:szCs w:val="24"/>
        </w:rPr>
        <w:lastRenderedPageBreak/>
        <w:t>детей</w:t>
      </w:r>
      <w:r w:rsidR="00E1330E" w:rsidRPr="00F76027">
        <w:rPr>
          <w:sz w:val="24"/>
          <w:szCs w:val="24"/>
        </w:rPr>
        <w:t xml:space="preserve"> за счёт </w:t>
      </w:r>
      <w:proofErr w:type="gramStart"/>
      <w:r w:rsidR="00E1330E" w:rsidRPr="00F76027">
        <w:rPr>
          <w:sz w:val="24"/>
          <w:szCs w:val="24"/>
        </w:rPr>
        <w:t xml:space="preserve">затруднений  </w:t>
      </w:r>
      <w:r w:rsidR="00D9281D" w:rsidRPr="00F76027">
        <w:rPr>
          <w:sz w:val="24"/>
          <w:szCs w:val="24"/>
        </w:rPr>
        <w:t>в</w:t>
      </w:r>
      <w:proofErr w:type="gramEnd"/>
      <w:r w:rsidR="00D9281D" w:rsidRPr="00F76027">
        <w:rPr>
          <w:sz w:val="24"/>
          <w:szCs w:val="24"/>
        </w:rPr>
        <w:t xml:space="preserve"> индивидуальном подходе </w:t>
      </w:r>
      <w:r w:rsidR="00E1330E" w:rsidRPr="00F76027">
        <w:rPr>
          <w:sz w:val="24"/>
          <w:szCs w:val="24"/>
        </w:rPr>
        <w:t xml:space="preserve"> </w:t>
      </w:r>
      <w:r w:rsidR="00D9281D" w:rsidRPr="00F76027">
        <w:rPr>
          <w:sz w:val="24"/>
          <w:szCs w:val="24"/>
        </w:rPr>
        <w:t>к воспитанникам</w:t>
      </w:r>
      <w:r w:rsidR="00E1330E" w:rsidRPr="00F76027">
        <w:rPr>
          <w:sz w:val="24"/>
          <w:szCs w:val="24"/>
        </w:rPr>
        <w:t xml:space="preserve"> разновозрастной группы со стороны воспитателей</w:t>
      </w:r>
      <w:r w:rsidRPr="00F76027">
        <w:rPr>
          <w:sz w:val="24"/>
          <w:szCs w:val="24"/>
        </w:rPr>
        <w:t>.</w:t>
      </w:r>
    </w:p>
    <w:p w14:paraId="5E9447A1" w14:textId="77777777" w:rsidR="00C80B33" w:rsidRPr="00F76027" w:rsidRDefault="00C80B33" w:rsidP="00C80B33">
      <w:pPr>
        <w:ind w:left="1069"/>
        <w:contextualSpacing/>
        <w:jc w:val="both"/>
        <w:rPr>
          <w:spacing w:val="-9"/>
          <w:sz w:val="24"/>
          <w:szCs w:val="24"/>
        </w:rPr>
      </w:pPr>
    </w:p>
    <w:p w14:paraId="798CCD0B" w14:textId="77777777" w:rsidR="00C80B33" w:rsidRPr="00F76027" w:rsidRDefault="00C80B33" w:rsidP="00C80B33">
      <w:pPr>
        <w:ind w:left="1069"/>
        <w:contextualSpacing/>
        <w:jc w:val="both"/>
        <w:rPr>
          <w:spacing w:val="-9"/>
          <w:sz w:val="24"/>
          <w:szCs w:val="24"/>
        </w:rPr>
      </w:pPr>
    </w:p>
    <w:p w14:paraId="29A30BDE" w14:textId="77777777" w:rsidR="00C80B33" w:rsidRPr="00F76027" w:rsidRDefault="00C80B33" w:rsidP="00C80B33">
      <w:pPr>
        <w:pStyle w:val="a7"/>
        <w:numPr>
          <w:ilvl w:val="1"/>
          <w:numId w:val="1"/>
        </w:numPr>
        <w:jc w:val="both"/>
        <w:rPr>
          <w:rFonts w:ascii="Times New Roman" w:hAnsi="Times New Roman"/>
          <w:spacing w:val="-9"/>
          <w:sz w:val="24"/>
          <w:szCs w:val="24"/>
        </w:rPr>
      </w:pPr>
      <w:r w:rsidRPr="00F76027">
        <w:rPr>
          <w:rFonts w:ascii="Times New Roman" w:hAnsi="Times New Roman"/>
          <w:b/>
          <w:i/>
          <w:spacing w:val="1"/>
          <w:sz w:val="24"/>
          <w:szCs w:val="24"/>
        </w:rPr>
        <w:t xml:space="preserve">Результаты выполнения </w:t>
      </w:r>
      <w:proofErr w:type="gramStart"/>
      <w:r w:rsidRPr="00F76027">
        <w:rPr>
          <w:rFonts w:ascii="Times New Roman" w:hAnsi="Times New Roman"/>
          <w:b/>
          <w:i/>
          <w:spacing w:val="1"/>
          <w:sz w:val="24"/>
          <w:szCs w:val="24"/>
        </w:rPr>
        <w:t>основной  общеобразовательной</w:t>
      </w:r>
      <w:proofErr w:type="gramEnd"/>
      <w:r w:rsidRPr="00F76027">
        <w:rPr>
          <w:rFonts w:ascii="Times New Roman" w:hAnsi="Times New Roman"/>
          <w:b/>
          <w:i/>
          <w:spacing w:val="1"/>
          <w:sz w:val="24"/>
          <w:szCs w:val="24"/>
        </w:rPr>
        <w:t xml:space="preserve"> программы дошкольного образования:</w:t>
      </w:r>
    </w:p>
    <w:p w14:paraId="6F0B1AA3" w14:textId="77777777" w:rsidR="00A244D4" w:rsidRPr="00F76027" w:rsidRDefault="00AC0D7B" w:rsidP="00AC0D7B">
      <w:pPr>
        <w:jc w:val="both"/>
        <w:rPr>
          <w:spacing w:val="-9"/>
          <w:sz w:val="24"/>
          <w:szCs w:val="24"/>
        </w:rPr>
      </w:pPr>
      <w:r w:rsidRPr="00F76027">
        <w:rPr>
          <w:spacing w:val="-9"/>
          <w:sz w:val="24"/>
          <w:szCs w:val="24"/>
        </w:rPr>
        <w:t>Воспитанники дошкольного учреждения успешно осваивают основную общеобразовательную пр</w:t>
      </w:r>
      <w:r w:rsidR="00A244D4" w:rsidRPr="00F76027">
        <w:rPr>
          <w:spacing w:val="-9"/>
          <w:sz w:val="24"/>
          <w:szCs w:val="24"/>
        </w:rPr>
        <w:t xml:space="preserve">ограмму дошкольного образования </w:t>
      </w:r>
      <w:r w:rsidR="0070205D" w:rsidRPr="00F76027">
        <w:rPr>
          <w:spacing w:val="-9"/>
          <w:sz w:val="24"/>
          <w:szCs w:val="24"/>
        </w:rPr>
        <w:t xml:space="preserve">«Тропинки дошкольного детства» </w:t>
      </w:r>
      <w:r w:rsidR="00A244D4" w:rsidRPr="00F76027">
        <w:rPr>
          <w:spacing w:val="-9"/>
          <w:sz w:val="24"/>
          <w:szCs w:val="24"/>
        </w:rPr>
        <w:t>и вспомогательные программы.</w:t>
      </w:r>
    </w:p>
    <w:p w14:paraId="1809DB00" w14:textId="77777777" w:rsidR="00A244D4" w:rsidRPr="00F76027" w:rsidRDefault="00856EE2" w:rsidP="00AC0D7B">
      <w:pPr>
        <w:jc w:val="both"/>
        <w:rPr>
          <w:spacing w:val="-9"/>
          <w:sz w:val="24"/>
          <w:szCs w:val="24"/>
        </w:rPr>
      </w:pPr>
      <w:r w:rsidRPr="00F76027">
        <w:rPr>
          <w:spacing w:val="-9"/>
          <w:sz w:val="24"/>
          <w:szCs w:val="24"/>
        </w:rPr>
        <w:t xml:space="preserve">Особое внимание уделяется патриотическому воспитанию детей в процессе </w:t>
      </w:r>
      <w:r w:rsidR="00CF4E6C" w:rsidRPr="00F76027">
        <w:rPr>
          <w:spacing w:val="-9"/>
          <w:sz w:val="24"/>
          <w:szCs w:val="24"/>
        </w:rPr>
        <w:t xml:space="preserve">реализации </w:t>
      </w:r>
      <w:r w:rsidR="00FC2C3E" w:rsidRPr="00F76027">
        <w:rPr>
          <w:spacing w:val="-9"/>
          <w:sz w:val="24"/>
          <w:szCs w:val="24"/>
        </w:rPr>
        <w:t>воспитательно-</w:t>
      </w:r>
      <w:proofErr w:type="spellStart"/>
      <w:r w:rsidR="00FC2C3E" w:rsidRPr="00F76027">
        <w:rPr>
          <w:spacing w:val="-9"/>
          <w:sz w:val="24"/>
          <w:szCs w:val="24"/>
        </w:rPr>
        <w:t>образовательноой</w:t>
      </w:r>
      <w:proofErr w:type="spellEnd"/>
      <w:r w:rsidR="00FC2C3E" w:rsidRPr="00F76027">
        <w:rPr>
          <w:spacing w:val="-9"/>
          <w:sz w:val="24"/>
          <w:szCs w:val="24"/>
        </w:rPr>
        <w:t xml:space="preserve"> программы «Донбасс – мой край родной»: </w:t>
      </w:r>
    </w:p>
    <w:p w14:paraId="4D23452C" w14:textId="77777777" w:rsidR="00FC2C3E" w:rsidRPr="00F76027" w:rsidRDefault="00FC2C3E" w:rsidP="00FC2C3E">
      <w:pPr>
        <w:pStyle w:val="a7"/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 w:rsidRPr="00F76027">
        <w:rPr>
          <w:rStyle w:val="c1"/>
          <w:rFonts w:ascii="Times New Roman" w:hAnsi="Times New Roman"/>
          <w:sz w:val="24"/>
          <w:szCs w:val="24"/>
        </w:rPr>
        <w:t>- Микро</w:t>
      </w:r>
      <w:r w:rsidR="0070205D" w:rsidRPr="00F76027">
        <w:rPr>
          <w:rStyle w:val="c1"/>
          <w:rFonts w:ascii="Times New Roman" w:hAnsi="Times New Roman"/>
          <w:sz w:val="24"/>
          <w:szCs w:val="24"/>
        </w:rPr>
        <w:t>сфера «Трудом славен человек»:</w:t>
      </w:r>
      <w:r w:rsidRPr="00F76027">
        <w:rPr>
          <w:rStyle w:val="c1"/>
          <w:rFonts w:ascii="Times New Roman" w:hAnsi="Times New Roman"/>
          <w:sz w:val="24"/>
          <w:szCs w:val="24"/>
        </w:rPr>
        <w:t xml:space="preserve"> экскурсии на элеватор </w:t>
      </w:r>
      <w:proofErr w:type="gramStart"/>
      <w:r w:rsidRPr="00F76027">
        <w:rPr>
          <w:rStyle w:val="c1"/>
          <w:rFonts w:ascii="Times New Roman" w:hAnsi="Times New Roman"/>
          <w:sz w:val="24"/>
          <w:szCs w:val="24"/>
        </w:rPr>
        <w:t>( посильный</w:t>
      </w:r>
      <w:proofErr w:type="gramEnd"/>
      <w:r w:rsidRPr="00F76027">
        <w:rPr>
          <w:rStyle w:val="c1"/>
          <w:rFonts w:ascii="Times New Roman" w:hAnsi="Times New Roman"/>
          <w:sz w:val="24"/>
          <w:szCs w:val="24"/>
        </w:rPr>
        <w:t xml:space="preserve"> труд  на элеваторе во время сбора урожая), в механическую мастерскую ( поднимались в кабину комбайна), в поле (наблюдали за трудом  тракториста и комбайнёра); </w:t>
      </w:r>
    </w:p>
    <w:p w14:paraId="5D218F56" w14:textId="77777777" w:rsidR="00FC2C3E" w:rsidRPr="00F76027" w:rsidRDefault="00FC2C3E" w:rsidP="00FC2C3E">
      <w:pPr>
        <w:pStyle w:val="a7"/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 w:rsidRPr="00F76027">
        <w:rPr>
          <w:rStyle w:val="c1"/>
          <w:rFonts w:ascii="Times New Roman" w:hAnsi="Times New Roman"/>
          <w:sz w:val="24"/>
          <w:szCs w:val="24"/>
        </w:rPr>
        <w:t>-Микросфера «Донбасс – моя Родина»</w:t>
      </w:r>
      <w:r w:rsidR="006C7562" w:rsidRPr="00F76027">
        <w:rPr>
          <w:rStyle w:val="c1"/>
          <w:rFonts w:ascii="Times New Roman" w:hAnsi="Times New Roman"/>
          <w:sz w:val="24"/>
          <w:szCs w:val="24"/>
        </w:rPr>
        <w:t xml:space="preserve"> (продолжаем </w:t>
      </w:r>
      <w:r w:rsidRPr="00F76027">
        <w:rPr>
          <w:rStyle w:val="c1"/>
          <w:rFonts w:ascii="Times New Roman" w:hAnsi="Times New Roman"/>
          <w:sz w:val="24"/>
          <w:szCs w:val="24"/>
        </w:rPr>
        <w:t xml:space="preserve">проект «Экологическая тропинка» - создание экологической тропинки на территории </w:t>
      </w:r>
      <w:r w:rsidR="006C7562" w:rsidRPr="00F76027">
        <w:rPr>
          <w:rStyle w:val="c1"/>
          <w:rFonts w:ascii="Times New Roman" w:hAnsi="Times New Roman"/>
          <w:sz w:val="24"/>
          <w:szCs w:val="24"/>
        </w:rPr>
        <w:t>М</w:t>
      </w:r>
      <w:r w:rsidRPr="00F76027">
        <w:rPr>
          <w:rStyle w:val="c1"/>
          <w:rFonts w:ascii="Times New Roman" w:hAnsi="Times New Roman"/>
          <w:sz w:val="24"/>
          <w:szCs w:val="24"/>
        </w:rPr>
        <w:t xml:space="preserve">ДОУ по охране </w:t>
      </w:r>
      <w:proofErr w:type="gramStart"/>
      <w:r w:rsidRPr="00F76027">
        <w:rPr>
          <w:rStyle w:val="c1"/>
          <w:rFonts w:ascii="Times New Roman" w:hAnsi="Times New Roman"/>
          <w:sz w:val="24"/>
          <w:szCs w:val="24"/>
        </w:rPr>
        <w:t>первоцветов  и</w:t>
      </w:r>
      <w:proofErr w:type="gramEnd"/>
      <w:r w:rsidRPr="00F76027">
        <w:rPr>
          <w:rStyle w:val="c1"/>
          <w:rFonts w:ascii="Times New Roman" w:hAnsi="Times New Roman"/>
          <w:sz w:val="24"/>
          <w:szCs w:val="24"/>
        </w:rPr>
        <w:t xml:space="preserve">  лекарственных растений Донбасса, бережное отношение к природе родного края)</w:t>
      </w:r>
    </w:p>
    <w:p w14:paraId="6B84B4B9" w14:textId="77777777" w:rsidR="00FC2C3E" w:rsidRPr="00F76027" w:rsidRDefault="00FC2C3E" w:rsidP="00FC2C3E">
      <w:pPr>
        <w:pStyle w:val="a7"/>
        <w:spacing w:after="0" w:line="240" w:lineRule="auto"/>
        <w:rPr>
          <w:rStyle w:val="c1"/>
          <w:rFonts w:ascii="Times New Roman" w:hAnsi="Times New Roman"/>
          <w:sz w:val="24"/>
          <w:szCs w:val="24"/>
        </w:rPr>
      </w:pPr>
      <w:r w:rsidRPr="00F76027">
        <w:rPr>
          <w:rStyle w:val="c1"/>
          <w:rFonts w:ascii="Times New Roman" w:hAnsi="Times New Roman"/>
          <w:sz w:val="24"/>
          <w:szCs w:val="24"/>
        </w:rPr>
        <w:t xml:space="preserve">-Микросфера «Донбасс и Русский мир» </w:t>
      </w:r>
      <w:r w:rsidR="006C7562" w:rsidRPr="00F76027">
        <w:rPr>
          <w:rStyle w:val="c1"/>
          <w:rFonts w:ascii="Times New Roman" w:hAnsi="Times New Roman"/>
          <w:sz w:val="24"/>
          <w:szCs w:val="24"/>
        </w:rPr>
        <w:t xml:space="preserve">: традиционно к государственным праздникам </w:t>
      </w:r>
      <w:proofErr w:type="spellStart"/>
      <w:r w:rsidR="006C7562" w:rsidRPr="00F76027">
        <w:rPr>
          <w:rStyle w:val="c1"/>
          <w:rFonts w:ascii="Times New Roman" w:hAnsi="Times New Roman"/>
          <w:sz w:val="24"/>
          <w:szCs w:val="24"/>
        </w:rPr>
        <w:t>вкючаем</w:t>
      </w:r>
      <w:proofErr w:type="spellEnd"/>
      <w:r w:rsidR="006C7562" w:rsidRPr="00F76027">
        <w:rPr>
          <w:rStyle w:val="c1"/>
          <w:rFonts w:ascii="Times New Roman" w:hAnsi="Times New Roman"/>
          <w:sz w:val="24"/>
          <w:szCs w:val="24"/>
        </w:rPr>
        <w:t xml:space="preserve"> в работу проекты </w:t>
      </w:r>
      <w:r w:rsidRPr="00F76027">
        <w:rPr>
          <w:rStyle w:val="c1"/>
          <w:rFonts w:ascii="Times New Roman" w:hAnsi="Times New Roman"/>
          <w:sz w:val="24"/>
          <w:szCs w:val="24"/>
        </w:rPr>
        <w:t xml:space="preserve">(« Моя Армия», «Солдатское письмо», </w:t>
      </w:r>
      <w:r w:rsidR="0079063F" w:rsidRPr="00F76027">
        <w:rPr>
          <w:rStyle w:val="c1"/>
          <w:rFonts w:ascii="Times New Roman" w:hAnsi="Times New Roman"/>
          <w:sz w:val="24"/>
          <w:szCs w:val="24"/>
        </w:rPr>
        <w:t xml:space="preserve">«Спасибо за Победу», </w:t>
      </w:r>
      <w:r w:rsidRPr="00F76027">
        <w:rPr>
          <w:rStyle w:val="c1"/>
          <w:rFonts w:ascii="Times New Roman" w:hAnsi="Times New Roman"/>
          <w:sz w:val="24"/>
          <w:szCs w:val="24"/>
        </w:rPr>
        <w:t>«Мы этим флагом дорожим» с целью побужде</w:t>
      </w:r>
      <w:r w:rsidR="006C7562" w:rsidRPr="00F76027">
        <w:rPr>
          <w:rStyle w:val="c1"/>
          <w:rFonts w:ascii="Times New Roman" w:hAnsi="Times New Roman"/>
          <w:sz w:val="24"/>
          <w:szCs w:val="24"/>
        </w:rPr>
        <w:t>ния интереса у детей к событиям</w:t>
      </w:r>
      <w:r w:rsidRPr="00F76027">
        <w:rPr>
          <w:rStyle w:val="c1"/>
          <w:rFonts w:ascii="Times New Roman" w:hAnsi="Times New Roman"/>
          <w:sz w:val="24"/>
          <w:szCs w:val="24"/>
        </w:rPr>
        <w:t>, происходящим в стране, воспитанию чувства гордости за её достижения, воспитания уважения к защитникам Отечества, к памяти павших бойцов ( проведение тематических утренников в рамках проектов).</w:t>
      </w:r>
    </w:p>
    <w:p w14:paraId="5D161F48" w14:textId="13C7DD91" w:rsidR="002E14F0" w:rsidRPr="00F76027" w:rsidRDefault="006C7562" w:rsidP="002E14F0">
      <w:pPr>
        <w:rPr>
          <w:rStyle w:val="c1"/>
          <w:sz w:val="24"/>
          <w:szCs w:val="24"/>
        </w:rPr>
      </w:pPr>
      <w:r w:rsidRPr="00F76027">
        <w:rPr>
          <w:rStyle w:val="c1"/>
          <w:sz w:val="24"/>
          <w:szCs w:val="24"/>
        </w:rPr>
        <w:t>К началу 202</w:t>
      </w:r>
      <w:r w:rsidR="00F63D77">
        <w:rPr>
          <w:rStyle w:val="c1"/>
          <w:sz w:val="24"/>
          <w:szCs w:val="24"/>
        </w:rPr>
        <w:t>2</w:t>
      </w:r>
      <w:r w:rsidRPr="00F76027">
        <w:rPr>
          <w:rStyle w:val="c1"/>
          <w:sz w:val="24"/>
          <w:szCs w:val="24"/>
        </w:rPr>
        <w:t>-202</w:t>
      </w:r>
      <w:r w:rsidR="00F63D77">
        <w:rPr>
          <w:rStyle w:val="c1"/>
          <w:sz w:val="24"/>
          <w:szCs w:val="24"/>
        </w:rPr>
        <w:t>3</w:t>
      </w:r>
      <w:r w:rsidRPr="00F76027">
        <w:rPr>
          <w:rStyle w:val="c1"/>
          <w:sz w:val="24"/>
          <w:szCs w:val="24"/>
        </w:rPr>
        <w:t xml:space="preserve"> учебного года педагогическим коллективом МДОУ была разработана Основная образовательная Программа</w:t>
      </w:r>
      <w:r w:rsidR="002E14F0" w:rsidRPr="00F76027">
        <w:rPr>
          <w:rStyle w:val="c1"/>
          <w:sz w:val="24"/>
          <w:szCs w:val="24"/>
        </w:rPr>
        <w:t xml:space="preserve"> </w:t>
      </w:r>
      <w:r w:rsidRPr="00F76027">
        <w:rPr>
          <w:rStyle w:val="c1"/>
          <w:sz w:val="24"/>
          <w:szCs w:val="24"/>
        </w:rPr>
        <w:t xml:space="preserve"> «ТРОПИНКИ ДОШКОЛЬНОГО ДЕТСТВА»</w:t>
      </w:r>
      <w:r w:rsidR="002E14F0" w:rsidRPr="00F76027">
        <w:rPr>
          <w:rStyle w:val="c1"/>
          <w:sz w:val="24"/>
          <w:szCs w:val="24"/>
        </w:rPr>
        <w:t xml:space="preserve"> МДОУ «</w:t>
      </w:r>
      <w:proofErr w:type="spellStart"/>
      <w:r w:rsidR="002E14F0" w:rsidRPr="00F76027">
        <w:rPr>
          <w:rStyle w:val="c1"/>
          <w:sz w:val="24"/>
          <w:szCs w:val="24"/>
        </w:rPr>
        <w:t>Кленовский</w:t>
      </w:r>
      <w:proofErr w:type="spellEnd"/>
      <w:r w:rsidR="002E14F0" w:rsidRPr="00F76027">
        <w:rPr>
          <w:rStyle w:val="c1"/>
          <w:sz w:val="24"/>
          <w:szCs w:val="24"/>
        </w:rPr>
        <w:t xml:space="preserve"> детский сад»</w:t>
      </w:r>
      <w:r w:rsidR="00DE0B3E" w:rsidRPr="00F76027">
        <w:rPr>
          <w:rStyle w:val="c1"/>
          <w:sz w:val="24"/>
          <w:szCs w:val="24"/>
        </w:rPr>
        <w:t xml:space="preserve"> (далее ООП)</w:t>
      </w:r>
      <w:r w:rsidRPr="00F76027">
        <w:rPr>
          <w:rStyle w:val="c1"/>
          <w:sz w:val="24"/>
          <w:szCs w:val="24"/>
        </w:rPr>
        <w:t>, использовано на 60% Программы</w:t>
      </w:r>
      <w:r w:rsidR="002E14F0" w:rsidRPr="00F76027">
        <w:rPr>
          <w:rStyle w:val="c1"/>
          <w:sz w:val="24"/>
          <w:szCs w:val="24"/>
        </w:rPr>
        <w:t xml:space="preserve"> «Растим Личность» и вариативные программы, утверждённые и рекомендованные Министерством образования и науки Донецкой Народной Республики: «Донбасс – мой край родной», «Математическая шкатулка»</w:t>
      </w:r>
      <w:r w:rsidR="00E36E9B" w:rsidRPr="00F76027">
        <w:rPr>
          <w:rStyle w:val="c1"/>
          <w:sz w:val="24"/>
          <w:szCs w:val="24"/>
        </w:rPr>
        <w:t>, «Будем здоровы», «</w:t>
      </w:r>
      <w:r w:rsidRPr="00F76027">
        <w:rPr>
          <w:rStyle w:val="c1"/>
          <w:sz w:val="24"/>
          <w:szCs w:val="24"/>
        </w:rPr>
        <w:t>Волшебная кисточка</w:t>
      </w:r>
      <w:r w:rsidR="00E36E9B" w:rsidRPr="00F76027">
        <w:rPr>
          <w:rStyle w:val="c1"/>
          <w:sz w:val="24"/>
          <w:szCs w:val="24"/>
        </w:rPr>
        <w:t>»</w:t>
      </w:r>
      <w:r w:rsidR="00DE0B3E" w:rsidRPr="00F76027">
        <w:rPr>
          <w:rStyle w:val="c1"/>
          <w:sz w:val="24"/>
          <w:szCs w:val="24"/>
        </w:rPr>
        <w:t xml:space="preserve">, которые составляют 40% содержания </w:t>
      </w:r>
      <w:r w:rsidR="00A6234E" w:rsidRPr="00F76027">
        <w:rPr>
          <w:rStyle w:val="c1"/>
          <w:sz w:val="24"/>
          <w:szCs w:val="24"/>
        </w:rPr>
        <w:t>ООП.</w:t>
      </w:r>
    </w:p>
    <w:p w14:paraId="34BAF396" w14:textId="77777777" w:rsidR="00FC2C3E" w:rsidRPr="00F76027" w:rsidRDefault="00FC2C3E" w:rsidP="00AC0D7B">
      <w:pPr>
        <w:jc w:val="both"/>
        <w:rPr>
          <w:spacing w:val="-9"/>
          <w:sz w:val="24"/>
          <w:szCs w:val="24"/>
        </w:rPr>
      </w:pPr>
    </w:p>
    <w:p w14:paraId="031F8096" w14:textId="77777777" w:rsidR="00AC0D7B" w:rsidRPr="00F76027" w:rsidRDefault="00AC0D7B" w:rsidP="00AC0D7B">
      <w:pPr>
        <w:jc w:val="both"/>
        <w:rPr>
          <w:b/>
          <w:spacing w:val="-9"/>
          <w:sz w:val="24"/>
          <w:szCs w:val="24"/>
        </w:rPr>
      </w:pPr>
      <w:r w:rsidRPr="00F76027">
        <w:rPr>
          <w:spacing w:val="-9"/>
          <w:sz w:val="24"/>
          <w:szCs w:val="24"/>
        </w:rPr>
        <w:t xml:space="preserve"> </w:t>
      </w:r>
    </w:p>
    <w:p w14:paraId="6A94ABB8" w14:textId="77777777" w:rsidR="00A244D4" w:rsidRPr="00F76027" w:rsidRDefault="00A244D4" w:rsidP="00A244D4">
      <w:pPr>
        <w:pStyle w:val="a8"/>
        <w:numPr>
          <w:ilvl w:val="1"/>
          <w:numId w:val="1"/>
        </w:numPr>
        <w:ind w:left="928"/>
        <w:rPr>
          <w:b/>
          <w:i/>
          <w:sz w:val="24"/>
          <w:szCs w:val="24"/>
        </w:rPr>
      </w:pPr>
      <w:r w:rsidRPr="00F76027">
        <w:rPr>
          <w:b/>
          <w:i/>
          <w:sz w:val="24"/>
          <w:szCs w:val="24"/>
        </w:rPr>
        <w:t>Анализ физкультурно-оздоровительной работы</w:t>
      </w:r>
    </w:p>
    <w:p w14:paraId="648C98A5" w14:textId="77777777" w:rsidR="00A244D4" w:rsidRPr="00F76027" w:rsidRDefault="00A244D4" w:rsidP="00A244D4">
      <w:pPr>
        <w:pStyle w:val="a8"/>
        <w:ind w:firstLine="708"/>
        <w:rPr>
          <w:sz w:val="24"/>
          <w:szCs w:val="24"/>
        </w:rPr>
      </w:pPr>
    </w:p>
    <w:p w14:paraId="00C8EAE1" w14:textId="2693CE3F" w:rsidR="00A244D4" w:rsidRPr="00F76027" w:rsidRDefault="00A244D4" w:rsidP="00A244D4">
      <w:pPr>
        <w:pStyle w:val="a8"/>
        <w:ind w:firstLine="708"/>
        <w:rPr>
          <w:sz w:val="24"/>
          <w:szCs w:val="24"/>
        </w:rPr>
      </w:pPr>
      <w:r w:rsidRPr="00F76027">
        <w:rPr>
          <w:sz w:val="24"/>
          <w:szCs w:val="24"/>
        </w:rPr>
        <w:t xml:space="preserve">В течение года педагогический коллектив </w:t>
      </w:r>
      <w:r w:rsidR="00E92A2E" w:rsidRPr="00F76027">
        <w:rPr>
          <w:sz w:val="24"/>
          <w:szCs w:val="24"/>
        </w:rPr>
        <w:t>продолжал работать</w:t>
      </w:r>
      <w:r w:rsidRPr="00F76027">
        <w:rPr>
          <w:sz w:val="24"/>
          <w:szCs w:val="24"/>
        </w:rPr>
        <w:t xml:space="preserve"> над созданием условий, способствующих психологической реабилитации детей со страхами, сохранени</w:t>
      </w:r>
      <w:r w:rsidR="00890F48" w:rsidRPr="00F76027">
        <w:rPr>
          <w:sz w:val="24"/>
          <w:szCs w:val="24"/>
        </w:rPr>
        <w:t>ю здоровья и безопасности детей, формированию здорового образа жизни.</w:t>
      </w:r>
      <w:r w:rsidRPr="00F76027">
        <w:rPr>
          <w:sz w:val="24"/>
          <w:szCs w:val="24"/>
        </w:rPr>
        <w:t xml:space="preserve"> Физкультурно-оздоровительная работа в </w:t>
      </w:r>
      <w:r w:rsidR="00950387" w:rsidRPr="00F76027">
        <w:rPr>
          <w:sz w:val="24"/>
          <w:szCs w:val="24"/>
        </w:rPr>
        <w:t>М</w:t>
      </w:r>
      <w:r w:rsidR="00D5784C" w:rsidRPr="00F76027">
        <w:rPr>
          <w:sz w:val="24"/>
          <w:szCs w:val="24"/>
        </w:rPr>
        <w:t>Б</w:t>
      </w:r>
      <w:r w:rsidRPr="00F76027">
        <w:rPr>
          <w:sz w:val="24"/>
          <w:szCs w:val="24"/>
        </w:rPr>
        <w:t>ДОУ продолжает осуществляться в системе медицинского и педагогического взаимодействия.</w:t>
      </w:r>
    </w:p>
    <w:p w14:paraId="36E773A9" w14:textId="77777777" w:rsidR="00A244D4" w:rsidRPr="00F76027" w:rsidRDefault="00A244D4" w:rsidP="00A244D4">
      <w:pPr>
        <w:ind w:firstLine="660"/>
        <w:jc w:val="both"/>
        <w:rPr>
          <w:sz w:val="24"/>
          <w:szCs w:val="24"/>
        </w:rPr>
      </w:pPr>
      <w:r w:rsidRPr="00F76027">
        <w:rPr>
          <w:sz w:val="24"/>
          <w:szCs w:val="24"/>
        </w:rPr>
        <w:t>Основными направлениями, работы педагогов по укреплению психофизического здоровья детей, продолжают оставаться:</w:t>
      </w:r>
    </w:p>
    <w:p w14:paraId="684CDD88" w14:textId="77777777" w:rsidR="00A244D4" w:rsidRPr="00F76027" w:rsidRDefault="00A244D4" w:rsidP="00A244D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6027">
        <w:rPr>
          <w:sz w:val="24"/>
          <w:szCs w:val="24"/>
        </w:rPr>
        <w:t>Обеспечение плотной двигательной активности детей в течение дня.</w:t>
      </w:r>
    </w:p>
    <w:p w14:paraId="67DB861E" w14:textId="77777777" w:rsidR="00A244D4" w:rsidRPr="00F76027" w:rsidRDefault="00A244D4" w:rsidP="00A244D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6027">
        <w:rPr>
          <w:sz w:val="24"/>
          <w:szCs w:val="24"/>
        </w:rPr>
        <w:t>Проведение закаливающих мероприятий.</w:t>
      </w:r>
    </w:p>
    <w:p w14:paraId="6BB51353" w14:textId="77777777" w:rsidR="00A244D4" w:rsidRPr="00F76027" w:rsidRDefault="00A244D4" w:rsidP="00A244D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6027">
        <w:rPr>
          <w:sz w:val="24"/>
          <w:szCs w:val="24"/>
        </w:rPr>
        <w:t>Организация рационального питания.</w:t>
      </w:r>
    </w:p>
    <w:p w14:paraId="1CB33C9C" w14:textId="77777777" w:rsidR="00A244D4" w:rsidRPr="00F76027" w:rsidRDefault="00A244D4" w:rsidP="00A244D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6027">
        <w:rPr>
          <w:sz w:val="24"/>
          <w:szCs w:val="24"/>
        </w:rPr>
        <w:t>Система психологической помощи дошкольникам.</w:t>
      </w:r>
    </w:p>
    <w:p w14:paraId="2328DE0D" w14:textId="77777777" w:rsidR="00A244D4" w:rsidRPr="00F76027" w:rsidRDefault="00A244D4" w:rsidP="00A244D4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6027">
        <w:rPr>
          <w:sz w:val="24"/>
          <w:szCs w:val="24"/>
        </w:rPr>
        <w:t>Диагностика физического развития и психоэмоционального состояния детей.</w:t>
      </w:r>
    </w:p>
    <w:p w14:paraId="71DB6718" w14:textId="77777777" w:rsidR="00AC0D7B" w:rsidRPr="00F76027" w:rsidRDefault="00A244D4" w:rsidP="005038E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76027">
        <w:rPr>
          <w:sz w:val="24"/>
          <w:szCs w:val="24"/>
        </w:rPr>
        <w:t>Взаимодействие с семьями воспитанников.</w:t>
      </w:r>
    </w:p>
    <w:p w14:paraId="090F03C6" w14:textId="77777777" w:rsidR="00620CBC" w:rsidRPr="00F76027" w:rsidRDefault="00620CBC" w:rsidP="00620CBC">
      <w:pPr>
        <w:ind w:firstLine="708"/>
        <w:jc w:val="both"/>
        <w:rPr>
          <w:sz w:val="24"/>
          <w:szCs w:val="24"/>
        </w:rPr>
      </w:pPr>
      <w:r w:rsidRPr="00F76027">
        <w:rPr>
          <w:sz w:val="24"/>
          <w:szCs w:val="24"/>
        </w:rPr>
        <w:t>По результатам медико-педагогического контроля за физкультурными занятиями</w:t>
      </w:r>
      <w:r w:rsidRPr="00F76027">
        <w:rPr>
          <w:sz w:val="24"/>
          <w:szCs w:val="24"/>
          <w:u w:val="single"/>
        </w:rPr>
        <w:t xml:space="preserve"> </w:t>
      </w:r>
      <w:r w:rsidRPr="00F76027">
        <w:rPr>
          <w:sz w:val="24"/>
          <w:szCs w:val="24"/>
        </w:rPr>
        <w:t>можно сделать следующие выводы:</w:t>
      </w:r>
    </w:p>
    <w:p w14:paraId="201086BE" w14:textId="77777777" w:rsidR="00620CBC" w:rsidRPr="00F76027" w:rsidRDefault="00620CBC" w:rsidP="00620CBC">
      <w:pPr>
        <w:ind w:firstLine="708"/>
        <w:jc w:val="both"/>
        <w:rPr>
          <w:sz w:val="24"/>
          <w:szCs w:val="24"/>
        </w:rPr>
      </w:pPr>
      <w:r w:rsidRPr="00F76027">
        <w:rPr>
          <w:sz w:val="24"/>
          <w:szCs w:val="24"/>
        </w:rPr>
        <w:t>- Все просмотренные занятия спланированы и проведены</w:t>
      </w:r>
      <w:r w:rsidR="00950387" w:rsidRPr="00F76027">
        <w:rPr>
          <w:sz w:val="24"/>
          <w:szCs w:val="24"/>
        </w:rPr>
        <w:t xml:space="preserve"> методически верно. </w:t>
      </w:r>
      <w:r w:rsidR="00950387" w:rsidRPr="00F76027">
        <w:rPr>
          <w:sz w:val="24"/>
          <w:szCs w:val="24"/>
        </w:rPr>
        <w:lastRenderedPageBreak/>
        <w:t>Воспитателями</w:t>
      </w:r>
      <w:r w:rsidRPr="00F76027">
        <w:rPr>
          <w:sz w:val="24"/>
          <w:szCs w:val="24"/>
        </w:rPr>
        <w:t xml:space="preserve"> учитываются основополагающие принципы программы по разделу «</w:t>
      </w:r>
      <w:proofErr w:type="gramStart"/>
      <w:r w:rsidRPr="00F76027">
        <w:rPr>
          <w:sz w:val="24"/>
          <w:szCs w:val="24"/>
        </w:rPr>
        <w:t>Физическое  развитие</w:t>
      </w:r>
      <w:proofErr w:type="gramEnd"/>
      <w:r w:rsidRPr="00F76027">
        <w:rPr>
          <w:sz w:val="24"/>
          <w:szCs w:val="24"/>
        </w:rPr>
        <w:t xml:space="preserve"> детей»</w:t>
      </w:r>
    </w:p>
    <w:p w14:paraId="350DE943" w14:textId="77777777" w:rsidR="00620CBC" w:rsidRPr="00F76027" w:rsidRDefault="00620CBC" w:rsidP="00620CBC">
      <w:pPr>
        <w:ind w:firstLine="708"/>
        <w:jc w:val="both"/>
        <w:rPr>
          <w:sz w:val="24"/>
          <w:szCs w:val="24"/>
        </w:rPr>
      </w:pPr>
      <w:r w:rsidRPr="00F76027">
        <w:rPr>
          <w:sz w:val="24"/>
          <w:szCs w:val="24"/>
        </w:rPr>
        <w:t>- Общая и моторная плотность занятий в норме</w:t>
      </w:r>
    </w:p>
    <w:p w14:paraId="71BA78B1" w14:textId="77777777" w:rsidR="00620CBC" w:rsidRPr="00F76027" w:rsidRDefault="00620CBC" w:rsidP="00620CBC">
      <w:pPr>
        <w:ind w:firstLine="708"/>
        <w:jc w:val="both"/>
        <w:rPr>
          <w:sz w:val="24"/>
          <w:szCs w:val="24"/>
        </w:rPr>
      </w:pPr>
      <w:r w:rsidRPr="00F76027">
        <w:rPr>
          <w:sz w:val="24"/>
          <w:szCs w:val="24"/>
        </w:rPr>
        <w:t>- Тренирующая направленность занятий достигнута</w:t>
      </w:r>
    </w:p>
    <w:p w14:paraId="19B517D6" w14:textId="289B6980" w:rsidR="00620CBC" w:rsidRPr="00F76027" w:rsidRDefault="00950387" w:rsidP="00620CBC">
      <w:pPr>
        <w:ind w:firstLine="708"/>
        <w:jc w:val="both"/>
        <w:rPr>
          <w:b/>
          <w:i/>
          <w:sz w:val="24"/>
          <w:szCs w:val="24"/>
        </w:rPr>
      </w:pPr>
      <w:r w:rsidRPr="00F76027">
        <w:rPr>
          <w:sz w:val="24"/>
          <w:szCs w:val="24"/>
        </w:rPr>
        <w:t>В 202</w:t>
      </w:r>
      <w:r w:rsidR="00F63D77">
        <w:rPr>
          <w:sz w:val="24"/>
          <w:szCs w:val="24"/>
        </w:rPr>
        <w:t>2</w:t>
      </w:r>
      <w:r w:rsidRPr="00F76027">
        <w:rPr>
          <w:sz w:val="24"/>
          <w:szCs w:val="24"/>
        </w:rPr>
        <w:t>-202</w:t>
      </w:r>
      <w:r w:rsidR="00F63D77">
        <w:rPr>
          <w:sz w:val="24"/>
          <w:szCs w:val="24"/>
        </w:rPr>
        <w:t>3</w:t>
      </w:r>
      <w:r w:rsidR="00F06937" w:rsidRPr="00F76027">
        <w:rPr>
          <w:sz w:val="24"/>
          <w:szCs w:val="24"/>
        </w:rPr>
        <w:t xml:space="preserve"> учебном году д</w:t>
      </w:r>
      <w:r w:rsidR="00E92A2E" w:rsidRPr="00F76027">
        <w:rPr>
          <w:sz w:val="24"/>
          <w:szCs w:val="24"/>
        </w:rPr>
        <w:t xml:space="preserve">ошкольное учреждение </w:t>
      </w:r>
      <w:r w:rsidR="00F06937" w:rsidRPr="00F76027">
        <w:rPr>
          <w:sz w:val="24"/>
          <w:szCs w:val="24"/>
        </w:rPr>
        <w:t xml:space="preserve">в очередной раз </w:t>
      </w:r>
      <w:r w:rsidR="00E92A2E" w:rsidRPr="00F76027">
        <w:rPr>
          <w:sz w:val="24"/>
          <w:szCs w:val="24"/>
        </w:rPr>
        <w:t>прин</w:t>
      </w:r>
      <w:r w:rsidR="005038EF" w:rsidRPr="00F76027">
        <w:rPr>
          <w:sz w:val="24"/>
          <w:szCs w:val="24"/>
        </w:rPr>
        <w:t>я</w:t>
      </w:r>
      <w:r w:rsidR="00E92A2E" w:rsidRPr="00F76027">
        <w:rPr>
          <w:sz w:val="24"/>
          <w:szCs w:val="24"/>
        </w:rPr>
        <w:t xml:space="preserve">ло участие в </w:t>
      </w:r>
      <w:r w:rsidR="005038EF" w:rsidRPr="00F76027">
        <w:rPr>
          <w:sz w:val="24"/>
          <w:szCs w:val="24"/>
        </w:rPr>
        <w:t>республиканском конкурсе «Дружи со спортом с малых лет», что способствовало активизации детей, их родителей во всех видах физкультурно-оздоровительной работы, организуемой в дошкольном учреждении</w:t>
      </w:r>
      <w:r w:rsidR="00AA0EAA" w:rsidRPr="00F76027">
        <w:rPr>
          <w:sz w:val="24"/>
          <w:szCs w:val="24"/>
        </w:rPr>
        <w:t xml:space="preserve">. </w:t>
      </w:r>
      <w:r w:rsidR="000252F0" w:rsidRPr="00F76027">
        <w:rPr>
          <w:sz w:val="24"/>
          <w:szCs w:val="24"/>
        </w:rPr>
        <w:t>Достойные показатели физического развития детей, сформированные навыки в выполнении акробатических упражнений, высокий уровень желаний детей участ</w:t>
      </w:r>
      <w:r w:rsidR="0031423C" w:rsidRPr="00F76027">
        <w:rPr>
          <w:sz w:val="24"/>
          <w:szCs w:val="24"/>
        </w:rPr>
        <w:t>вовать на занятиях физкультурой</w:t>
      </w:r>
      <w:r w:rsidR="000252F0" w:rsidRPr="00F76027">
        <w:rPr>
          <w:sz w:val="24"/>
          <w:szCs w:val="24"/>
        </w:rPr>
        <w:t>, в работе акробатического кружка</w:t>
      </w:r>
      <w:r w:rsidR="00AA0EAA" w:rsidRPr="00F76027">
        <w:rPr>
          <w:sz w:val="24"/>
          <w:szCs w:val="24"/>
        </w:rPr>
        <w:t>,</w:t>
      </w:r>
      <w:r w:rsidR="000252F0" w:rsidRPr="00F76027">
        <w:rPr>
          <w:sz w:val="24"/>
          <w:szCs w:val="24"/>
        </w:rPr>
        <w:t xml:space="preserve"> заметно снижающийся уровень заболеваемости среди детей, - все эти </w:t>
      </w:r>
      <w:proofErr w:type="gramStart"/>
      <w:r w:rsidR="000252F0" w:rsidRPr="00F76027">
        <w:rPr>
          <w:sz w:val="24"/>
          <w:szCs w:val="24"/>
        </w:rPr>
        <w:t xml:space="preserve">показатели </w:t>
      </w:r>
      <w:r w:rsidR="00AA0EAA" w:rsidRPr="00F76027">
        <w:rPr>
          <w:sz w:val="24"/>
          <w:szCs w:val="24"/>
        </w:rPr>
        <w:t xml:space="preserve"> </w:t>
      </w:r>
      <w:r w:rsidR="000252F0" w:rsidRPr="00F76027">
        <w:rPr>
          <w:sz w:val="24"/>
          <w:szCs w:val="24"/>
        </w:rPr>
        <w:t>послужили</w:t>
      </w:r>
      <w:proofErr w:type="gramEnd"/>
      <w:r w:rsidR="00AA0EAA" w:rsidRPr="00F76027">
        <w:rPr>
          <w:sz w:val="24"/>
          <w:szCs w:val="24"/>
        </w:rPr>
        <w:t xml:space="preserve"> мотивацией к дальнейшей плодотворной работе в данном направлении.</w:t>
      </w:r>
      <w:r w:rsidRPr="00F76027">
        <w:rPr>
          <w:sz w:val="24"/>
          <w:szCs w:val="24"/>
        </w:rPr>
        <w:t xml:space="preserve"> А также занятое </w:t>
      </w:r>
      <w:r w:rsidRPr="00F76027">
        <w:rPr>
          <w:sz w:val="24"/>
          <w:szCs w:val="24"/>
          <w:lang w:val="en-US"/>
        </w:rPr>
        <w:t>I</w:t>
      </w:r>
      <w:r w:rsidRPr="00F76027">
        <w:rPr>
          <w:sz w:val="24"/>
          <w:szCs w:val="24"/>
        </w:rPr>
        <w:t xml:space="preserve"> место</w:t>
      </w:r>
      <w:r w:rsidR="00D5784C" w:rsidRPr="00F76027">
        <w:rPr>
          <w:sz w:val="24"/>
          <w:szCs w:val="24"/>
        </w:rPr>
        <w:t xml:space="preserve"> в 2021г</w:t>
      </w:r>
      <w:r w:rsidRPr="00F76027">
        <w:rPr>
          <w:sz w:val="24"/>
          <w:szCs w:val="24"/>
        </w:rPr>
        <w:t xml:space="preserve"> среди малокомплектных дошкольных учреждений республики и получение кубка послужило мотивом для детей и взрослых к совершенствованию работы в данном направлении.</w:t>
      </w:r>
    </w:p>
    <w:p w14:paraId="53603832" w14:textId="77777777" w:rsidR="008F0F41" w:rsidRPr="00F76027" w:rsidRDefault="008F0F41" w:rsidP="008F0F41">
      <w:pPr>
        <w:ind w:firstLine="454"/>
        <w:jc w:val="both"/>
        <w:rPr>
          <w:b/>
          <w:i/>
          <w:sz w:val="24"/>
          <w:szCs w:val="24"/>
        </w:rPr>
      </w:pPr>
      <w:r w:rsidRPr="00F76027">
        <w:rPr>
          <w:b/>
          <w:i/>
          <w:sz w:val="24"/>
          <w:szCs w:val="24"/>
        </w:rPr>
        <w:t>1.5.  Дополнительные образовательные услуги</w:t>
      </w:r>
    </w:p>
    <w:p w14:paraId="2D58ACA2" w14:textId="2C289A31" w:rsidR="008F0F41" w:rsidRPr="00F76027" w:rsidRDefault="008F0F41" w:rsidP="008F0F41">
      <w:pPr>
        <w:ind w:firstLine="454"/>
        <w:jc w:val="both"/>
        <w:rPr>
          <w:color w:val="000000"/>
          <w:sz w:val="24"/>
          <w:szCs w:val="24"/>
        </w:rPr>
      </w:pPr>
      <w:r w:rsidRPr="00F76027">
        <w:rPr>
          <w:color w:val="000000"/>
          <w:sz w:val="24"/>
          <w:szCs w:val="24"/>
        </w:rPr>
        <w:t xml:space="preserve">Учреждение предоставляет бесплатные дополнительные образовательные услуги в рамках основной образовательной деятельности по программе дошкольного образования. Это </w:t>
      </w:r>
      <w:r w:rsidRPr="00F76027">
        <w:rPr>
          <w:b/>
          <w:i/>
          <w:color w:val="000000"/>
          <w:sz w:val="24"/>
          <w:szCs w:val="24"/>
        </w:rPr>
        <w:t xml:space="preserve">кружок «Здоровячок» </w:t>
      </w:r>
      <w:r w:rsidRPr="00F76027">
        <w:rPr>
          <w:color w:val="000000"/>
          <w:sz w:val="24"/>
          <w:szCs w:val="24"/>
        </w:rPr>
        <w:t xml:space="preserve">функционирует с 2012 года, деятельность направлена на физическое развитие дошкольников в процессе обучения акробатическим и гимнастическим упражнениям. </w:t>
      </w:r>
      <w:r w:rsidR="00226893" w:rsidRPr="00F76027">
        <w:rPr>
          <w:color w:val="000000"/>
          <w:sz w:val="24"/>
          <w:szCs w:val="24"/>
        </w:rPr>
        <w:t>Содержание кружковой работы</w:t>
      </w:r>
      <w:r w:rsidRPr="00F76027">
        <w:rPr>
          <w:color w:val="000000"/>
          <w:sz w:val="24"/>
          <w:szCs w:val="24"/>
        </w:rPr>
        <w:t xml:space="preserve"> реализуется в рамках образовательной области «Физическое развитие». Перспективно-тематический план разработан на основе учебно-методического пособия </w:t>
      </w:r>
      <w:proofErr w:type="spellStart"/>
      <w:r w:rsidRPr="00F76027">
        <w:rPr>
          <w:color w:val="000000"/>
          <w:sz w:val="24"/>
          <w:szCs w:val="24"/>
        </w:rPr>
        <w:t>А.И.Бурениной</w:t>
      </w:r>
      <w:proofErr w:type="spellEnd"/>
      <w:r w:rsidRPr="00F76027">
        <w:rPr>
          <w:color w:val="000000"/>
          <w:sz w:val="24"/>
          <w:szCs w:val="24"/>
        </w:rPr>
        <w:t xml:space="preserve"> «Ритмическая </w:t>
      </w:r>
      <w:r w:rsidR="005204FB" w:rsidRPr="00F76027">
        <w:rPr>
          <w:color w:val="000000"/>
          <w:sz w:val="24"/>
          <w:szCs w:val="24"/>
        </w:rPr>
        <w:t>мозаика». В кружке занимаются 11 - 14</w:t>
      </w:r>
      <w:r w:rsidRPr="00F76027">
        <w:rPr>
          <w:color w:val="000000"/>
          <w:sz w:val="24"/>
          <w:szCs w:val="24"/>
        </w:rPr>
        <w:t xml:space="preserve"> детей</w:t>
      </w:r>
      <w:r w:rsidR="00627CEE" w:rsidRPr="00F76027">
        <w:rPr>
          <w:color w:val="000000"/>
          <w:sz w:val="24"/>
          <w:szCs w:val="24"/>
        </w:rPr>
        <w:t xml:space="preserve"> </w:t>
      </w:r>
      <w:r w:rsidR="00BB6F68" w:rsidRPr="00F76027">
        <w:rPr>
          <w:color w:val="000000"/>
          <w:sz w:val="24"/>
          <w:szCs w:val="24"/>
        </w:rPr>
        <w:t>средне-</w:t>
      </w:r>
      <w:r w:rsidR="00627CEE" w:rsidRPr="00F76027">
        <w:rPr>
          <w:color w:val="000000"/>
          <w:sz w:val="24"/>
          <w:szCs w:val="24"/>
        </w:rPr>
        <w:t>старшего дошкольного возраста.</w:t>
      </w:r>
    </w:p>
    <w:p w14:paraId="3DE38DDB" w14:textId="77777777" w:rsidR="00A5355C" w:rsidRPr="00F76027" w:rsidRDefault="00A5355C" w:rsidP="008F0F41">
      <w:pPr>
        <w:ind w:firstLine="454"/>
        <w:jc w:val="both"/>
        <w:rPr>
          <w:color w:val="000000"/>
          <w:sz w:val="24"/>
          <w:szCs w:val="24"/>
        </w:rPr>
      </w:pPr>
      <w:r w:rsidRPr="00F76027">
        <w:rPr>
          <w:color w:val="000000"/>
          <w:sz w:val="24"/>
          <w:szCs w:val="24"/>
        </w:rPr>
        <w:t xml:space="preserve">Работает хореографический кружок, где дети обучаются, начиная с </w:t>
      </w:r>
      <w:r w:rsidR="006C700E" w:rsidRPr="00F76027">
        <w:rPr>
          <w:color w:val="000000"/>
          <w:sz w:val="24"/>
          <w:szCs w:val="24"/>
        </w:rPr>
        <w:t>4-</w:t>
      </w:r>
      <w:r w:rsidRPr="00F76027">
        <w:rPr>
          <w:color w:val="000000"/>
          <w:sz w:val="24"/>
          <w:szCs w:val="24"/>
        </w:rPr>
        <w:t>5 лет. Все дополнительные образовательные услуги осуществляются бесплатно.</w:t>
      </w:r>
    </w:p>
    <w:p w14:paraId="5DC5DD94" w14:textId="77777777" w:rsidR="008F0F41" w:rsidRPr="00F76027" w:rsidRDefault="008F0F41" w:rsidP="005038EF">
      <w:pPr>
        <w:jc w:val="both"/>
        <w:rPr>
          <w:color w:val="000000"/>
          <w:sz w:val="24"/>
          <w:szCs w:val="24"/>
        </w:rPr>
      </w:pPr>
    </w:p>
    <w:p w14:paraId="0AD25A80" w14:textId="77777777" w:rsidR="00033F63" w:rsidRPr="00F76027" w:rsidRDefault="00CB05E3" w:rsidP="00CB05E3">
      <w:pPr>
        <w:tabs>
          <w:tab w:val="left" w:pos="851"/>
        </w:tabs>
        <w:jc w:val="both"/>
        <w:rPr>
          <w:b/>
          <w:i/>
          <w:sz w:val="24"/>
          <w:szCs w:val="24"/>
        </w:rPr>
      </w:pPr>
      <w:r w:rsidRPr="00F76027">
        <w:rPr>
          <w:b/>
          <w:i/>
          <w:sz w:val="24"/>
          <w:szCs w:val="24"/>
        </w:rPr>
        <w:t xml:space="preserve">         1.</w:t>
      </w:r>
      <w:proofErr w:type="gramStart"/>
      <w:r w:rsidRPr="00F76027">
        <w:rPr>
          <w:b/>
          <w:i/>
          <w:sz w:val="24"/>
          <w:szCs w:val="24"/>
        </w:rPr>
        <w:t>6.</w:t>
      </w:r>
      <w:r w:rsidR="00033F63" w:rsidRPr="00F76027">
        <w:rPr>
          <w:b/>
          <w:i/>
          <w:sz w:val="24"/>
          <w:szCs w:val="24"/>
        </w:rPr>
        <w:t>Кадровое</w:t>
      </w:r>
      <w:proofErr w:type="gramEnd"/>
      <w:r w:rsidR="00033F63" w:rsidRPr="00F76027">
        <w:rPr>
          <w:b/>
          <w:i/>
          <w:sz w:val="24"/>
          <w:szCs w:val="24"/>
        </w:rPr>
        <w:t xml:space="preserve"> обеспечение образовательного процесса</w:t>
      </w:r>
    </w:p>
    <w:p w14:paraId="42E68AE9" w14:textId="77777777" w:rsidR="00033F63" w:rsidRPr="00F76027" w:rsidRDefault="00033F63" w:rsidP="00033F63">
      <w:pPr>
        <w:jc w:val="both"/>
        <w:rPr>
          <w:sz w:val="24"/>
          <w:szCs w:val="24"/>
        </w:rPr>
      </w:pPr>
      <w:r w:rsidRPr="00F76027">
        <w:rPr>
          <w:sz w:val="24"/>
          <w:szCs w:val="24"/>
        </w:rPr>
        <w:t xml:space="preserve">Всего педагогов в ДОУ – 3, из них заведующий – 1, воспитателей – 2. </w:t>
      </w:r>
    </w:p>
    <w:p w14:paraId="216BDF25" w14:textId="77777777" w:rsidR="00033F63" w:rsidRPr="00F76027" w:rsidRDefault="00033F63" w:rsidP="00033F63">
      <w:pPr>
        <w:rPr>
          <w:b/>
          <w:i/>
          <w:sz w:val="24"/>
          <w:szCs w:val="24"/>
        </w:rPr>
      </w:pPr>
    </w:p>
    <w:p w14:paraId="425C4165" w14:textId="77777777" w:rsidR="00033F63" w:rsidRPr="00F76027" w:rsidRDefault="00033F63" w:rsidP="00033F63">
      <w:pPr>
        <w:rPr>
          <w:sz w:val="24"/>
          <w:szCs w:val="24"/>
          <w:u w:val="single"/>
        </w:rPr>
      </w:pPr>
      <w:r w:rsidRPr="00F76027">
        <w:rPr>
          <w:sz w:val="24"/>
          <w:szCs w:val="24"/>
          <w:u w:val="single"/>
        </w:rPr>
        <w:t>Педагогический ценз ДОУ:</w:t>
      </w:r>
    </w:p>
    <w:p w14:paraId="684586F2" w14:textId="77777777" w:rsidR="00033F63" w:rsidRPr="00F76027" w:rsidRDefault="00033F63" w:rsidP="00033F63">
      <w:pPr>
        <w:rPr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3343"/>
        <w:gridCol w:w="3344"/>
      </w:tblGrid>
      <w:tr w:rsidR="00033F63" w:rsidRPr="00F76027" w14:paraId="4EEE4017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E826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ПЕДАГОГИЧЕСКИЙ</w:t>
            </w:r>
          </w:p>
          <w:p w14:paraId="7714EBC5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СТАЖ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C8F8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 xml:space="preserve">КОЛИЧЕСТВО </w:t>
            </w:r>
          </w:p>
          <w:p w14:paraId="0B1BBB39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ЧЕЛОВЕК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2730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ПРОЦЕНТ</w:t>
            </w:r>
          </w:p>
        </w:tc>
      </w:tr>
      <w:tr w:rsidR="00033F63" w:rsidRPr="00F76027" w14:paraId="61536513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286" w14:textId="77777777" w:rsidR="00033F63" w:rsidRPr="00F76027" w:rsidRDefault="00033F63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До 5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C54B" w14:textId="77777777" w:rsidR="00033F63" w:rsidRPr="00F76027" w:rsidRDefault="00147939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CD8D" w14:textId="77777777" w:rsidR="00033F63" w:rsidRPr="00F76027" w:rsidRDefault="00147939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33</w:t>
            </w:r>
          </w:p>
        </w:tc>
      </w:tr>
      <w:tr w:rsidR="00033F63" w:rsidRPr="00F76027" w14:paraId="05803DF7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7559" w14:textId="77777777" w:rsidR="00033F63" w:rsidRPr="00F76027" w:rsidRDefault="00033F63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5-10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C34E" w14:textId="77777777" w:rsidR="00033F63" w:rsidRPr="00F76027" w:rsidRDefault="00B72906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575C" w14:textId="77777777" w:rsidR="00033F63" w:rsidRPr="00F76027" w:rsidRDefault="00B72906" w:rsidP="00147939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0</w:t>
            </w:r>
          </w:p>
        </w:tc>
      </w:tr>
      <w:tr w:rsidR="00033F63" w:rsidRPr="00F76027" w14:paraId="4E70BAEC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E288" w14:textId="77777777" w:rsidR="00033F63" w:rsidRPr="00F76027" w:rsidRDefault="00033F63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10-15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3EEA" w14:textId="77777777" w:rsidR="00033F63" w:rsidRPr="00F76027" w:rsidRDefault="005038EF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8A1A" w14:textId="77777777" w:rsidR="00033F63" w:rsidRPr="00F76027" w:rsidRDefault="005038EF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0</w:t>
            </w:r>
          </w:p>
        </w:tc>
      </w:tr>
      <w:tr w:rsidR="00033F63" w:rsidRPr="00F76027" w14:paraId="7911DD5E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C168" w14:textId="77777777" w:rsidR="00033F63" w:rsidRPr="00F76027" w:rsidRDefault="00033F63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15-20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8C2C" w14:textId="77777777" w:rsidR="00033F63" w:rsidRPr="00F76027" w:rsidRDefault="00147939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4236" w14:textId="77777777" w:rsidR="00033F63" w:rsidRPr="00F76027" w:rsidRDefault="00147939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0</w:t>
            </w:r>
          </w:p>
        </w:tc>
      </w:tr>
      <w:tr w:rsidR="00033F63" w:rsidRPr="00F76027" w14:paraId="4D4046A1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517D" w14:textId="77777777" w:rsidR="00033F63" w:rsidRPr="00F76027" w:rsidRDefault="00033F63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Более 20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0972" w14:textId="77777777" w:rsidR="00033F63" w:rsidRPr="00F76027" w:rsidRDefault="00B72906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1681" w14:textId="77777777" w:rsidR="00033F63" w:rsidRPr="00F76027" w:rsidRDefault="00B72906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66</w:t>
            </w:r>
          </w:p>
        </w:tc>
      </w:tr>
      <w:tr w:rsidR="00033F63" w:rsidRPr="00F76027" w14:paraId="49984F53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5A51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A85F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2146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ПРОЦЕНТ</w:t>
            </w:r>
          </w:p>
        </w:tc>
      </w:tr>
      <w:tr w:rsidR="00033F63" w:rsidRPr="00F76027" w14:paraId="6D44378B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F545" w14:textId="77777777" w:rsidR="00033F63" w:rsidRPr="00F76027" w:rsidRDefault="00033F63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до 30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5B44" w14:textId="77777777" w:rsidR="00033F63" w:rsidRPr="00F76027" w:rsidRDefault="003D2F94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1BA4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</w:p>
        </w:tc>
      </w:tr>
      <w:tr w:rsidR="00033F63" w:rsidRPr="00F76027" w14:paraId="53AB49D4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CEF2" w14:textId="77777777" w:rsidR="00033F63" w:rsidRPr="00F76027" w:rsidRDefault="00033F63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от 30 до 40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1912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8475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0</w:t>
            </w:r>
          </w:p>
        </w:tc>
      </w:tr>
      <w:tr w:rsidR="00033F63" w:rsidRPr="00F76027" w14:paraId="430C75A9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353C" w14:textId="77777777" w:rsidR="00033F63" w:rsidRPr="00F76027" w:rsidRDefault="00033F63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от 40 до 45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3C3A" w14:textId="77777777" w:rsidR="00033F63" w:rsidRPr="00F76027" w:rsidRDefault="00753045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-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599B" w14:textId="77777777" w:rsidR="00033F63" w:rsidRPr="00F76027" w:rsidRDefault="00753045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0</w:t>
            </w:r>
          </w:p>
        </w:tc>
      </w:tr>
      <w:tr w:rsidR="00033F63" w:rsidRPr="00F76027" w14:paraId="7D098FBF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B307" w14:textId="77777777" w:rsidR="00033F63" w:rsidRPr="00F76027" w:rsidRDefault="00033F63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от 45 до 50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FD31" w14:textId="77777777" w:rsidR="00033F63" w:rsidRPr="00F76027" w:rsidRDefault="003D2F94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1EFC" w14:textId="77DCA028" w:rsidR="00033F63" w:rsidRPr="00F76027" w:rsidRDefault="008907E2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33</w:t>
            </w:r>
          </w:p>
        </w:tc>
      </w:tr>
      <w:tr w:rsidR="00033F63" w:rsidRPr="00F76027" w14:paraId="22C9812B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894C" w14:textId="77777777" w:rsidR="00033F63" w:rsidRPr="00F76027" w:rsidRDefault="00033F63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свыше 50 лет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0CA4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B5F0" w14:textId="370B6325" w:rsidR="00033F63" w:rsidRPr="00F76027" w:rsidRDefault="008907E2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66</w:t>
            </w:r>
          </w:p>
        </w:tc>
      </w:tr>
      <w:tr w:rsidR="00033F63" w:rsidRPr="00F76027" w14:paraId="39A80D64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551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ОБРАЗОВАНИЕ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DF9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101D" w14:textId="77777777" w:rsidR="00033F63" w:rsidRPr="00F76027" w:rsidRDefault="00033F63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ПРОЦЕНТ</w:t>
            </w:r>
          </w:p>
        </w:tc>
      </w:tr>
      <w:tr w:rsidR="00033F63" w:rsidRPr="00F76027" w14:paraId="37F39A54" w14:textId="77777777" w:rsidTr="00DC1265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7B88" w14:textId="1F3E109C" w:rsidR="00033F63" w:rsidRPr="00F76027" w:rsidRDefault="00033F63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Высшее профессиональное</w:t>
            </w:r>
            <w:r w:rsidR="00EE4477" w:rsidRPr="00F76027">
              <w:rPr>
                <w:sz w:val="24"/>
                <w:szCs w:val="24"/>
              </w:rPr>
              <w:t xml:space="preserve"> </w:t>
            </w:r>
            <w:r w:rsidR="0020559A" w:rsidRPr="00F76027">
              <w:rPr>
                <w:sz w:val="24"/>
                <w:szCs w:val="24"/>
              </w:rPr>
              <w:t>С</w:t>
            </w:r>
            <w:r w:rsidR="00EE4477" w:rsidRPr="00F76027">
              <w:rPr>
                <w:sz w:val="24"/>
                <w:szCs w:val="24"/>
              </w:rPr>
              <w:t>реднее спец.</w:t>
            </w:r>
            <w:r w:rsidR="00753045" w:rsidRPr="00F76027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182E" w14:textId="77777777" w:rsidR="00033F63" w:rsidRPr="00F76027" w:rsidRDefault="00EE4477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2</w:t>
            </w:r>
          </w:p>
          <w:p w14:paraId="12425549" w14:textId="77777777" w:rsidR="00753045" w:rsidRPr="00F76027" w:rsidRDefault="00753045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8A51" w14:textId="77777777" w:rsidR="00033F63" w:rsidRPr="00F76027" w:rsidRDefault="00EE4477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66</w:t>
            </w:r>
          </w:p>
          <w:p w14:paraId="2F9D1321" w14:textId="77777777" w:rsidR="00753045" w:rsidRPr="00F76027" w:rsidRDefault="00753045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33</w:t>
            </w:r>
          </w:p>
        </w:tc>
      </w:tr>
    </w:tbl>
    <w:p w14:paraId="17744AFB" w14:textId="77777777" w:rsidR="00033F63" w:rsidRPr="00F76027" w:rsidRDefault="00033F63" w:rsidP="00753045">
      <w:pPr>
        <w:rPr>
          <w:sz w:val="24"/>
          <w:szCs w:val="24"/>
        </w:rPr>
      </w:pPr>
    </w:p>
    <w:p w14:paraId="5FA900C9" w14:textId="77777777" w:rsidR="00F76027" w:rsidRDefault="00F76027" w:rsidP="005B6E75">
      <w:pPr>
        <w:jc w:val="both"/>
        <w:rPr>
          <w:sz w:val="24"/>
          <w:szCs w:val="24"/>
          <w:u w:val="single"/>
        </w:rPr>
      </w:pPr>
    </w:p>
    <w:p w14:paraId="636D3714" w14:textId="2CD0C1D6" w:rsidR="005B6E75" w:rsidRPr="00F76027" w:rsidRDefault="0020559A" w:rsidP="005B6E75">
      <w:pPr>
        <w:jc w:val="both"/>
        <w:rPr>
          <w:sz w:val="24"/>
          <w:szCs w:val="24"/>
          <w:u w:val="single"/>
        </w:rPr>
      </w:pPr>
      <w:r w:rsidRPr="00F76027">
        <w:rPr>
          <w:sz w:val="24"/>
          <w:szCs w:val="24"/>
          <w:u w:val="single"/>
        </w:rPr>
        <w:t>Аттестация педагогов осуществляется согласно плану</w:t>
      </w:r>
      <w:r w:rsidR="005B6E75" w:rsidRPr="00F76027">
        <w:rPr>
          <w:sz w:val="24"/>
          <w:szCs w:val="24"/>
          <w:u w:val="single"/>
        </w:rPr>
        <w:t>:</w:t>
      </w:r>
    </w:p>
    <w:p w14:paraId="6FE6E76F" w14:textId="77777777" w:rsidR="005B6E75" w:rsidRPr="00F76027" w:rsidRDefault="005B6E75" w:rsidP="005B6E75">
      <w:pPr>
        <w:jc w:val="both"/>
        <w:rPr>
          <w:sz w:val="24"/>
          <w:szCs w:val="24"/>
          <w:u w:val="singl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526"/>
        <w:gridCol w:w="1985"/>
        <w:gridCol w:w="1417"/>
        <w:gridCol w:w="2410"/>
      </w:tblGrid>
      <w:tr w:rsidR="005B6E75" w:rsidRPr="00F76027" w14:paraId="49A02EDB" w14:textId="77777777" w:rsidTr="00DC1265">
        <w:tc>
          <w:tcPr>
            <w:tcW w:w="585" w:type="dxa"/>
          </w:tcPr>
          <w:p w14:paraId="0849801E" w14:textId="77777777" w:rsidR="005B6E75" w:rsidRPr="00F76027" w:rsidRDefault="005B6E75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526" w:type="dxa"/>
          </w:tcPr>
          <w:p w14:paraId="06C4BCDE" w14:textId="77777777" w:rsidR="005B6E75" w:rsidRPr="00F76027" w:rsidRDefault="005B6E75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</w:tcPr>
          <w:p w14:paraId="448E4C71" w14:textId="77777777" w:rsidR="005B6E75" w:rsidRPr="00F76027" w:rsidRDefault="005B6E75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14:paraId="221762F2" w14:textId="77777777" w:rsidR="005B6E75" w:rsidRPr="00F76027" w:rsidRDefault="005B6E75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410" w:type="dxa"/>
          </w:tcPr>
          <w:p w14:paraId="763B93DC" w14:textId="77777777" w:rsidR="005B6E75" w:rsidRPr="00F76027" w:rsidRDefault="005B6E75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Дата присвоения</w:t>
            </w:r>
          </w:p>
          <w:p w14:paraId="66A456BB" w14:textId="77777777" w:rsidR="005B6E75" w:rsidRPr="00F76027" w:rsidRDefault="005B6E75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категории</w:t>
            </w:r>
          </w:p>
        </w:tc>
      </w:tr>
      <w:tr w:rsidR="005B6E75" w:rsidRPr="00F76027" w14:paraId="52FFF3CC" w14:textId="77777777" w:rsidTr="00DC1265">
        <w:tc>
          <w:tcPr>
            <w:tcW w:w="585" w:type="dxa"/>
          </w:tcPr>
          <w:p w14:paraId="2132691E" w14:textId="77777777" w:rsidR="005B6E75" w:rsidRPr="00F76027" w:rsidRDefault="005B6E75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1.</w:t>
            </w:r>
          </w:p>
        </w:tc>
        <w:tc>
          <w:tcPr>
            <w:tcW w:w="3526" w:type="dxa"/>
          </w:tcPr>
          <w:p w14:paraId="25F76A68" w14:textId="77777777" w:rsidR="005B6E75" w:rsidRPr="00F76027" w:rsidRDefault="00753045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Олейникова М.А.</w:t>
            </w:r>
          </w:p>
        </w:tc>
        <w:tc>
          <w:tcPr>
            <w:tcW w:w="1985" w:type="dxa"/>
          </w:tcPr>
          <w:p w14:paraId="1FB9EEB3" w14:textId="77777777" w:rsidR="005B6E75" w:rsidRPr="00F76027" w:rsidRDefault="005B6E75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14:paraId="3B07177A" w14:textId="77777777" w:rsidR="005B6E75" w:rsidRPr="00F76027" w:rsidRDefault="00941B9C" w:rsidP="00941B9C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На 9 тарифный</w:t>
            </w:r>
            <w:r w:rsidR="00EC10D4" w:rsidRPr="00F76027">
              <w:rPr>
                <w:sz w:val="24"/>
                <w:szCs w:val="24"/>
              </w:rPr>
              <w:t xml:space="preserve"> </w:t>
            </w:r>
            <w:r w:rsidRPr="00F76027">
              <w:rPr>
                <w:sz w:val="24"/>
                <w:szCs w:val="24"/>
              </w:rPr>
              <w:t>разряд</w:t>
            </w:r>
            <w:r w:rsidR="005B6E75" w:rsidRPr="00F76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A1C83FB" w14:textId="77777777" w:rsidR="005B6E75" w:rsidRPr="00F76027" w:rsidRDefault="005126BC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2021</w:t>
            </w:r>
          </w:p>
        </w:tc>
      </w:tr>
      <w:tr w:rsidR="00753045" w:rsidRPr="00F76027" w14:paraId="77FC78F4" w14:textId="77777777" w:rsidTr="00DC1265">
        <w:tc>
          <w:tcPr>
            <w:tcW w:w="585" w:type="dxa"/>
          </w:tcPr>
          <w:p w14:paraId="4038BB1E" w14:textId="77777777" w:rsidR="00753045" w:rsidRPr="00F76027" w:rsidRDefault="00753045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5B6F37DA" w14:textId="77777777" w:rsidR="00753045" w:rsidRPr="00F76027" w:rsidRDefault="00753045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Панарина Н.И.</w:t>
            </w:r>
          </w:p>
        </w:tc>
        <w:tc>
          <w:tcPr>
            <w:tcW w:w="1985" w:type="dxa"/>
          </w:tcPr>
          <w:p w14:paraId="54BE8AC0" w14:textId="77777777" w:rsidR="00753045" w:rsidRPr="00F76027" w:rsidRDefault="00753045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Заведующая ДОУ</w:t>
            </w:r>
          </w:p>
        </w:tc>
        <w:tc>
          <w:tcPr>
            <w:tcW w:w="1417" w:type="dxa"/>
          </w:tcPr>
          <w:p w14:paraId="2CDDB873" w14:textId="77777777" w:rsidR="00753045" w:rsidRPr="00F76027" w:rsidRDefault="00753045" w:rsidP="00753045">
            <w:pPr>
              <w:jc w:val="center"/>
              <w:rPr>
                <w:sz w:val="24"/>
                <w:szCs w:val="24"/>
              </w:rPr>
            </w:pPr>
            <w:proofErr w:type="spellStart"/>
            <w:r w:rsidRPr="00F76027">
              <w:rPr>
                <w:sz w:val="24"/>
                <w:szCs w:val="24"/>
              </w:rPr>
              <w:t>Соответст</w:t>
            </w:r>
            <w:proofErr w:type="spellEnd"/>
            <w:r w:rsidRPr="00F76027">
              <w:rPr>
                <w:sz w:val="24"/>
                <w:szCs w:val="24"/>
              </w:rPr>
              <w:t>.</w:t>
            </w:r>
          </w:p>
          <w:p w14:paraId="50F9DF4E" w14:textId="77777777" w:rsidR="00753045" w:rsidRPr="00F76027" w:rsidRDefault="00753045" w:rsidP="00753045">
            <w:pPr>
              <w:jc w:val="center"/>
              <w:rPr>
                <w:sz w:val="24"/>
                <w:szCs w:val="24"/>
              </w:rPr>
            </w:pPr>
            <w:proofErr w:type="spellStart"/>
            <w:r w:rsidRPr="00F76027">
              <w:rPr>
                <w:sz w:val="24"/>
                <w:szCs w:val="24"/>
              </w:rPr>
              <w:t>заним</w:t>
            </w:r>
            <w:proofErr w:type="spellEnd"/>
            <w:r w:rsidRPr="00F76027">
              <w:rPr>
                <w:sz w:val="24"/>
                <w:szCs w:val="24"/>
              </w:rPr>
              <w:t>.</w:t>
            </w:r>
          </w:p>
          <w:p w14:paraId="1CF890C6" w14:textId="77777777" w:rsidR="00753045" w:rsidRPr="00F76027" w:rsidRDefault="00753045" w:rsidP="0075304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должности</w:t>
            </w:r>
          </w:p>
        </w:tc>
        <w:tc>
          <w:tcPr>
            <w:tcW w:w="2410" w:type="dxa"/>
          </w:tcPr>
          <w:p w14:paraId="06D6C2D1" w14:textId="77777777" w:rsidR="00753045" w:rsidRPr="00F76027" w:rsidRDefault="005126BC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2021</w:t>
            </w:r>
          </w:p>
        </w:tc>
      </w:tr>
      <w:tr w:rsidR="0020559A" w:rsidRPr="00F76027" w14:paraId="6684FA70" w14:textId="77777777" w:rsidTr="00DC1265">
        <w:tc>
          <w:tcPr>
            <w:tcW w:w="585" w:type="dxa"/>
          </w:tcPr>
          <w:p w14:paraId="445B41CB" w14:textId="0F71C81C" w:rsidR="0020559A" w:rsidRPr="00F76027" w:rsidRDefault="0020559A" w:rsidP="00DC1265">
            <w:pPr>
              <w:jc w:val="both"/>
              <w:rPr>
                <w:sz w:val="24"/>
                <w:szCs w:val="24"/>
              </w:rPr>
            </w:pPr>
            <w:bookmarkStart w:id="0" w:name="_Hlk110851471"/>
            <w:r w:rsidRPr="00F76027">
              <w:rPr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7BF7DA57" w14:textId="5C61DABB" w:rsidR="0020559A" w:rsidRPr="00F76027" w:rsidRDefault="0020559A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Мухина О.Н.</w:t>
            </w:r>
          </w:p>
        </w:tc>
        <w:tc>
          <w:tcPr>
            <w:tcW w:w="1985" w:type="dxa"/>
          </w:tcPr>
          <w:p w14:paraId="6E803463" w14:textId="6BFF9C0F" w:rsidR="0020559A" w:rsidRPr="00F76027" w:rsidRDefault="0020559A" w:rsidP="00DC126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</w:tcPr>
          <w:p w14:paraId="4766B2AD" w14:textId="20CCDF32" w:rsidR="0020559A" w:rsidRPr="00F76027" w:rsidRDefault="0020559A" w:rsidP="00753045">
            <w:pPr>
              <w:jc w:val="center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 xml:space="preserve">Уч-ся педагогического </w:t>
            </w:r>
            <w:proofErr w:type="spellStart"/>
            <w:r w:rsidRPr="00F76027">
              <w:rPr>
                <w:sz w:val="24"/>
                <w:szCs w:val="24"/>
              </w:rPr>
              <w:t>коледжа</w:t>
            </w:r>
            <w:proofErr w:type="spellEnd"/>
          </w:p>
        </w:tc>
        <w:tc>
          <w:tcPr>
            <w:tcW w:w="2410" w:type="dxa"/>
          </w:tcPr>
          <w:p w14:paraId="49E1624D" w14:textId="1E6BADFA" w:rsidR="0020559A" w:rsidRPr="00F76027" w:rsidRDefault="0020559A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2026</w:t>
            </w:r>
          </w:p>
        </w:tc>
      </w:tr>
      <w:bookmarkEnd w:id="0"/>
    </w:tbl>
    <w:p w14:paraId="2BB92F37" w14:textId="77777777" w:rsidR="005B6E75" w:rsidRPr="00F76027" w:rsidRDefault="005B6E75" w:rsidP="005B6E75">
      <w:pPr>
        <w:ind w:left="360"/>
        <w:jc w:val="both"/>
        <w:rPr>
          <w:sz w:val="24"/>
          <w:szCs w:val="24"/>
          <w:u w:val="single"/>
        </w:rPr>
      </w:pPr>
    </w:p>
    <w:p w14:paraId="7A550D25" w14:textId="77777777" w:rsidR="00FE5637" w:rsidRPr="00F76027" w:rsidRDefault="003D2F94" w:rsidP="00753045">
      <w:pPr>
        <w:jc w:val="both"/>
        <w:rPr>
          <w:sz w:val="24"/>
          <w:szCs w:val="24"/>
        </w:rPr>
      </w:pPr>
      <w:r w:rsidRPr="00F76027">
        <w:rPr>
          <w:sz w:val="24"/>
          <w:szCs w:val="24"/>
        </w:rPr>
        <w:t>Повышение квалификации педагогов осуществляется согласно плану.</w:t>
      </w:r>
    </w:p>
    <w:p w14:paraId="2BE63F2D" w14:textId="77777777" w:rsidR="00FE5637" w:rsidRPr="00F76027" w:rsidRDefault="00FE5637" w:rsidP="00CB05E3">
      <w:pPr>
        <w:pStyle w:val="a8"/>
        <w:numPr>
          <w:ilvl w:val="1"/>
          <w:numId w:val="12"/>
        </w:numPr>
        <w:rPr>
          <w:b/>
          <w:i/>
          <w:sz w:val="24"/>
          <w:szCs w:val="24"/>
        </w:rPr>
      </w:pPr>
      <w:r w:rsidRPr="00F76027">
        <w:rPr>
          <w:b/>
          <w:i/>
          <w:sz w:val="24"/>
          <w:szCs w:val="24"/>
        </w:rPr>
        <w:t>Анализ методической работы</w:t>
      </w:r>
    </w:p>
    <w:p w14:paraId="3B126934" w14:textId="661DE6BA" w:rsidR="00FE5637" w:rsidRPr="00F76027" w:rsidRDefault="00181391" w:rsidP="00FE5637">
      <w:pPr>
        <w:pStyle w:val="a8"/>
        <w:rPr>
          <w:rStyle w:val="FontStyle13"/>
          <w:sz w:val="24"/>
          <w:szCs w:val="24"/>
        </w:rPr>
      </w:pPr>
      <w:r w:rsidRPr="00F76027">
        <w:rPr>
          <w:rStyle w:val="FontStyle13"/>
          <w:sz w:val="24"/>
          <w:szCs w:val="24"/>
        </w:rPr>
        <w:tab/>
        <w:t>В 202</w:t>
      </w:r>
      <w:r w:rsidR="00F63D77">
        <w:rPr>
          <w:rStyle w:val="FontStyle13"/>
          <w:sz w:val="24"/>
          <w:szCs w:val="24"/>
        </w:rPr>
        <w:t>2</w:t>
      </w:r>
      <w:r w:rsidRPr="00F76027">
        <w:rPr>
          <w:rStyle w:val="FontStyle13"/>
          <w:sz w:val="24"/>
          <w:szCs w:val="24"/>
        </w:rPr>
        <w:t xml:space="preserve"> – 202</w:t>
      </w:r>
      <w:r w:rsidR="00F63D77">
        <w:rPr>
          <w:rStyle w:val="FontStyle13"/>
          <w:sz w:val="24"/>
          <w:szCs w:val="24"/>
        </w:rPr>
        <w:t>3</w:t>
      </w:r>
      <w:r w:rsidR="00FE5637" w:rsidRPr="00F76027">
        <w:rPr>
          <w:rStyle w:val="FontStyle13"/>
          <w:sz w:val="24"/>
          <w:szCs w:val="24"/>
        </w:rPr>
        <w:t xml:space="preserve"> учебном году </w:t>
      </w:r>
      <w:r w:rsidR="00EE4477" w:rsidRPr="00F76027">
        <w:rPr>
          <w:rStyle w:val="FontStyle13"/>
          <w:sz w:val="24"/>
          <w:szCs w:val="24"/>
        </w:rPr>
        <w:t xml:space="preserve">методическая работа </w:t>
      </w:r>
      <w:proofErr w:type="gramStart"/>
      <w:r w:rsidR="00EE4477" w:rsidRPr="00F76027">
        <w:rPr>
          <w:rStyle w:val="FontStyle13"/>
          <w:sz w:val="24"/>
          <w:szCs w:val="24"/>
        </w:rPr>
        <w:t xml:space="preserve">в </w:t>
      </w:r>
      <w:r w:rsidR="00FE5637" w:rsidRPr="00F76027">
        <w:rPr>
          <w:rStyle w:val="FontStyle13"/>
          <w:sz w:val="24"/>
          <w:szCs w:val="24"/>
        </w:rPr>
        <w:t xml:space="preserve"> </w:t>
      </w:r>
      <w:r w:rsidR="00EE4477" w:rsidRPr="00F76027">
        <w:rPr>
          <w:rStyle w:val="FontStyle13"/>
          <w:sz w:val="24"/>
          <w:szCs w:val="24"/>
        </w:rPr>
        <w:t>М</w:t>
      </w:r>
      <w:r w:rsidR="00B004DD" w:rsidRPr="00F76027">
        <w:rPr>
          <w:rStyle w:val="FontStyle13"/>
          <w:sz w:val="24"/>
          <w:szCs w:val="24"/>
        </w:rPr>
        <w:t>Б</w:t>
      </w:r>
      <w:r w:rsidR="00FE5637" w:rsidRPr="00F76027">
        <w:rPr>
          <w:rStyle w:val="FontStyle13"/>
          <w:sz w:val="24"/>
          <w:szCs w:val="24"/>
        </w:rPr>
        <w:t>ДОУ</w:t>
      </w:r>
      <w:proofErr w:type="gramEnd"/>
      <w:r w:rsidR="00FE5637" w:rsidRPr="00F76027">
        <w:rPr>
          <w:rStyle w:val="FontStyle13"/>
          <w:sz w:val="24"/>
          <w:szCs w:val="24"/>
        </w:rPr>
        <w:t xml:space="preserve"> «</w:t>
      </w:r>
      <w:proofErr w:type="spellStart"/>
      <w:r w:rsidR="00EE4477" w:rsidRPr="00F76027">
        <w:rPr>
          <w:rStyle w:val="FontStyle13"/>
          <w:sz w:val="24"/>
          <w:szCs w:val="24"/>
        </w:rPr>
        <w:t>Кленовский</w:t>
      </w:r>
      <w:proofErr w:type="spellEnd"/>
      <w:r w:rsidR="00EE4477" w:rsidRPr="00F76027">
        <w:rPr>
          <w:rStyle w:val="FontStyle13"/>
          <w:sz w:val="24"/>
          <w:szCs w:val="24"/>
        </w:rPr>
        <w:t xml:space="preserve"> детский сад</w:t>
      </w:r>
      <w:r w:rsidR="00FE5637" w:rsidRPr="00F76027">
        <w:rPr>
          <w:rStyle w:val="FontStyle13"/>
          <w:sz w:val="24"/>
          <w:szCs w:val="24"/>
        </w:rPr>
        <w:t>» общеразвивающего типа была направлена на решение следующих годовых задач:</w:t>
      </w:r>
    </w:p>
    <w:p w14:paraId="4C5AD126" w14:textId="77777777" w:rsidR="00181391" w:rsidRPr="00F76027" w:rsidRDefault="00181391" w:rsidP="00181391">
      <w:pPr>
        <w:widowControl/>
        <w:numPr>
          <w:ilvl w:val="0"/>
          <w:numId w:val="15"/>
        </w:numPr>
        <w:autoSpaceDE/>
        <w:autoSpaceDN/>
        <w:adjustRightInd/>
        <w:rPr>
          <w:color w:val="000000"/>
          <w:sz w:val="24"/>
          <w:szCs w:val="24"/>
        </w:rPr>
      </w:pPr>
      <w:r w:rsidRPr="00F76027">
        <w:rPr>
          <w:color w:val="000000"/>
          <w:sz w:val="24"/>
          <w:szCs w:val="24"/>
        </w:rPr>
        <w:t>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жизнедеятельности.</w:t>
      </w:r>
    </w:p>
    <w:p w14:paraId="53166FCD" w14:textId="77777777" w:rsidR="00181391" w:rsidRPr="00F76027" w:rsidRDefault="00181391" w:rsidP="00181391">
      <w:pPr>
        <w:pStyle w:val="a7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F76027">
        <w:rPr>
          <w:rFonts w:ascii="Times New Roman" w:hAnsi="Times New Roman"/>
        </w:rPr>
        <w:t>Создание условий для развития познавательной активности дошкольников</w:t>
      </w:r>
    </w:p>
    <w:p w14:paraId="1ECBF2E0" w14:textId="33F3B15C" w:rsidR="00181391" w:rsidRPr="00F76027" w:rsidRDefault="00181391" w:rsidP="00181391">
      <w:pPr>
        <w:widowControl/>
        <w:numPr>
          <w:ilvl w:val="0"/>
          <w:numId w:val="15"/>
        </w:numPr>
        <w:autoSpaceDE/>
        <w:autoSpaceDN/>
        <w:adjustRightInd/>
        <w:rPr>
          <w:color w:val="000000"/>
          <w:sz w:val="24"/>
          <w:szCs w:val="24"/>
        </w:rPr>
      </w:pPr>
      <w:r w:rsidRPr="00F76027">
        <w:rPr>
          <w:color w:val="000000"/>
          <w:sz w:val="24"/>
          <w:szCs w:val="24"/>
        </w:rPr>
        <w:t>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целостное развитие и</w:t>
      </w:r>
      <w:r w:rsidR="00B004DD" w:rsidRPr="00F76027">
        <w:rPr>
          <w:color w:val="000000"/>
          <w:sz w:val="24"/>
          <w:szCs w:val="24"/>
        </w:rPr>
        <w:t>х</w:t>
      </w:r>
      <w:r w:rsidRPr="00F76027">
        <w:rPr>
          <w:color w:val="000000"/>
          <w:sz w:val="24"/>
          <w:szCs w:val="24"/>
        </w:rPr>
        <w:t xml:space="preserve"> личности.</w:t>
      </w:r>
    </w:p>
    <w:p w14:paraId="11314854" w14:textId="77777777" w:rsidR="00181391" w:rsidRPr="00F76027" w:rsidRDefault="00181391" w:rsidP="00181391">
      <w:pPr>
        <w:widowControl/>
        <w:numPr>
          <w:ilvl w:val="0"/>
          <w:numId w:val="15"/>
        </w:numPr>
        <w:autoSpaceDE/>
        <w:autoSpaceDN/>
        <w:adjustRightInd/>
        <w:rPr>
          <w:color w:val="000000"/>
          <w:sz w:val="24"/>
          <w:szCs w:val="24"/>
        </w:rPr>
      </w:pPr>
      <w:r w:rsidRPr="00F76027">
        <w:rPr>
          <w:color w:val="000000"/>
          <w:sz w:val="24"/>
          <w:szCs w:val="24"/>
        </w:rPr>
        <w:t xml:space="preserve">Совершенствовать профессиональное мастерство педагогических кадров, ориентированных </w:t>
      </w:r>
      <w:proofErr w:type="gramStart"/>
      <w:r w:rsidRPr="00F76027">
        <w:rPr>
          <w:color w:val="000000"/>
          <w:sz w:val="24"/>
          <w:szCs w:val="24"/>
        </w:rPr>
        <w:t>на  выполнение</w:t>
      </w:r>
      <w:proofErr w:type="gramEnd"/>
      <w:r w:rsidRPr="00F76027">
        <w:rPr>
          <w:color w:val="000000"/>
          <w:sz w:val="24"/>
          <w:szCs w:val="24"/>
        </w:rPr>
        <w:t xml:space="preserve"> ООП.</w:t>
      </w:r>
    </w:p>
    <w:p w14:paraId="2AB086E6" w14:textId="77777777" w:rsidR="00181391" w:rsidRPr="00F76027" w:rsidRDefault="00181391" w:rsidP="00181391">
      <w:pPr>
        <w:widowControl/>
        <w:numPr>
          <w:ilvl w:val="0"/>
          <w:numId w:val="15"/>
        </w:numPr>
        <w:autoSpaceDE/>
        <w:autoSpaceDN/>
        <w:adjustRightInd/>
        <w:rPr>
          <w:color w:val="000000"/>
          <w:sz w:val="24"/>
          <w:szCs w:val="24"/>
        </w:rPr>
      </w:pPr>
      <w:r w:rsidRPr="00F76027">
        <w:rPr>
          <w:color w:val="000000"/>
          <w:sz w:val="24"/>
          <w:szCs w:val="24"/>
        </w:rPr>
        <w:t xml:space="preserve">Применение современных образовательных технологий с целью совершенствования образовательной работы по речевому развитию дошкольников.  </w:t>
      </w:r>
    </w:p>
    <w:p w14:paraId="5133EADD" w14:textId="77777777" w:rsidR="00181391" w:rsidRPr="00F76027" w:rsidRDefault="00181391" w:rsidP="00181391">
      <w:pPr>
        <w:rPr>
          <w:color w:val="000000"/>
          <w:sz w:val="24"/>
          <w:szCs w:val="24"/>
        </w:rPr>
      </w:pPr>
    </w:p>
    <w:p w14:paraId="4FC5FACC" w14:textId="77777777" w:rsidR="00FE5637" w:rsidRPr="00F76027" w:rsidRDefault="00FE5637" w:rsidP="00FE5637">
      <w:pPr>
        <w:pStyle w:val="Style6"/>
        <w:widowControl/>
        <w:spacing w:line="240" w:lineRule="auto"/>
        <w:ind w:firstLine="708"/>
        <w:rPr>
          <w:rStyle w:val="FontStyle13"/>
          <w:sz w:val="24"/>
          <w:szCs w:val="24"/>
        </w:rPr>
      </w:pPr>
      <w:r w:rsidRPr="00F76027">
        <w:rPr>
          <w:rStyle w:val="FontStyle13"/>
          <w:sz w:val="24"/>
          <w:szCs w:val="24"/>
        </w:rPr>
        <w:t>Для их решения и с целью повышения профессиональной компетентности педагогических работников были проведены:</w:t>
      </w:r>
    </w:p>
    <w:p w14:paraId="79334E21" w14:textId="1EB64456" w:rsidR="00FE5637" w:rsidRPr="00F76027" w:rsidRDefault="00FE5637" w:rsidP="00D8248C">
      <w:pPr>
        <w:jc w:val="both"/>
        <w:rPr>
          <w:rStyle w:val="FontStyle13"/>
          <w:sz w:val="24"/>
          <w:szCs w:val="24"/>
        </w:rPr>
      </w:pPr>
      <w:r w:rsidRPr="00F76027">
        <w:rPr>
          <w:rStyle w:val="FontStyle13"/>
          <w:sz w:val="24"/>
          <w:szCs w:val="24"/>
        </w:rPr>
        <w:t xml:space="preserve">-  консультации: </w:t>
      </w:r>
      <w:r w:rsidR="00D8248C" w:rsidRPr="00F76027">
        <w:rPr>
          <w:rStyle w:val="FontStyle13"/>
          <w:sz w:val="24"/>
          <w:szCs w:val="24"/>
        </w:rPr>
        <w:t>«</w:t>
      </w:r>
      <w:proofErr w:type="gramStart"/>
      <w:r w:rsidR="00D8248C" w:rsidRPr="00F76027">
        <w:rPr>
          <w:color w:val="000000"/>
          <w:sz w:val="24"/>
          <w:szCs w:val="24"/>
        </w:rPr>
        <w:t>Организация  развивающей</w:t>
      </w:r>
      <w:proofErr w:type="gramEnd"/>
      <w:r w:rsidR="00D8248C" w:rsidRPr="00F76027">
        <w:rPr>
          <w:color w:val="000000"/>
          <w:sz w:val="24"/>
          <w:szCs w:val="24"/>
        </w:rPr>
        <w:t xml:space="preserve">  среды», «</w:t>
      </w:r>
      <w:r w:rsidR="00D8248C" w:rsidRPr="00F76027">
        <w:rPr>
          <w:sz w:val="24"/>
          <w:szCs w:val="24"/>
        </w:rPr>
        <w:t>Организация проектной деятельности, как средство развития познавательной активности детей», «Использование мнемотехники и интеллект таблиц с целью развития познавательной активности детей»</w:t>
      </w:r>
      <w:r w:rsidRPr="00F76027">
        <w:rPr>
          <w:rStyle w:val="FontStyle13"/>
          <w:sz w:val="24"/>
          <w:szCs w:val="24"/>
        </w:rPr>
        <w:t xml:space="preserve"> </w:t>
      </w:r>
    </w:p>
    <w:p w14:paraId="40494904" w14:textId="11C51673" w:rsidR="00FE5637" w:rsidRPr="00F76027" w:rsidRDefault="00FE5637" w:rsidP="00AA7C93">
      <w:pPr>
        <w:rPr>
          <w:sz w:val="24"/>
          <w:szCs w:val="24"/>
        </w:rPr>
      </w:pPr>
      <w:r w:rsidRPr="00F76027">
        <w:rPr>
          <w:rStyle w:val="FontStyle13"/>
          <w:sz w:val="24"/>
          <w:szCs w:val="24"/>
        </w:rPr>
        <w:t>-</w:t>
      </w:r>
      <w:r w:rsidRPr="00F76027">
        <w:rPr>
          <w:bCs/>
          <w:iCs/>
          <w:sz w:val="24"/>
          <w:szCs w:val="24"/>
        </w:rPr>
        <w:t>"</w:t>
      </w:r>
      <w:r w:rsidR="00AA7C93" w:rsidRPr="00F76027">
        <w:rPr>
          <w:rStyle w:val="fontstyle01"/>
        </w:rPr>
        <w:t>Семинар – практикум</w:t>
      </w:r>
      <w:r w:rsidR="00AA7C93" w:rsidRPr="00F76027">
        <w:rPr>
          <w:color w:val="000000"/>
          <w:sz w:val="24"/>
          <w:szCs w:val="24"/>
        </w:rPr>
        <w:t xml:space="preserve"> </w:t>
      </w:r>
      <w:r w:rsidR="00AA7C93" w:rsidRPr="00F76027">
        <w:rPr>
          <w:rStyle w:val="fontstyle01"/>
        </w:rPr>
        <w:t>«Организация проектной</w:t>
      </w:r>
      <w:r w:rsidR="00AA7C93" w:rsidRPr="00F76027">
        <w:rPr>
          <w:color w:val="000000"/>
          <w:sz w:val="24"/>
          <w:szCs w:val="24"/>
        </w:rPr>
        <w:t xml:space="preserve"> </w:t>
      </w:r>
      <w:r w:rsidR="00AA7C93" w:rsidRPr="00F76027">
        <w:rPr>
          <w:rStyle w:val="fontstyle01"/>
        </w:rPr>
        <w:t>деятельности в рамках реализации</w:t>
      </w:r>
      <w:r w:rsidR="00AA7C93" w:rsidRPr="00F76027">
        <w:rPr>
          <w:color w:val="000000"/>
          <w:sz w:val="24"/>
          <w:szCs w:val="24"/>
        </w:rPr>
        <w:br/>
      </w:r>
      <w:r w:rsidR="00AA7C93" w:rsidRPr="00F76027">
        <w:rPr>
          <w:rStyle w:val="fontstyle01"/>
        </w:rPr>
        <w:t>ГОС ДО»</w:t>
      </w:r>
      <w:r w:rsidR="00AA7C93" w:rsidRPr="00F76027">
        <w:rPr>
          <w:color w:val="000000"/>
          <w:sz w:val="24"/>
          <w:szCs w:val="24"/>
        </w:rPr>
        <w:t xml:space="preserve">. </w:t>
      </w:r>
      <w:r w:rsidR="00AA7C93" w:rsidRPr="00F76027">
        <w:rPr>
          <w:rStyle w:val="fontstyle01"/>
        </w:rPr>
        <w:t>Изучение темы: «Проектирование, как</w:t>
      </w:r>
      <w:r w:rsidR="00AA7C93" w:rsidRPr="00F76027">
        <w:rPr>
          <w:color w:val="000000"/>
          <w:sz w:val="24"/>
          <w:szCs w:val="24"/>
        </w:rPr>
        <w:t xml:space="preserve"> </w:t>
      </w:r>
      <w:r w:rsidR="00AA7C93" w:rsidRPr="00F76027">
        <w:rPr>
          <w:rStyle w:val="fontstyle01"/>
        </w:rPr>
        <w:t>средство развития познавательной активности и инициативы детей дошкольного возраста»</w:t>
      </w:r>
      <w:r w:rsidRPr="00F76027">
        <w:rPr>
          <w:sz w:val="24"/>
          <w:szCs w:val="24"/>
        </w:rPr>
        <w:t xml:space="preserve">, целью которого стало повышение уровня компетентности педагогов детского сада в вопросах проектирования образовательного процесса на основе </w:t>
      </w:r>
      <w:r w:rsidR="0000752F" w:rsidRPr="00F76027">
        <w:rPr>
          <w:sz w:val="24"/>
          <w:szCs w:val="24"/>
        </w:rPr>
        <w:t>использования детской экспериментальной деятельности</w:t>
      </w:r>
      <w:r w:rsidRPr="00F76027">
        <w:rPr>
          <w:sz w:val="24"/>
          <w:szCs w:val="24"/>
        </w:rPr>
        <w:t xml:space="preserve">. </w:t>
      </w:r>
    </w:p>
    <w:p w14:paraId="5682F033" w14:textId="77777777" w:rsidR="00965333" w:rsidRPr="00F76027" w:rsidRDefault="00965333" w:rsidP="00965333">
      <w:pPr>
        <w:pStyle w:val="Style6"/>
        <w:widowControl/>
        <w:spacing w:line="240" w:lineRule="auto"/>
        <w:ind w:firstLine="288"/>
        <w:rPr>
          <w:rStyle w:val="FontStyle13"/>
          <w:sz w:val="24"/>
          <w:szCs w:val="24"/>
        </w:rPr>
      </w:pPr>
      <w:r w:rsidRPr="00F76027">
        <w:rPr>
          <w:rStyle w:val="FontStyle13"/>
          <w:sz w:val="24"/>
          <w:szCs w:val="24"/>
        </w:rPr>
        <w:t>В течение года воспитатели принимали активное участие в работе педагогических советов. Было проведено 4 заседания, дв</w:t>
      </w:r>
      <w:r w:rsidR="00907BE9" w:rsidRPr="00F76027">
        <w:rPr>
          <w:rStyle w:val="FontStyle13"/>
          <w:sz w:val="24"/>
          <w:szCs w:val="24"/>
        </w:rPr>
        <w:t>а из которых были тематическими.</w:t>
      </w:r>
    </w:p>
    <w:p w14:paraId="1E55D73E" w14:textId="5F93A4D6" w:rsidR="00FC74C3" w:rsidRPr="00F76027" w:rsidRDefault="00736160" w:rsidP="00F76027">
      <w:pPr>
        <w:pStyle w:val="Style3"/>
        <w:widowControl/>
        <w:spacing w:line="240" w:lineRule="auto"/>
        <w:ind w:firstLine="288"/>
        <w:jc w:val="both"/>
        <w:rPr>
          <w:bCs/>
        </w:rPr>
      </w:pPr>
      <w:r w:rsidRPr="00F76027">
        <w:rPr>
          <w:rStyle w:val="FontStyle13"/>
          <w:sz w:val="24"/>
          <w:szCs w:val="24"/>
        </w:rPr>
        <w:t>В течение года систематически проводились совещания педаго</w:t>
      </w:r>
      <w:r w:rsidRPr="00F76027">
        <w:rPr>
          <w:rStyle w:val="FontStyle13"/>
          <w:sz w:val="24"/>
          <w:szCs w:val="24"/>
        </w:rPr>
        <w:softHyphen/>
        <w:t>гических работников, на которых рассматривались вопросы органи</w:t>
      </w:r>
      <w:r w:rsidRPr="00F76027">
        <w:rPr>
          <w:rStyle w:val="FontStyle13"/>
          <w:sz w:val="24"/>
          <w:szCs w:val="24"/>
        </w:rPr>
        <w:softHyphen/>
        <w:t>зации и обеспечения качества образовательного процесса, работы с родителями, изучались нормативно-правовые документы, проводил</w:t>
      </w:r>
      <w:r w:rsidRPr="00F76027">
        <w:rPr>
          <w:rStyle w:val="FontStyle11"/>
          <w:sz w:val="24"/>
          <w:szCs w:val="24"/>
        </w:rPr>
        <w:t xml:space="preserve">ся </w:t>
      </w:r>
      <w:r w:rsidRPr="00F76027">
        <w:rPr>
          <w:rStyle w:val="FontStyle11"/>
          <w:b w:val="0"/>
          <w:sz w:val="24"/>
          <w:szCs w:val="24"/>
        </w:rPr>
        <w:t>анализ выполнения педагогами программных и годовых задач, планировались текущие мероприятия, рассматривались результаты контрольной деятельности</w:t>
      </w:r>
      <w:r w:rsidR="00F76027">
        <w:rPr>
          <w:rStyle w:val="FontStyle11"/>
          <w:b w:val="0"/>
          <w:sz w:val="24"/>
          <w:szCs w:val="24"/>
        </w:rPr>
        <w:t>.</w:t>
      </w:r>
    </w:p>
    <w:p w14:paraId="595A9FC6" w14:textId="77777777" w:rsidR="00FD5590" w:rsidRDefault="00FD5590" w:rsidP="00FD5590">
      <w:pPr>
        <w:pStyle w:val="a8"/>
        <w:tabs>
          <w:tab w:val="left" w:pos="709"/>
          <w:tab w:val="left" w:pos="993"/>
        </w:tabs>
        <w:ind w:left="709"/>
        <w:rPr>
          <w:b/>
          <w:i/>
          <w:sz w:val="24"/>
          <w:szCs w:val="24"/>
        </w:rPr>
      </w:pPr>
    </w:p>
    <w:p w14:paraId="7BD738D6" w14:textId="77777777" w:rsidR="00FD5590" w:rsidRDefault="00FD5590" w:rsidP="00FD5590">
      <w:pPr>
        <w:pStyle w:val="a8"/>
        <w:tabs>
          <w:tab w:val="left" w:pos="709"/>
          <w:tab w:val="left" w:pos="993"/>
        </w:tabs>
        <w:ind w:left="709"/>
        <w:rPr>
          <w:b/>
          <w:i/>
          <w:sz w:val="24"/>
          <w:szCs w:val="24"/>
        </w:rPr>
      </w:pPr>
    </w:p>
    <w:p w14:paraId="5E2F34F2" w14:textId="06252073" w:rsidR="00FC74C3" w:rsidRPr="00F76027" w:rsidRDefault="00FC74C3" w:rsidP="00CB05E3">
      <w:pPr>
        <w:pStyle w:val="a8"/>
        <w:numPr>
          <w:ilvl w:val="1"/>
          <w:numId w:val="12"/>
        </w:numPr>
        <w:tabs>
          <w:tab w:val="left" w:pos="709"/>
          <w:tab w:val="left" w:pos="993"/>
        </w:tabs>
        <w:rPr>
          <w:b/>
          <w:i/>
          <w:sz w:val="24"/>
          <w:szCs w:val="24"/>
        </w:rPr>
      </w:pPr>
      <w:r w:rsidRPr="00F76027">
        <w:rPr>
          <w:b/>
          <w:i/>
          <w:sz w:val="24"/>
          <w:szCs w:val="24"/>
        </w:rPr>
        <w:lastRenderedPageBreak/>
        <w:t>Оснащение педагогического процесса</w:t>
      </w:r>
    </w:p>
    <w:p w14:paraId="540F166F" w14:textId="3F1FBC66" w:rsidR="00FC74C3" w:rsidRPr="00F76027" w:rsidRDefault="00577A65" w:rsidP="00FC74C3">
      <w:pPr>
        <w:pStyle w:val="a8"/>
        <w:ind w:firstLine="708"/>
        <w:rPr>
          <w:sz w:val="24"/>
          <w:szCs w:val="24"/>
        </w:rPr>
      </w:pPr>
      <w:r w:rsidRPr="00F76027">
        <w:rPr>
          <w:sz w:val="24"/>
          <w:szCs w:val="24"/>
        </w:rPr>
        <w:t>М</w:t>
      </w:r>
      <w:r w:rsidR="00ED1BEE" w:rsidRPr="00F76027">
        <w:rPr>
          <w:sz w:val="24"/>
          <w:szCs w:val="24"/>
        </w:rPr>
        <w:t>Б</w:t>
      </w:r>
      <w:r w:rsidR="00FC74C3" w:rsidRPr="00F76027">
        <w:rPr>
          <w:sz w:val="24"/>
          <w:szCs w:val="24"/>
        </w:rPr>
        <w:t xml:space="preserve">ДОУ было оснащено </w:t>
      </w:r>
      <w:r w:rsidR="00907BE9" w:rsidRPr="00F76027">
        <w:rPr>
          <w:sz w:val="24"/>
          <w:szCs w:val="24"/>
        </w:rPr>
        <w:t>основной</w:t>
      </w:r>
      <w:r w:rsidR="00FC74C3" w:rsidRPr="00F76027">
        <w:rPr>
          <w:sz w:val="24"/>
          <w:szCs w:val="24"/>
        </w:rPr>
        <w:t xml:space="preserve"> программой «</w:t>
      </w:r>
      <w:r w:rsidR="00ED1BEE" w:rsidRPr="00F76027">
        <w:rPr>
          <w:sz w:val="24"/>
          <w:szCs w:val="24"/>
        </w:rPr>
        <w:t>Тропинки дошкольного детства</w:t>
      </w:r>
      <w:r w:rsidR="00FC74C3" w:rsidRPr="00F76027">
        <w:rPr>
          <w:sz w:val="24"/>
          <w:szCs w:val="24"/>
        </w:rPr>
        <w:t>», «Государственным образовательным стандартом дошкольного образования</w:t>
      </w:r>
      <w:r w:rsidR="00907BE9" w:rsidRPr="00F76027">
        <w:rPr>
          <w:sz w:val="24"/>
          <w:szCs w:val="24"/>
        </w:rPr>
        <w:t xml:space="preserve"> и </w:t>
      </w:r>
      <w:r w:rsidRPr="00F76027">
        <w:rPr>
          <w:sz w:val="24"/>
          <w:szCs w:val="24"/>
        </w:rPr>
        <w:t>вариативными</w:t>
      </w:r>
      <w:r w:rsidR="00907BE9" w:rsidRPr="00F76027">
        <w:rPr>
          <w:sz w:val="24"/>
          <w:szCs w:val="24"/>
        </w:rPr>
        <w:t xml:space="preserve"> программами.</w:t>
      </w:r>
    </w:p>
    <w:p w14:paraId="61DC7717" w14:textId="0A3D91E4" w:rsidR="00FC74C3" w:rsidRPr="00F76027" w:rsidRDefault="00FC74C3" w:rsidP="00FC74C3">
      <w:pPr>
        <w:ind w:firstLine="708"/>
        <w:jc w:val="both"/>
        <w:rPr>
          <w:sz w:val="24"/>
          <w:szCs w:val="24"/>
        </w:rPr>
      </w:pPr>
      <w:r w:rsidRPr="00F76027">
        <w:rPr>
          <w:b/>
          <w:i/>
          <w:sz w:val="24"/>
          <w:szCs w:val="24"/>
        </w:rPr>
        <w:t>Вывод:</w:t>
      </w:r>
      <w:r w:rsidRPr="00F76027">
        <w:rPr>
          <w:sz w:val="24"/>
          <w:szCs w:val="24"/>
        </w:rPr>
        <w:t xml:space="preserve"> Годовой план был выполнен полностью. На решение проблем, которые были выявлены в ходе анализа работы за предыдущий год,</w:t>
      </w:r>
      <w:r w:rsidR="00FD5590">
        <w:rPr>
          <w:sz w:val="24"/>
          <w:szCs w:val="24"/>
        </w:rPr>
        <w:t xml:space="preserve"> а также в </w:t>
      </w:r>
      <w:proofErr w:type="gramStart"/>
      <w:r w:rsidR="00FD5590">
        <w:rPr>
          <w:sz w:val="24"/>
          <w:szCs w:val="24"/>
        </w:rPr>
        <w:t>связи  с</w:t>
      </w:r>
      <w:proofErr w:type="gramEnd"/>
      <w:r w:rsidR="00FD5590">
        <w:rPr>
          <w:sz w:val="24"/>
          <w:szCs w:val="24"/>
        </w:rPr>
        <w:t xml:space="preserve"> внедрением</w:t>
      </w:r>
      <w:r w:rsidRPr="00F76027">
        <w:rPr>
          <w:sz w:val="24"/>
          <w:szCs w:val="24"/>
        </w:rPr>
        <w:t xml:space="preserve"> </w:t>
      </w:r>
      <w:r w:rsidR="00FD5590">
        <w:rPr>
          <w:sz w:val="24"/>
          <w:szCs w:val="24"/>
        </w:rPr>
        <w:t xml:space="preserve">ФООП </w:t>
      </w:r>
      <w:r w:rsidRPr="00F76027">
        <w:rPr>
          <w:sz w:val="24"/>
          <w:szCs w:val="24"/>
        </w:rPr>
        <w:t xml:space="preserve">направлены </w:t>
      </w:r>
      <w:r w:rsidR="00FD5590">
        <w:rPr>
          <w:sz w:val="24"/>
          <w:szCs w:val="24"/>
        </w:rPr>
        <w:t>задачи на новый 2023-2024 учебный год.</w:t>
      </w:r>
    </w:p>
    <w:p w14:paraId="61D1943B" w14:textId="77777777" w:rsidR="00FC74C3" w:rsidRPr="00F76027" w:rsidRDefault="00FC74C3" w:rsidP="00FC74C3">
      <w:pPr>
        <w:ind w:firstLine="708"/>
        <w:jc w:val="both"/>
        <w:rPr>
          <w:sz w:val="24"/>
          <w:szCs w:val="24"/>
        </w:rPr>
      </w:pPr>
    </w:p>
    <w:p w14:paraId="40308455" w14:textId="77777777" w:rsidR="001A1AFD" w:rsidRPr="00F76027" w:rsidRDefault="001A1AFD" w:rsidP="00FC74C3">
      <w:pPr>
        <w:ind w:firstLine="708"/>
        <w:jc w:val="both"/>
        <w:rPr>
          <w:b/>
          <w:sz w:val="24"/>
          <w:szCs w:val="24"/>
        </w:rPr>
      </w:pPr>
    </w:p>
    <w:p w14:paraId="2051961C" w14:textId="77777777" w:rsidR="001A1AFD" w:rsidRPr="00F76027" w:rsidRDefault="001A1AFD" w:rsidP="00FC74C3">
      <w:pPr>
        <w:ind w:firstLine="708"/>
        <w:jc w:val="both"/>
        <w:rPr>
          <w:b/>
          <w:sz w:val="24"/>
          <w:szCs w:val="24"/>
        </w:rPr>
      </w:pPr>
    </w:p>
    <w:p w14:paraId="09C4D752" w14:textId="05F50FDE" w:rsidR="00BD3BBE" w:rsidRDefault="00BD3BBE" w:rsidP="00F63D77">
      <w:pPr>
        <w:ind w:left="360"/>
        <w:jc w:val="center"/>
        <w:rPr>
          <w:sz w:val="24"/>
          <w:szCs w:val="24"/>
        </w:rPr>
      </w:pPr>
      <w:r w:rsidRPr="00BD3BBE">
        <w:rPr>
          <w:b/>
          <w:bCs/>
          <w:sz w:val="24"/>
          <w:szCs w:val="24"/>
        </w:rPr>
        <w:t>ЗАДАЧИ НА 2023-2024 учебный год</w:t>
      </w:r>
    </w:p>
    <w:p w14:paraId="133F7501" w14:textId="77777777" w:rsidR="00BD3BBE" w:rsidRDefault="00BD3BBE" w:rsidP="001A1AFD">
      <w:pPr>
        <w:ind w:left="360"/>
        <w:rPr>
          <w:sz w:val="24"/>
          <w:szCs w:val="24"/>
        </w:rPr>
      </w:pPr>
      <w:r w:rsidRPr="00BD3BBE">
        <w:rPr>
          <w:sz w:val="24"/>
          <w:szCs w:val="24"/>
        </w:rPr>
        <w:t xml:space="preserve">1. Повысить компетенции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консультации. </w:t>
      </w:r>
    </w:p>
    <w:p w14:paraId="17EE5F88" w14:textId="77777777" w:rsidR="00BD3BBE" w:rsidRDefault="00BD3BBE" w:rsidP="001A1AFD">
      <w:pPr>
        <w:ind w:left="360"/>
        <w:rPr>
          <w:sz w:val="24"/>
          <w:szCs w:val="24"/>
        </w:rPr>
      </w:pPr>
      <w:r w:rsidRPr="00BD3BBE">
        <w:rPr>
          <w:sz w:val="24"/>
          <w:szCs w:val="24"/>
        </w:rPr>
        <w:t xml:space="preserve">2. 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 </w:t>
      </w:r>
    </w:p>
    <w:p w14:paraId="070EE3EC" w14:textId="77777777" w:rsidR="00BD3BBE" w:rsidRDefault="00BD3BBE" w:rsidP="001A1AFD">
      <w:pPr>
        <w:ind w:left="360"/>
        <w:rPr>
          <w:sz w:val="24"/>
          <w:szCs w:val="24"/>
        </w:rPr>
      </w:pPr>
      <w:r w:rsidRPr="00BD3BBE">
        <w:rPr>
          <w:sz w:val="24"/>
          <w:szCs w:val="24"/>
        </w:rPr>
        <w:t>3. Совершенствовать работу педагогов в вопросах речевого развития дошкольников, используя инновационные технологии.</w:t>
      </w:r>
    </w:p>
    <w:p w14:paraId="16C984E4" w14:textId="2ED39BDB" w:rsidR="001541D4" w:rsidRDefault="00BD3BBE" w:rsidP="001A1AFD">
      <w:pPr>
        <w:ind w:left="360"/>
        <w:rPr>
          <w:color w:val="000000"/>
          <w:sz w:val="24"/>
          <w:szCs w:val="24"/>
        </w:rPr>
      </w:pPr>
      <w:r w:rsidRPr="00BD3BBE">
        <w:rPr>
          <w:sz w:val="24"/>
          <w:szCs w:val="24"/>
        </w:rPr>
        <w:t xml:space="preserve"> 4.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жизнедеятельности.</w:t>
      </w:r>
      <w:r w:rsidR="00181391" w:rsidRPr="00BD3BBE">
        <w:rPr>
          <w:color w:val="000000"/>
          <w:sz w:val="24"/>
          <w:szCs w:val="24"/>
        </w:rPr>
        <w:t xml:space="preserve"> </w:t>
      </w:r>
    </w:p>
    <w:p w14:paraId="050A5DC4" w14:textId="77777777" w:rsidR="00BD3BBE" w:rsidRPr="00BD3BBE" w:rsidRDefault="00BD3BBE" w:rsidP="001A1AFD">
      <w:pPr>
        <w:ind w:left="360"/>
        <w:rPr>
          <w:color w:val="000000"/>
          <w:sz w:val="24"/>
          <w:szCs w:val="24"/>
        </w:rPr>
      </w:pPr>
    </w:p>
    <w:p w14:paraId="4BFBE5C9" w14:textId="69E4D72D" w:rsidR="00377481" w:rsidRPr="00F76027" w:rsidRDefault="00377481" w:rsidP="00377481">
      <w:pPr>
        <w:ind w:firstLine="709"/>
        <w:jc w:val="both"/>
        <w:rPr>
          <w:b/>
          <w:spacing w:val="-1"/>
          <w:sz w:val="24"/>
          <w:szCs w:val="24"/>
        </w:rPr>
      </w:pPr>
      <w:r w:rsidRPr="00F76027">
        <w:rPr>
          <w:b/>
          <w:sz w:val="24"/>
          <w:szCs w:val="24"/>
        </w:rPr>
        <w:t xml:space="preserve">2 раздел. Повышение квалификации и </w:t>
      </w:r>
      <w:r w:rsidRPr="00F76027">
        <w:rPr>
          <w:b/>
          <w:spacing w:val="-1"/>
          <w:sz w:val="24"/>
          <w:szCs w:val="24"/>
        </w:rPr>
        <w:t xml:space="preserve">профессионального мастерства педагогов </w:t>
      </w:r>
      <w:r w:rsidR="00C977E3" w:rsidRPr="00F76027">
        <w:rPr>
          <w:b/>
          <w:spacing w:val="-1"/>
          <w:sz w:val="24"/>
          <w:szCs w:val="24"/>
        </w:rPr>
        <w:t>М</w:t>
      </w:r>
      <w:r w:rsidRPr="00F76027">
        <w:rPr>
          <w:b/>
          <w:spacing w:val="-1"/>
          <w:sz w:val="24"/>
          <w:szCs w:val="24"/>
        </w:rPr>
        <w:t xml:space="preserve">ДОУ </w:t>
      </w:r>
      <w:r w:rsidR="0000752F" w:rsidRPr="00F76027">
        <w:rPr>
          <w:b/>
          <w:spacing w:val="-1"/>
          <w:sz w:val="24"/>
          <w:szCs w:val="24"/>
        </w:rPr>
        <w:t>в 2</w:t>
      </w:r>
      <w:r w:rsidR="005C0103" w:rsidRPr="00F76027">
        <w:rPr>
          <w:b/>
          <w:spacing w:val="-1"/>
          <w:sz w:val="24"/>
          <w:szCs w:val="24"/>
        </w:rPr>
        <w:t>02</w:t>
      </w:r>
      <w:r w:rsidR="00E45ED5" w:rsidRPr="00F76027">
        <w:rPr>
          <w:b/>
          <w:spacing w:val="-1"/>
          <w:sz w:val="24"/>
          <w:szCs w:val="24"/>
        </w:rPr>
        <w:t>2</w:t>
      </w:r>
      <w:r w:rsidR="005C0103" w:rsidRPr="00F76027">
        <w:rPr>
          <w:b/>
          <w:spacing w:val="-1"/>
          <w:sz w:val="24"/>
          <w:szCs w:val="24"/>
        </w:rPr>
        <w:t>-202</w:t>
      </w:r>
      <w:r w:rsidR="00E45ED5" w:rsidRPr="00F76027">
        <w:rPr>
          <w:b/>
          <w:spacing w:val="-1"/>
          <w:sz w:val="24"/>
          <w:szCs w:val="24"/>
        </w:rPr>
        <w:t>6</w:t>
      </w:r>
      <w:r w:rsidRPr="00F76027">
        <w:rPr>
          <w:b/>
          <w:spacing w:val="-1"/>
          <w:sz w:val="24"/>
          <w:szCs w:val="24"/>
        </w:rPr>
        <w:t xml:space="preserve"> учебном году</w:t>
      </w:r>
    </w:p>
    <w:p w14:paraId="19AB2A63" w14:textId="77777777" w:rsidR="00377481" w:rsidRPr="00F76027" w:rsidRDefault="00377481" w:rsidP="00377481">
      <w:pPr>
        <w:ind w:firstLine="709"/>
        <w:jc w:val="both"/>
        <w:rPr>
          <w:b/>
          <w:sz w:val="24"/>
          <w:szCs w:val="24"/>
        </w:rPr>
      </w:pPr>
    </w:p>
    <w:p w14:paraId="5685CDB0" w14:textId="77777777" w:rsidR="002012FC" w:rsidRPr="00F76027" w:rsidRDefault="005C0103" w:rsidP="002012FC">
      <w:pPr>
        <w:rPr>
          <w:b/>
          <w:i/>
          <w:sz w:val="24"/>
          <w:szCs w:val="24"/>
        </w:rPr>
      </w:pPr>
      <w:r w:rsidRPr="00F76027">
        <w:rPr>
          <w:b/>
          <w:i/>
          <w:sz w:val="24"/>
          <w:szCs w:val="24"/>
        </w:rPr>
        <w:t>2.1</w:t>
      </w:r>
      <w:r w:rsidR="002012FC" w:rsidRPr="00F76027">
        <w:rPr>
          <w:b/>
          <w:i/>
          <w:sz w:val="24"/>
          <w:szCs w:val="24"/>
        </w:rPr>
        <w:t>. Повышение квалификации кадров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798"/>
        <w:gridCol w:w="3888"/>
        <w:gridCol w:w="3544"/>
      </w:tblGrid>
      <w:tr w:rsidR="00C863C5" w:rsidRPr="00F76027" w14:paraId="5AE2EE91" w14:textId="77777777" w:rsidTr="00C863C5">
        <w:tc>
          <w:tcPr>
            <w:tcW w:w="693" w:type="dxa"/>
          </w:tcPr>
          <w:p w14:paraId="6630BBD7" w14:textId="77777777" w:rsidR="00C863C5" w:rsidRPr="00F76027" w:rsidRDefault="00C863C5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№ п/п</w:t>
            </w:r>
          </w:p>
        </w:tc>
        <w:tc>
          <w:tcPr>
            <w:tcW w:w="1798" w:type="dxa"/>
          </w:tcPr>
          <w:p w14:paraId="76A31E50" w14:textId="77777777" w:rsidR="00C863C5" w:rsidRPr="00F76027" w:rsidRDefault="00C863C5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888" w:type="dxa"/>
          </w:tcPr>
          <w:p w14:paraId="6ACEE2E3" w14:textId="77777777" w:rsidR="00C863C5" w:rsidRPr="00F76027" w:rsidRDefault="00C863C5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14:paraId="1DE31A2D" w14:textId="77777777" w:rsidR="00C863C5" w:rsidRPr="00F76027" w:rsidRDefault="00C863C5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 xml:space="preserve">  Квалификационные курсы</w:t>
            </w:r>
          </w:p>
        </w:tc>
      </w:tr>
      <w:tr w:rsidR="00C863C5" w:rsidRPr="00F76027" w14:paraId="52D58D09" w14:textId="77777777" w:rsidTr="00C863C5">
        <w:tc>
          <w:tcPr>
            <w:tcW w:w="693" w:type="dxa"/>
          </w:tcPr>
          <w:p w14:paraId="4EE70AAA" w14:textId="77777777" w:rsidR="00C863C5" w:rsidRPr="00F76027" w:rsidRDefault="00C863C5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1090FB5F" w14:textId="77777777" w:rsidR="00C863C5" w:rsidRPr="00F76027" w:rsidRDefault="00C863C5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Панарина Наталья Ивановна</w:t>
            </w:r>
          </w:p>
        </w:tc>
        <w:tc>
          <w:tcPr>
            <w:tcW w:w="3888" w:type="dxa"/>
          </w:tcPr>
          <w:p w14:paraId="64603D0A" w14:textId="77777777" w:rsidR="005646F4" w:rsidRPr="00EB2FEA" w:rsidRDefault="005646F4" w:rsidP="005646F4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2508164C" w14:textId="76F65D25" w:rsidR="00C863C5" w:rsidRPr="00F76027" w:rsidRDefault="00C863C5" w:rsidP="00DC1265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24C3095" w14:textId="77777777" w:rsidR="00C863C5" w:rsidRPr="00F76027" w:rsidRDefault="00C863C5" w:rsidP="00DC1265">
            <w:pPr>
              <w:rPr>
                <w:sz w:val="24"/>
                <w:szCs w:val="24"/>
                <w:lang w:val="uk-UA"/>
              </w:rPr>
            </w:pPr>
            <w:r w:rsidRPr="00F76027">
              <w:rPr>
                <w:sz w:val="24"/>
                <w:szCs w:val="24"/>
              </w:rPr>
              <w:t xml:space="preserve">- </w:t>
            </w:r>
            <w:proofErr w:type="spellStart"/>
            <w:r w:rsidRPr="00F76027">
              <w:rPr>
                <w:sz w:val="24"/>
                <w:szCs w:val="24"/>
                <w:lang w:val="uk-UA"/>
              </w:rPr>
              <w:t>Донецкий</w:t>
            </w:r>
            <w:proofErr w:type="spellEnd"/>
            <w:r w:rsidRPr="00F76027">
              <w:rPr>
                <w:sz w:val="24"/>
                <w:szCs w:val="24"/>
                <w:lang w:val="uk-UA"/>
              </w:rPr>
              <w:t xml:space="preserve"> ИППО</w:t>
            </w:r>
          </w:p>
          <w:p w14:paraId="7FF0AF33" w14:textId="77777777" w:rsidR="00C863C5" w:rsidRPr="00F76027" w:rsidRDefault="00C863C5" w:rsidP="00DC1265">
            <w:pPr>
              <w:rPr>
                <w:lang w:val="uk-UA"/>
              </w:rPr>
            </w:pPr>
            <w:r w:rsidRPr="00F76027">
              <w:rPr>
                <w:sz w:val="24"/>
                <w:szCs w:val="24"/>
              </w:rPr>
              <w:t>курсы,</w:t>
            </w:r>
            <w:r w:rsidRPr="00F76027">
              <w:rPr>
                <w:lang w:val="uk-UA"/>
              </w:rPr>
              <w:t xml:space="preserve"> </w:t>
            </w:r>
          </w:p>
          <w:p w14:paraId="4F7E2705" w14:textId="5E37BB6C" w:rsidR="00C863C5" w:rsidRPr="00F76027" w:rsidRDefault="00C863C5" w:rsidP="00DC1265">
            <w:pPr>
              <w:rPr>
                <w:sz w:val="24"/>
                <w:szCs w:val="24"/>
                <w:lang w:val="uk-UA"/>
              </w:rPr>
            </w:pPr>
            <w:r w:rsidRPr="00F76027">
              <w:rPr>
                <w:sz w:val="24"/>
                <w:szCs w:val="24"/>
                <w:lang w:val="uk-UA"/>
              </w:rPr>
              <w:t>2024 г.</w:t>
            </w:r>
          </w:p>
          <w:p w14:paraId="35ABCF72" w14:textId="77777777" w:rsidR="00C863C5" w:rsidRPr="00F76027" w:rsidRDefault="00C863C5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863C5" w:rsidRPr="00F76027" w14:paraId="3EDA7B35" w14:textId="77777777" w:rsidTr="00C863C5">
        <w:trPr>
          <w:trHeight w:val="891"/>
        </w:trPr>
        <w:tc>
          <w:tcPr>
            <w:tcW w:w="693" w:type="dxa"/>
          </w:tcPr>
          <w:p w14:paraId="65907014" w14:textId="77777777" w:rsidR="00C863C5" w:rsidRPr="00F76027" w:rsidRDefault="00C863C5" w:rsidP="004C1063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14:paraId="712898FD" w14:textId="77777777" w:rsidR="00C863C5" w:rsidRPr="00F76027" w:rsidRDefault="00C863C5" w:rsidP="004C1063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Олейникова Маргарита Александровна</w:t>
            </w:r>
          </w:p>
        </w:tc>
        <w:tc>
          <w:tcPr>
            <w:tcW w:w="3888" w:type="dxa"/>
          </w:tcPr>
          <w:p w14:paraId="3D820710" w14:textId="77777777" w:rsidR="00C863C5" w:rsidRPr="00F76027" w:rsidRDefault="00C863C5" w:rsidP="004C1063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</w:tcPr>
          <w:p w14:paraId="4055D30B" w14:textId="77777777" w:rsidR="00C863C5" w:rsidRPr="00F76027" w:rsidRDefault="00C863C5" w:rsidP="005C0103">
            <w:pPr>
              <w:rPr>
                <w:sz w:val="24"/>
                <w:szCs w:val="24"/>
                <w:lang w:val="uk-UA"/>
              </w:rPr>
            </w:pPr>
            <w:proofErr w:type="spellStart"/>
            <w:r w:rsidRPr="00F76027">
              <w:rPr>
                <w:sz w:val="24"/>
                <w:szCs w:val="24"/>
                <w:lang w:val="uk-UA"/>
              </w:rPr>
              <w:t>Донецкий</w:t>
            </w:r>
            <w:proofErr w:type="spellEnd"/>
            <w:r w:rsidRPr="00F76027">
              <w:rPr>
                <w:sz w:val="24"/>
                <w:szCs w:val="24"/>
                <w:lang w:val="uk-UA"/>
              </w:rPr>
              <w:t xml:space="preserve"> ИППО</w:t>
            </w:r>
          </w:p>
          <w:p w14:paraId="378E2BDB" w14:textId="77777777" w:rsidR="00C863C5" w:rsidRPr="00F76027" w:rsidRDefault="00C863C5" w:rsidP="005C0103">
            <w:pPr>
              <w:rPr>
                <w:lang w:val="uk-UA"/>
              </w:rPr>
            </w:pPr>
            <w:r w:rsidRPr="00F76027">
              <w:rPr>
                <w:sz w:val="24"/>
                <w:szCs w:val="24"/>
              </w:rPr>
              <w:t>курсы,</w:t>
            </w:r>
            <w:r w:rsidRPr="00F76027">
              <w:rPr>
                <w:lang w:val="uk-UA"/>
              </w:rPr>
              <w:t xml:space="preserve"> </w:t>
            </w:r>
          </w:p>
          <w:p w14:paraId="643548BF" w14:textId="68F654BC" w:rsidR="00C863C5" w:rsidRPr="00F76027" w:rsidRDefault="00C863C5" w:rsidP="005C0103">
            <w:pPr>
              <w:rPr>
                <w:sz w:val="24"/>
                <w:szCs w:val="24"/>
                <w:lang w:val="uk-UA"/>
              </w:rPr>
            </w:pPr>
            <w:r w:rsidRPr="00F76027">
              <w:rPr>
                <w:sz w:val="24"/>
                <w:szCs w:val="24"/>
                <w:lang w:val="uk-UA"/>
              </w:rPr>
              <w:t>2024 г.</w:t>
            </w:r>
          </w:p>
          <w:p w14:paraId="6B34BF92" w14:textId="77777777" w:rsidR="00C863C5" w:rsidRPr="00F76027" w:rsidRDefault="00C863C5" w:rsidP="004C1063">
            <w:pPr>
              <w:rPr>
                <w:sz w:val="24"/>
                <w:szCs w:val="24"/>
              </w:rPr>
            </w:pPr>
          </w:p>
        </w:tc>
      </w:tr>
      <w:tr w:rsidR="00C863C5" w:rsidRPr="00F76027" w14:paraId="496D3E93" w14:textId="77777777" w:rsidTr="00C863C5">
        <w:tc>
          <w:tcPr>
            <w:tcW w:w="693" w:type="dxa"/>
          </w:tcPr>
          <w:p w14:paraId="7453EAC3" w14:textId="703373FD" w:rsidR="00C863C5" w:rsidRPr="00F76027" w:rsidRDefault="00C863C5" w:rsidP="00E45ED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3.</w:t>
            </w:r>
          </w:p>
        </w:tc>
        <w:tc>
          <w:tcPr>
            <w:tcW w:w="1798" w:type="dxa"/>
          </w:tcPr>
          <w:p w14:paraId="52623679" w14:textId="00F59159" w:rsidR="00C863C5" w:rsidRPr="00F76027" w:rsidRDefault="00C863C5" w:rsidP="00E45ED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Мухина О.Н.</w:t>
            </w:r>
          </w:p>
        </w:tc>
        <w:tc>
          <w:tcPr>
            <w:tcW w:w="3888" w:type="dxa"/>
          </w:tcPr>
          <w:p w14:paraId="02FE22CB" w14:textId="77777777" w:rsidR="00C863C5" w:rsidRPr="00F76027" w:rsidRDefault="00C863C5" w:rsidP="00E45ED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Воспитатель</w:t>
            </w:r>
          </w:p>
          <w:p w14:paraId="1CD08EB6" w14:textId="4FAAD522" w:rsidR="00C863C5" w:rsidRPr="00F76027" w:rsidRDefault="00177044" w:rsidP="00E45ED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(у</w:t>
            </w:r>
            <w:r w:rsidR="00C863C5" w:rsidRPr="00F76027">
              <w:rPr>
                <w:sz w:val="24"/>
                <w:szCs w:val="24"/>
              </w:rPr>
              <w:t>ч-ся педагогического колледжа</w:t>
            </w:r>
            <w:r w:rsidRPr="00F76027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07FF8BED" w14:textId="245E9A5C" w:rsidR="00C863C5" w:rsidRPr="00F76027" w:rsidRDefault="00C863C5" w:rsidP="00E45ED5">
            <w:pPr>
              <w:rPr>
                <w:sz w:val="24"/>
                <w:szCs w:val="24"/>
                <w:lang w:val="uk-UA"/>
              </w:rPr>
            </w:pPr>
            <w:r w:rsidRPr="00F76027">
              <w:rPr>
                <w:sz w:val="24"/>
                <w:szCs w:val="24"/>
              </w:rPr>
              <w:t>2026 г</w:t>
            </w:r>
          </w:p>
        </w:tc>
      </w:tr>
    </w:tbl>
    <w:p w14:paraId="5EB573B9" w14:textId="77777777" w:rsidR="002012FC" w:rsidRPr="00F76027" w:rsidRDefault="002012FC" w:rsidP="002012FC">
      <w:pPr>
        <w:rPr>
          <w:sz w:val="24"/>
          <w:szCs w:val="24"/>
        </w:rPr>
      </w:pPr>
    </w:p>
    <w:p w14:paraId="72256761" w14:textId="77777777" w:rsidR="00EC2E1D" w:rsidRPr="00F76027" w:rsidRDefault="005C0103" w:rsidP="00EC2E1D">
      <w:pPr>
        <w:rPr>
          <w:b/>
          <w:i/>
          <w:sz w:val="24"/>
          <w:szCs w:val="24"/>
        </w:rPr>
      </w:pPr>
      <w:r w:rsidRPr="00F76027">
        <w:rPr>
          <w:b/>
          <w:i/>
          <w:sz w:val="24"/>
          <w:szCs w:val="24"/>
        </w:rPr>
        <w:t>2.2</w:t>
      </w:r>
      <w:r w:rsidR="00EC2E1D" w:rsidRPr="00F76027">
        <w:rPr>
          <w:b/>
          <w:i/>
          <w:sz w:val="24"/>
          <w:szCs w:val="24"/>
        </w:rPr>
        <w:t>. Повышение ИКТ-компетентности педагогов</w:t>
      </w:r>
    </w:p>
    <w:p w14:paraId="1FFBF903" w14:textId="77777777" w:rsidR="00EC2E1D" w:rsidRPr="00F76027" w:rsidRDefault="00EC2E1D" w:rsidP="00EC2E1D">
      <w:pPr>
        <w:rPr>
          <w:sz w:val="24"/>
          <w:szCs w:val="24"/>
        </w:rPr>
      </w:pPr>
      <w:r w:rsidRPr="00F76027">
        <w:rPr>
          <w:sz w:val="24"/>
          <w:szCs w:val="24"/>
        </w:rPr>
        <w:t>- Тематические семинары-практикумы “Сеть Интернет”, “Подготовка наглядных и дидактических материалов средствами Microsoft Office”</w:t>
      </w:r>
    </w:p>
    <w:p w14:paraId="208CBCD6" w14:textId="77777777" w:rsidR="00FF3D83" w:rsidRPr="00F76027" w:rsidRDefault="00FF3D83" w:rsidP="00EC2E1D">
      <w:pPr>
        <w:rPr>
          <w:sz w:val="24"/>
          <w:szCs w:val="24"/>
        </w:rPr>
      </w:pPr>
      <w:r w:rsidRPr="00F76027">
        <w:rPr>
          <w:sz w:val="24"/>
          <w:szCs w:val="24"/>
        </w:rPr>
        <w:t>- Наполнение</w:t>
      </w:r>
      <w:r w:rsidR="000C4F88" w:rsidRPr="00F76027">
        <w:rPr>
          <w:sz w:val="24"/>
          <w:szCs w:val="24"/>
        </w:rPr>
        <w:t xml:space="preserve"> материалами</w:t>
      </w:r>
      <w:r w:rsidRPr="00F76027">
        <w:rPr>
          <w:sz w:val="24"/>
          <w:szCs w:val="24"/>
        </w:rPr>
        <w:t xml:space="preserve"> сайта дошкольного учреждения</w:t>
      </w:r>
      <w:r w:rsidR="003D348B" w:rsidRPr="00F76027">
        <w:rPr>
          <w:sz w:val="24"/>
          <w:szCs w:val="24"/>
        </w:rPr>
        <w:t xml:space="preserve"> </w:t>
      </w:r>
      <w:r w:rsidR="000C4F88" w:rsidRPr="00F76027">
        <w:rPr>
          <w:sz w:val="24"/>
          <w:szCs w:val="24"/>
        </w:rPr>
        <w:t xml:space="preserve">http://guravlik.ucoz.net </w:t>
      </w:r>
    </w:p>
    <w:p w14:paraId="523521ED" w14:textId="77777777" w:rsidR="00E3199D" w:rsidRPr="00F76027" w:rsidRDefault="00E3199D" w:rsidP="00FC74C3">
      <w:pPr>
        <w:pStyle w:val="a8"/>
        <w:ind w:firstLine="708"/>
        <w:rPr>
          <w:sz w:val="24"/>
          <w:szCs w:val="24"/>
        </w:rPr>
      </w:pPr>
    </w:p>
    <w:p w14:paraId="5B63662D" w14:textId="77777777" w:rsidR="00EC2E1D" w:rsidRPr="00F76027" w:rsidRDefault="00EC2E1D" w:rsidP="00EC2E1D">
      <w:pPr>
        <w:rPr>
          <w:b/>
          <w:i/>
          <w:sz w:val="24"/>
          <w:szCs w:val="24"/>
        </w:rPr>
      </w:pPr>
    </w:p>
    <w:p w14:paraId="0F53A777" w14:textId="77777777" w:rsidR="00EC2E1D" w:rsidRPr="00F76027" w:rsidRDefault="005C0103" w:rsidP="00EC2E1D">
      <w:pPr>
        <w:rPr>
          <w:b/>
          <w:i/>
          <w:sz w:val="24"/>
          <w:szCs w:val="24"/>
        </w:rPr>
      </w:pPr>
      <w:r w:rsidRPr="00F76027">
        <w:rPr>
          <w:b/>
          <w:i/>
          <w:sz w:val="24"/>
          <w:szCs w:val="24"/>
        </w:rPr>
        <w:t>2.3</w:t>
      </w:r>
      <w:r w:rsidR="00EC2E1D" w:rsidRPr="00F76027">
        <w:rPr>
          <w:b/>
          <w:i/>
          <w:sz w:val="24"/>
          <w:szCs w:val="24"/>
        </w:rPr>
        <w:t xml:space="preserve">. </w:t>
      </w:r>
      <w:r w:rsidR="003D348B" w:rsidRPr="00F76027">
        <w:rPr>
          <w:b/>
          <w:i/>
          <w:sz w:val="24"/>
          <w:szCs w:val="24"/>
        </w:rPr>
        <w:t>Повышать профессиональный уровень, участвуя</w:t>
      </w:r>
      <w:r w:rsidR="00EC2E1D" w:rsidRPr="00F76027">
        <w:rPr>
          <w:b/>
          <w:i/>
          <w:sz w:val="24"/>
          <w:szCs w:val="24"/>
        </w:rPr>
        <w:t xml:space="preserve"> в районных мероприятиях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34"/>
        <w:gridCol w:w="1178"/>
        <w:gridCol w:w="2393"/>
      </w:tblGrid>
      <w:tr w:rsidR="00EC2E1D" w:rsidRPr="00F76027" w14:paraId="6F4280D9" w14:textId="77777777" w:rsidTr="00DC1265">
        <w:tc>
          <w:tcPr>
            <w:tcW w:w="567" w:type="dxa"/>
          </w:tcPr>
          <w:p w14:paraId="174C2EEA" w14:textId="77777777" w:rsidR="00EC2E1D" w:rsidRPr="00F76027" w:rsidRDefault="00EC2E1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№ п/п</w:t>
            </w:r>
          </w:p>
        </w:tc>
        <w:tc>
          <w:tcPr>
            <w:tcW w:w="6034" w:type="dxa"/>
          </w:tcPr>
          <w:p w14:paraId="60B080B3" w14:textId="77777777" w:rsidR="00EC2E1D" w:rsidRPr="00F76027" w:rsidRDefault="00EC2E1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78" w:type="dxa"/>
          </w:tcPr>
          <w:p w14:paraId="6E464DFB" w14:textId="77777777" w:rsidR="00EC2E1D" w:rsidRPr="00F76027" w:rsidRDefault="00EC2E1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14:paraId="1A2A9929" w14:textId="77777777" w:rsidR="00EC2E1D" w:rsidRPr="00F76027" w:rsidRDefault="00EC2E1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Ответственные</w:t>
            </w:r>
          </w:p>
        </w:tc>
      </w:tr>
      <w:tr w:rsidR="008137DD" w:rsidRPr="00F76027" w14:paraId="2A338E09" w14:textId="77777777" w:rsidTr="00DC1265">
        <w:tc>
          <w:tcPr>
            <w:tcW w:w="567" w:type="dxa"/>
          </w:tcPr>
          <w:p w14:paraId="6556058F" w14:textId="77777777" w:rsidR="008137DD" w:rsidRPr="00F76027" w:rsidRDefault="008137D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034" w:type="dxa"/>
          </w:tcPr>
          <w:p w14:paraId="30201B30" w14:textId="77777777" w:rsidR="008137DD" w:rsidRPr="00F76027" w:rsidRDefault="008137DD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 xml:space="preserve">Семинары и совещания для заведующих </w:t>
            </w:r>
            <w:r w:rsidR="00E50D08" w:rsidRPr="00F76027">
              <w:rPr>
                <w:sz w:val="24"/>
                <w:szCs w:val="24"/>
              </w:rPr>
              <w:t>М</w:t>
            </w:r>
            <w:r w:rsidRPr="00F76027">
              <w:rPr>
                <w:sz w:val="24"/>
                <w:szCs w:val="24"/>
              </w:rPr>
              <w:t>ДОУ</w:t>
            </w:r>
          </w:p>
        </w:tc>
        <w:tc>
          <w:tcPr>
            <w:tcW w:w="1178" w:type="dxa"/>
          </w:tcPr>
          <w:p w14:paraId="5ABFCAEA" w14:textId="77777777" w:rsidR="008137DD" w:rsidRPr="00F76027" w:rsidRDefault="008137D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По плану РМК</w:t>
            </w:r>
          </w:p>
        </w:tc>
        <w:tc>
          <w:tcPr>
            <w:tcW w:w="2393" w:type="dxa"/>
          </w:tcPr>
          <w:p w14:paraId="0AD861FB" w14:textId="77777777" w:rsidR="008137DD" w:rsidRPr="00F76027" w:rsidRDefault="008137D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Панарина Н.И.</w:t>
            </w:r>
          </w:p>
        </w:tc>
      </w:tr>
      <w:tr w:rsidR="00EC2E1D" w:rsidRPr="00F76027" w14:paraId="66FB84FE" w14:textId="77777777" w:rsidTr="00DC1265">
        <w:tc>
          <w:tcPr>
            <w:tcW w:w="567" w:type="dxa"/>
          </w:tcPr>
          <w:p w14:paraId="16DCBD6C" w14:textId="77777777" w:rsidR="00EC2E1D" w:rsidRPr="00F76027" w:rsidRDefault="008137D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2.</w:t>
            </w:r>
          </w:p>
        </w:tc>
        <w:tc>
          <w:tcPr>
            <w:tcW w:w="6034" w:type="dxa"/>
          </w:tcPr>
          <w:p w14:paraId="2D5B9D05" w14:textId="77777777" w:rsidR="00EC2E1D" w:rsidRPr="00F76027" w:rsidRDefault="00EC2E1D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Семинары для воспитателей младших групп</w:t>
            </w:r>
          </w:p>
        </w:tc>
        <w:tc>
          <w:tcPr>
            <w:tcW w:w="1178" w:type="dxa"/>
          </w:tcPr>
          <w:p w14:paraId="2EA398EB" w14:textId="77777777" w:rsidR="00EC2E1D" w:rsidRPr="00F76027" w:rsidRDefault="00EC2E1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По плану РМК</w:t>
            </w:r>
          </w:p>
        </w:tc>
        <w:tc>
          <w:tcPr>
            <w:tcW w:w="2393" w:type="dxa"/>
          </w:tcPr>
          <w:p w14:paraId="552E2984" w14:textId="77777777" w:rsidR="00EC2E1D" w:rsidRPr="00F76027" w:rsidRDefault="00A56753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Мухина О.Н.</w:t>
            </w:r>
          </w:p>
        </w:tc>
      </w:tr>
      <w:tr w:rsidR="00EC2E1D" w:rsidRPr="00F76027" w14:paraId="4A988D2F" w14:textId="77777777" w:rsidTr="00DC1265">
        <w:tc>
          <w:tcPr>
            <w:tcW w:w="567" w:type="dxa"/>
          </w:tcPr>
          <w:p w14:paraId="5A29EE85" w14:textId="77777777" w:rsidR="00EC2E1D" w:rsidRPr="00F76027" w:rsidRDefault="008137D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3.</w:t>
            </w:r>
          </w:p>
        </w:tc>
        <w:tc>
          <w:tcPr>
            <w:tcW w:w="6034" w:type="dxa"/>
          </w:tcPr>
          <w:p w14:paraId="15B053E3" w14:textId="77777777" w:rsidR="00EC2E1D" w:rsidRPr="00F76027" w:rsidRDefault="00EC2E1D" w:rsidP="00DC1265">
            <w:pPr>
              <w:jc w:val="both"/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Семинары для воспитателей дошкольных групп</w:t>
            </w:r>
          </w:p>
        </w:tc>
        <w:tc>
          <w:tcPr>
            <w:tcW w:w="1178" w:type="dxa"/>
          </w:tcPr>
          <w:p w14:paraId="288EF0B3" w14:textId="77777777" w:rsidR="00EC2E1D" w:rsidRPr="00F76027" w:rsidRDefault="00EC2E1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По плану РМК</w:t>
            </w:r>
          </w:p>
        </w:tc>
        <w:tc>
          <w:tcPr>
            <w:tcW w:w="2393" w:type="dxa"/>
          </w:tcPr>
          <w:p w14:paraId="0EB4D693" w14:textId="77777777" w:rsidR="00EC2E1D" w:rsidRPr="00F76027" w:rsidRDefault="00EC2E1D" w:rsidP="00DC1265">
            <w:pPr>
              <w:rPr>
                <w:sz w:val="24"/>
                <w:szCs w:val="24"/>
              </w:rPr>
            </w:pPr>
            <w:r w:rsidRPr="00F76027">
              <w:rPr>
                <w:sz w:val="24"/>
                <w:szCs w:val="24"/>
              </w:rPr>
              <w:t>Олейникова М.А.</w:t>
            </w:r>
          </w:p>
        </w:tc>
      </w:tr>
    </w:tbl>
    <w:p w14:paraId="596D1E5D" w14:textId="77777777" w:rsidR="00EC2E1D" w:rsidRPr="00F76027" w:rsidRDefault="00EC2E1D" w:rsidP="00EC2E1D">
      <w:pPr>
        <w:rPr>
          <w:b/>
          <w:sz w:val="24"/>
          <w:szCs w:val="24"/>
        </w:rPr>
      </w:pPr>
    </w:p>
    <w:p w14:paraId="4A32AAE7" w14:textId="77777777" w:rsidR="007466FE" w:rsidRPr="00F76027" w:rsidRDefault="007466FE" w:rsidP="00AA5F59">
      <w:pPr>
        <w:spacing w:line="270" w:lineRule="atLeast"/>
        <w:rPr>
          <w:b/>
          <w:bCs/>
          <w:i/>
          <w:color w:val="444444"/>
          <w:sz w:val="24"/>
          <w:szCs w:val="24"/>
        </w:rPr>
      </w:pPr>
    </w:p>
    <w:p w14:paraId="14D346F3" w14:textId="77777777" w:rsidR="00EA247C" w:rsidRPr="00F76027" w:rsidRDefault="00AA5F59" w:rsidP="00AA5F59">
      <w:pPr>
        <w:spacing w:line="270" w:lineRule="atLeast"/>
        <w:rPr>
          <w:b/>
          <w:bCs/>
          <w:i/>
          <w:color w:val="444444"/>
          <w:sz w:val="24"/>
          <w:szCs w:val="24"/>
        </w:rPr>
      </w:pPr>
      <w:r w:rsidRPr="00F76027">
        <w:rPr>
          <w:b/>
          <w:bCs/>
          <w:i/>
          <w:color w:val="444444"/>
          <w:sz w:val="24"/>
          <w:szCs w:val="24"/>
        </w:rPr>
        <w:t>3.</w:t>
      </w:r>
      <w:proofErr w:type="gramStart"/>
      <w:r w:rsidR="00EA247C" w:rsidRPr="00F76027">
        <w:rPr>
          <w:b/>
          <w:bCs/>
          <w:i/>
          <w:color w:val="444444"/>
          <w:sz w:val="24"/>
          <w:szCs w:val="24"/>
        </w:rPr>
        <w:t>Работа  коллегиальных</w:t>
      </w:r>
      <w:proofErr w:type="gramEnd"/>
      <w:r w:rsidR="00EA247C" w:rsidRPr="00F76027">
        <w:rPr>
          <w:b/>
          <w:bCs/>
          <w:i/>
          <w:color w:val="444444"/>
          <w:sz w:val="24"/>
          <w:szCs w:val="24"/>
        </w:rPr>
        <w:t xml:space="preserve"> органов.</w:t>
      </w:r>
    </w:p>
    <w:p w14:paraId="08558264" w14:textId="77777777" w:rsidR="00AA5F59" w:rsidRPr="00F76027" w:rsidRDefault="00AA5F59" w:rsidP="00AA5F59">
      <w:pPr>
        <w:spacing w:line="270" w:lineRule="atLeast"/>
        <w:rPr>
          <w:b/>
          <w:bCs/>
          <w:i/>
          <w:color w:val="444444"/>
          <w:sz w:val="24"/>
          <w:szCs w:val="24"/>
        </w:rPr>
      </w:pPr>
    </w:p>
    <w:p w14:paraId="5377ECF3" w14:textId="77777777" w:rsidR="00AA5F59" w:rsidRPr="00F76027" w:rsidRDefault="00AA5F59" w:rsidP="00AA5F59">
      <w:pPr>
        <w:spacing w:line="270" w:lineRule="atLeast"/>
        <w:rPr>
          <w:color w:val="444444"/>
          <w:sz w:val="24"/>
          <w:szCs w:val="24"/>
        </w:rPr>
      </w:pPr>
      <w:r w:rsidRPr="00F76027">
        <w:rPr>
          <w:b/>
          <w:bCs/>
          <w:i/>
          <w:color w:val="444444"/>
          <w:sz w:val="24"/>
          <w:szCs w:val="24"/>
        </w:rPr>
        <w:t xml:space="preserve">3.1. Педагогический совет </w:t>
      </w:r>
    </w:p>
    <w:p w14:paraId="3ACA1014" w14:textId="77777777" w:rsidR="00AA5F59" w:rsidRPr="00F76027" w:rsidRDefault="00AA5F59" w:rsidP="00AA5F59">
      <w:pPr>
        <w:spacing w:line="270" w:lineRule="atLeast"/>
        <w:rPr>
          <w:i/>
          <w:color w:val="444444"/>
          <w:sz w:val="24"/>
          <w:szCs w:val="24"/>
        </w:rPr>
      </w:pPr>
    </w:p>
    <w:tbl>
      <w:tblPr>
        <w:tblpPr w:leftFromText="180" w:rightFromText="180" w:vertAnchor="text" w:horzAnchor="page" w:tblpX="946" w:tblpY="174"/>
        <w:tblW w:w="11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3969"/>
        <w:gridCol w:w="1276"/>
        <w:gridCol w:w="1134"/>
        <w:gridCol w:w="2764"/>
      </w:tblGrid>
      <w:tr w:rsidR="00163A2E" w:rsidRPr="00F76027" w14:paraId="59B3E01E" w14:textId="77777777" w:rsidTr="005B3F51">
        <w:trPr>
          <w:trHeight w:val="27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79505" w14:textId="77777777" w:rsidR="00FF3D83" w:rsidRPr="00F76027" w:rsidRDefault="00FF3D83" w:rsidP="00FA55F8">
            <w:pPr>
              <w:spacing w:line="0" w:lineRule="atLeast"/>
              <w:jc w:val="center"/>
              <w:rPr>
                <w:color w:val="444444"/>
                <w:sz w:val="24"/>
                <w:szCs w:val="24"/>
              </w:rPr>
            </w:pPr>
            <w:r w:rsidRPr="00F76027">
              <w:rPr>
                <w:b/>
                <w:bCs/>
                <w:color w:val="444444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7CE525" w14:textId="77777777" w:rsidR="00FF3D83" w:rsidRPr="00F76027" w:rsidRDefault="00FF3D83" w:rsidP="00FA55F8">
            <w:pPr>
              <w:spacing w:line="0" w:lineRule="atLeast"/>
              <w:jc w:val="center"/>
              <w:rPr>
                <w:color w:val="444444"/>
                <w:sz w:val="24"/>
                <w:szCs w:val="24"/>
              </w:rPr>
            </w:pPr>
            <w:r w:rsidRPr="00F76027">
              <w:rPr>
                <w:b/>
                <w:bCs/>
                <w:color w:val="444444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F6787" w14:textId="77777777" w:rsidR="00FF3D83" w:rsidRPr="00F76027" w:rsidRDefault="00FF3D83" w:rsidP="00FA55F8">
            <w:pPr>
              <w:spacing w:line="270" w:lineRule="atLeast"/>
              <w:jc w:val="center"/>
              <w:rPr>
                <w:color w:val="444444"/>
                <w:sz w:val="24"/>
                <w:szCs w:val="24"/>
              </w:rPr>
            </w:pPr>
            <w:r w:rsidRPr="00F76027">
              <w:rPr>
                <w:b/>
                <w:bCs/>
                <w:color w:val="444444"/>
                <w:sz w:val="24"/>
                <w:szCs w:val="24"/>
              </w:rPr>
              <w:t>Ответствен-</w:t>
            </w:r>
          </w:p>
          <w:p w14:paraId="4BE36A87" w14:textId="77777777" w:rsidR="00FF3D83" w:rsidRPr="00F76027" w:rsidRDefault="00FF3D83" w:rsidP="00FA55F8">
            <w:pPr>
              <w:spacing w:line="0" w:lineRule="atLeast"/>
              <w:jc w:val="center"/>
              <w:rPr>
                <w:color w:val="444444"/>
                <w:sz w:val="24"/>
                <w:szCs w:val="24"/>
              </w:rPr>
            </w:pPr>
            <w:proofErr w:type="spellStart"/>
            <w:r w:rsidRPr="00F76027">
              <w:rPr>
                <w:b/>
                <w:bCs/>
                <w:color w:val="444444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A97A1" w14:textId="77777777" w:rsidR="00FF3D83" w:rsidRPr="00F76027" w:rsidRDefault="00FF3D83" w:rsidP="00FA55F8">
            <w:pPr>
              <w:spacing w:line="0" w:lineRule="atLeast"/>
              <w:jc w:val="center"/>
              <w:rPr>
                <w:color w:val="444444"/>
                <w:sz w:val="24"/>
                <w:szCs w:val="24"/>
              </w:rPr>
            </w:pPr>
            <w:r w:rsidRPr="00F76027">
              <w:rPr>
                <w:b/>
                <w:bCs/>
                <w:color w:val="444444"/>
                <w:sz w:val="24"/>
                <w:szCs w:val="24"/>
              </w:rPr>
              <w:t>Отметка о выполнении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66F3A" w14:textId="77777777" w:rsidR="005B3F51" w:rsidRDefault="00FF3D83" w:rsidP="00FA55F8">
            <w:pPr>
              <w:spacing w:line="270" w:lineRule="atLeast"/>
              <w:jc w:val="center"/>
              <w:rPr>
                <w:b/>
                <w:bCs/>
                <w:color w:val="444444"/>
              </w:rPr>
            </w:pPr>
            <w:r w:rsidRPr="005B3F51">
              <w:rPr>
                <w:b/>
                <w:bCs/>
                <w:color w:val="444444"/>
              </w:rPr>
              <w:t xml:space="preserve">Управленческое </w:t>
            </w:r>
          </w:p>
          <w:p w14:paraId="7017EC7A" w14:textId="36FAC7F9" w:rsidR="00FF3D83" w:rsidRPr="005B3F51" w:rsidRDefault="00FF3D83" w:rsidP="00FA55F8">
            <w:pPr>
              <w:spacing w:line="270" w:lineRule="atLeast"/>
              <w:jc w:val="center"/>
              <w:rPr>
                <w:color w:val="444444"/>
              </w:rPr>
            </w:pPr>
            <w:r w:rsidRPr="005B3F51">
              <w:rPr>
                <w:b/>
                <w:bCs/>
                <w:color w:val="444444"/>
              </w:rPr>
              <w:t>решение</w:t>
            </w:r>
          </w:p>
          <w:p w14:paraId="60D80139" w14:textId="77777777" w:rsidR="00FF3D83" w:rsidRPr="00F76027" w:rsidRDefault="00FF3D83" w:rsidP="00FA55F8">
            <w:pPr>
              <w:spacing w:line="0" w:lineRule="atLeast"/>
              <w:jc w:val="center"/>
              <w:rPr>
                <w:color w:val="444444"/>
                <w:sz w:val="24"/>
                <w:szCs w:val="24"/>
              </w:rPr>
            </w:pPr>
            <w:r w:rsidRPr="005B3F51">
              <w:rPr>
                <w:b/>
                <w:bCs/>
                <w:color w:val="444444"/>
              </w:rPr>
              <w:t>(выход документа</w:t>
            </w:r>
            <w:r w:rsidRPr="00F76027">
              <w:rPr>
                <w:b/>
                <w:bCs/>
                <w:color w:val="444444"/>
                <w:sz w:val="24"/>
                <w:szCs w:val="24"/>
              </w:rPr>
              <w:t>)</w:t>
            </w:r>
          </w:p>
        </w:tc>
      </w:tr>
      <w:tr w:rsidR="00163A2E" w:rsidRPr="00F76027" w14:paraId="29262976" w14:textId="77777777" w:rsidTr="005B3F51">
        <w:trPr>
          <w:trHeight w:val="27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9B4C4" w14:textId="77777777" w:rsidR="00FF3D83" w:rsidRPr="00F76027" w:rsidRDefault="001658CB" w:rsidP="00FA55F8">
            <w:pPr>
              <w:spacing w:line="270" w:lineRule="atLeast"/>
              <w:rPr>
                <w:color w:val="444444"/>
              </w:rPr>
            </w:pPr>
            <w:r w:rsidRPr="00F76027">
              <w:rPr>
                <w:color w:val="444444"/>
              </w:rPr>
              <w:t>Сентябрь</w:t>
            </w:r>
          </w:p>
          <w:p w14:paraId="5D88A32F" w14:textId="77777777" w:rsidR="00174184" w:rsidRPr="00F76027" w:rsidRDefault="00174184" w:rsidP="00FA55F8">
            <w:pPr>
              <w:spacing w:line="270" w:lineRule="atLeast"/>
              <w:rPr>
                <w:b/>
                <w:color w:val="444444"/>
              </w:rPr>
            </w:pPr>
            <w:r w:rsidRPr="00F76027">
              <w:rPr>
                <w:b/>
                <w:color w:val="444444"/>
              </w:rPr>
              <w:t>Педсовет №1:</w:t>
            </w:r>
          </w:p>
          <w:p w14:paraId="5DE93610" w14:textId="234A8C0F" w:rsidR="00384898" w:rsidRPr="00F76027" w:rsidRDefault="00FF3D83" w:rsidP="00FA55F8">
            <w:pPr>
              <w:spacing w:line="0" w:lineRule="atLeast"/>
              <w:rPr>
                <w:color w:val="444444"/>
              </w:rPr>
            </w:pPr>
            <w:r w:rsidRPr="00F76027">
              <w:rPr>
                <w:color w:val="444444"/>
              </w:rPr>
              <w:t>№ 1</w:t>
            </w:r>
            <w:r w:rsidR="006D7CD0" w:rsidRPr="00F76027">
              <w:rPr>
                <w:color w:val="444444"/>
              </w:rPr>
              <w:t xml:space="preserve"> «Основные направления рабо</w:t>
            </w:r>
            <w:r w:rsidR="00EE4671" w:rsidRPr="00F76027">
              <w:rPr>
                <w:color w:val="444444"/>
              </w:rPr>
              <w:t>ты дошкольного учреждения в 202</w:t>
            </w:r>
            <w:r w:rsidR="00742518">
              <w:rPr>
                <w:color w:val="444444"/>
              </w:rPr>
              <w:t>3</w:t>
            </w:r>
            <w:r w:rsidR="00EE4671" w:rsidRPr="00F76027">
              <w:rPr>
                <w:color w:val="444444"/>
              </w:rPr>
              <w:t>-202</w:t>
            </w:r>
            <w:r w:rsidR="00742518">
              <w:rPr>
                <w:color w:val="444444"/>
              </w:rPr>
              <w:t>4</w:t>
            </w:r>
            <w:r w:rsidR="006D7CD0" w:rsidRPr="00F76027">
              <w:rPr>
                <w:color w:val="444444"/>
              </w:rPr>
              <w:t xml:space="preserve"> </w:t>
            </w:r>
            <w:proofErr w:type="spellStart"/>
            <w:r w:rsidR="006D7CD0" w:rsidRPr="00F76027">
              <w:rPr>
                <w:color w:val="444444"/>
              </w:rPr>
              <w:t>у.г</w:t>
            </w:r>
            <w:proofErr w:type="spellEnd"/>
            <w:r w:rsidR="006D7CD0" w:rsidRPr="00F76027">
              <w:rPr>
                <w:color w:val="444444"/>
              </w:rPr>
              <w:t xml:space="preserve">.» </w:t>
            </w:r>
          </w:p>
          <w:p w14:paraId="56CBE48B" w14:textId="77777777" w:rsidR="0006312C" w:rsidRPr="00F76027" w:rsidRDefault="00384898" w:rsidP="004D2DBC">
            <w:pPr>
              <w:spacing w:line="0" w:lineRule="atLeast"/>
              <w:rPr>
                <w:color w:val="444444"/>
                <w:sz w:val="24"/>
                <w:szCs w:val="24"/>
              </w:rPr>
            </w:pPr>
            <w:r w:rsidRPr="00F76027">
              <w:rPr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D5ECA5" w14:textId="77777777" w:rsidR="00742518" w:rsidRDefault="00BE0564" w:rsidP="00EE4671">
            <w:pPr>
              <w:spacing w:line="270" w:lineRule="atLeast"/>
            </w:pPr>
            <w:r w:rsidRPr="00F76027">
              <w:t xml:space="preserve">1. Итоги летней-оздоровительной работы. </w:t>
            </w:r>
          </w:p>
          <w:p w14:paraId="3E3DD239" w14:textId="77777777" w:rsidR="00742518" w:rsidRDefault="00BE0564" w:rsidP="00EE4671">
            <w:pPr>
              <w:spacing w:line="270" w:lineRule="atLeast"/>
            </w:pPr>
            <w:r w:rsidRPr="00F76027">
              <w:t xml:space="preserve">2. Итоги проверки к началу учебного года. </w:t>
            </w:r>
          </w:p>
          <w:p w14:paraId="4EE2E793" w14:textId="65838C2D" w:rsidR="00742518" w:rsidRDefault="00742518" w:rsidP="00EE4671">
            <w:pPr>
              <w:spacing w:line="270" w:lineRule="atLeast"/>
            </w:pPr>
            <w:r>
              <w:t>3. Принятие основной образовательной программы дошкольного образования МБДОУ «</w:t>
            </w:r>
            <w:proofErr w:type="spellStart"/>
            <w:r>
              <w:t>Кленовский</w:t>
            </w:r>
            <w:proofErr w:type="spellEnd"/>
            <w:r>
              <w:t xml:space="preserve"> детский сад» Амвросиевского района</w:t>
            </w:r>
          </w:p>
          <w:p w14:paraId="061C080F" w14:textId="253B2F80" w:rsidR="00BE0564" w:rsidRPr="00F76027" w:rsidRDefault="00742518" w:rsidP="00EE4671">
            <w:pPr>
              <w:spacing w:line="270" w:lineRule="atLeast"/>
            </w:pPr>
            <w:r>
              <w:t>4</w:t>
            </w:r>
            <w:r w:rsidR="00BE0564" w:rsidRPr="00F76027">
              <w:t>. Рассмотрение режима дня на холодный период года, планирования образовательной деятельности педагогов, на 202</w:t>
            </w:r>
            <w:r>
              <w:t>3</w:t>
            </w:r>
            <w:r w:rsidR="00BE0564" w:rsidRPr="00F76027">
              <w:t>-202</w:t>
            </w:r>
            <w:r>
              <w:t>4</w:t>
            </w:r>
            <w:r w:rsidR="00BE0564" w:rsidRPr="00F76027">
              <w:t xml:space="preserve"> учебный год. </w:t>
            </w:r>
          </w:p>
          <w:p w14:paraId="1BCE9991" w14:textId="33ECCEBB" w:rsidR="00BE0564" w:rsidRPr="00F76027" w:rsidRDefault="00742518" w:rsidP="00EE4671">
            <w:pPr>
              <w:spacing w:line="270" w:lineRule="atLeast"/>
            </w:pPr>
            <w:r>
              <w:t>5</w:t>
            </w:r>
            <w:r w:rsidR="00BE0564" w:rsidRPr="00F76027">
              <w:t>. Рассмотрение и принятие планов.</w:t>
            </w:r>
          </w:p>
          <w:p w14:paraId="0220D802" w14:textId="257D8FF5" w:rsidR="005F3EBB" w:rsidRPr="00F76027" w:rsidRDefault="00742518" w:rsidP="00EE4671">
            <w:pPr>
              <w:spacing w:line="270" w:lineRule="atLeast"/>
              <w:rPr>
                <w:color w:val="444444"/>
              </w:rPr>
            </w:pPr>
            <w:r>
              <w:t>6</w:t>
            </w:r>
            <w:r w:rsidR="00BE0564" w:rsidRPr="00F76027">
              <w:t>. Утверждение годового плана работы на 202</w:t>
            </w:r>
            <w:r>
              <w:t>3</w:t>
            </w:r>
            <w:r w:rsidR="00BE0564" w:rsidRPr="00F76027">
              <w:t>-202</w:t>
            </w:r>
            <w:r>
              <w:t>4</w:t>
            </w:r>
            <w:r w:rsidR="00BE0564" w:rsidRPr="00F76027">
              <w:t xml:space="preserve"> учебный год. Подготовка к новому учебному году.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B7744" w14:textId="66FC13BD" w:rsidR="00315CAA" w:rsidRPr="00F76027" w:rsidRDefault="00FF3D83" w:rsidP="000C2BE0">
            <w:pPr>
              <w:spacing w:line="270" w:lineRule="atLeast"/>
              <w:rPr>
                <w:color w:val="444444"/>
              </w:rPr>
            </w:pPr>
            <w:r w:rsidRPr="00F76027">
              <w:rPr>
                <w:color w:val="444444"/>
              </w:rPr>
              <w:t>Заведующ</w:t>
            </w:r>
            <w:r w:rsidR="005D3F06" w:rsidRPr="00F76027">
              <w:rPr>
                <w:color w:val="444444"/>
              </w:rPr>
              <w:t>ий</w:t>
            </w:r>
            <w:r w:rsidRPr="00F76027">
              <w:rPr>
                <w:color w:val="444444"/>
              </w:rPr>
              <w:t xml:space="preserve"> </w:t>
            </w:r>
            <w:r w:rsidR="00674BD9" w:rsidRPr="00F76027">
              <w:rPr>
                <w:color w:val="444444"/>
              </w:rPr>
              <w:t>М</w:t>
            </w:r>
            <w:r w:rsidR="005D3F06" w:rsidRPr="00F76027">
              <w:rPr>
                <w:color w:val="444444"/>
              </w:rPr>
              <w:t>Б</w:t>
            </w:r>
            <w:r w:rsidRPr="00F76027">
              <w:rPr>
                <w:color w:val="444444"/>
              </w:rPr>
              <w:t>ДОУ</w:t>
            </w:r>
            <w:r w:rsidR="005D3F06" w:rsidRPr="00F76027">
              <w:rPr>
                <w:color w:val="444444"/>
              </w:rPr>
              <w:t>,</w:t>
            </w:r>
          </w:p>
          <w:p w14:paraId="72C51653" w14:textId="395DF4DD" w:rsidR="00674BD9" w:rsidRPr="00F76027" w:rsidRDefault="005D3F06" w:rsidP="00674BD9">
            <w:pPr>
              <w:spacing w:line="0" w:lineRule="atLeast"/>
              <w:rPr>
                <w:color w:val="444444"/>
              </w:rPr>
            </w:pPr>
            <w:r w:rsidRPr="00F76027">
              <w:rPr>
                <w:color w:val="444444"/>
              </w:rPr>
              <w:t>в</w:t>
            </w:r>
            <w:r w:rsidR="00674BD9" w:rsidRPr="00F76027">
              <w:rPr>
                <w:color w:val="444444"/>
              </w:rPr>
              <w:t>оспитатели</w:t>
            </w:r>
          </w:p>
          <w:p w14:paraId="0DF66268" w14:textId="77777777" w:rsidR="00674BD9" w:rsidRPr="00F76027" w:rsidRDefault="00674BD9" w:rsidP="00674BD9"/>
          <w:p w14:paraId="4029EF65" w14:textId="77777777" w:rsidR="00674BD9" w:rsidRPr="00F76027" w:rsidRDefault="00674BD9" w:rsidP="0099308D">
            <w:pPr>
              <w:spacing w:line="0" w:lineRule="atLeast"/>
            </w:pPr>
          </w:p>
          <w:p w14:paraId="23D1D7B3" w14:textId="64879CDF" w:rsidR="00FF3D83" w:rsidRPr="00F76027" w:rsidRDefault="00FF3D83" w:rsidP="004D2DBC">
            <w:pPr>
              <w:spacing w:line="0" w:lineRule="atLeast"/>
              <w:rPr>
                <w:color w:val="44444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CB7FB" w14:textId="77777777" w:rsidR="00FF3D83" w:rsidRPr="00F76027" w:rsidRDefault="00FF3D83" w:rsidP="00FA55F8">
            <w:pPr>
              <w:rPr>
                <w:color w:val="44444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B72B8" w14:textId="77777777" w:rsidR="00D519DE" w:rsidRPr="00F76027" w:rsidRDefault="00D519DE" w:rsidP="00D519DE">
            <w:r w:rsidRPr="00F76027">
              <w:rPr>
                <w:color w:val="444444"/>
              </w:rPr>
              <w:t>-Приказ по решению педсовета</w:t>
            </w:r>
          </w:p>
          <w:p w14:paraId="3D6C9D5D" w14:textId="77777777" w:rsidR="0099308D" w:rsidRPr="00F76027" w:rsidRDefault="0099308D" w:rsidP="00315CAA">
            <w:pPr>
              <w:rPr>
                <w:color w:val="444444"/>
              </w:rPr>
            </w:pPr>
          </w:p>
          <w:p w14:paraId="0ADDCC2F" w14:textId="77777777" w:rsidR="0099308D" w:rsidRPr="00F76027" w:rsidRDefault="0099308D" w:rsidP="00315CAA">
            <w:pPr>
              <w:rPr>
                <w:color w:val="444444"/>
              </w:rPr>
            </w:pPr>
          </w:p>
          <w:p w14:paraId="574C675C" w14:textId="02BB5016" w:rsidR="00FF3D83" w:rsidRPr="00F76027" w:rsidRDefault="00FF3D83" w:rsidP="00C83B71"/>
        </w:tc>
      </w:tr>
      <w:tr w:rsidR="0074035E" w:rsidRPr="00796560" w14:paraId="1CD5B4D8" w14:textId="77777777" w:rsidTr="005B3F51">
        <w:trPr>
          <w:trHeight w:val="27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16311" w14:textId="77777777" w:rsidR="00531D2C" w:rsidRPr="00531D2C" w:rsidRDefault="00531D2C" w:rsidP="00174184">
            <w:pPr>
              <w:shd w:val="clear" w:color="auto" w:fill="FFFFFF"/>
              <w:ind w:right="75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  <w:p w14:paraId="717E9483" w14:textId="18812D56" w:rsidR="0074035E" w:rsidRPr="00796560" w:rsidRDefault="00174184" w:rsidP="00FA55F8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Педсовет №</w:t>
            </w:r>
            <w:proofErr w:type="gramStart"/>
            <w:r>
              <w:rPr>
                <w:b/>
                <w:bCs/>
                <w:color w:val="000000"/>
              </w:rPr>
              <w:t>2</w:t>
            </w:r>
            <w:r w:rsidR="00BD08E2">
              <w:t>«</w:t>
            </w:r>
            <w:r w:rsidR="00936079">
              <w:t xml:space="preserve"> «</w:t>
            </w:r>
            <w:proofErr w:type="gramEnd"/>
            <w:r w:rsidR="00936079">
              <w:t>Использование педагогических технологий в речевом развитии дошкольников»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BCC6F" w14:textId="36B759E0" w:rsidR="00975002" w:rsidRDefault="00975002" w:rsidP="00C76A35">
            <w:pPr>
              <w:tabs>
                <w:tab w:val="left" w:pos="6435"/>
              </w:tabs>
            </w:pPr>
            <w:r>
              <w:t>1. Актуальность</w:t>
            </w:r>
            <w:r w:rsidR="00FB3552">
              <w:t xml:space="preserve">, сообщение «Деятельность педагогов по созданию условий для развития инновационных технологий в речевом развитии» </w:t>
            </w:r>
            <w:r>
              <w:t xml:space="preserve"> </w:t>
            </w:r>
          </w:p>
          <w:p w14:paraId="2271C9EF" w14:textId="3C917610" w:rsidR="00211080" w:rsidRDefault="00FB3552" w:rsidP="00211080">
            <w:pPr>
              <w:tabs>
                <w:tab w:val="left" w:pos="6435"/>
              </w:tabs>
            </w:pPr>
            <w:r>
              <w:t>2</w:t>
            </w:r>
            <w:r w:rsidR="00975002">
              <w:t xml:space="preserve">. Мастер-класс для педагогов «Мы здоровью скажем да!» </w:t>
            </w:r>
            <w:r w:rsidR="000D7B9F">
              <w:t>и</w:t>
            </w:r>
            <w:r w:rsidR="00975002">
              <w:t xml:space="preserve"> дыхательной гимнастики для детей дошкольного возраста «Вместе весело дышать</w:t>
            </w:r>
            <w:r w:rsidR="000D7B9F">
              <w:t>»</w:t>
            </w:r>
            <w:r w:rsidR="00211080">
              <w:t xml:space="preserve">, </w:t>
            </w:r>
            <w:r w:rsidR="00975002">
              <w:t>«Мнемотехника – как здоровьесберегающая технология, обеспечивающая оптимизацию речевого развития дошкольников</w:t>
            </w:r>
            <w:r w:rsidR="00211080">
              <w:t>,</w:t>
            </w:r>
            <w:r w:rsidR="00975002">
              <w:t xml:space="preserve"> </w:t>
            </w:r>
          </w:p>
          <w:p w14:paraId="6F621498" w14:textId="2613405A" w:rsidR="00C76A35" w:rsidRPr="00C76A35" w:rsidRDefault="00C76A35" w:rsidP="00211080">
            <w:pPr>
              <w:tabs>
                <w:tab w:val="left" w:pos="6435"/>
              </w:tabs>
            </w:pPr>
            <w:r>
              <w:t xml:space="preserve"> </w:t>
            </w:r>
            <w:r w:rsidRPr="00EA149A">
              <w:t>Презентация педагогами МДОУ некоторых современных технологий дошкольного образования по развитию речи.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D3857" w14:textId="77777777" w:rsidR="005B3F51" w:rsidRPr="00F76027" w:rsidRDefault="005B3F51" w:rsidP="005B3F51">
            <w:pPr>
              <w:spacing w:line="270" w:lineRule="atLeast"/>
              <w:rPr>
                <w:color w:val="444444"/>
              </w:rPr>
            </w:pPr>
            <w:r w:rsidRPr="00F76027">
              <w:rPr>
                <w:color w:val="444444"/>
              </w:rPr>
              <w:t>Заведующий МБДОУ,</w:t>
            </w:r>
          </w:p>
          <w:p w14:paraId="3E6759F1" w14:textId="4922A82D" w:rsidR="005B3F51" w:rsidRPr="00F76027" w:rsidRDefault="005B3F51" w:rsidP="005B3F51">
            <w:pPr>
              <w:spacing w:line="0" w:lineRule="atLeast"/>
              <w:rPr>
                <w:color w:val="444444"/>
              </w:rPr>
            </w:pPr>
            <w:r>
              <w:rPr>
                <w:color w:val="444444"/>
              </w:rPr>
              <w:t>в</w:t>
            </w:r>
            <w:r w:rsidRPr="00F76027">
              <w:rPr>
                <w:color w:val="444444"/>
              </w:rPr>
              <w:t>оспитатели</w:t>
            </w:r>
            <w:r>
              <w:rPr>
                <w:color w:val="444444"/>
              </w:rPr>
              <w:t>, старшая мед. сестра</w:t>
            </w:r>
          </w:p>
          <w:p w14:paraId="18B14CE0" w14:textId="28A89231" w:rsidR="0074035E" w:rsidRPr="00C76A35" w:rsidRDefault="0074035E" w:rsidP="00C76A3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EFB99" w14:textId="77777777" w:rsidR="0074035E" w:rsidRPr="00BD663B" w:rsidRDefault="0074035E" w:rsidP="00FA55F8">
            <w:pPr>
              <w:rPr>
                <w:color w:val="44444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70EB2" w14:textId="77777777" w:rsidR="000D01F2" w:rsidRPr="00BD663B" w:rsidRDefault="000D01F2" w:rsidP="000D01F2">
            <w:r w:rsidRPr="00BD663B">
              <w:rPr>
                <w:color w:val="444444"/>
              </w:rPr>
              <w:t>-Приказ по решению педсовета</w:t>
            </w:r>
          </w:p>
          <w:p w14:paraId="61ABB501" w14:textId="77777777" w:rsidR="000D01F2" w:rsidRPr="00BD663B" w:rsidRDefault="000D01F2" w:rsidP="000D01F2"/>
          <w:p w14:paraId="134BC840" w14:textId="77777777" w:rsidR="00B36C71" w:rsidRDefault="00B36C71" w:rsidP="00FA55F8">
            <w:pPr>
              <w:spacing w:line="270" w:lineRule="atLeast"/>
              <w:jc w:val="center"/>
              <w:rPr>
                <w:color w:val="444444"/>
              </w:rPr>
            </w:pPr>
          </w:p>
          <w:p w14:paraId="5D4DED68" w14:textId="77777777" w:rsidR="00B36C71" w:rsidRPr="00B36C71" w:rsidRDefault="00B36C71" w:rsidP="00B36C71"/>
          <w:p w14:paraId="1199846D" w14:textId="77777777" w:rsidR="00B36C71" w:rsidRPr="00B36C71" w:rsidRDefault="00B36C71" w:rsidP="00B36C71"/>
          <w:p w14:paraId="497A14AD" w14:textId="77777777" w:rsidR="00B36C71" w:rsidRPr="00B36C71" w:rsidRDefault="00B36C71" w:rsidP="00B36C71"/>
          <w:p w14:paraId="6B780AD6" w14:textId="77777777" w:rsidR="00B36C71" w:rsidRDefault="00B36C71" w:rsidP="00B36C71"/>
          <w:p w14:paraId="77449359" w14:textId="77777777" w:rsidR="0074035E" w:rsidRPr="00B36C71" w:rsidRDefault="00B36C71" w:rsidP="00B36C71">
            <w:r w:rsidRPr="00BD663B">
              <w:rPr>
                <w:color w:val="444444"/>
              </w:rPr>
              <w:t>-Приказ по решению педсовета</w:t>
            </w:r>
          </w:p>
        </w:tc>
      </w:tr>
      <w:tr w:rsidR="00163A2E" w:rsidRPr="00796560" w14:paraId="5975DD89" w14:textId="77777777" w:rsidTr="005B3F51">
        <w:trPr>
          <w:trHeight w:val="792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79185" w14:textId="77777777" w:rsidR="00FF3D83" w:rsidRPr="00356221" w:rsidRDefault="0074035E" w:rsidP="00FA55F8">
            <w:pPr>
              <w:spacing w:line="0" w:lineRule="atLeast"/>
              <w:rPr>
                <w:color w:val="444444"/>
              </w:rPr>
            </w:pPr>
            <w:r w:rsidRPr="00356221">
              <w:rPr>
                <w:color w:val="444444"/>
              </w:rPr>
              <w:t>Март</w:t>
            </w:r>
          </w:p>
          <w:p w14:paraId="51E1C4BA" w14:textId="77777777" w:rsidR="00666300" w:rsidRDefault="00EA4237" w:rsidP="00EA4237">
            <w:pPr>
              <w:tabs>
                <w:tab w:val="left" w:pos="6435"/>
              </w:tabs>
              <w:rPr>
                <w:b/>
              </w:rPr>
            </w:pPr>
            <w:r w:rsidRPr="00356221">
              <w:rPr>
                <w:b/>
              </w:rPr>
              <w:t xml:space="preserve">Педсовет </w:t>
            </w:r>
          </w:p>
          <w:p w14:paraId="7B8DCDBB" w14:textId="09EA799C" w:rsidR="00356221" w:rsidRPr="00666300" w:rsidRDefault="00EA4237" w:rsidP="00666300">
            <w:pPr>
              <w:tabs>
                <w:tab w:val="left" w:pos="6435"/>
              </w:tabs>
              <w:rPr>
                <w:b/>
              </w:rPr>
            </w:pPr>
            <w:r w:rsidRPr="00356221">
              <w:rPr>
                <w:b/>
              </w:rPr>
              <w:t>№ 3</w:t>
            </w:r>
            <w:proofErr w:type="gramStart"/>
            <w:r w:rsidRPr="00356221">
              <w:rPr>
                <w:b/>
              </w:rPr>
              <w:t xml:space="preserve"> </w:t>
            </w:r>
            <w:r w:rsidR="00356221" w:rsidRPr="00356221">
              <w:rPr>
                <w:color w:val="000000"/>
                <w:spacing w:val="3"/>
              </w:rPr>
              <w:t> </w:t>
            </w:r>
            <w:bookmarkStart w:id="1" w:name="_Hlk112937581"/>
            <w:r w:rsidR="003B74ED">
              <w:t xml:space="preserve"> «</w:t>
            </w:r>
            <w:proofErr w:type="gramEnd"/>
            <w:r w:rsidR="003B74ED">
              <w:t>Формирование нравственно-патриотического потенциала дошкольников через знакомство с историей родного края»</w:t>
            </w:r>
            <w:r w:rsidR="003B74ED" w:rsidRPr="00356221">
              <w:rPr>
                <w:color w:val="000000"/>
              </w:rPr>
              <w:t xml:space="preserve"> </w:t>
            </w:r>
          </w:p>
          <w:bookmarkEnd w:id="1"/>
          <w:p w14:paraId="7A20E3F1" w14:textId="0A1A7132" w:rsidR="00FA55F8" w:rsidRPr="00356221" w:rsidRDefault="00FA55F8" w:rsidP="00FA55F8">
            <w:pPr>
              <w:rPr>
                <w:rFonts w:asciiTheme="minorHAnsi" w:hAnsiTheme="minorHAnsi" w:cs="Arial"/>
              </w:rPr>
            </w:pPr>
          </w:p>
          <w:p w14:paraId="5AD58F0F" w14:textId="77777777" w:rsidR="00FA55F8" w:rsidRPr="00356221" w:rsidRDefault="00FA55F8" w:rsidP="00FA55F8">
            <w:pPr>
              <w:rPr>
                <w:rFonts w:asciiTheme="minorHAnsi" w:hAnsiTheme="minorHAnsi" w:cs="Arial"/>
              </w:rPr>
            </w:pPr>
          </w:p>
          <w:p w14:paraId="4DDE0BB0" w14:textId="77777777" w:rsidR="00FA55F8" w:rsidRPr="00356221" w:rsidRDefault="00FA55F8" w:rsidP="00FA55F8">
            <w:pPr>
              <w:rPr>
                <w:rFonts w:asciiTheme="minorHAnsi" w:hAnsiTheme="minorHAnsi" w:cs="Arial"/>
              </w:rPr>
            </w:pPr>
          </w:p>
          <w:p w14:paraId="5A734597" w14:textId="77777777" w:rsidR="00FA55F8" w:rsidRPr="00356221" w:rsidRDefault="00FA55F8" w:rsidP="00FA55F8">
            <w:pPr>
              <w:rPr>
                <w:rFonts w:asciiTheme="minorHAnsi" w:hAnsiTheme="minorHAnsi" w:cs="Arial"/>
              </w:rPr>
            </w:pPr>
          </w:p>
          <w:p w14:paraId="134185DA" w14:textId="77777777" w:rsidR="00FF3D83" w:rsidRPr="00356221" w:rsidRDefault="00FF3D83" w:rsidP="004C2A49">
            <w:pPr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382F8" w14:textId="77777777" w:rsidR="003B74ED" w:rsidRDefault="003B74ED" w:rsidP="005B3F51">
            <w:pPr>
              <w:widowControl/>
              <w:shd w:val="clear" w:color="auto" w:fill="FFFFFF"/>
              <w:autoSpaceDE/>
              <w:autoSpaceDN/>
              <w:adjustRightInd/>
              <w:ind w:right="607"/>
            </w:pPr>
            <w:r>
              <w:lastRenderedPageBreak/>
              <w:t xml:space="preserve">1. Актуальность нравственно патриотического воспитания дошкольников </w:t>
            </w:r>
          </w:p>
          <w:p w14:paraId="7DDD74F0" w14:textId="7BA5EBB3" w:rsidR="003B74ED" w:rsidRDefault="003B74ED" w:rsidP="005B3F51">
            <w:pPr>
              <w:widowControl/>
              <w:shd w:val="clear" w:color="auto" w:fill="FFFFFF"/>
              <w:autoSpaceDE/>
              <w:autoSpaceDN/>
              <w:adjustRightInd/>
              <w:ind w:right="607"/>
            </w:pPr>
            <w:r>
              <w:t>2. Аналитическая справка по тематическому контролю «Создание условий в группах, способствующих патриотическому воспитанию в детском саду»</w:t>
            </w:r>
          </w:p>
          <w:p w14:paraId="112A884F" w14:textId="47F1F238" w:rsidR="003B74ED" w:rsidRDefault="003B74ED" w:rsidP="005B3F51">
            <w:pPr>
              <w:widowControl/>
              <w:shd w:val="clear" w:color="auto" w:fill="FFFFFF"/>
              <w:autoSpaceDE/>
              <w:autoSpaceDN/>
              <w:adjustRightInd/>
              <w:ind w:right="607"/>
            </w:pPr>
            <w:r>
              <w:t xml:space="preserve">3. Сообщение «Развивающая среда по нравственно-патриотическому </w:t>
            </w:r>
            <w:r>
              <w:lastRenderedPageBreak/>
              <w:t xml:space="preserve">воспитанию в МБДОУ». </w:t>
            </w:r>
          </w:p>
          <w:p w14:paraId="639E92B2" w14:textId="435887FB" w:rsidR="003B74ED" w:rsidRDefault="003B74ED" w:rsidP="005B3F51">
            <w:pPr>
              <w:widowControl/>
              <w:shd w:val="clear" w:color="auto" w:fill="FFFFFF"/>
              <w:autoSpaceDE/>
              <w:autoSpaceDN/>
              <w:adjustRightInd/>
              <w:ind w:right="607"/>
            </w:pPr>
            <w:r>
              <w:t xml:space="preserve">4. Сообщение «Формирование у воспитанников МБДОУ социальных представлений о родном крае» </w:t>
            </w:r>
          </w:p>
          <w:p w14:paraId="324A5A63" w14:textId="160FA85D" w:rsidR="006D4331" w:rsidRPr="00844CB1" w:rsidRDefault="003B74ED" w:rsidP="00844CB1">
            <w:pPr>
              <w:widowControl/>
              <w:shd w:val="clear" w:color="auto" w:fill="FFFFFF"/>
              <w:autoSpaceDE/>
              <w:autoSpaceDN/>
              <w:adjustRightInd/>
              <w:ind w:right="607"/>
              <w:rPr>
                <w:color w:val="000000"/>
                <w:sz w:val="24"/>
                <w:szCs w:val="24"/>
              </w:rPr>
            </w:pPr>
            <w:r>
              <w:t>5. Презентация дидактических игр по нравственно-патриотическому воспитанию дошкольников. (Разработка дидактических игр</w:t>
            </w:r>
            <w:proofErr w:type="gramStart"/>
            <w:r>
              <w:t xml:space="preserve">) </w:t>
            </w:r>
            <w:r w:rsidR="00356221" w:rsidRPr="00356221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A5DD5" w14:textId="77777777" w:rsidR="00FB1218" w:rsidRDefault="00FB1218" w:rsidP="00FA55F8">
            <w:pPr>
              <w:spacing w:line="270" w:lineRule="atLeast"/>
              <w:rPr>
                <w:color w:val="444444"/>
              </w:rPr>
            </w:pPr>
          </w:p>
          <w:p w14:paraId="5F0C64BA" w14:textId="77777777" w:rsidR="005B3F51" w:rsidRPr="00F76027" w:rsidRDefault="005B3F51" w:rsidP="005B3F51">
            <w:pPr>
              <w:spacing w:line="270" w:lineRule="atLeast"/>
              <w:rPr>
                <w:color w:val="444444"/>
              </w:rPr>
            </w:pPr>
            <w:r w:rsidRPr="00F76027">
              <w:rPr>
                <w:color w:val="444444"/>
              </w:rPr>
              <w:t>Заведующий МБДОУ,</w:t>
            </w:r>
          </w:p>
          <w:p w14:paraId="58CB1110" w14:textId="798116FF" w:rsidR="00FF3D83" w:rsidRPr="0074035E" w:rsidRDefault="005B3F51" w:rsidP="005B3F51">
            <w:pPr>
              <w:spacing w:line="270" w:lineRule="atLeast"/>
              <w:rPr>
                <w:color w:val="444444"/>
              </w:rPr>
            </w:pPr>
            <w:r w:rsidRPr="00F76027">
              <w:rPr>
                <w:color w:val="444444"/>
              </w:rPr>
              <w:t>воспитатели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A8515" w14:textId="77777777" w:rsidR="00FF3D83" w:rsidRPr="004446DB" w:rsidRDefault="00FF3D83" w:rsidP="00FA55F8">
            <w:pPr>
              <w:rPr>
                <w:color w:val="44444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02A2F" w14:textId="77777777" w:rsidR="006C1AB5" w:rsidRPr="004446DB" w:rsidRDefault="006C1AB5" w:rsidP="00FA55F8">
            <w:pPr>
              <w:spacing w:line="0" w:lineRule="atLeast"/>
              <w:rPr>
                <w:color w:val="444444"/>
              </w:rPr>
            </w:pPr>
          </w:p>
          <w:p w14:paraId="694EFF5A" w14:textId="77777777" w:rsidR="006C1AB5" w:rsidRPr="004446DB" w:rsidRDefault="006C1AB5" w:rsidP="00FA55F8">
            <w:pPr>
              <w:spacing w:line="0" w:lineRule="atLeast"/>
              <w:rPr>
                <w:color w:val="444444"/>
              </w:rPr>
            </w:pPr>
          </w:p>
          <w:p w14:paraId="16A70078" w14:textId="77777777" w:rsidR="00BF4428" w:rsidRPr="004446DB" w:rsidRDefault="00BF4428" w:rsidP="00FA55F8">
            <w:pPr>
              <w:spacing w:line="0" w:lineRule="atLeast"/>
              <w:rPr>
                <w:color w:val="444444"/>
              </w:rPr>
            </w:pPr>
            <w:r w:rsidRPr="004446DB">
              <w:rPr>
                <w:color w:val="444444"/>
              </w:rPr>
              <w:t xml:space="preserve">-Приказ по решению </w:t>
            </w:r>
            <w:r w:rsidR="00315CAA" w:rsidRPr="004446DB">
              <w:rPr>
                <w:color w:val="444444"/>
              </w:rPr>
              <w:t>педсовета</w:t>
            </w:r>
          </w:p>
          <w:p w14:paraId="1FC9B272" w14:textId="77777777" w:rsidR="00BF4428" w:rsidRPr="004446DB" w:rsidRDefault="00BF4428" w:rsidP="00FA55F8">
            <w:pPr>
              <w:spacing w:line="0" w:lineRule="atLeast"/>
              <w:rPr>
                <w:color w:val="444444"/>
              </w:rPr>
            </w:pPr>
          </w:p>
          <w:p w14:paraId="17CF7165" w14:textId="77777777" w:rsidR="00BF4428" w:rsidRPr="004446DB" w:rsidRDefault="00BF4428" w:rsidP="00FA55F8">
            <w:pPr>
              <w:spacing w:line="0" w:lineRule="atLeast"/>
              <w:rPr>
                <w:color w:val="444444"/>
              </w:rPr>
            </w:pPr>
          </w:p>
          <w:p w14:paraId="0C3DE917" w14:textId="77777777" w:rsidR="00BF4428" w:rsidRPr="004446DB" w:rsidRDefault="006C1AB5" w:rsidP="00FA55F8">
            <w:pPr>
              <w:spacing w:line="0" w:lineRule="atLeast"/>
              <w:rPr>
                <w:color w:val="444444"/>
              </w:rPr>
            </w:pPr>
            <w:r w:rsidRPr="004446DB">
              <w:rPr>
                <w:color w:val="444444"/>
              </w:rPr>
              <w:t xml:space="preserve"> </w:t>
            </w:r>
          </w:p>
          <w:p w14:paraId="3E23D014" w14:textId="77777777" w:rsidR="00BF4428" w:rsidRPr="004446DB" w:rsidRDefault="00BF4428" w:rsidP="00FA55F8">
            <w:pPr>
              <w:spacing w:line="0" w:lineRule="atLeast"/>
              <w:rPr>
                <w:color w:val="444444"/>
              </w:rPr>
            </w:pPr>
          </w:p>
          <w:p w14:paraId="13C38808" w14:textId="77777777" w:rsidR="00147245" w:rsidRPr="004446DB" w:rsidRDefault="00147245" w:rsidP="00FA55F8">
            <w:pPr>
              <w:spacing w:line="270" w:lineRule="atLeast"/>
            </w:pPr>
          </w:p>
          <w:p w14:paraId="4F465D4B" w14:textId="77777777" w:rsidR="00FF3D83" w:rsidRPr="004446DB" w:rsidRDefault="00C83B71" w:rsidP="001454C5">
            <w:pPr>
              <w:spacing w:line="0" w:lineRule="atLeast"/>
            </w:pPr>
            <w:r w:rsidRPr="004446DB">
              <w:rPr>
                <w:color w:val="444444"/>
              </w:rPr>
              <w:t xml:space="preserve">-Приказ по решению </w:t>
            </w:r>
            <w:r w:rsidRPr="004446DB">
              <w:rPr>
                <w:color w:val="444444"/>
              </w:rPr>
              <w:lastRenderedPageBreak/>
              <w:t>педсовета</w:t>
            </w:r>
          </w:p>
        </w:tc>
      </w:tr>
      <w:tr w:rsidR="00163A2E" w:rsidRPr="00796560" w14:paraId="0C086914" w14:textId="77777777" w:rsidTr="005B3F51">
        <w:trPr>
          <w:trHeight w:val="270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0C210" w14:textId="77777777" w:rsidR="00FF3D83" w:rsidRPr="00090BCA" w:rsidRDefault="00FF3D83" w:rsidP="00FA55F8">
            <w:pPr>
              <w:spacing w:line="0" w:lineRule="atLeast"/>
              <w:rPr>
                <w:color w:val="444444"/>
              </w:rPr>
            </w:pPr>
            <w:r w:rsidRPr="00090BCA">
              <w:rPr>
                <w:color w:val="444444"/>
              </w:rPr>
              <w:lastRenderedPageBreak/>
              <w:t>Май</w:t>
            </w:r>
          </w:p>
          <w:p w14:paraId="12E1ABDE" w14:textId="77777777" w:rsidR="00090BCA" w:rsidRDefault="00090BCA" w:rsidP="00090BCA">
            <w:pPr>
              <w:tabs>
                <w:tab w:val="left" w:pos="6435"/>
              </w:tabs>
              <w:rPr>
                <w:b/>
              </w:rPr>
            </w:pPr>
            <w:proofErr w:type="gramStart"/>
            <w:r w:rsidRPr="00090BCA">
              <w:rPr>
                <w:b/>
              </w:rPr>
              <w:t xml:space="preserve">Педсовет  </w:t>
            </w:r>
            <w:r w:rsidR="00FF3D83" w:rsidRPr="00090BCA">
              <w:rPr>
                <w:b/>
                <w:color w:val="444444"/>
              </w:rPr>
              <w:t>№</w:t>
            </w:r>
            <w:proofErr w:type="gramEnd"/>
            <w:r w:rsidR="00FF3D83" w:rsidRPr="00090BCA">
              <w:rPr>
                <w:b/>
                <w:color w:val="444444"/>
              </w:rPr>
              <w:t xml:space="preserve"> 4</w:t>
            </w:r>
            <w:r w:rsidR="00163A2E" w:rsidRPr="00090BCA">
              <w:rPr>
                <w:b/>
              </w:rPr>
              <w:t xml:space="preserve"> </w:t>
            </w:r>
          </w:p>
          <w:p w14:paraId="768B2522" w14:textId="73121A14" w:rsidR="00FF3D83" w:rsidRPr="00090BCA" w:rsidRDefault="00090BCA" w:rsidP="00090BCA">
            <w:pPr>
              <w:tabs>
                <w:tab w:val="left" w:pos="6435"/>
              </w:tabs>
            </w:pPr>
            <w:r w:rsidRPr="00090BCA">
              <w:t>«</w:t>
            </w:r>
            <w:r w:rsidR="00556438">
              <w:t>Итоги учебно-воспитательной работы за год</w:t>
            </w:r>
            <w:r w:rsidRPr="00090BCA"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D3C7B" w14:textId="77777777" w:rsidR="00556438" w:rsidRDefault="00556438" w:rsidP="00FA55F8">
            <w:pPr>
              <w:spacing w:line="0" w:lineRule="atLeast"/>
            </w:pPr>
            <w:r>
              <w:t xml:space="preserve">1. О выполнении годовых задач 2023-2024 учебного года. </w:t>
            </w:r>
          </w:p>
          <w:p w14:paraId="69C5F07C" w14:textId="77777777" w:rsidR="00556438" w:rsidRDefault="00556438" w:rsidP="00FA55F8">
            <w:pPr>
              <w:spacing w:line="0" w:lineRule="atLeast"/>
            </w:pPr>
            <w:r>
              <w:t>2. Мониторинг детского развития.</w:t>
            </w:r>
          </w:p>
          <w:p w14:paraId="340A51E3" w14:textId="77777777" w:rsidR="00556438" w:rsidRDefault="00556438" w:rsidP="00FA55F8">
            <w:pPr>
              <w:spacing w:line="0" w:lineRule="atLeast"/>
            </w:pPr>
            <w:r>
              <w:t xml:space="preserve"> 3. «О наших успехах» - отчёт воспитателей о проделанной работе за год, о результатах выполнения программы.</w:t>
            </w:r>
          </w:p>
          <w:p w14:paraId="3FF208F6" w14:textId="77777777" w:rsidR="00556438" w:rsidRDefault="00556438" w:rsidP="00FA55F8">
            <w:pPr>
              <w:spacing w:line="0" w:lineRule="atLeast"/>
            </w:pPr>
            <w:r>
              <w:t xml:space="preserve"> 4. Основные направления работы МБДОУ на следующий учебный год.</w:t>
            </w:r>
          </w:p>
          <w:p w14:paraId="17F3CBB8" w14:textId="304E1E6D" w:rsidR="00FF3D83" w:rsidRPr="00105125" w:rsidRDefault="00556438" w:rsidP="00FA55F8">
            <w:pPr>
              <w:spacing w:line="0" w:lineRule="atLeast"/>
              <w:rPr>
                <w:rFonts w:cs="Arial"/>
                <w:color w:val="444444"/>
                <w:sz w:val="24"/>
                <w:szCs w:val="24"/>
              </w:rPr>
            </w:pPr>
            <w:r>
              <w:t xml:space="preserve"> 5. Утверждение плана работы на летний оздоровительный период.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B0D55" w14:textId="77777777" w:rsidR="00FF3D83" w:rsidRPr="00692B63" w:rsidRDefault="00FF3D83" w:rsidP="00FA55F8"/>
          <w:p w14:paraId="1DD5EC0F" w14:textId="77777777" w:rsidR="00A93AB4" w:rsidRPr="00F76027" w:rsidRDefault="00A93AB4" w:rsidP="00A93AB4">
            <w:pPr>
              <w:spacing w:line="270" w:lineRule="atLeast"/>
              <w:rPr>
                <w:color w:val="444444"/>
              </w:rPr>
            </w:pPr>
            <w:r w:rsidRPr="00F76027">
              <w:rPr>
                <w:color w:val="444444"/>
              </w:rPr>
              <w:t>Заведующий МБДОУ,</w:t>
            </w:r>
          </w:p>
          <w:p w14:paraId="32CDAE07" w14:textId="77777777" w:rsidR="00A93AB4" w:rsidRPr="00F76027" w:rsidRDefault="00A93AB4" w:rsidP="00A93AB4">
            <w:pPr>
              <w:spacing w:line="0" w:lineRule="atLeast"/>
              <w:rPr>
                <w:color w:val="444444"/>
              </w:rPr>
            </w:pPr>
            <w:r>
              <w:rPr>
                <w:color w:val="444444"/>
              </w:rPr>
              <w:t>в</w:t>
            </w:r>
            <w:r w:rsidRPr="00F76027">
              <w:rPr>
                <w:color w:val="444444"/>
              </w:rPr>
              <w:t>оспитатели</w:t>
            </w:r>
            <w:r>
              <w:rPr>
                <w:color w:val="444444"/>
              </w:rPr>
              <w:t>, старшая мед. сестра</w:t>
            </w:r>
          </w:p>
          <w:p w14:paraId="081ACBC6" w14:textId="6963342F" w:rsidR="00FF3D83" w:rsidRPr="00090BCA" w:rsidRDefault="00FF3D83" w:rsidP="00090BCA">
            <w:pPr>
              <w:spacing w:line="270" w:lineRule="atLeast"/>
              <w:rPr>
                <w:color w:val="44444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81305" w14:textId="77777777" w:rsidR="00FF3D83" w:rsidRPr="00692B63" w:rsidRDefault="00FF3D83" w:rsidP="00FA55F8">
            <w:pPr>
              <w:rPr>
                <w:color w:val="44444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E611C" w14:textId="77777777" w:rsidR="00952E6A" w:rsidRDefault="00952E6A" w:rsidP="00FA55F8">
            <w:pPr>
              <w:spacing w:line="0" w:lineRule="atLeast"/>
              <w:rPr>
                <w:color w:val="444444"/>
              </w:rPr>
            </w:pPr>
          </w:p>
          <w:p w14:paraId="17705527" w14:textId="77777777" w:rsidR="00AA5F59" w:rsidRPr="00692B63" w:rsidRDefault="00FF3D83" w:rsidP="00FA55F8">
            <w:pPr>
              <w:spacing w:line="0" w:lineRule="atLeast"/>
              <w:rPr>
                <w:color w:val="444444"/>
              </w:rPr>
            </w:pPr>
            <w:r w:rsidRPr="00692B63">
              <w:rPr>
                <w:color w:val="444444"/>
              </w:rPr>
              <w:t xml:space="preserve">-Приказ по решению </w:t>
            </w:r>
            <w:r w:rsidR="00AA5F59" w:rsidRPr="00692B63">
              <w:rPr>
                <w:color w:val="444444"/>
              </w:rPr>
              <w:t>педсовета</w:t>
            </w:r>
          </w:p>
          <w:p w14:paraId="4B7F74CF" w14:textId="77777777" w:rsidR="00AA5F59" w:rsidRPr="00692B63" w:rsidRDefault="00AA5F59" w:rsidP="00AA5F59"/>
          <w:p w14:paraId="73B11984" w14:textId="77777777" w:rsidR="00090BCA" w:rsidRPr="00692B63" w:rsidRDefault="00090BCA" w:rsidP="00AA5F59">
            <w:pPr>
              <w:spacing w:line="0" w:lineRule="atLeast"/>
              <w:rPr>
                <w:color w:val="444444"/>
              </w:rPr>
            </w:pPr>
          </w:p>
          <w:p w14:paraId="6C2CC181" w14:textId="77777777" w:rsidR="00FF3D83" w:rsidRPr="00090BCA" w:rsidRDefault="00AA5F59" w:rsidP="00090BCA">
            <w:pPr>
              <w:spacing w:line="0" w:lineRule="atLeast"/>
              <w:rPr>
                <w:color w:val="444444"/>
              </w:rPr>
            </w:pPr>
            <w:r w:rsidRPr="00692B63">
              <w:rPr>
                <w:color w:val="444444"/>
              </w:rPr>
              <w:t xml:space="preserve">-Приказ по </w:t>
            </w:r>
            <w:r w:rsidR="00356214" w:rsidRPr="00692B63">
              <w:rPr>
                <w:color w:val="444444"/>
              </w:rPr>
              <w:t>решению педсовета</w:t>
            </w:r>
          </w:p>
        </w:tc>
      </w:tr>
    </w:tbl>
    <w:p w14:paraId="39B3D771" w14:textId="77777777" w:rsidR="00336FA9" w:rsidRDefault="00336FA9" w:rsidP="00336FA9">
      <w:pPr>
        <w:rPr>
          <w:b/>
          <w:i/>
          <w:sz w:val="24"/>
          <w:szCs w:val="24"/>
        </w:rPr>
      </w:pPr>
    </w:p>
    <w:p w14:paraId="24318557" w14:textId="77777777" w:rsidR="00D01A7B" w:rsidRDefault="00D01A7B" w:rsidP="00336FA9">
      <w:pPr>
        <w:rPr>
          <w:b/>
          <w:i/>
          <w:sz w:val="24"/>
          <w:szCs w:val="24"/>
        </w:rPr>
      </w:pPr>
    </w:p>
    <w:p w14:paraId="1AD52C48" w14:textId="77777777" w:rsidR="00D01A7B" w:rsidRPr="00336FA9" w:rsidRDefault="00D01A7B" w:rsidP="00336FA9">
      <w:pPr>
        <w:rPr>
          <w:b/>
          <w:i/>
          <w:sz w:val="24"/>
          <w:szCs w:val="24"/>
        </w:rPr>
      </w:pPr>
    </w:p>
    <w:p w14:paraId="7F10792E" w14:textId="77777777" w:rsidR="00F83FD9" w:rsidRPr="006768C7" w:rsidRDefault="00F83FD9" w:rsidP="001223BF">
      <w:pPr>
        <w:pStyle w:val="a7"/>
        <w:spacing w:after="0"/>
        <w:ind w:left="1113"/>
        <w:rPr>
          <w:b/>
          <w:i/>
          <w:sz w:val="24"/>
          <w:szCs w:val="24"/>
        </w:rPr>
      </w:pPr>
      <w:r w:rsidRPr="006768C7">
        <w:rPr>
          <w:b/>
          <w:i/>
          <w:sz w:val="24"/>
          <w:szCs w:val="24"/>
        </w:rPr>
        <w:t>Совещания при заведующей по темам:</w:t>
      </w:r>
    </w:p>
    <w:p w14:paraId="17C82BBA" w14:textId="12DDC0B9" w:rsidR="001223BF" w:rsidRDefault="001223BF" w:rsidP="00EE5401">
      <w:pPr>
        <w:rPr>
          <w:b/>
          <w:i/>
          <w:sz w:val="24"/>
          <w:szCs w:val="24"/>
        </w:rPr>
      </w:pPr>
      <w:proofErr w:type="spellStart"/>
      <w:proofErr w:type="gramStart"/>
      <w:r w:rsidRPr="001223BF">
        <w:rPr>
          <w:b/>
          <w:i/>
          <w:sz w:val="24"/>
          <w:szCs w:val="24"/>
        </w:rPr>
        <w:t>Ревализация</w:t>
      </w:r>
      <w:proofErr w:type="spellEnd"/>
      <w:r w:rsidR="006768C7" w:rsidRPr="001223BF">
        <w:rPr>
          <w:b/>
          <w:i/>
          <w:sz w:val="24"/>
          <w:szCs w:val="24"/>
        </w:rPr>
        <w:t xml:space="preserve">  </w:t>
      </w:r>
      <w:r w:rsidR="00EE5401" w:rsidRPr="00EE5401">
        <w:rPr>
          <w:b/>
          <w:bCs/>
          <w:i/>
          <w:iCs/>
          <w:sz w:val="24"/>
          <w:szCs w:val="24"/>
        </w:rPr>
        <w:t>федеральной</w:t>
      </w:r>
      <w:proofErr w:type="gramEnd"/>
      <w:r w:rsidR="00EE5401" w:rsidRPr="00EE5401">
        <w:rPr>
          <w:b/>
          <w:bCs/>
          <w:i/>
          <w:iCs/>
          <w:sz w:val="24"/>
          <w:szCs w:val="24"/>
        </w:rPr>
        <w:t xml:space="preserve"> образовательной программы дошкольного образования</w:t>
      </w:r>
    </w:p>
    <w:p w14:paraId="75424A8B" w14:textId="77777777" w:rsidR="00A075E9" w:rsidRPr="00A075E9" w:rsidRDefault="00A075E9" w:rsidP="00A075E9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3.2</w:t>
      </w:r>
      <w:r w:rsidR="006768C7">
        <w:rPr>
          <w:b/>
          <w:i/>
          <w:sz w:val="24"/>
          <w:szCs w:val="24"/>
        </w:rPr>
        <w:t>.2</w:t>
      </w:r>
      <w:r>
        <w:rPr>
          <w:b/>
          <w:i/>
          <w:sz w:val="24"/>
          <w:szCs w:val="24"/>
        </w:rPr>
        <w:t>.</w:t>
      </w:r>
      <w:r w:rsidR="001C00AF">
        <w:rPr>
          <w:b/>
          <w:i/>
          <w:sz w:val="24"/>
          <w:szCs w:val="24"/>
        </w:rPr>
        <w:t xml:space="preserve"> Средства</w:t>
      </w:r>
      <w:r>
        <w:rPr>
          <w:b/>
          <w:i/>
          <w:sz w:val="24"/>
          <w:szCs w:val="24"/>
        </w:rPr>
        <w:t xml:space="preserve"> </w:t>
      </w:r>
      <w:r w:rsidR="001C00AF">
        <w:rPr>
          <w:b/>
          <w:i/>
          <w:sz w:val="24"/>
          <w:szCs w:val="24"/>
        </w:rPr>
        <w:t>формирования</w:t>
      </w:r>
      <w:r w:rsidRPr="00A075E9">
        <w:rPr>
          <w:b/>
          <w:i/>
          <w:sz w:val="24"/>
          <w:szCs w:val="24"/>
        </w:rPr>
        <w:t xml:space="preserve"> звуковой культуры</w:t>
      </w:r>
      <w:r w:rsidR="001C00AF">
        <w:rPr>
          <w:b/>
          <w:i/>
          <w:sz w:val="24"/>
          <w:szCs w:val="24"/>
        </w:rPr>
        <w:t xml:space="preserve"> и </w:t>
      </w:r>
      <w:proofErr w:type="gramStart"/>
      <w:r w:rsidR="001C00AF">
        <w:rPr>
          <w:b/>
          <w:i/>
          <w:sz w:val="24"/>
          <w:szCs w:val="24"/>
        </w:rPr>
        <w:t>связной</w:t>
      </w:r>
      <w:r w:rsidR="00AA5F59">
        <w:rPr>
          <w:b/>
          <w:i/>
          <w:sz w:val="24"/>
          <w:szCs w:val="24"/>
        </w:rPr>
        <w:t xml:space="preserve"> </w:t>
      </w:r>
      <w:r w:rsidRPr="00A075E9">
        <w:rPr>
          <w:b/>
          <w:i/>
          <w:sz w:val="24"/>
          <w:szCs w:val="24"/>
        </w:rPr>
        <w:t xml:space="preserve"> речи</w:t>
      </w:r>
      <w:proofErr w:type="gramEnd"/>
      <w:r w:rsidRPr="00A075E9">
        <w:rPr>
          <w:b/>
          <w:i/>
          <w:sz w:val="24"/>
          <w:szCs w:val="24"/>
        </w:rPr>
        <w:t xml:space="preserve"> дошкольников в процессе </w:t>
      </w:r>
      <w:r w:rsidR="00EF0EDA">
        <w:rPr>
          <w:b/>
          <w:i/>
          <w:sz w:val="24"/>
          <w:szCs w:val="24"/>
        </w:rPr>
        <w:t>взаимодействия</w:t>
      </w:r>
      <w:r w:rsidRPr="00A075E9">
        <w:rPr>
          <w:b/>
          <w:i/>
          <w:sz w:val="24"/>
          <w:szCs w:val="24"/>
        </w:rPr>
        <w:t xml:space="preserve"> детей и взрослых</w:t>
      </w:r>
    </w:p>
    <w:p w14:paraId="0B32BDBF" w14:textId="77777777" w:rsidR="00EC2E1D" w:rsidRDefault="00EC2E1D" w:rsidP="00FC74C3">
      <w:pPr>
        <w:pStyle w:val="a8"/>
        <w:ind w:firstLine="708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1250"/>
        <w:gridCol w:w="1673"/>
        <w:gridCol w:w="1632"/>
        <w:gridCol w:w="1810"/>
      </w:tblGrid>
      <w:tr w:rsidR="00C83B71" w:rsidRPr="00517200" w14:paraId="013C2128" w14:textId="77777777" w:rsidTr="00405F7F">
        <w:trPr>
          <w:trHeight w:val="870"/>
        </w:trPr>
        <w:tc>
          <w:tcPr>
            <w:tcW w:w="3807" w:type="dxa"/>
          </w:tcPr>
          <w:p w14:paraId="34A5F69E" w14:textId="71BAA663" w:rsidR="00C83B71" w:rsidRPr="00E56D44" w:rsidRDefault="00C83B71" w:rsidP="00F66595">
            <w:pPr>
              <w:shd w:val="clear" w:color="auto" w:fill="FFFFFF"/>
              <w:spacing w:before="150" w:after="450" w:line="240" w:lineRule="atLeast"/>
              <w:outlineLvl w:val="0"/>
              <w:rPr>
                <w:color w:val="333333"/>
                <w:kern w:val="36"/>
                <w:sz w:val="24"/>
                <w:szCs w:val="24"/>
              </w:rPr>
            </w:pPr>
            <w:r w:rsidRPr="00E56D44">
              <w:rPr>
                <w:color w:val="333333"/>
                <w:kern w:val="36"/>
                <w:sz w:val="24"/>
                <w:szCs w:val="24"/>
              </w:rPr>
              <w:t xml:space="preserve">Работа над </w:t>
            </w:r>
            <w:r w:rsidR="00F66595" w:rsidRPr="00E56D44">
              <w:rPr>
                <w:color w:val="333333"/>
                <w:kern w:val="36"/>
                <w:sz w:val="24"/>
                <w:szCs w:val="24"/>
              </w:rPr>
              <w:t xml:space="preserve">реализацией разделов </w:t>
            </w:r>
            <w:r w:rsidR="00EE5401">
              <w:rPr>
                <w:color w:val="333333"/>
                <w:kern w:val="36"/>
                <w:sz w:val="24"/>
                <w:szCs w:val="24"/>
              </w:rPr>
              <w:t>Ф</w:t>
            </w:r>
            <w:r w:rsidRPr="00E56D44">
              <w:rPr>
                <w:color w:val="333333"/>
                <w:kern w:val="36"/>
                <w:sz w:val="24"/>
                <w:szCs w:val="24"/>
              </w:rPr>
              <w:t>ОП</w:t>
            </w:r>
            <w:r w:rsidR="00F66595" w:rsidRPr="00E56D44">
              <w:rPr>
                <w:color w:val="333333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14:paraId="5DF2E802" w14:textId="77777777" w:rsidR="00C83B71" w:rsidRPr="00E56D44" w:rsidRDefault="00C83B71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1 раз в 2 недели</w:t>
            </w:r>
            <w:r w:rsidR="006768C7" w:rsidRPr="00E56D44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1673" w:type="dxa"/>
          </w:tcPr>
          <w:p w14:paraId="4ABB820C" w14:textId="066734BB" w:rsidR="00C83B71" w:rsidRPr="00E56D44" w:rsidRDefault="00C83B71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Заведующ</w:t>
            </w:r>
            <w:r w:rsidR="00E56D44" w:rsidRPr="00E56D44">
              <w:rPr>
                <w:sz w:val="24"/>
                <w:szCs w:val="24"/>
              </w:rPr>
              <w:t>ий</w:t>
            </w:r>
            <w:r w:rsidRPr="00E56D44">
              <w:rPr>
                <w:sz w:val="24"/>
                <w:szCs w:val="24"/>
              </w:rPr>
              <w:t xml:space="preserve"> </w:t>
            </w:r>
            <w:r w:rsidR="00705D5F" w:rsidRPr="00E56D44">
              <w:rPr>
                <w:sz w:val="24"/>
                <w:szCs w:val="24"/>
              </w:rPr>
              <w:t>М</w:t>
            </w:r>
            <w:r w:rsidR="00E56D44" w:rsidRPr="00E56D44">
              <w:rPr>
                <w:sz w:val="24"/>
                <w:szCs w:val="24"/>
              </w:rPr>
              <w:t>Б</w:t>
            </w:r>
            <w:r w:rsidRPr="00E56D44">
              <w:rPr>
                <w:sz w:val="24"/>
                <w:szCs w:val="24"/>
              </w:rPr>
              <w:t>ДОУ, воспитатели</w:t>
            </w:r>
          </w:p>
        </w:tc>
        <w:tc>
          <w:tcPr>
            <w:tcW w:w="1632" w:type="dxa"/>
          </w:tcPr>
          <w:p w14:paraId="1678E0BA" w14:textId="77777777" w:rsidR="00C83B71" w:rsidRPr="00E56D44" w:rsidRDefault="00C83B71" w:rsidP="00DC1265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3651F54B" w14:textId="77777777" w:rsidR="00C83B71" w:rsidRPr="00E56D44" w:rsidRDefault="006768C7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Коллегиальная работа, дискуссии</w:t>
            </w:r>
          </w:p>
        </w:tc>
      </w:tr>
      <w:tr w:rsidR="00E65AA3" w:rsidRPr="00517200" w14:paraId="5268544F" w14:textId="77777777" w:rsidTr="00405F7F">
        <w:trPr>
          <w:trHeight w:val="870"/>
        </w:trPr>
        <w:tc>
          <w:tcPr>
            <w:tcW w:w="3807" w:type="dxa"/>
          </w:tcPr>
          <w:p w14:paraId="7AD0A603" w14:textId="37DD6E4D" w:rsidR="00E65AA3" w:rsidRPr="00E56D44" w:rsidRDefault="00E65AA3" w:rsidP="00E65AA3">
            <w:pPr>
              <w:shd w:val="clear" w:color="auto" w:fill="FFFFFF"/>
              <w:spacing w:before="150" w:after="450" w:line="240" w:lineRule="atLeast"/>
              <w:outlineLvl w:val="0"/>
              <w:rPr>
                <w:color w:val="333333"/>
                <w:kern w:val="36"/>
                <w:sz w:val="24"/>
                <w:szCs w:val="24"/>
              </w:rPr>
            </w:pPr>
            <w:r w:rsidRPr="00E56D44">
              <w:rPr>
                <w:color w:val="333333"/>
                <w:kern w:val="36"/>
                <w:sz w:val="24"/>
                <w:szCs w:val="24"/>
              </w:rPr>
              <w:t xml:space="preserve">Методический час: изготовление пособий </w:t>
            </w:r>
            <w:proofErr w:type="gramStart"/>
            <w:r w:rsidRPr="00E56D44">
              <w:rPr>
                <w:color w:val="333333"/>
                <w:kern w:val="36"/>
                <w:sz w:val="24"/>
                <w:szCs w:val="24"/>
              </w:rPr>
              <w:t xml:space="preserve">по </w:t>
            </w:r>
            <w:r w:rsidR="00A56753" w:rsidRPr="00E56D44">
              <w:rPr>
                <w:color w:val="333333"/>
                <w:kern w:val="36"/>
                <w:sz w:val="24"/>
                <w:szCs w:val="24"/>
              </w:rPr>
              <w:t xml:space="preserve"> программ</w:t>
            </w:r>
            <w:r w:rsidR="005646F4">
              <w:rPr>
                <w:color w:val="333333"/>
                <w:kern w:val="36"/>
                <w:sz w:val="24"/>
                <w:szCs w:val="24"/>
              </w:rPr>
              <w:t>е</w:t>
            </w:r>
            <w:proofErr w:type="gramEnd"/>
            <w:r w:rsidR="00A56753" w:rsidRPr="00E56D44">
              <w:rPr>
                <w:color w:val="333333"/>
                <w:kern w:val="36"/>
                <w:sz w:val="24"/>
                <w:szCs w:val="24"/>
              </w:rPr>
              <w:t xml:space="preserve">  развития </w:t>
            </w:r>
            <w:r w:rsidR="005646F4">
              <w:rPr>
                <w:color w:val="333333"/>
                <w:kern w:val="36"/>
                <w:sz w:val="24"/>
                <w:szCs w:val="24"/>
              </w:rPr>
              <w:t>МБ</w:t>
            </w:r>
            <w:r w:rsidR="00A56753" w:rsidRPr="00E56D44">
              <w:rPr>
                <w:color w:val="333333"/>
                <w:kern w:val="36"/>
                <w:sz w:val="24"/>
                <w:szCs w:val="24"/>
              </w:rPr>
              <w:t>ДОУ в</w:t>
            </w:r>
            <w:r w:rsidR="004B590E" w:rsidRPr="00E56D44">
              <w:rPr>
                <w:color w:val="333333"/>
                <w:kern w:val="36"/>
                <w:sz w:val="24"/>
                <w:szCs w:val="24"/>
              </w:rPr>
              <w:t xml:space="preserve"> 202</w:t>
            </w:r>
            <w:r w:rsidR="00EE5401">
              <w:rPr>
                <w:color w:val="333333"/>
                <w:kern w:val="36"/>
                <w:sz w:val="24"/>
                <w:szCs w:val="24"/>
              </w:rPr>
              <w:t>3</w:t>
            </w:r>
            <w:r w:rsidR="004B590E" w:rsidRPr="00E56D44">
              <w:rPr>
                <w:color w:val="333333"/>
                <w:kern w:val="36"/>
                <w:sz w:val="24"/>
                <w:szCs w:val="24"/>
              </w:rPr>
              <w:t>-202</w:t>
            </w:r>
            <w:r w:rsidR="00EE5401">
              <w:rPr>
                <w:color w:val="333333"/>
                <w:kern w:val="36"/>
                <w:sz w:val="24"/>
                <w:szCs w:val="24"/>
              </w:rPr>
              <w:t>4</w:t>
            </w:r>
            <w:r w:rsidRPr="00E56D44">
              <w:rPr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E56D44">
              <w:rPr>
                <w:color w:val="333333"/>
                <w:kern w:val="36"/>
                <w:sz w:val="24"/>
                <w:szCs w:val="24"/>
              </w:rPr>
              <w:t>у.г</w:t>
            </w:r>
            <w:proofErr w:type="spellEnd"/>
            <w:r w:rsidRPr="00E56D44">
              <w:rPr>
                <w:color w:val="333333"/>
                <w:kern w:val="36"/>
                <w:sz w:val="24"/>
                <w:szCs w:val="24"/>
              </w:rPr>
              <w:t>.</w:t>
            </w:r>
          </w:p>
        </w:tc>
        <w:tc>
          <w:tcPr>
            <w:tcW w:w="1250" w:type="dxa"/>
          </w:tcPr>
          <w:p w14:paraId="317DC0EB" w14:textId="77777777" w:rsidR="00E65AA3" w:rsidRPr="00E56D44" w:rsidRDefault="00E65AA3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1 раз в 2 недели в течение учебного года</w:t>
            </w:r>
          </w:p>
        </w:tc>
        <w:tc>
          <w:tcPr>
            <w:tcW w:w="1673" w:type="dxa"/>
          </w:tcPr>
          <w:p w14:paraId="405ED81B" w14:textId="6C67816F" w:rsidR="00E65AA3" w:rsidRPr="00E56D44" w:rsidRDefault="00E56D44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Заведующий МБДОУ, воспитатели</w:t>
            </w:r>
          </w:p>
        </w:tc>
        <w:tc>
          <w:tcPr>
            <w:tcW w:w="1632" w:type="dxa"/>
          </w:tcPr>
          <w:p w14:paraId="11954A65" w14:textId="77777777" w:rsidR="00E65AA3" w:rsidRPr="00E56D44" w:rsidRDefault="00E65AA3" w:rsidP="00DC1265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2753BC37" w14:textId="77777777" w:rsidR="00E65AA3" w:rsidRPr="00E56D44" w:rsidRDefault="00E65AA3" w:rsidP="00DC1265">
            <w:pPr>
              <w:rPr>
                <w:sz w:val="24"/>
                <w:szCs w:val="24"/>
              </w:rPr>
            </w:pPr>
          </w:p>
        </w:tc>
      </w:tr>
      <w:tr w:rsidR="00405F7F" w:rsidRPr="00517200" w14:paraId="255A2FA3" w14:textId="77777777" w:rsidTr="00405F7F">
        <w:trPr>
          <w:trHeight w:val="870"/>
        </w:trPr>
        <w:tc>
          <w:tcPr>
            <w:tcW w:w="3807" w:type="dxa"/>
          </w:tcPr>
          <w:p w14:paraId="07773BBC" w14:textId="77777777" w:rsidR="00405F7F" w:rsidRPr="00E56D44" w:rsidRDefault="00003043" w:rsidP="00003043">
            <w:pPr>
              <w:shd w:val="clear" w:color="auto" w:fill="FFFFFF"/>
              <w:spacing w:before="150" w:after="450" w:line="240" w:lineRule="atLeast"/>
              <w:outlineLvl w:val="0"/>
              <w:rPr>
                <w:color w:val="333333"/>
                <w:kern w:val="36"/>
                <w:sz w:val="24"/>
                <w:szCs w:val="24"/>
              </w:rPr>
            </w:pPr>
            <w:r w:rsidRPr="00E56D44">
              <w:rPr>
                <w:color w:val="333333"/>
                <w:kern w:val="36"/>
                <w:sz w:val="24"/>
                <w:szCs w:val="24"/>
              </w:rPr>
              <w:t>О результатах проведения диагностики индивидуального развития детей всех возрастных подгрупп</w:t>
            </w:r>
          </w:p>
        </w:tc>
        <w:tc>
          <w:tcPr>
            <w:tcW w:w="1250" w:type="dxa"/>
          </w:tcPr>
          <w:p w14:paraId="043B5765" w14:textId="77777777" w:rsidR="00A507C9" w:rsidRPr="00E56D44" w:rsidRDefault="00A507C9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 xml:space="preserve">Октябрь </w:t>
            </w:r>
          </w:p>
          <w:p w14:paraId="739464BA" w14:textId="77777777" w:rsidR="00A507C9" w:rsidRPr="00E56D44" w:rsidRDefault="00A507C9" w:rsidP="00A507C9">
            <w:pPr>
              <w:rPr>
                <w:sz w:val="24"/>
                <w:szCs w:val="24"/>
              </w:rPr>
            </w:pPr>
          </w:p>
          <w:p w14:paraId="1EE925C3" w14:textId="77777777" w:rsidR="00A507C9" w:rsidRPr="00E56D44" w:rsidRDefault="00A507C9" w:rsidP="00A507C9">
            <w:pPr>
              <w:rPr>
                <w:sz w:val="24"/>
                <w:szCs w:val="24"/>
              </w:rPr>
            </w:pPr>
          </w:p>
          <w:p w14:paraId="715A7CC8" w14:textId="77777777" w:rsidR="00A507C9" w:rsidRPr="00E56D44" w:rsidRDefault="00A507C9" w:rsidP="00A507C9">
            <w:pPr>
              <w:rPr>
                <w:sz w:val="24"/>
                <w:szCs w:val="24"/>
              </w:rPr>
            </w:pPr>
          </w:p>
          <w:p w14:paraId="377207C8" w14:textId="77777777" w:rsidR="00A507C9" w:rsidRPr="00E56D44" w:rsidRDefault="00A507C9" w:rsidP="00A507C9">
            <w:pPr>
              <w:rPr>
                <w:sz w:val="24"/>
                <w:szCs w:val="24"/>
              </w:rPr>
            </w:pPr>
          </w:p>
          <w:p w14:paraId="2CA158B4" w14:textId="77777777" w:rsidR="00405F7F" w:rsidRPr="00E56D44" w:rsidRDefault="00405F7F" w:rsidP="00A507C9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14:paraId="44D4AB16" w14:textId="77777777" w:rsidR="00405F7F" w:rsidRPr="00E56D44" w:rsidRDefault="00705D5F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Мухина О.Н.</w:t>
            </w:r>
          </w:p>
          <w:p w14:paraId="2DB43F96" w14:textId="77777777" w:rsidR="00003043" w:rsidRPr="00E56D44" w:rsidRDefault="00003043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Олейникова М.А.</w:t>
            </w:r>
          </w:p>
          <w:p w14:paraId="76F83A1A" w14:textId="77777777" w:rsidR="00405F7F" w:rsidRPr="00E56D44" w:rsidRDefault="00405F7F" w:rsidP="00405AEA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</w:tcPr>
          <w:p w14:paraId="2BD9E4C4" w14:textId="77777777" w:rsidR="00405F7F" w:rsidRPr="00E56D44" w:rsidRDefault="00405F7F" w:rsidP="00DC1265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612A0DA4" w14:textId="77777777" w:rsidR="00405F7F" w:rsidRPr="00E56D44" w:rsidRDefault="00405F7F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Выступление из опыта работы</w:t>
            </w:r>
          </w:p>
        </w:tc>
      </w:tr>
      <w:tr w:rsidR="00405F7F" w:rsidRPr="00517200" w14:paraId="079D7639" w14:textId="77777777" w:rsidTr="00405F7F">
        <w:tc>
          <w:tcPr>
            <w:tcW w:w="3807" w:type="dxa"/>
          </w:tcPr>
          <w:p w14:paraId="0FE238A4" w14:textId="77777777" w:rsidR="00405F7F" w:rsidRPr="00E56D44" w:rsidRDefault="00405F7F" w:rsidP="00C83B71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Составление таблиц по мнемотехнике</w:t>
            </w:r>
            <w:r w:rsidR="00C83B71" w:rsidRPr="00E56D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</w:tcPr>
          <w:p w14:paraId="74A3966F" w14:textId="77777777" w:rsidR="00C83B71" w:rsidRPr="00E56D44" w:rsidRDefault="00C83B71" w:rsidP="00A507C9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ноябрь</w:t>
            </w:r>
          </w:p>
          <w:p w14:paraId="42CF1CA1" w14:textId="77777777" w:rsidR="00C83B71" w:rsidRPr="00E56D44" w:rsidRDefault="00C83B71" w:rsidP="00A507C9">
            <w:pPr>
              <w:rPr>
                <w:sz w:val="24"/>
                <w:szCs w:val="24"/>
              </w:rPr>
            </w:pPr>
          </w:p>
          <w:p w14:paraId="1E8A3384" w14:textId="77777777" w:rsidR="00405F7F" w:rsidRPr="00E56D44" w:rsidRDefault="00405F7F" w:rsidP="00A507C9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14:paraId="36E71F6D" w14:textId="77777777" w:rsidR="00405F7F" w:rsidRPr="00E56D44" w:rsidRDefault="00405F7F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Олейникова М.А.</w:t>
            </w:r>
          </w:p>
        </w:tc>
        <w:tc>
          <w:tcPr>
            <w:tcW w:w="1632" w:type="dxa"/>
          </w:tcPr>
          <w:p w14:paraId="5BAD7595" w14:textId="77777777" w:rsidR="00405F7F" w:rsidRPr="00E56D44" w:rsidRDefault="00405F7F" w:rsidP="00DC1265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2884BEEE" w14:textId="77777777" w:rsidR="00405F7F" w:rsidRPr="00E56D44" w:rsidRDefault="00405F7F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Мастер-класс</w:t>
            </w:r>
          </w:p>
        </w:tc>
      </w:tr>
      <w:tr w:rsidR="00405F7F" w:rsidRPr="00517200" w14:paraId="46DBF085" w14:textId="77777777" w:rsidTr="00405F7F">
        <w:tc>
          <w:tcPr>
            <w:tcW w:w="3807" w:type="dxa"/>
          </w:tcPr>
          <w:p w14:paraId="3ECD204E" w14:textId="77777777" w:rsidR="00405F7F" w:rsidRPr="00E56D44" w:rsidRDefault="00C83B71" w:rsidP="00C83B71">
            <w:pPr>
              <w:rPr>
                <w:sz w:val="24"/>
                <w:szCs w:val="24"/>
              </w:rPr>
            </w:pPr>
            <w:proofErr w:type="gramStart"/>
            <w:r w:rsidRPr="00E56D44">
              <w:rPr>
                <w:sz w:val="24"/>
                <w:szCs w:val="24"/>
              </w:rPr>
              <w:t>Составление  интеллект</w:t>
            </w:r>
            <w:proofErr w:type="gramEnd"/>
            <w:r w:rsidRPr="00E56D44">
              <w:rPr>
                <w:sz w:val="24"/>
                <w:szCs w:val="24"/>
              </w:rPr>
              <w:t xml:space="preserve"> таблиц</w:t>
            </w:r>
          </w:p>
        </w:tc>
        <w:tc>
          <w:tcPr>
            <w:tcW w:w="1250" w:type="dxa"/>
          </w:tcPr>
          <w:p w14:paraId="5E5D21A2" w14:textId="77777777" w:rsidR="00405F7F" w:rsidRPr="00E56D44" w:rsidRDefault="00C83B71" w:rsidP="00A507C9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январь</w:t>
            </w:r>
          </w:p>
        </w:tc>
        <w:tc>
          <w:tcPr>
            <w:tcW w:w="1673" w:type="dxa"/>
          </w:tcPr>
          <w:p w14:paraId="35E020C3" w14:textId="564C0FDF" w:rsidR="00405F7F" w:rsidRPr="00E56D44" w:rsidRDefault="00405F7F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Заведующ</w:t>
            </w:r>
            <w:r w:rsidR="00E56D44">
              <w:rPr>
                <w:sz w:val="24"/>
                <w:szCs w:val="24"/>
              </w:rPr>
              <w:t>ий</w:t>
            </w:r>
            <w:r w:rsidRPr="00E56D44">
              <w:rPr>
                <w:sz w:val="24"/>
                <w:szCs w:val="24"/>
              </w:rPr>
              <w:t xml:space="preserve"> </w:t>
            </w:r>
            <w:r w:rsidR="00705D5F" w:rsidRPr="00E56D44">
              <w:rPr>
                <w:sz w:val="24"/>
                <w:szCs w:val="24"/>
              </w:rPr>
              <w:t>М</w:t>
            </w:r>
            <w:r w:rsidR="00E56D44">
              <w:rPr>
                <w:sz w:val="24"/>
                <w:szCs w:val="24"/>
              </w:rPr>
              <w:t>Б</w:t>
            </w:r>
            <w:r w:rsidRPr="00E56D44">
              <w:rPr>
                <w:sz w:val="24"/>
                <w:szCs w:val="24"/>
              </w:rPr>
              <w:t>ДОУ</w:t>
            </w:r>
          </w:p>
        </w:tc>
        <w:tc>
          <w:tcPr>
            <w:tcW w:w="1632" w:type="dxa"/>
          </w:tcPr>
          <w:p w14:paraId="7255BBAB" w14:textId="77777777" w:rsidR="00405F7F" w:rsidRPr="00E56D44" w:rsidRDefault="00405F7F" w:rsidP="00DC1265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5E0D7F5D" w14:textId="77777777" w:rsidR="00405F7F" w:rsidRPr="00E56D44" w:rsidRDefault="00C83B71" w:rsidP="00DC1265">
            <w:pPr>
              <w:rPr>
                <w:sz w:val="24"/>
                <w:szCs w:val="24"/>
              </w:rPr>
            </w:pPr>
            <w:r w:rsidRPr="00E56D44">
              <w:rPr>
                <w:sz w:val="24"/>
                <w:szCs w:val="24"/>
              </w:rPr>
              <w:t>Мастер-класс</w:t>
            </w:r>
          </w:p>
        </w:tc>
      </w:tr>
    </w:tbl>
    <w:p w14:paraId="7EA70112" w14:textId="77777777" w:rsidR="00A075E9" w:rsidRDefault="00A075E9" w:rsidP="00FC74C3">
      <w:pPr>
        <w:pStyle w:val="a8"/>
        <w:ind w:firstLine="708"/>
        <w:rPr>
          <w:rFonts w:ascii="Calibri" w:hAnsi="Calibri"/>
          <w:i/>
          <w:sz w:val="24"/>
          <w:szCs w:val="24"/>
        </w:rPr>
      </w:pPr>
    </w:p>
    <w:p w14:paraId="67E0F8D0" w14:textId="77777777" w:rsidR="00B46947" w:rsidRDefault="00F83FD9" w:rsidP="007F3DB3">
      <w:pPr>
        <w:pStyle w:val="a8"/>
        <w:rPr>
          <w:rFonts w:ascii="Calibri" w:hAnsi="Calibri"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3.2.2. </w:t>
      </w:r>
      <w:r w:rsidR="000661BB">
        <w:rPr>
          <w:b/>
          <w:i/>
          <w:sz w:val="24"/>
          <w:szCs w:val="24"/>
        </w:rPr>
        <w:t xml:space="preserve"> </w:t>
      </w:r>
      <w:r w:rsidR="00917D7B">
        <w:rPr>
          <w:b/>
          <w:i/>
          <w:sz w:val="24"/>
          <w:szCs w:val="24"/>
        </w:rPr>
        <w:t>Преемственность в работе дошкольного учреждения и семьи</w:t>
      </w:r>
    </w:p>
    <w:p w14:paraId="3CB62558" w14:textId="77777777" w:rsidR="00B46947" w:rsidRDefault="00B46947" w:rsidP="00FC74C3">
      <w:pPr>
        <w:pStyle w:val="a8"/>
        <w:ind w:firstLine="708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1229"/>
        <w:gridCol w:w="1664"/>
        <w:gridCol w:w="1593"/>
        <w:gridCol w:w="1804"/>
      </w:tblGrid>
      <w:tr w:rsidR="00405F7F" w:rsidRPr="00517200" w14:paraId="62ED92FC" w14:textId="77777777" w:rsidTr="00405F7F">
        <w:tc>
          <w:tcPr>
            <w:tcW w:w="3882" w:type="dxa"/>
          </w:tcPr>
          <w:p w14:paraId="32C37C62" w14:textId="0AA83698" w:rsidR="0001230B" w:rsidRPr="0001230B" w:rsidRDefault="00405F7F" w:rsidP="006768C7">
            <w:pPr>
              <w:spacing w:line="270" w:lineRule="atLeas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 w:rsidRPr="006C1AB5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Создание условий в семье по </w:t>
            </w:r>
            <w:r w:rsidR="006768C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реализации задач, направленных на </w:t>
            </w:r>
            <w:r w:rsidR="00E56D44">
              <w:rPr>
                <w:rFonts w:asciiTheme="minorHAnsi" w:hAnsiTheme="minorHAnsi"/>
                <w:color w:val="000000"/>
                <w:sz w:val="24"/>
                <w:szCs w:val="24"/>
              </w:rPr>
              <w:t>формирование нравственно-</w:t>
            </w:r>
            <w:r w:rsidR="00E56D44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духовного воспитания</w:t>
            </w:r>
            <w:r w:rsidR="006768C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детей</w:t>
            </w:r>
            <w:r w:rsidR="0001230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(проекты, </w:t>
            </w:r>
            <w:proofErr w:type="spellStart"/>
            <w:r w:rsidR="0001230B">
              <w:rPr>
                <w:rFonts w:asciiTheme="minorHAnsi" w:hAnsiTheme="minorHAnsi"/>
                <w:color w:val="000000"/>
                <w:sz w:val="24"/>
                <w:szCs w:val="24"/>
              </w:rPr>
              <w:t>мнемотаблицы</w:t>
            </w:r>
            <w:proofErr w:type="spellEnd"/>
            <w:r w:rsidR="0001230B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т. д.)</w:t>
            </w:r>
          </w:p>
        </w:tc>
        <w:tc>
          <w:tcPr>
            <w:tcW w:w="1229" w:type="dxa"/>
            <w:vMerge w:val="restart"/>
          </w:tcPr>
          <w:p w14:paraId="10878629" w14:textId="77777777" w:rsidR="00AC4A75" w:rsidRDefault="006C1AB5" w:rsidP="004E529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Октябрь</w:t>
            </w:r>
          </w:p>
          <w:p w14:paraId="3A327C1B" w14:textId="77777777" w:rsidR="00AC4A75" w:rsidRPr="00AC4A75" w:rsidRDefault="00AC4A75" w:rsidP="00AC4A75">
            <w:pPr>
              <w:rPr>
                <w:rFonts w:ascii="Calibri" w:hAnsi="Calibri"/>
                <w:sz w:val="24"/>
                <w:szCs w:val="24"/>
              </w:rPr>
            </w:pPr>
          </w:p>
          <w:p w14:paraId="3DCFEDE7" w14:textId="77777777" w:rsidR="00AC4A75" w:rsidRPr="00AC4A75" w:rsidRDefault="00AC4A75" w:rsidP="00AC4A75">
            <w:pPr>
              <w:rPr>
                <w:rFonts w:ascii="Calibri" w:hAnsi="Calibri"/>
                <w:sz w:val="24"/>
                <w:szCs w:val="24"/>
              </w:rPr>
            </w:pPr>
          </w:p>
          <w:p w14:paraId="6CE68571" w14:textId="77777777" w:rsidR="00AC4A75" w:rsidRPr="00AC4A75" w:rsidRDefault="00AC4A75" w:rsidP="00AC4A75">
            <w:pPr>
              <w:rPr>
                <w:rFonts w:ascii="Calibri" w:hAnsi="Calibri"/>
                <w:sz w:val="24"/>
                <w:szCs w:val="24"/>
              </w:rPr>
            </w:pPr>
          </w:p>
          <w:p w14:paraId="629A27AD" w14:textId="77777777" w:rsidR="00AC4A75" w:rsidRDefault="00AC4A75" w:rsidP="00AC4A75">
            <w:pPr>
              <w:rPr>
                <w:rFonts w:ascii="Calibri" w:hAnsi="Calibri"/>
                <w:sz w:val="24"/>
                <w:szCs w:val="24"/>
              </w:rPr>
            </w:pPr>
          </w:p>
          <w:p w14:paraId="4EF0F9C7" w14:textId="77777777" w:rsidR="00AC4A75" w:rsidRDefault="00AC4A75" w:rsidP="00AC4A75">
            <w:pPr>
              <w:rPr>
                <w:rFonts w:ascii="Calibri" w:hAnsi="Calibri"/>
                <w:sz w:val="24"/>
                <w:szCs w:val="24"/>
              </w:rPr>
            </w:pPr>
          </w:p>
          <w:p w14:paraId="0DAB30A5" w14:textId="77777777" w:rsidR="00405F7F" w:rsidRPr="00AC4A75" w:rsidRDefault="00AC4A75" w:rsidP="00AC4A7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Май</w:t>
            </w:r>
          </w:p>
        </w:tc>
        <w:tc>
          <w:tcPr>
            <w:tcW w:w="1664" w:type="dxa"/>
          </w:tcPr>
          <w:p w14:paraId="7B75EC40" w14:textId="77777777" w:rsidR="001454C5" w:rsidRDefault="00705D5F" w:rsidP="001454C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Мухина О.Н.</w:t>
            </w:r>
          </w:p>
          <w:p w14:paraId="75F549EF" w14:textId="77777777" w:rsidR="00405F7F" w:rsidRPr="001454C5" w:rsidRDefault="00405F7F" w:rsidP="00DC126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E224B3C" w14:textId="77777777" w:rsidR="00405F7F" w:rsidRPr="00517200" w:rsidRDefault="00405F7F" w:rsidP="00DC126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4AD2EE9" w14:textId="77777777" w:rsidR="00405F7F" w:rsidRPr="00517200" w:rsidRDefault="00405F7F" w:rsidP="00DC1265">
            <w:pPr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Выступление из опыта работы</w:t>
            </w:r>
            <w:r w:rsidR="001E0F86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405F7F" w:rsidRPr="00517200" w14:paraId="700CCA70" w14:textId="77777777" w:rsidTr="00405F7F">
        <w:tc>
          <w:tcPr>
            <w:tcW w:w="3882" w:type="dxa"/>
          </w:tcPr>
          <w:p w14:paraId="4F2CAE6E" w14:textId="77777777" w:rsidR="00405F7F" w:rsidRPr="0070344C" w:rsidRDefault="00405F7F" w:rsidP="00F64FA2">
            <w:pPr>
              <w:spacing w:line="270" w:lineRule="atLeast"/>
              <w:rPr>
                <w:rFonts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lastRenderedPageBreak/>
              <w:t xml:space="preserve">Подготовка к презентации проектов совместной деятельности детей и родителей в </w:t>
            </w:r>
            <w:proofErr w:type="gramStart"/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рамках  патриотического</w:t>
            </w:r>
            <w:proofErr w:type="gramEnd"/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воспитания в семье по теме: </w:t>
            </w:r>
            <w:r w:rsidR="00F64FA2">
              <w:rPr>
                <w:rFonts w:asciiTheme="minorHAnsi" w:hAnsiTheme="minorHAnsi" w:cs="Arial" w:hint="eastAsia"/>
                <w:color w:val="444444"/>
                <w:sz w:val="24"/>
                <w:szCs w:val="24"/>
              </w:rPr>
              <w:t>«</w:t>
            </w:r>
            <w:r w:rsidR="00F64FA2">
              <w:rPr>
                <w:rFonts w:asciiTheme="minorHAnsi" w:hAnsiTheme="minorHAnsi" w:cs="Arial"/>
                <w:color w:val="444444"/>
                <w:sz w:val="24"/>
                <w:szCs w:val="24"/>
              </w:rPr>
              <w:t>Спасибо деду за Победу</w:t>
            </w:r>
            <w:r w:rsidR="00F64FA2">
              <w:rPr>
                <w:rFonts w:asciiTheme="minorHAnsi" w:hAnsiTheme="minorHAnsi" w:cs="Arial" w:hint="eastAsia"/>
                <w:color w:val="444444"/>
                <w:sz w:val="24"/>
                <w:szCs w:val="24"/>
              </w:rPr>
              <w:t>»</w:t>
            </w:r>
          </w:p>
        </w:tc>
        <w:tc>
          <w:tcPr>
            <w:tcW w:w="1229" w:type="dxa"/>
            <w:vMerge/>
          </w:tcPr>
          <w:p w14:paraId="002C867C" w14:textId="77777777" w:rsidR="00405F7F" w:rsidRPr="00517200" w:rsidRDefault="00405F7F" w:rsidP="00DC126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72FF254" w14:textId="77777777" w:rsidR="001454C5" w:rsidRDefault="001454C5" w:rsidP="001454C5">
            <w:pPr>
              <w:rPr>
                <w:rFonts w:ascii="Calibri" w:hAnsi="Calibri"/>
                <w:sz w:val="24"/>
                <w:szCs w:val="24"/>
              </w:rPr>
            </w:pPr>
          </w:p>
          <w:p w14:paraId="15704B99" w14:textId="77777777" w:rsidR="00405F7F" w:rsidRPr="001454C5" w:rsidRDefault="001454C5" w:rsidP="001454C5">
            <w:pPr>
              <w:rPr>
                <w:rFonts w:ascii="Calibri" w:hAnsi="Calibri"/>
                <w:sz w:val="24"/>
                <w:szCs w:val="24"/>
              </w:rPr>
            </w:pPr>
            <w:r w:rsidRPr="001454C5">
              <w:rPr>
                <w:rFonts w:ascii="Calibri" w:hAnsi="Calibri"/>
                <w:sz w:val="24"/>
                <w:szCs w:val="24"/>
              </w:rPr>
              <w:t>Олейникова М.А.</w:t>
            </w:r>
          </w:p>
        </w:tc>
        <w:tc>
          <w:tcPr>
            <w:tcW w:w="1593" w:type="dxa"/>
          </w:tcPr>
          <w:p w14:paraId="1010EE99" w14:textId="77777777" w:rsidR="00405F7F" w:rsidRPr="00517200" w:rsidRDefault="00405F7F" w:rsidP="00DC126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49E1807" w14:textId="77777777" w:rsidR="00405F7F" w:rsidRPr="00517200" w:rsidRDefault="00405F7F" w:rsidP="00DC1265">
            <w:pPr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Выступление из опыта работы</w:t>
            </w:r>
          </w:p>
        </w:tc>
      </w:tr>
    </w:tbl>
    <w:p w14:paraId="35BF1B4E" w14:textId="77777777" w:rsidR="00B46947" w:rsidRDefault="00B46947" w:rsidP="00F83FD9">
      <w:pPr>
        <w:pStyle w:val="a8"/>
        <w:rPr>
          <w:rFonts w:ascii="Calibri" w:hAnsi="Calibri"/>
          <w:i/>
          <w:sz w:val="24"/>
          <w:szCs w:val="24"/>
        </w:rPr>
      </w:pPr>
    </w:p>
    <w:p w14:paraId="7F875979" w14:textId="77777777" w:rsidR="000661BB" w:rsidRDefault="007F3DB3" w:rsidP="007F3DB3">
      <w:pPr>
        <w:pStyle w:val="a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14:paraId="06806482" w14:textId="77777777" w:rsidR="00CC23C0" w:rsidRDefault="00CC23C0" w:rsidP="00F83FD9">
      <w:pPr>
        <w:jc w:val="both"/>
        <w:rPr>
          <w:b/>
          <w:i/>
          <w:sz w:val="24"/>
          <w:szCs w:val="24"/>
        </w:rPr>
      </w:pPr>
    </w:p>
    <w:p w14:paraId="069C71EC" w14:textId="77777777" w:rsidR="001145FB" w:rsidRPr="001145FB" w:rsidRDefault="000F557B" w:rsidP="00F83FD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  <w:proofErr w:type="gramStart"/>
      <w:r>
        <w:rPr>
          <w:b/>
          <w:i/>
          <w:sz w:val="24"/>
          <w:szCs w:val="24"/>
        </w:rPr>
        <w:t>3</w:t>
      </w:r>
      <w:r w:rsidR="001145FB">
        <w:rPr>
          <w:b/>
          <w:i/>
          <w:sz w:val="24"/>
          <w:szCs w:val="24"/>
        </w:rPr>
        <w:t>.</w:t>
      </w:r>
      <w:r w:rsidR="001145FB" w:rsidRPr="001145FB">
        <w:rPr>
          <w:b/>
          <w:i/>
          <w:sz w:val="24"/>
          <w:szCs w:val="24"/>
        </w:rPr>
        <w:t>Консультации</w:t>
      </w:r>
      <w:proofErr w:type="gramEnd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541"/>
        <w:gridCol w:w="1417"/>
        <w:gridCol w:w="2126"/>
        <w:gridCol w:w="1525"/>
      </w:tblGrid>
      <w:tr w:rsidR="00C95ACB" w:rsidRPr="00517200" w14:paraId="20A9E93A" w14:textId="77777777" w:rsidTr="00C95ACB">
        <w:trPr>
          <w:trHeight w:val="545"/>
        </w:trPr>
        <w:tc>
          <w:tcPr>
            <w:tcW w:w="563" w:type="dxa"/>
          </w:tcPr>
          <w:p w14:paraId="3ACB2208" w14:textId="77777777" w:rsidR="00C95ACB" w:rsidRPr="00517200" w:rsidRDefault="00C95ACB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№ п/п</w:t>
            </w:r>
          </w:p>
        </w:tc>
        <w:tc>
          <w:tcPr>
            <w:tcW w:w="4541" w:type="dxa"/>
          </w:tcPr>
          <w:p w14:paraId="1DE568B2" w14:textId="77777777" w:rsidR="00C95ACB" w:rsidRPr="00517200" w:rsidRDefault="00C95ACB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04EE3BB3" w14:textId="77777777" w:rsidR="00C95ACB" w:rsidRPr="00517200" w:rsidRDefault="00C95ACB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14:paraId="4274FCFF" w14:textId="77777777" w:rsidR="00C95ACB" w:rsidRPr="00517200" w:rsidRDefault="00C95ACB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</w:tcPr>
          <w:p w14:paraId="1D1A9A9B" w14:textId="77777777" w:rsidR="00C95ACB" w:rsidRPr="00517200" w:rsidRDefault="00C95ACB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Отметска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о выполнении</w:t>
            </w:r>
          </w:p>
        </w:tc>
      </w:tr>
      <w:tr w:rsidR="006C1AB5" w:rsidRPr="00517200" w14:paraId="6F4C345C" w14:textId="77777777" w:rsidTr="00C95ACB">
        <w:trPr>
          <w:trHeight w:val="832"/>
        </w:trPr>
        <w:tc>
          <w:tcPr>
            <w:tcW w:w="563" w:type="dxa"/>
          </w:tcPr>
          <w:p w14:paraId="31652366" w14:textId="77777777" w:rsidR="006C1AB5" w:rsidRPr="00517200" w:rsidRDefault="006C1AB5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14:paraId="452498C7" w14:textId="77777777" w:rsidR="006C1AB5" w:rsidRDefault="00EC4EFC" w:rsidP="005416DF">
            <w:pPr>
              <w:pStyle w:val="ac"/>
              <w:spacing w:before="0" w:beforeAutospacing="0" w:after="150" w:afterAutospacing="0"/>
            </w:pPr>
            <w:r>
              <w:t>«Повышение компетенции педагогических работников в вопросах применения федеральной образовательной программы дошкольного образования»</w:t>
            </w:r>
          </w:p>
          <w:p w14:paraId="100BC4EB" w14:textId="325B0E41" w:rsidR="00F45C05" w:rsidRPr="006C1AB5" w:rsidRDefault="00F45C05" w:rsidP="005416DF">
            <w:pPr>
              <w:pStyle w:val="ac"/>
              <w:spacing w:before="0" w:beforeAutospacing="0" w:after="150" w:afterAutospacing="0"/>
              <w:rPr>
                <w:rFonts w:asciiTheme="minorHAnsi" w:hAnsiTheme="minorHAnsi"/>
                <w:color w:val="000000"/>
              </w:rPr>
            </w:pPr>
            <w:r>
              <w:t>«Требования к развивающей предметно-пространственной среде с учетом ФОП и ФГОС ДО»</w:t>
            </w:r>
          </w:p>
        </w:tc>
        <w:tc>
          <w:tcPr>
            <w:tcW w:w="1417" w:type="dxa"/>
          </w:tcPr>
          <w:p w14:paraId="2E8E1C13" w14:textId="77777777" w:rsidR="006C1AB5" w:rsidRDefault="006C1AB5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Сентябрь</w:t>
            </w:r>
            <w:r w:rsidR="00F64FA2">
              <w:rPr>
                <w:rFonts w:ascii="Calibri" w:hAnsi="Calibri"/>
                <w:sz w:val="24"/>
                <w:szCs w:val="24"/>
              </w:rPr>
              <w:t xml:space="preserve"> - июль</w:t>
            </w:r>
          </w:p>
          <w:p w14:paraId="1CD7E14B" w14:textId="77777777" w:rsidR="00F64FA2" w:rsidRDefault="00F64FA2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E0C656" w14:textId="07A9F0C8" w:rsidR="006C1AB5" w:rsidRDefault="006C1AB5" w:rsidP="00EC4EF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</w:t>
            </w:r>
            <w:r w:rsidR="00AF2D5F">
              <w:rPr>
                <w:rFonts w:ascii="Calibri" w:hAnsi="Calibri"/>
                <w:sz w:val="24"/>
                <w:szCs w:val="24"/>
              </w:rPr>
              <w:t>ий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705D5F">
              <w:rPr>
                <w:rFonts w:ascii="Calibri" w:hAnsi="Calibri"/>
                <w:sz w:val="24"/>
                <w:szCs w:val="24"/>
              </w:rPr>
              <w:t>М</w:t>
            </w:r>
            <w:r w:rsidR="00AF2D5F">
              <w:rPr>
                <w:rFonts w:ascii="Calibri" w:hAnsi="Calibri"/>
                <w:sz w:val="24"/>
                <w:szCs w:val="24"/>
              </w:rPr>
              <w:t>Б</w:t>
            </w:r>
            <w:r>
              <w:rPr>
                <w:rFonts w:ascii="Calibri" w:hAnsi="Calibri"/>
                <w:sz w:val="24"/>
                <w:szCs w:val="24"/>
              </w:rPr>
              <w:t>ДОУ</w:t>
            </w:r>
            <w:r w:rsidR="00AF2D5F">
              <w:rPr>
                <w:rFonts w:ascii="Calibri" w:hAnsi="Calibri"/>
                <w:sz w:val="24"/>
                <w:szCs w:val="24"/>
              </w:rPr>
              <w:t>,</w:t>
            </w:r>
            <w:r w:rsidR="00F64FA2">
              <w:rPr>
                <w:rFonts w:ascii="Calibri" w:hAnsi="Calibri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525" w:type="dxa"/>
          </w:tcPr>
          <w:p w14:paraId="7B25AC34" w14:textId="77777777" w:rsidR="006C1AB5" w:rsidRDefault="006C1AB5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83F04" w:rsidRPr="00517200" w14:paraId="63C3BE23" w14:textId="77777777" w:rsidTr="00C95ACB">
        <w:trPr>
          <w:trHeight w:val="832"/>
        </w:trPr>
        <w:tc>
          <w:tcPr>
            <w:tcW w:w="563" w:type="dxa"/>
          </w:tcPr>
          <w:p w14:paraId="598195CC" w14:textId="77777777" w:rsidR="00483F04" w:rsidRPr="00517200" w:rsidRDefault="00483F04" w:rsidP="006C3D9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14:paraId="08C05624" w14:textId="51B359C9" w:rsidR="00483F04" w:rsidRPr="00EC4EFC" w:rsidRDefault="00EC4EFC" w:rsidP="006C3D9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EC4EFC">
              <w:rPr>
                <w:sz w:val="24"/>
                <w:szCs w:val="24"/>
              </w:rPr>
              <w:t>«Нетрадиционный подход к речевому развитию детей дошкольного возраста в разных видах деятельности»</w:t>
            </w:r>
            <w:r w:rsidRPr="00EC4EFC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5B56923" w14:textId="77777777" w:rsidR="00483F04" w:rsidRPr="00517200" w:rsidRDefault="00483F04" w:rsidP="006C3D9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2B8F3730" w14:textId="505EB3F7" w:rsidR="00483F04" w:rsidRPr="00517200" w:rsidRDefault="00483F04" w:rsidP="006C3D9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</w:t>
            </w:r>
            <w:r w:rsidR="00AF2D5F">
              <w:rPr>
                <w:rFonts w:ascii="Calibri" w:hAnsi="Calibri"/>
                <w:sz w:val="24"/>
                <w:szCs w:val="24"/>
              </w:rPr>
              <w:t>ий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705D5F">
              <w:rPr>
                <w:rFonts w:ascii="Calibri" w:hAnsi="Calibri"/>
                <w:sz w:val="24"/>
                <w:szCs w:val="24"/>
              </w:rPr>
              <w:t>М</w:t>
            </w:r>
            <w:r w:rsidR="00AF2D5F">
              <w:rPr>
                <w:rFonts w:ascii="Calibri" w:hAnsi="Calibri"/>
                <w:sz w:val="24"/>
                <w:szCs w:val="24"/>
              </w:rPr>
              <w:t>Б</w:t>
            </w:r>
            <w:r>
              <w:rPr>
                <w:rFonts w:ascii="Calibri" w:hAnsi="Calibri"/>
                <w:sz w:val="24"/>
                <w:szCs w:val="24"/>
              </w:rPr>
              <w:t>ДОУ</w:t>
            </w:r>
          </w:p>
          <w:p w14:paraId="3044ED40" w14:textId="77777777" w:rsidR="00483F04" w:rsidRPr="00517200" w:rsidRDefault="00483F04" w:rsidP="006C3D9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4E8EA8" w14:textId="77777777" w:rsidR="00483F04" w:rsidRDefault="00483F04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95ACB" w:rsidRPr="00517200" w14:paraId="041222E9" w14:textId="77777777" w:rsidTr="00C95ACB">
        <w:trPr>
          <w:trHeight w:val="832"/>
        </w:trPr>
        <w:tc>
          <w:tcPr>
            <w:tcW w:w="563" w:type="dxa"/>
          </w:tcPr>
          <w:p w14:paraId="67622F43" w14:textId="77777777" w:rsidR="00C95ACB" w:rsidRPr="00517200" w:rsidRDefault="00483F04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14:paraId="13B59DFD" w14:textId="353E0E89" w:rsidR="00C95ACB" w:rsidRPr="00517200" w:rsidRDefault="007A07EF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D83306" w:rsidRPr="009F4F15">
              <w:rPr>
                <w:color w:val="000000"/>
                <w:sz w:val="24"/>
                <w:szCs w:val="24"/>
              </w:rPr>
              <w:t>Как воспитать в детях бережное отношение к природе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397AA197" w14:textId="77777777" w:rsidR="00C95ACB" w:rsidRPr="00517200" w:rsidRDefault="00483F04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14:paraId="3095FDEA" w14:textId="38321E0B" w:rsidR="00C95ACB" w:rsidRPr="00517200" w:rsidRDefault="00C95ACB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</w:t>
            </w:r>
            <w:r w:rsidR="00AF2D5F">
              <w:rPr>
                <w:rFonts w:ascii="Calibri" w:hAnsi="Calibri"/>
                <w:sz w:val="24"/>
                <w:szCs w:val="24"/>
              </w:rPr>
              <w:t>ий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705D5F">
              <w:rPr>
                <w:rFonts w:ascii="Calibri" w:hAnsi="Calibri"/>
                <w:sz w:val="24"/>
                <w:szCs w:val="24"/>
              </w:rPr>
              <w:t>М</w:t>
            </w:r>
            <w:r w:rsidR="00AF2D5F">
              <w:rPr>
                <w:rFonts w:ascii="Calibri" w:hAnsi="Calibri"/>
                <w:sz w:val="24"/>
                <w:szCs w:val="24"/>
              </w:rPr>
              <w:t>Б</w:t>
            </w:r>
            <w:r>
              <w:rPr>
                <w:rFonts w:ascii="Calibri" w:hAnsi="Calibri"/>
                <w:sz w:val="24"/>
                <w:szCs w:val="24"/>
              </w:rPr>
              <w:t>ДОУ</w:t>
            </w:r>
          </w:p>
          <w:p w14:paraId="053ACE9B" w14:textId="77777777" w:rsidR="00C95ACB" w:rsidRPr="00517200" w:rsidRDefault="00C95ACB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14C68F" w14:textId="77777777" w:rsidR="00C95ACB" w:rsidRDefault="00C95ACB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A07EF" w:rsidRPr="00517200" w14:paraId="7D879EA0" w14:textId="77777777" w:rsidTr="00C95ACB">
        <w:trPr>
          <w:trHeight w:val="832"/>
        </w:trPr>
        <w:tc>
          <w:tcPr>
            <w:tcW w:w="563" w:type="dxa"/>
          </w:tcPr>
          <w:p w14:paraId="1EC4E77C" w14:textId="21D2D50F" w:rsidR="007A07EF" w:rsidRDefault="007A07EF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14:paraId="02F13866" w14:textId="754A1167" w:rsidR="007A07EF" w:rsidRPr="007A07EF" w:rsidRDefault="007A07EF" w:rsidP="00DC1265">
            <w:pPr>
              <w:jc w:val="both"/>
              <w:rPr>
                <w:color w:val="000000"/>
                <w:sz w:val="24"/>
                <w:szCs w:val="24"/>
              </w:rPr>
            </w:pPr>
            <w:r w:rsidRPr="007A07EF">
              <w:rPr>
                <w:sz w:val="24"/>
                <w:szCs w:val="24"/>
              </w:rPr>
              <w:t>«Проектная деятельность как средство патриотического воспитания дошкольников»</w:t>
            </w:r>
          </w:p>
        </w:tc>
        <w:tc>
          <w:tcPr>
            <w:tcW w:w="1417" w:type="dxa"/>
          </w:tcPr>
          <w:p w14:paraId="7B0D5BF2" w14:textId="49A7DB38" w:rsidR="007A07EF" w:rsidRDefault="007A07EF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14:paraId="6BE7E7BE" w14:textId="77777777" w:rsidR="007A07EF" w:rsidRPr="00517200" w:rsidRDefault="007A07EF" w:rsidP="007A07E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Заведующий МБДОУ</w:t>
            </w:r>
          </w:p>
          <w:p w14:paraId="4A8D4A47" w14:textId="77777777" w:rsidR="007A07EF" w:rsidRDefault="007A07EF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9675DD6" w14:textId="77777777" w:rsidR="007A07EF" w:rsidRDefault="007A07EF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A07EF" w:rsidRPr="00517200" w14:paraId="1CF695D3" w14:textId="77777777" w:rsidTr="00C95ACB">
        <w:trPr>
          <w:trHeight w:val="832"/>
        </w:trPr>
        <w:tc>
          <w:tcPr>
            <w:tcW w:w="563" w:type="dxa"/>
          </w:tcPr>
          <w:p w14:paraId="69891D34" w14:textId="6DA72C66" w:rsidR="007A07EF" w:rsidRDefault="007A07EF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14:paraId="4C324D80" w14:textId="1483FDB3" w:rsidR="007A07EF" w:rsidRPr="007A07EF" w:rsidRDefault="007A07EF" w:rsidP="00DC1265">
            <w:pPr>
              <w:jc w:val="both"/>
              <w:rPr>
                <w:color w:val="000000"/>
                <w:sz w:val="24"/>
                <w:szCs w:val="24"/>
              </w:rPr>
            </w:pPr>
            <w:r w:rsidRPr="007A07EF">
              <w:rPr>
                <w:sz w:val="24"/>
                <w:szCs w:val="24"/>
              </w:rPr>
              <w:t>«Роль семьи в воспитании патриотических чувств у дошкольника» Консультация для родителей: «Азбука патриотизма» «Как знакомить ребенка с родным краем»</w:t>
            </w:r>
          </w:p>
        </w:tc>
        <w:tc>
          <w:tcPr>
            <w:tcW w:w="1417" w:type="dxa"/>
          </w:tcPr>
          <w:p w14:paraId="40D3F9C6" w14:textId="7E77E88E" w:rsidR="007A07EF" w:rsidRDefault="007A07EF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14:paraId="1F21E557" w14:textId="7EB1837A" w:rsidR="007A07EF" w:rsidRDefault="007A07EF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14:paraId="72680E39" w14:textId="77777777" w:rsidR="007A07EF" w:rsidRDefault="007A07EF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A07EF" w:rsidRPr="00517200" w14:paraId="62A36D03" w14:textId="77777777" w:rsidTr="00C95ACB">
        <w:trPr>
          <w:trHeight w:val="832"/>
        </w:trPr>
        <w:tc>
          <w:tcPr>
            <w:tcW w:w="563" w:type="dxa"/>
          </w:tcPr>
          <w:p w14:paraId="4B8CB358" w14:textId="271E4995" w:rsidR="007A07EF" w:rsidRDefault="007A07EF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14:paraId="6FC90B8F" w14:textId="627B453F" w:rsidR="007A07EF" w:rsidRPr="007A07EF" w:rsidRDefault="007A07EF" w:rsidP="00DC1265">
            <w:pPr>
              <w:jc w:val="both"/>
              <w:rPr>
                <w:color w:val="000000"/>
                <w:sz w:val="24"/>
                <w:szCs w:val="24"/>
              </w:rPr>
            </w:pPr>
            <w:r w:rsidRPr="007A07EF">
              <w:rPr>
                <w:sz w:val="24"/>
                <w:szCs w:val="24"/>
              </w:rPr>
              <w:t>Формирование математических представлений дошкольников с помощью топологического моделировани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14:paraId="0ECD6FED" w14:textId="364929CE" w:rsidR="007A07EF" w:rsidRDefault="007A07EF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14:paraId="25978AA6" w14:textId="77777777" w:rsidR="007A07EF" w:rsidRPr="00517200" w:rsidRDefault="007A07EF" w:rsidP="007A07EF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Заведующий МБДОУ</w:t>
            </w:r>
          </w:p>
          <w:p w14:paraId="7A4B9E0D" w14:textId="77777777" w:rsidR="007A07EF" w:rsidRDefault="007A07EF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FB5973" w14:textId="77777777" w:rsidR="007A07EF" w:rsidRDefault="007A07EF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A07EF" w:rsidRPr="00517200" w14:paraId="5CE74056" w14:textId="77777777" w:rsidTr="00C95ACB">
        <w:trPr>
          <w:trHeight w:val="832"/>
        </w:trPr>
        <w:tc>
          <w:tcPr>
            <w:tcW w:w="563" w:type="dxa"/>
          </w:tcPr>
          <w:p w14:paraId="4316D69E" w14:textId="5EE4A6F7" w:rsidR="007A07EF" w:rsidRDefault="007A07EF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14:paraId="5E344BE8" w14:textId="493E4EDB" w:rsidR="007A07EF" w:rsidRPr="007A07EF" w:rsidRDefault="007A07EF" w:rsidP="00DC1265">
            <w:pPr>
              <w:jc w:val="both"/>
              <w:rPr>
                <w:color w:val="000000"/>
                <w:sz w:val="24"/>
                <w:szCs w:val="24"/>
              </w:rPr>
            </w:pPr>
            <w:r w:rsidRPr="007A07EF">
              <w:rPr>
                <w:sz w:val="24"/>
                <w:szCs w:val="24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417" w:type="dxa"/>
          </w:tcPr>
          <w:p w14:paraId="1750DB53" w14:textId="1D44EE26" w:rsidR="007A07EF" w:rsidRDefault="007A07EF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14:paraId="13FAC30A" w14:textId="6E7C06D0" w:rsidR="007A07EF" w:rsidRDefault="007A07EF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525" w:type="dxa"/>
          </w:tcPr>
          <w:p w14:paraId="16191FD7" w14:textId="77777777" w:rsidR="007A07EF" w:rsidRDefault="007A07EF" w:rsidP="001145F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6D1F8A5" w14:textId="77777777" w:rsidR="0018305D" w:rsidRDefault="0018305D" w:rsidP="00A9736E"/>
    <w:p w14:paraId="003CAE08" w14:textId="77777777" w:rsidR="001145FB" w:rsidRDefault="001145FB" w:rsidP="00A9736E"/>
    <w:p w14:paraId="32ED2573" w14:textId="77777777" w:rsidR="001145FB" w:rsidRDefault="000F557B" w:rsidP="00A9736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3.4</w:t>
      </w:r>
      <w:r w:rsidR="001145FB" w:rsidRPr="001145FB">
        <w:rPr>
          <w:b/>
          <w:i/>
          <w:sz w:val="24"/>
          <w:szCs w:val="24"/>
        </w:rPr>
        <w:t>.</w:t>
      </w:r>
      <w:r w:rsidR="001145FB">
        <w:rPr>
          <w:b/>
          <w:i/>
          <w:sz w:val="24"/>
          <w:szCs w:val="24"/>
        </w:rPr>
        <w:t xml:space="preserve"> Смотры-конкурсы профессионального мастерства</w:t>
      </w:r>
      <w:r w:rsidR="00C95ACB">
        <w:rPr>
          <w:b/>
          <w:i/>
          <w:sz w:val="24"/>
          <w:szCs w:val="24"/>
        </w:rPr>
        <w:t>, семинары</w:t>
      </w:r>
      <w:r w:rsidR="001145FB">
        <w:rPr>
          <w:b/>
          <w:i/>
          <w:sz w:val="24"/>
          <w:szCs w:val="24"/>
        </w:rPr>
        <w:t>:</w:t>
      </w:r>
    </w:p>
    <w:p w14:paraId="4EC27DA0" w14:textId="77777777" w:rsidR="001145FB" w:rsidRDefault="001145FB" w:rsidP="00A9736E">
      <w:pPr>
        <w:rPr>
          <w:b/>
          <w:i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523"/>
        <w:gridCol w:w="1417"/>
        <w:gridCol w:w="2126"/>
        <w:gridCol w:w="1525"/>
      </w:tblGrid>
      <w:tr w:rsidR="00C95ACB" w:rsidRPr="00517200" w14:paraId="5D40A92E" w14:textId="77777777" w:rsidTr="00C95ACB">
        <w:trPr>
          <w:trHeight w:val="492"/>
        </w:trPr>
        <w:tc>
          <w:tcPr>
            <w:tcW w:w="581" w:type="dxa"/>
          </w:tcPr>
          <w:p w14:paraId="165A4AFA" w14:textId="77777777" w:rsidR="00C95ACB" w:rsidRPr="00517200" w:rsidRDefault="00C95ACB" w:rsidP="001541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№ п/п</w:t>
            </w:r>
          </w:p>
        </w:tc>
        <w:tc>
          <w:tcPr>
            <w:tcW w:w="4523" w:type="dxa"/>
          </w:tcPr>
          <w:p w14:paraId="20FB2938" w14:textId="77777777" w:rsidR="00C95ACB" w:rsidRPr="00517200" w:rsidRDefault="00C95ACB" w:rsidP="001541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14:paraId="5E691F5C" w14:textId="77777777" w:rsidR="00C95ACB" w:rsidRPr="00517200" w:rsidRDefault="00C95ACB" w:rsidP="001541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14:paraId="01E4FA59" w14:textId="77777777" w:rsidR="00C95ACB" w:rsidRPr="00517200" w:rsidRDefault="00C95ACB" w:rsidP="001541D4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Ответственные</w:t>
            </w:r>
          </w:p>
        </w:tc>
        <w:tc>
          <w:tcPr>
            <w:tcW w:w="1525" w:type="dxa"/>
          </w:tcPr>
          <w:p w14:paraId="4864C75A" w14:textId="6A3E922D" w:rsidR="00C95ACB" w:rsidRPr="00517200" w:rsidRDefault="00C95ACB" w:rsidP="001541D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Отметка о выполнении</w:t>
            </w:r>
          </w:p>
        </w:tc>
      </w:tr>
      <w:tr w:rsidR="00C95ACB" w:rsidRPr="00517200" w14:paraId="29B80A38" w14:textId="77777777" w:rsidTr="00C95ACB">
        <w:trPr>
          <w:trHeight w:val="492"/>
        </w:trPr>
        <w:tc>
          <w:tcPr>
            <w:tcW w:w="581" w:type="dxa"/>
          </w:tcPr>
          <w:p w14:paraId="14A72042" w14:textId="77777777" w:rsidR="00C95ACB" w:rsidRPr="00517200" w:rsidRDefault="00C95ACB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23" w:type="dxa"/>
          </w:tcPr>
          <w:p w14:paraId="6A8D2F95" w14:textId="77777777" w:rsidR="00C95ACB" w:rsidRPr="00517200" w:rsidRDefault="00212F1E" w:rsidP="00212F1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Участие в районных конкурсах </w:t>
            </w:r>
          </w:p>
        </w:tc>
        <w:tc>
          <w:tcPr>
            <w:tcW w:w="1417" w:type="dxa"/>
          </w:tcPr>
          <w:p w14:paraId="45675C64" w14:textId="77777777" w:rsidR="00C95ACB" w:rsidRPr="00517200" w:rsidRDefault="00212F1E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14:paraId="3BEFB944" w14:textId="77777777" w:rsidR="00277A33" w:rsidRPr="00517200" w:rsidRDefault="00277A33" w:rsidP="00277A33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Заведующий МБДОУ</w:t>
            </w:r>
          </w:p>
          <w:p w14:paraId="08910B94" w14:textId="77777777" w:rsidR="00C95ACB" w:rsidRPr="00517200" w:rsidRDefault="00C95ACB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F75EAA8" w14:textId="77777777" w:rsidR="00C95ACB" w:rsidRDefault="00C95ACB" w:rsidP="00C95AC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E7618" w:rsidRPr="00517200" w14:paraId="729FCE02" w14:textId="77777777" w:rsidTr="00C83B71">
        <w:trPr>
          <w:trHeight w:val="260"/>
        </w:trPr>
        <w:tc>
          <w:tcPr>
            <w:tcW w:w="581" w:type="dxa"/>
          </w:tcPr>
          <w:p w14:paraId="6CA64B34" w14:textId="77777777" w:rsidR="001E7618" w:rsidRDefault="001E7618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4523" w:type="dxa"/>
            <w:vAlign w:val="center"/>
          </w:tcPr>
          <w:p w14:paraId="429FF93C" w14:textId="3E30C02D" w:rsidR="001E7618" w:rsidRDefault="001E7618" w:rsidP="00C95A4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Семинар – практикум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«Организация проектной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деятельности в рамках реализации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ГОС ДО»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Изучение темы: «Проектирование, как</w:t>
            </w: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 w:rsidR="00C95A46">
              <w:rPr>
                <w:rStyle w:val="fontstyle01"/>
              </w:rPr>
              <w:t xml:space="preserve">средство развития </w:t>
            </w:r>
            <w:r w:rsidR="00277A33">
              <w:rPr>
                <w:rStyle w:val="fontstyle01"/>
              </w:rPr>
              <w:t>профессиональной компетентности педагогов</w:t>
            </w:r>
            <w:r>
              <w:rPr>
                <w:rStyle w:val="fontstyle01"/>
              </w:rPr>
              <w:t>»</w:t>
            </w:r>
          </w:p>
        </w:tc>
        <w:tc>
          <w:tcPr>
            <w:tcW w:w="1417" w:type="dxa"/>
          </w:tcPr>
          <w:p w14:paraId="0E2949A4" w14:textId="77777777" w:rsidR="001E7618" w:rsidRDefault="003B0EF7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14:paraId="29B814D8" w14:textId="77777777" w:rsidR="00277A33" w:rsidRPr="00517200" w:rsidRDefault="00277A33" w:rsidP="00277A33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Заведующий МБДОУ</w:t>
            </w:r>
          </w:p>
          <w:p w14:paraId="1372843B" w14:textId="77777777" w:rsidR="001E7618" w:rsidRDefault="001E7618" w:rsidP="00C95AC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B478AAD" w14:textId="77777777" w:rsidR="001E7618" w:rsidRDefault="001E7618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C95A46" w:rsidRPr="00517200" w14:paraId="55A84921" w14:textId="77777777" w:rsidTr="00C83B71">
        <w:trPr>
          <w:trHeight w:val="260"/>
        </w:trPr>
        <w:tc>
          <w:tcPr>
            <w:tcW w:w="581" w:type="dxa"/>
          </w:tcPr>
          <w:p w14:paraId="77AF27A5" w14:textId="77777777" w:rsidR="00C95A46" w:rsidRDefault="00C95A46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4523" w:type="dxa"/>
            <w:vAlign w:val="center"/>
          </w:tcPr>
          <w:p w14:paraId="1590EE23" w14:textId="743846B7" w:rsidR="00C95A46" w:rsidRPr="00C95A46" w:rsidRDefault="00C95A46" w:rsidP="003B0EF7">
            <w:pPr>
              <w:rPr>
                <w:rStyle w:val="fontstyle01"/>
              </w:rPr>
            </w:pPr>
            <w:r w:rsidRPr="00C95A4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Презентация дидактических игр по </w:t>
            </w:r>
            <w:r w:rsidR="00277A33">
              <w:rPr>
                <w:rFonts w:asciiTheme="minorHAnsi" w:hAnsiTheme="minorHAnsi"/>
                <w:color w:val="000000"/>
                <w:sz w:val="24"/>
                <w:szCs w:val="24"/>
              </w:rPr>
              <w:t>нравственно-духовному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095938">
              <w:rPr>
                <w:rFonts w:asciiTheme="minorHAnsi" w:hAnsiTheme="minorHAnsi"/>
                <w:color w:val="000000"/>
                <w:sz w:val="24"/>
                <w:szCs w:val="24"/>
              </w:rPr>
              <w:t>воспитанию</w:t>
            </w:r>
            <w:r w:rsidR="003B0EF7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дошкольников </w:t>
            </w:r>
            <w:r w:rsidRPr="00C95A4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40C7EAB" w14:textId="77777777" w:rsidR="00C95A46" w:rsidRDefault="00C95A46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14:paraId="1E644AAD" w14:textId="77777777" w:rsidR="00C95A46" w:rsidRDefault="00C95A46" w:rsidP="0006190E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Воспитатели</w:t>
            </w:r>
          </w:p>
        </w:tc>
        <w:tc>
          <w:tcPr>
            <w:tcW w:w="1525" w:type="dxa"/>
          </w:tcPr>
          <w:p w14:paraId="08919FB3" w14:textId="77777777" w:rsidR="00C95A46" w:rsidRDefault="00C95A46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844CB1" w:rsidRPr="00517200" w14:paraId="367EF12C" w14:textId="77777777" w:rsidTr="00C83B71">
        <w:trPr>
          <w:trHeight w:val="260"/>
        </w:trPr>
        <w:tc>
          <w:tcPr>
            <w:tcW w:w="581" w:type="dxa"/>
          </w:tcPr>
          <w:p w14:paraId="4B3DDD57" w14:textId="12104B0F" w:rsidR="00844CB1" w:rsidRDefault="00844CB1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523" w:type="dxa"/>
            <w:vAlign w:val="center"/>
          </w:tcPr>
          <w:p w14:paraId="1F6141E0" w14:textId="51817727" w:rsidR="00844CB1" w:rsidRPr="00844CB1" w:rsidRDefault="00844CB1" w:rsidP="003B0EF7">
            <w:pPr>
              <w:rPr>
                <w:rFonts w:asciiTheme="minorHAnsi" w:hAnsiTheme="minorHAnsi"/>
                <w:sz w:val="24"/>
                <w:szCs w:val="24"/>
              </w:rPr>
            </w:pPr>
            <w:r w:rsidRPr="00844CB1">
              <w:rPr>
                <w:sz w:val="24"/>
                <w:szCs w:val="24"/>
              </w:rPr>
              <w:t>Разви</w:t>
            </w:r>
            <w:r w:rsidRPr="00844CB1">
              <w:rPr>
                <w:spacing w:val="1"/>
                <w:sz w:val="24"/>
                <w:szCs w:val="24"/>
              </w:rPr>
              <w:t>ти</w:t>
            </w:r>
            <w:r w:rsidRPr="00844CB1">
              <w:rPr>
                <w:sz w:val="24"/>
                <w:szCs w:val="24"/>
              </w:rPr>
              <w:t>е </w:t>
            </w:r>
            <w:r w:rsidRPr="00844CB1">
              <w:rPr>
                <w:spacing w:val="-1"/>
                <w:sz w:val="24"/>
                <w:szCs w:val="24"/>
              </w:rPr>
              <w:t>профессиональной компетентности</w:t>
            </w:r>
            <w:r w:rsidRPr="00844CB1">
              <w:rPr>
                <w:spacing w:val="1"/>
                <w:sz w:val="24"/>
                <w:szCs w:val="24"/>
              </w:rPr>
              <w:t> </w:t>
            </w:r>
            <w:r w:rsidRPr="00844CB1">
              <w:rPr>
                <w:sz w:val="24"/>
                <w:szCs w:val="24"/>
              </w:rPr>
              <w:t>и творче</w:t>
            </w:r>
            <w:r w:rsidRPr="00844CB1">
              <w:rPr>
                <w:spacing w:val="-1"/>
                <w:sz w:val="24"/>
                <w:szCs w:val="24"/>
              </w:rPr>
              <w:t>с</w:t>
            </w:r>
            <w:r w:rsidRPr="00844CB1">
              <w:rPr>
                <w:sz w:val="24"/>
                <w:szCs w:val="24"/>
              </w:rPr>
              <w:t>кой акт</w:t>
            </w:r>
            <w:r w:rsidRPr="00844CB1">
              <w:rPr>
                <w:spacing w:val="1"/>
                <w:sz w:val="24"/>
                <w:szCs w:val="24"/>
              </w:rPr>
              <w:t>и</w:t>
            </w:r>
            <w:r w:rsidRPr="00844CB1">
              <w:rPr>
                <w:sz w:val="24"/>
                <w:szCs w:val="24"/>
              </w:rPr>
              <w:t>в</w:t>
            </w:r>
            <w:r w:rsidRPr="00844CB1">
              <w:rPr>
                <w:spacing w:val="1"/>
                <w:sz w:val="24"/>
                <w:szCs w:val="24"/>
              </w:rPr>
              <w:t>н</w:t>
            </w:r>
            <w:r w:rsidRPr="00844CB1">
              <w:rPr>
                <w:sz w:val="24"/>
                <w:szCs w:val="24"/>
              </w:rPr>
              <w:t>ости</w:t>
            </w:r>
            <w:r w:rsidRPr="00844CB1">
              <w:rPr>
                <w:spacing w:val="-1"/>
                <w:sz w:val="24"/>
                <w:szCs w:val="24"/>
              </w:rPr>
              <w:t> </w:t>
            </w:r>
            <w:r w:rsidRPr="00844CB1">
              <w:rPr>
                <w:sz w:val="24"/>
                <w:szCs w:val="24"/>
              </w:rPr>
              <w:t>педагогов.</w:t>
            </w:r>
          </w:p>
        </w:tc>
        <w:tc>
          <w:tcPr>
            <w:tcW w:w="1417" w:type="dxa"/>
          </w:tcPr>
          <w:p w14:paraId="7128FE19" w14:textId="1DFA9400" w:rsidR="00844CB1" w:rsidRDefault="00844CB1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14:paraId="0712BDF6" w14:textId="77777777" w:rsidR="00844CB1" w:rsidRPr="00517200" w:rsidRDefault="00844CB1" w:rsidP="00844CB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Заведующий МБДОУ</w:t>
            </w:r>
          </w:p>
          <w:p w14:paraId="4CA8E91C" w14:textId="77777777" w:rsidR="00844CB1" w:rsidRDefault="00844CB1" w:rsidP="0006190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703C3E6" w14:textId="77777777" w:rsidR="00844CB1" w:rsidRDefault="00844CB1" w:rsidP="00DC126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40A4C2F" w14:textId="77777777" w:rsidR="001145FB" w:rsidRDefault="001145FB" w:rsidP="001145FB"/>
    <w:p w14:paraId="0A196EB6" w14:textId="77777777" w:rsidR="006E4B52" w:rsidRDefault="006E4B52" w:rsidP="000D1211">
      <w:pPr>
        <w:spacing w:line="270" w:lineRule="atLeast"/>
        <w:ind w:left="142"/>
        <w:rPr>
          <w:rFonts w:asciiTheme="minorHAnsi" w:hAnsiTheme="minorHAnsi" w:cs="Arial"/>
          <w:b/>
          <w:bCs/>
          <w:i/>
          <w:color w:val="444444"/>
          <w:sz w:val="24"/>
          <w:szCs w:val="24"/>
        </w:rPr>
      </w:pPr>
    </w:p>
    <w:p w14:paraId="0CB8E21C" w14:textId="77777777" w:rsidR="006E4B52" w:rsidRDefault="006E4B52" w:rsidP="000D1211">
      <w:pPr>
        <w:spacing w:line="270" w:lineRule="atLeast"/>
        <w:ind w:left="142"/>
        <w:rPr>
          <w:rFonts w:asciiTheme="minorHAnsi" w:hAnsiTheme="minorHAnsi" w:cs="Arial"/>
          <w:b/>
          <w:bCs/>
          <w:i/>
          <w:color w:val="444444"/>
          <w:sz w:val="24"/>
          <w:szCs w:val="24"/>
        </w:rPr>
      </w:pPr>
    </w:p>
    <w:p w14:paraId="2BC7032C" w14:textId="6F05FDC2" w:rsidR="000A4332" w:rsidRPr="000D1211" w:rsidRDefault="000D1211" w:rsidP="000D1211">
      <w:pPr>
        <w:spacing w:line="270" w:lineRule="atLeast"/>
        <w:ind w:left="142"/>
        <w:rPr>
          <w:rFonts w:asciiTheme="minorHAnsi" w:hAnsiTheme="minorHAnsi" w:cs="Arial"/>
          <w:b/>
          <w:bCs/>
          <w:i/>
          <w:color w:val="444444"/>
          <w:sz w:val="24"/>
          <w:szCs w:val="24"/>
        </w:rPr>
      </w:pPr>
      <w:r>
        <w:rPr>
          <w:rFonts w:asciiTheme="minorHAnsi" w:hAnsiTheme="minorHAnsi" w:cs="Arial"/>
          <w:b/>
          <w:bCs/>
          <w:i/>
          <w:color w:val="444444"/>
          <w:sz w:val="24"/>
          <w:szCs w:val="24"/>
        </w:rPr>
        <w:t>4.</w:t>
      </w:r>
      <w:r w:rsidR="000A4332" w:rsidRPr="000D1211">
        <w:rPr>
          <w:rFonts w:asciiTheme="minorHAnsi" w:hAnsiTheme="minorHAnsi" w:cs="Arial"/>
          <w:b/>
          <w:bCs/>
          <w:i/>
          <w:color w:val="444444"/>
          <w:sz w:val="24"/>
          <w:szCs w:val="24"/>
        </w:rPr>
        <w:t xml:space="preserve">Контрольно-аналитическая деятельность в </w:t>
      </w:r>
      <w:r w:rsidR="005646F4">
        <w:rPr>
          <w:rFonts w:asciiTheme="minorHAnsi" w:hAnsiTheme="minorHAnsi" w:cs="Arial"/>
          <w:b/>
          <w:bCs/>
          <w:i/>
          <w:color w:val="444444"/>
          <w:sz w:val="24"/>
          <w:szCs w:val="24"/>
        </w:rPr>
        <w:t>МБ</w:t>
      </w:r>
      <w:r w:rsidR="000A4332" w:rsidRPr="000D1211">
        <w:rPr>
          <w:rFonts w:asciiTheme="minorHAnsi" w:hAnsiTheme="minorHAnsi" w:cs="Arial"/>
          <w:b/>
          <w:bCs/>
          <w:i/>
          <w:color w:val="444444"/>
          <w:sz w:val="24"/>
          <w:szCs w:val="24"/>
        </w:rPr>
        <w:t>ДОУ.</w:t>
      </w:r>
    </w:p>
    <w:p w14:paraId="0CD16EE7" w14:textId="77777777" w:rsidR="004E5294" w:rsidRPr="004E5294" w:rsidRDefault="004E5294" w:rsidP="004E5294">
      <w:pPr>
        <w:pStyle w:val="a7"/>
        <w:spacing w:line="270" w:lineRule="atLeast"/>
        <w:rPr>
          <w:rFonts w:asciiTheme="minorHAnsi" w:hAnsiTheme="minorHAnsi"/>
          <w:b/>
          <w:i/>
          <w:sz w:val="24"/>
          <w:szCs w:val="24"/>
        </w:rPr>
      </w:pPr>
    </w:p>
    <w:tbl>
      <w:tblPr>
        <w:tblW w:w="12117" w:type="dxa"/>
        <w:tblInd w:w="-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5038"/>
        <w:gridCol w:w="1134"/>
        <w:gridCol w:w="1701"/>
        <w:gridCol w:w="2727"/>
      </w:tblGrid>
      <w:tr w:rsidR="00394514" w:rsidRPr="004E5294" w14:paraId="0B0AFF48" w14:textId="77777777" w:rsidTr="00535B1F">
        <w:trPr>
          <w:trHeight w:val="65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84512" w14:textId="77777777" w:rsidR="00394514" w:rsidRPr="004E5294" w:rsidRDefault="00394514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4E5294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Формы контроля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9EA35F" w14:textId="77777777" w:rsidR="00394514" w:rsidRPr="004E5294" w:rsidRDefault="00394514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4E5294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E5990" w14:textId="77777777" w:rsidR="00394514" w:rsidRPr="004E5294" w:rsidRDefault="00394514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4E5294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ED24A" w14:textId="77777777" w:rsidR="00394514" w:rsidRPr="004E5294" w:rsidRDefault="00394514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4E5294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Ответственные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7CB96" w14:textId="77777777" w:rsidR="00394514" w:rsidRDefault="00394514" w:rsidP="00477D68">
            <w:pPr>
              <w:spacing w:line="0" w:lineRule="atLeast"/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</w:pPr>
            <w:r w:rsidRPr="004E5294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 xml:space="preserve">Отметка о </w:t>
            </w:r>
          </w:p>
          <w:p w14:paraId="540626CA" w14:textId="2BB1E43A" w:rsidR="00477D68" w:rsidRPr="004E5294" w:rsidRDefault="00477D68" w:rsidP="00477D68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выполнении</w:t>
            </w:r>
          </w:p>
        </w:tc>
      </w:tr>
      <w:tr w:rsidR="00394514" w:rsidRPr="004E5294" w14:paraId="0B9854D5" w14:textId="77777777" w:rsidTr="00535B1F">
        <w:trPr>
          <w:trHeight w:val="65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C9346" w14:textId="72A76E4F" w:rsidR="00394514" w:rsidRPr="004E5294" w:rsidRDefault="00073C12" w:rsidP="00212F1E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  <w:t>Систематический контроль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0B698" w14:textId="7D55CC2A" w:rsidR="00095938" w:rsidRPr="00095938" w:rsidRDefault="00394514" w:rsidP="00073C12">
            <w:pPr>
              <w:spacing w:line="208" w:lineRule="atLeast"/>
              <w:ind w:right="590"/>
              <w:rPr>
                <w:sz w:val="24"/>
                <w:szCs w:val="24"/>
              </w:rPr>
            </w:pPr>
            <w:r w:rsidRPr="006F2E76">
              <w:rPr>
                <w:rFonts w:ascii="TimesNewRomanPS-BoldMT" w:hAnsi="TimesNewRomanPS-BoldMT"/>
                <w:bCs/>
                <w:color w:val="000000"/>
                <w:sz w:val="26"/>
                <w:szCs w:val="26"/>
              </w:rPr>
              <w:t xml:space="preserve"> </w:t>
            </w:r>
            <w:r w:rsidR="00095938" w:rsidRPr="00095938">
              <w:rPr>
                <w:color w:val="000000"/>
                <w:sz w:val="24"/>
                <w:szCs w:val="24"/>
              </w:rPr>
              <w:sym w:font="Symbol" w:char="F0B7"/>
            </w:r>
            <w:r w:rsidR="00095938" w:rsidRPr="00095938">
              <w:rPr>
                <w:color w:val="000000"/>
                <w:sz w:val="24"/>
                <w:szCs w:val="24"/>
              </w:rPr>
              <w:t>  </w:t>
            </w:r>
            <w:r w:rsidR="00095938" w:rsidRPr="00095938">
              <w:rPr>
                <w:color w:val="000000"/>
                <w:spacing w:val="-1"/>
                <w:sz w:val="24"/>
                <w:szCs w:val="24"/>
              </w:rPr>
              <w:t>В</w:t>
            </w:r>
            <w:r w:rsidR="00095938" w:rsidRPr="00095938">
              <w:rPr>
                <w:color w:val="000000"/>
                <w:sz w:val="24"/>
                <w:szCs w:val="24"/>
              </w:rPr>
              <w:t>ып</w:t>
            </w:r>
            <w:r w:rsidR="00095938" w:rsidRPr="00095938">
              <w:rPr>
                <w:color w:val="000000"/>
                <w:spacing w:val="-1"/>
                <w:sz w:val="24"/>
                <w:szCs w:val="24"/>
              </w:rPr>
              <w:t>о</w:t>
            </w:r>
            <w:r w:rsidR="00095938" w:rsidRPr="00095938">
              <w:rPr>
                <w:color w:val="000000"/>
                <w:sz w:val="24"/>
                <w:szCs w:val="24"/>
              </w:rPr>
              <w:t>лнен</w:t>
            </w:r>
            <w:r w:rsidR="00095938" w:rsidRPr="00095938">
              <w:rPr>
                <w:color w:val="000000"/>
                <w:spacing w:val="1"/>
                <w:sz w:val="24"/>
                <w:szCs w:val="24"/>
              </w:rPr>
              <w:t>и</w:t>
            </w:r>
            <w:r w:rsidR="00095938" w:rsidRPr="00095938">
              <w:rPr>
                <w:color w:val="000000"/>
                <w:sz w:val="24"/>
                <w:szCs w:val="24"/>
              </w:rPr>
              <w:t>е</w:t>
            </w:r>
            <w:r w:rsidR="00073C12">
              <w:rPr>
                <w:color w:val="000000"/>
                <w:sz w:val="24"/>
                <w:szCs w:val="24"/>
              </w:rPr>
              <w:t xml:space="preserve"> </w:t>
            </w:r>
            <w:r w:rsidR="00095938" w:rsidRPr="00095938">
              <w:rPr>
                <w:color w:val="000000"/>
                <w:sz w:val="24"/>
                <w:szCs w:val="24"/>
              </w:rPr>
              <w:t>с</w:t>
            </w:r>
            <w:r w:rsidR="00095938" w:rsidRPr="00095938">
              <w:rPr>
                <w:color w:val="000000"/>
                <w:spacing w:val="-2"/>
                <w:sz w:val="24"/>
                <w:szCs w:val="24"/>
              </w:rPr>
              <w:t>о</w:t>
            </w:r>
            <w:r w:rsidR="00095938" w:rsidRPr="00095938">
              <w:rPr>
                <w:color w:val="000000"/>
                <w:spacing w:val="2"/>
                <w:sz w:val="24"/>
                <w:szCs w:val="24"/>
              </w:rPr>
              <w:t>т</w:t>
            </w:r>
            <w:r w:rsidR="00095938" w:rsidRPr="00095938">
              <w:rPr>
                <w:color w:val="000000"/>
                <w:sz w:val="24"/>
                <w:szCs w:val="24"/>
              </w:rPr>
              <w:t>р</w:t>
            </w:r>
            <w:r w:rsidR="00095938" w:rsidRPr="00095938">
              <w:rPr>
                <w:color w:val="000000"/>
                <w:spacing w:val="-21"/>
                <w:sz w:val="24"/>
                <w:szCs w:val="24"/>
              </w:rPr>
              <w:t>у</w:t>
            </w:r>
            <w:r w:rsidR="00095938" w:rsidRPr="00095938">
              <w:rPr>
                <w:color w:val="000000"/>
                <w:sz w:val="24"/>
                <w:szCs w:val="24"/>
              </w:rPr>
              <w:t>д</w:t>
            </w:r>
            <w:r w:rsidR="00095938" w:rsidRPr="00095938">
              <w:rPr>
                <w:color w:val="000000"/>
                <w:spacing w:val="1"/>
                <w:sz w:val="24"/>
                <w:szCs w:val="24"/>
              </w:rPr>
              <w:t>ни</w:t>
            </w:r>
            <w:r w:rsidR="00095938" w:rsidRPr="00095938">
              <w:rPr>
                <w:color w:val="000000"/>
                <w:spacing w:val="-3"/>
                <w:sz w:val="24"/>
                <w:szCs w:val="24"/>
              </w:rPr>
              <w:t>к</w:t>
            </w:r>
            <w:r w:rsidR="00095938" w:rsidRPr="00095938">
              <w:rPr>
                <w:color w:val="000000"/>
                <w:spacing w:val="-1"/>
                <w:sz w:val="24"/>
                <w:szCs w:val="24"/>
              </w:rPr>
              <w:t>а</w:t>
            </w:r>
            <w:r w:rsidR="00095938" w:rsidRPr="00095938">
              <w:rPr>
                <w:color w:val="000000"/>
                <w:sz w:val="24"/>
                <w:szCs w:val="24"/>
              </w:rPr>
              <w:t>ми </w:t>
            </w:r>
            <w:r w:rsidR="00095938" w:rsidRPr="00095938">
              <w:rPr>
                <w:color w:val="000000"/>
                <w:spacing w:val="1"/>
                <w:sz w:val="24"/>
                <w:szCs w:val="24"/>
              </w:rPr>
              <w:t>ин</w:t>
            </w:r>
            <w:r w:rsidR="00095938" w:rsidRPr="00095938">
              <w:rPr>
                <w:color w:val="000000"/>
                <w:sz w:val="24"/>
                <w:szCs w:val="24"/>
              </w:rPr>
              <w:t>с</w:t>
            </w:r>
            <w:r w:rsidR="00095938" w:rsidRPr="00095938">
              <w:rPr>
                <w:color w:val="000000"/>
                <w:spacing w:val="2"/>
                <w:sz w:val="24"/>
                <w:szCs w:val="24"/>
              </w:rPr>
              <w:t>т</w:t>
            </w:r>
            <w:r w:rsidR="00095938" w:rsidRPr="00095938">
              <w:rPr>
                <w:color w:val="000000"/>
                <w:sz w:val="24"/>
                <w:szCs w:val="24"/>
              </w:rPr>
              <w:t>р</w:t>
            </w:r>
            <w:r w:rsidR="00095938" w:rsidRPr="00095938">
              <w:rPr>
                <w:color w:val="000000"/>
                <w:spacing w:val="-6"/>
                <w:sz w:val="24"/>
                <w:szCs w:val="24"/>
              </w:rPr>
              <w:t>у</w:t>
            </w:r>
            <w:r w:rsidR="00095938" w:rsidRPr="00095938">
              <w:rPr>
                <w:color w:val="000000"/>
                <w:sz w:val="24"/>
                <w:szCs w:val="24"/>
              </w:rPr>
              <w:t>к</w:t>
            </w:r>
            <w:r w:rsidR="00095938" w:rsidRPr="00095938">
              <w:rPr>
                <w:color w:val="000000"/>
                <w:spacing w:val="1"/>
                <w:sz w:val="24"/>
                <w:szCs w:val="24"/>
              </w:rPr>
              <w:t>ци</w:t>
            </w:r>
            <w:r w:rsidR="00095938" w:rsidRPr="00095938">
              <w:rPr>
                <w:color w:val="000000"/>
                <w:sz w:val="24"/>
                <w:szCs w:val="24"/>
              </w:rPr>
              <w:t>й</w:t>
            </w:r>
            <w:r w:rsidR="00095938" w:rsidRPr="00095938">
              <w:rPr>
                <w:color w:val="000000"/>
                <w:spacing w:val="1"/>
                <w:sz w:val="24"/>
                <w:szCs w:val="24"/>
              </w:rPr>
              <w:t> п</w:t>
            </w:r>
            <w:r w:rsidR="00095938" w:rsidRPr="00095938">
              <w:rPr>
                <w:color w:val="000000"/>
                <w:sz w:val="24"/>
                <w:szCs w:val="24"/>
              </w:rPr>
              <w:t>о</w:t>
            </w:r>
            <w:r w:rsidR="00095938">
              <w:rPr>
                <w:color w:val="000000"/>
                <w:sz w:val="24"/>
                <w:szCs w:val="24"/>
              </w:rPr>
              <w:t xml:space="preserve"> </w:t>
            </w:r>
            <w:r w:rsidR="00095938" w:rsidRPr="00095938">
              <w:rPr>
                <w:color w:val="000000"/>
                <w:spacing w:val="-4"/>
                <w:sz w:val="24"/>
                <w:szCs w:val="24"/>
              </w:rPr>
              <w:t>о</w:t>
            </w:r>
            <w:r w:rsidR="00095938" w:rsidRPr="00095938">
              <w:rPr>
                <w:color w:val="000000"/>
                <w:spacing w:val="1"/>
                <w:sz w:val="24"/>
                <w:szCs w:val="24"/>
              </w:rPr>
              <w:t>х</w:t>
            </w:r>
            <w:r w:rsidR="00095938" w:rsidRPr="00095938">
              <w:rPr>
                <w:color w:val="000000"/>
                <w:sz w:val="24"/>
                <w:szCs w:val="24"/>
              </w:rPr>
              <w:t>р</w:t>
            </w:r>
            <w:r w:rsidR="00095938" w:rsidRPr="00095938">
              <w:rPr>
                <w:color w:val="000000"/>
                <w:spacing w:val="-2"/>
                <w:sz w:val="24"/>
                <w:szCs w:val="24"/>
              </w:rPr>
              <w:t>а</w:t>
            </w:r>
            <w:r w:rsidR="00095938" w:rsidRPr="00095938">
              <w:rPr>
                <w:color w:val="000000"/>
                <w:sz w:val="24"/>
                <w:szCs w:val="24"/>
              </w:rPr>
              <w:t>не жизни</w:t>
            </w:r>
            <w:r w:rsidR="00095938" w:rsidRPr="00095938">
              <w:rPr>
                <w:color w:val="000000"/>
                <w:spacing w:val="1"/>
                <w:sz w:val="24"/>
                <w:szCs w:val="24"/>
              </w:rPr>
              <w:t> </w:t>
            </w:r>
            <w:r w:rsidR="00095938" w:rsidRPr="00095938">
              <w:rPr>
                <w:color w:val="000000"/>
                <w:sz w:val="24"/>
                <w:szCs w:val="24"/>
              </w:rPr>
              <w:t>и</w:t>
            </w:r>
            <w:r w:rsidR="00095938" w:rsidRPr="00095938">
              <w:rPr>
                <w:color w:val="000000"/>
                <w:spacing w:val="-1"/>
                <w:sz w:val="24"/>
                <w:szCs w:val="24"/>
              </w:rPr>
              <w:t> </w:t>
            </w:r>
            <w:r w:rsidR="00095938" w:rsidRPr="00095938">
              <w:rPr>
                <w:color w:val="000000"/>
                <w:spacing w:val="-3"/>
                <w:sz w:val="24"/>
                <w:szCs w:val="24"/>
              </w:rPr>
              <w:t>з</w:t>
            </w:r>
            <w:r w:rsidR="00095938" w:rsidRPr="00095938">
              <w:rPr>
                <w:color w:val="000000"/>
                <w:sz w:val="24"/>
                <w:szCs w:val="24"/>
              </w:rPr>
              <w:t>доров</w:t>
            </w:r>
            <w:r w:rsidR="00095938" w:rsidRPr="00095938">
              <w:rPr>
                <w:color w:val="000000"/>
                <w:spacing w:val="-2"/>
                <w:sz w:val="24"/>
                <w:szCs w:val="24"/>
              </w:rPr>
              <w:t>ь</w:t>
            </w:r>
            <w:r w:rsidR="00095938" w:rsidRPr="00095938">
              <w:rPr>
                <w:color w:val="000000"/>
                <w:sz w:val="24"/>
                <w:szCs w:val="24"/>
              </w:rPr>
              <w:t>я детей</w:t>
            </w:r>
          </w:p>
          <w:p w14:paraId="7039DDC7" w14:textId="168E3CDF" w:rsidR="00095938" w:rsidRPr="00095938" w:rsidRDefault="00095938" w:rsidP="00073C12">
            <w:pPr>
              <w:widowControl/>
              <w:autoSpaceDE/>
              <w:autoSpaceDN/>
              <w:adjustRightInd/>
              <w:spacing w:before="3" w:line="206" w:lineRule="atLeast"/>
              <w:ind w:right="488"/>
              <w:rPr>
                <w:sz w:val="24"/>
                <w:szCs w:val="24"/>
              </w:rPr>
            </w:pPr>
            <w:r w:rsidRPr="00095938">
              <w:rPr>
                <w:color w:val="000000"/>
                <w:sz w:val="24"/>
                <w:szCs w:val="24"/>
              </w:rPr>
              <w:sym w:font="Symbol" w:char="F0B7"/>
            </w:r>
            <w:r w:rsidRPr="00095938">
              <w:rPr>
                <w:color w:val="000000"/>
                <w:sz w:val="24"/>
                <w:szCs w:val="24"/>
              </w:rPr>
              <w:t>   О</w:t>
            </w:r>
            <w:r w:rsidRPr="00095938">
              <w:rPr>
                <w:color w:val="000000"/>
                <w:spacing w:val="3"/>
                <w:sz w:val="24"/>
                <w:szCs w:val="24"/>
              </w:rPr>
              <w:t>с</w:t>
            </w:r>
            <w:r w:rsidRPr="00095938">
              <w:rPr>
                <w:color w:val="000000"/>
                <w:spacing w:val="-3"/>
                <w:sz w:val="24"/>
                <w:szCs w:val="24"/>
              </w:rPr>
              <w:t>у</w:t>
            </w:r>
            <w:r w:rsidRPr="00095938">
              <w:rPr>
                <w:color w:val="000000"/>
                <w:sz w:val="24"/>
                <w:szCs w:val="24"/>
              </w:rPr>
              <w:t>щ</w:t>
            </w:r>
            <w:r w:rsidRPr="0009593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95938">
              <w:rPr>
                <w:color w:val="000000"/>
                <w:sz w:val="24"/>
                <w:szCs w:val="24"/>
              </w:rPr>
              <w:t>ствле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н</w:t>
            </w:r>
            <w:r w:rsidRPr="00095938">
              <w:rPr>
                <w:color w:val="000000"/>
                <w:sz w:val="24"/>
                <w:szCs w:val="24"/>
              </w:rPr>
              <w:t>ие обр</w:t>
            </w:r>
            <w:r w:rsidRPr="00095938">
              <w:rPr>
                <w:color w:val="000000"/>
                <w:spacing w:val="-1"/>
                <w:sz w:val="24"/>
                <w:szCs w:val="24"/>
              </w:rPr>
              <w:t>а</w:t>
            </w:r>
            <w:r w:rsidRPr="00095938">
              <w:rPr>
                <w:color w:val="000000"/>
                <w:sz w:val="24"/>
                <w:szCs w:val="24"/>
              </w:rPr>
              <w:t>зователь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н</w:t>
            </w:r>
            <w:r w:rsidRPr="00095938">
              <w:rPr>
                <w:color w:val="000000"/>
                <w:sz w:val="24"/>
                <w:szCs w:val="24"/>
              </w:rPr>
              <w:t>ого 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п</w:t>
            </w:r>
            <w:r w:rsidRPr="00095938">
              <w:rPr>
                <w:color w:val="000000"/>
                <w:sz w:val="24"/>
                <w:szCs w:val="24"/>
              </w:rPr>
              <w:t>ро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ц</w:t>
            </w:r>
            <w:r w:rsidRPr="00095938">
              <w:rPr>
                <w:color w:val="000000"/>
                <w:sz w:val="24"/>
                <w:szCs w:val="24"/>
              </w:rPr>
              <w:t>е</w:t>
            </w:r>
            <w:r w:rsidRPr="00095938">
              <w:rPr>
                <w:color w:val="000000"/>
                <w:spacing w:val="-1"/>
                <w:sz w:val="24"/>
                <w:szCs w:val="24"/>
              </w:rPr>
              <w:t>сс</w:t>
            </w:r>
            <w:r w:rsidRPr="00095938">
              <w:rPr>
                <w:color w:val="000000"/>
                <w:sz w:val="24"/>
                <w:szCs w:val="24"/>
              </w:rPr>
              <w:t>а,</w:t>
            </w:r>
            <w:r w:rsidR="00073C12">
              <w:rPr>
                <w:color w:val="000000"/>
                <w:sz w:val="24"/>
                <w:szCs w:val="24"/>
              </w:rPr>
              <w:t xml:space="preserve"> </w:t>
            </w:r>
            <w:r w:rsidRPr="00095938">
              <w:rPr>
                <w:color w:val="000000"/>
                <w:spacing w:val="-4"/>
                <w:sz w:val="24"/>
                <w:szCs w:val="24"/>
              </w:rPr>
              <w:t>у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р</w:t>
            </w:r>
            <w:r w:rsidRPr="00095938">
              <w:rPr>
                <w:color w:val="000000"/>
                <w:sz w:val="24"/>
                <w:szCs w:val="24"/>
              </w:rPr>
              <w:t>о</w:t>
            </w:r>
            <w:r w:rsidRPr="00095938">
              <w:rPr>
                <w:color w:val="000000"/>
                <w:spacing w:val="2"/>
                <w:sz w:val="24"/>
                <w:szCs w:val="24"/>
              </w:rPr>
              <w:t>в</w:t>
            </w:r>
            <w:r w:rsidRPr="00095938">
              <w:rPr>
                <w:color w:val="000000"/>
                <w:sz w:val="24"/>
                <w:szCs w:val="24"/>
              </w:rPr>
              <w:t>ень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 </w:t>
            </w:r>
            <w:r w:rsidRPr="00095938">
              <w:rPr>
                <w:color w:val="000000"/>
                <w:sz w:val="24"/>
                <w:szCs w:val="24"/>
              </w:rPr>
              <w:t>ра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з</w:t>
            </w:r>
            <w:r w:rsidRPr="00095938">
              <w:rPr>
                <w:color w:val="000000"/>
                <w:sz w:val="24"/>
                <w:szCs w:val="24"/>
              </w:rPr>
              <w:t>ви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ти</w:t>
            </w:r>
            <w:r w:rsidRPr="00095938">
              <w:rPr>
                <w:color w:val="000000"/>
                <w:sz w:val="24"/>
                <w:szCs w:val="24"/>
              </w:rPr>
              <w:t>я</w:t>
            </w:r>
            <w:r w:rsidRPr="00095938">
              <w:rPr>
                <w:color w:val="000000"/>
                <w:spacing w:val="-2"/>
                <w:sz w:val="24"/>
                <w:szCs w:val="24"/>
              </w:rPr>
              <w:t> </w:t>
            </w:r>
            <w:r w:rsidRPr="00095938">
              <w:rPr>
                <w:color w:val="000000"/>
                <w:sz w:val="24"/>
                <w:szCs w:val="24"/>
              </w:rPr>
              <w:t>детей</w:t>
            </w:r>
          </w:p>
          <w:p w14:paraId="76FDFF18" w14:textId="77777777" w:rsidR="00095938" w:rsidRPr="00095938" w:rsidRDefault="00095938" w:rsidP="00073C12">
            <w:pPr>
              <w:widowControl/>
              <w:autoSpaceDE/>
              <w:autoSpaceDN/>
              <w:adjustRightInd/>
              <w:spacing w:before="5" w:line="208" w:lineRule="atLeast"/>
              <w:ind w:right="-20"/>
              <w:rPr>
                <w:sz w:val="24"/>
                <w:szCs w:val="24"/>
              </w:rPr>
            </w:pPr>
            <w:r w:rsidRPr="00095938">
              <w:rPr>
                <w:color w:val="000000"/>
                <w:sz w:val="24"/>
                <w:szCs w:val="24"/>
              </w:rPr>
              <w:sym w:font="Symbol" w:char="F0B7"/>
            </w:r>
            <w:r w:rsidRPr="00095938">
              <w:rPr>
                <w:color w:val="000000"/>
                <w:sz w:val="24"/>
                <w:szCs w:val="24"/>
              </w:rPr>
              <w:t>   Организац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и</w:t>
            </w:r>
            <w:r w:rsidRPr="00095938">
              <w:rPr>
                <w:color w:val="000000"/>
                <w:sz w:val="24"/>
                <w:szCs w:val="24"/>
              </w:rPr>
              <w:t>я</w:t>
            </w:r>
            <w:r w:rsidRPr="00095938">
              <w:rPr>
                <w:color w:val="000000"/>
                <w:spacing w:val="-2"/>
                <w:sz w:val="24"/>
                <w:szCs w:val="24"/>
              </w:rPr>
              <w:t> </w:t>
            </w:r>
            <w:r w:rsidRPr="00095938">
              <w:rPr>
                <w:color w:val="000000"/>
                <w:sz w:val="24"/>
                <w:szCs w:val="24"/>
              </w:rPr>
              <w:t>п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и</w:t>
            </w:r>
            <w:r w:rsidRPr="00095938">
              <w:rPr>
                <w:color w:val="000000"/>
                <w:spacing w:val="3"/>
                <w:sz w:val="24"/>
                <w:szCs w:val="24"/>
              </w:rPr>
              <w:t>т</w:t>
            </w:r>
            <w:r w:rsidRPr="00095938">
              <w:rPr>
                <w:color w:val="000000"/>
                <w:spacing w:val="-2"/>
                <w:sz w:val="24"/>
                <w:szCs w:val="24"/>
              </w:rPr>
              <w:t>а</w:t>
            </w:r>
            <w:r w:rsidRPr="00095938">
              <w:rPr>
                <w:color w:val="000000"/>
                <w:sz w:val="24"/>
                <w:szCs w:val="24"/>
              </w:rPr>
              <w:t>н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и</w:t>
            </w:r>
            <w:r w:rsidRPr="00095938">
              <w:rPr>
                <w:color w:val="000000"/>
                <w:sz w:val="24"/>
                <w:szCs w:val="24"/>
              </w:rPr>
              <w:t>я</w:t>
            </w:r>
          </w:p>
          <w:p w14:paraId="093039D4" w14:textId="7EBD7C63" w:rsidR="00095938" w:rsidRPr="00095938" w:rsidRDefault="00095938" w:rsidP="00073C12">
            <w:pPr>
              <w:widowControl/>
              <w:autoSpaceDE/>
              <w:autoSpaceDN/>
              <w:adjustRightInd/>
              <w:spacing w:line="206" w:lineRule="atLeast"/>
              <w:ind w:right="291"/>
              <w:rPr>
                <w:sz w:val="24"/>
                <w:szCs w:val="24"/>
              </w:rPr>
            </w:pPr>
            <w:r w:rsidRPr="00095938">
              <w:rPr>
                <w:color w:val="000000"/>
                <w:sz w:val="24"/>
                <w:szCs w:val="24"/>
              </w:rPr>
              <w:sym w:font="Symbol" w:char="F0B7"/>
            </w:r>
            <w:r w:rsidRPr="00095938">
              <w:rPr>
                <w:color w:val="000000"/>
                <w:sz w:val="24"/>
                <w:szCs w:val="24"/>
              </w:rPr>
              <w:t>  Про</w:t>
            </w:r>
            <w:r w:rsidRPr="00095938">
              <w:rPr>
                <w:color w:val="000000"/>
                <w:spacing w:val="-3"/>
                <w:sz w:val="24"/>
                <w:szCs w:val="24"/>
              </w:rPr>
              <w:t>ве</w:t>
            </w:r>
            <w:r w:rsidRPr="00095938">
              <w:rPr>
                <w:color w:val="000000"/>
                <w:sz w:val="24"/>
                <w:szCs w:val="24"/>
              </w:rPr>
              <w:t>ден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и</w:t>
            </w:r>
            <w:r w:rsidRPr="00095938">
              <w:rPr>
                <w:color w:val="000000"/>
                <w:sz w:val="24"/>
                <w:szCs w:val="24"/>
              </w:rPr>
              <w:t>е</w:t>
            </w:r>
            <w:r w:rsidRPr="00095938">
              <w:rPr>
                <w:color w:val="000000"/>
                <w:spacing w:val="59"/>
                <w:sz w:val="24"/>
                <w:szCs w:val="24"/>
              </w:rPr>
              <w:t> </w:t>
            </w:r>
            <w:r w:rsidRPr="00095938">
              <w:rPr>
                <w:color w:val="000000"/>
                <w:sz w:val="24"/>
                <w:szCs w:val="24"/>
              </w:rPr>
              <w:t>в</w:t>
            </w:r>
            <w:r w:rsidRPr="00095938">
              <w:rPr>
                <w:color w:val="000000"/>
                <w:spacing w:val="4"/>
                <w:sz w:val="24"/>
                <w:szCs w:val="24"/>
              </w:rPr>
              <w:t>о</w:t>
            </w:r>
            <w:r w:rsidRPr="00095938">
              <w:rPr>
                <w:color w:val="000000"/>
                <w:sz w:val="24"/>
                <w:szCs w:val="24"/>
              </w:rPr>
              <w:t>с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пи</w:t>
            </w:r>
            <w:r w:rsidRPr="00095938">
              <w:rPr>
                <w:color w:val="000000"/>
                <w:spacing w:val="2"/>
                <w:sz w:val="24"/>
                <w:szCs w:val="24"/>
              </w:rPr>
              <w:t>т</w:t>
            </w:r>
            <w:r w:rsidRPr="00095938">
              <w:rPr>
                <w:color w:val="000000"/>
                <w:spacing w:val="-6"/>
                <w:sz w:val="24"/>
                <w:szCs w:val="24"/>
              </w:rPr>
              <w:t>а</w:t>
            </w:r>
            <w:r w:rsidRPr="00095938">
              <w:rPr>
                <w:color w:val="000000"/>
                <w:sz w:val="24"/>
                <w:szCs w:val="24"/>
              </w:rPr>
              <w:t>телями о</w:t>
            </w:r>
            <w:r w:rsidRPr="00095938">
              <w:rPr>
                <w:color w:val="000000"/>
                <w:spacing w:val="-2"/>
                <w:sz w:val="24"/>
                <w:szCs w:val="24"/>
              </w:rPr>
              <w:t>з</w:t>
            </w:r>
            <w:r w:rsidRPr="00095938">
              <w:rPr>
                <w:color w:val="000000"/>
                <w:sz w:val="24"/>
                <w:szCs w:val="24"/>
              </w:rPr>
              <w:t>доровительн</w:t>
            </w:r>
            <w:r w:rsidRPr="00095938">
              <w:rPr>
                <w:color w:val="000000"/>
                <w:spacing w:val="-2"/>
                <w:sz w:val="24"/>
                <w:szCs w:val="24"/>
              </w:rPr>
              <w:t>ы</w:t>
            </w:r>
            <w:r w:rsidRPr="00095938">
              <w:rPr>
                <w:color w:val="000000"/>
                <w:sz w:val="24"/>
                <w:szCs w:val="24"/>
              </w:rPr>
              <w:t>х м</w:t>
            </w:r>
            <w:r w:rsidRPr="0009593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95938">
              <w:rPr>
                <w:color w:val="000000"/>
                <w:sz w:val="24"/>
                <w:szCs w:val="24"/>
              </w:rPr>
              <w:t>ропр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и</w:t>
            </w:r>
            <w:r w:rsidRPr="00095938">
              <w:rPr>
                <w:color w:val="000000"/>
                <w:sz w:val="24"/>
                <w:szCs w:val="24"/>
              </w:rPr>
              <w:t>я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т</w:t>
            </w:r>
            <w:r w:rsidRPr="00095938">
              <w:rPr>
                <w:color w:val="000000"/>
                <w:sz w:val="24"/>
                <w:szCs w:val="24"/>
              </w:rPr>
              <w:t>ий в р</w:t>
            </w:r>
            <w:r w:rsidRPr="00095938">
              <w:rPr>
                <w:color w:val="000000"/>
                <w:spacing w:val="-1"/>
                <w:sz w:val="24"/>
                <w:szCs w:val="24"/>
              </w:rPr>
              <w:t>е</w:t>
            </w:r>
            <w:r w:rsidRPr="00095938">
              <w:rPr>
                <w:color w:val="000000"/>
                <w:sz w:val="24"/>
                <w:szCs w:val="24"/>
              </w:rPr>
              <w:t>жиме</w:t>
            </w:r>
            <w:r w:rsidRPr="00095938">
              <w:rPr>
                <w:color w:val="000000"/>
                <w:spacing w:val="59"/>
                <w:sz w:val="24"/>
                <w:szCs w:val="24"/>
              </w:rPr>
              <w:t> </w:t>
            </w:r>
            <w:r w:rsidRPr="00095938">
              <w:rPr>
                <w:color w:val="000000"/>
                <w:sz w:val="24"/>
                <w:szCs w:val="24"/>
              </w:rPr>
              <w:t>д</w:t>
            </w:r>
            <w:r w:rsidRPr="00095938">
              <w:rPr>
                <w:color w:val="000000"/>
                <w:spacing w:val="2"/>
                <w:sz w:val="24"/>
                <w:szCs w:val="24"/>
              </w:rPr>
              <w:t>н</w:t>
            </w:r>
            <w:r w:rsidRPr="00095938">
              <w:rPr>
                <w:color w:val="000000"/>
                <w:sz w:val="24"/>
                <w:szCs w:val="24"/>
              </w:rPr>
              <w:t>я</w:t>
            </w:r>
          </w:p>
          <w:p w14:paraId="1A27221B" w14:textId="77777777" w:rsidR="00095938" w:rsidRPr="00095938" w:rsidRDefault="00095938" w:rsidP="00073C12">
            <w:pPr>
              <w:widowControl/>
              <w:autoSpaceDE/>
              <w:autoSpaceDN/>
              <w:adjustRightInd/>
              <w:spacing w:before="5" w:line="208" w:lineRule="atLeast"/>
              <w:ind w:right="-20"/>
              <w:rPr>
                <w:sz w:val="24"/>
                <w:szCs w:val="24"/>
              </w:rPr>
            </w:pPr>
            <w:r w:rsidRPr="00095938">
              <w:rPr>
                <w:color w:val="000000"/>
                <w:sz w:val="24"/>
                <w:szCs w:val="24"/>
              </w:rPr>
              <w:sym w:font="Symbol" w:char="F0B7"/>
            </w:r>
            <w:r w:rsidRPr="00095938">
              <w:rPr>
                <w:color w:val="000000"/>
                <w:sz w:val="24"/>
                <w:szCs w:val="24"/>
              </w:rPr>
              <w:t>   Организац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и</w:t>
            </w:r>
            <w:r w:rsidRPr="00095938">
              <w:rPr>
                <w:color w:val="000000"/>
                <w:sz w:val="24"/>
                <w:szCs w:val="24"/>
              </w:rPr>
              <w:t>я режи</w:t>
            </w:r>
            <w:r w:rsidRPr="00095938">
              <w:rPr>
                <w:color w:val="000000"/>
                <w:spacing w:val="-2"/>
                <w:sz w:val="24"/>
                <w:szCs w:val="24"/>
              </w:rPr>
              <w:t>м</w:t>
            </w:r>
            <w:r w:rsidRPr="00095938">
              <w:rPr>
                <w:color w:val="000000"/>
                <w:sz w:val="24"/>
                <w:szCs w:val="24"/>
              </w:rPr>
              <w:t>а</w:t>
            </w:r>
            <w:r w:rsidRPr="00095938">
              <w:rPr>
                <w:color w:val="000000"/>
                <w:spacing w:val="-1"/>
                <w:sz w:val="24"/>
                <w:szCs w:val="24"/>
              </w:rPr>
              <w:t> д</w:t>
            </w:r>
            <w:r w:rsidRPr="00095938">
              <w:rPr>
                <w:color w:val="000000"/>
                <w:sz w:val="24"/>
                <w:szCs w:val="24"/>
              </w:rPr>
              <w:t>ня</w:t>
            </w:r>
          </w:p>
          <w:p w14:paraId="6A54201A" w14:textId="5F86552D" w:rsidR="00095938" w:rsidRPr="00095938" w:rsidRDefault="00095938" w:rsidP="00073C12">
            <w:pPr>
              <w:widowControl/>
              <w:autoSpaceDE/>
              <w:autoSpaceDN/>
              <w:adjustRightInd/>
              <w:spacing w:line="206" w:lineRule="atLeast"/>
              <w:ind w:right="458"/>
              <w:rPr>
                <w:sz w:val="24"/>
                <w:szCs w:val="24"/>
              </w:rPr>
            </w:pPr>
            <w:r w:rsidRPr="00095938">
              <w:rPr>
                <w:color w:val="000000"/>
                <w:sz w:val="24"/>
                <w:szCs w:val="24"/>
              </w:rPr>
              <w:sym w:font="Symbol" w:char="F0B7"/>
            </w:r>
            <w:r w:rsidRPr="00095938">
              <w:rPr>
                <w:color w:val="000000"/>
                <w:sz w:val="24"/>
                <w:szCs w:val="24"/>
              </w:rPr>
              <w:t>   Мо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095938">
              <w:rPr>
                <w:color w:val="000000"/>
                <w:sz w:val="24"/>
                <w:szCs w:val="24"/>
              </w:rPr>
              <w:t>то</w:t>
            </w:r>
            <w:r w:rsidRPr="00095938">
              <w:rPr>
                <w:color w:val="000000"/>
                <w:spacing w:val="-1"/>
                <w:sz w:val="24"/>
                <w:szCs w:val="24"/>
              </w:rPr>
              <w:t>р</w:t>
            </w:r>
            <w:r w:rsidRPr="00095938">
              <w:rPr>
                <w:color w:val="000000"/>
                <w:sz w:val="24"/>
                <w:szCs w:val="24"/>
              </w:rPr>
              <w:t>и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н</w:t>
            </w:r>
            <w:r w:rsidRPr="00095938">
              <w:rPr>
                <w:color w:val="000000"/>
                <w:sz w:val="24"/>
                <w:szCs w:val="24"/>
              </w:rPr>
              <w:t>г</w:t>
            </w:r>
            <w:r w:rsidR="00073C12">
              <w:rPr>
                <w:color w:val="000000"/>
                <w:sz w:val="24"/>
                <w:szCs w:val="24"/>
              </w:rPr>
              <w:t xml:space="preserve"> </w:t>
            </w:r>
            <w:r w:rsidRPr="00095938">
              <w:rPr>
                <w:color w:val="000000"/>
                <w:sz w:val="24"/>
                <w:szCs w:val="24"/>
              </w:rPr>
              <w:t>заболе</w:t>
            </w:r>
            <w:r w:rsidRPr="00095938">
              <w:rPr>
                <w:color w:val="000000"/>
                <w:spacing w:val="-1"/>
                <w:sz w:val="24"/>
                <w:szCs w:val="24"/>
              </w:rPr>
              <w:t>ва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е</w:t>
            </w:r>
            <w:r w:rsidRPr="00095938">
              <w:rPr>
                <w:color w:val="000000"/>
                <w:sz w:val="24"/>
                <w:szCs w:val="24"/>
              </w:rPr>
              <w:t>мости,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п</w:t>
            </w:r>
            <w:r w:rsidRPr="00095938">
              <w:rPr>
                <w:color w:val="000000"/>
                <w:sz w:val="24"/>
                <w:szCs w:val="24"/>
              </w:rPr>
              <w:t>осещ</w:t>
            </w:r>
            <w:r w:rsidRPr="00095938">
              <w:rPr>
                <w:color w:val="000000"/>
                <w:spacing w:val="-1"/>
                <w:sz w:val="24"/>
                <w:szCs w:val="24"/>
              </w:rPr>
              <w:t>ае</w:t>
            </w:r>
            <w:r w:rsidRPr="00095938">
              <w:rPr>
                <w:color w:val="000000"/>
                <w:sz w:val="24"/>
                <w:szCs w:val="24"/>
              </w:rPr>
              <w:t>м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о</w:t>
            </w:r>
            <w:r w:rsidRPr="00095938">
              <w:rPr>
                <w:color w:val="000000"/>
                <w:sz w:val="24"/>
                <w:szCs w:val="24"/>
              </w:rPr>
              <w:t>сти детей</w:t>
            </w:r>
          </w:p>
          <w:p w14:paraId="638AE694" w14:textId="0A973166" w:rsidR="00394514" w:rsidRPr="00073C12" w:rsidRDefault="00095938" w:rsidP="00073C12">
            <w:pPr>
              <w:widowControl/>
              <w:autoSpaceDE/>
              <w:autoSpaceDN/>
              <w:adjustRightInd/>
              <w:spacing w:before="5" w:line="208" w:lineRule="atLeast"/>
              <w:ind w:right="-20"/>
              <w:rPr>
                <w:color w:val="000000"/>
                <w:spacing w:val="1"/>
                <w:sz w:val="24"/>
                <w:szCs w:val="24"/>
              </w:rPr>
            </w:pPr>
            <w:r w:rsidRPr="00095938">
              <w:rPr>
                <w:color w:val="000000"/>
                <w:sz w:val="24"/>
                <w:szCs w:val="24"/>
              </w:rPr>
              <w:sym w:font="Symbol" w:char="F0B7"/>
            </w:r>
            <w:r w:rsidRPr="00095938">
              <w:rPr>
                <w:color w:val="000000"/>
                <w:sz w:val="24"/>
                <w:szCs w:val="24"/>
              </w:rPr>
              <w:t>   Состоя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095938">
              <w:rPr>
                <w:color w:val="000000"/>
                <w:sz w:val="24"/>
                <w:szCs w:val="24"/>
              </w:rPr>
              <w:t>е до</w:t>
            </w:r>
            <w:r w:rsidRPr="00095938">
              <w:rPr>
                <w:color w:val="000000"/>
                <w:spacing w:val="3"/>
                <w:sz w:val="24"/>
                <w:szCs w:val="24"/>
              </w:rPr>
              <w:t>к</w:t>
            </w:r>
            <w:r w:rsidRPr="00095938">
              <w:rPr>
                <w:color w:val="000000"/>
                <w:spacing w:val="-6"/>
                <w:sz w:val="24"/>
                <w:szCs w:val="24"/>
              </w:rPr>
              <w:t>у</w:t>
            </w:r>
            <w:r w:rsidRPr="00095938">
              <w:rPr>
                <w:color w:val="000000"/>
                <w:spacing w:val="-1"/>
                <w:sz w:val="24"/>
                <w:szCs w:val="24"/>
              </w:rPr>
              <w:t>м</w:t>
            </w:r>
            <w:r w:rsidRPr="00095938">
              <w:rPr>
                <w:color w:val="000000"/>
                <w:sz w:val="24"/>
                <w:szCs w:val="24"/>
              </w:rPr>
              <w:t>ента</w:t>
            </w:r>
            <w:r w:rsidRPr="00095938">
              <w:rPr>
                <w:color w:val="000000"/>
                <w:spacing w:val="3"/>
                <w:sz w:val="24"/>
                <w:szCs w:val="24"/>
              </w:rPr>
              <w:t>ц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и</w:t>
            </w:r>
            <w:r w:rsidRPr="00095938">
              <w:rPr>
                <w:color w:val="000000"/>
                <w:sz w:val="24"/>
                <w:szCs w:val="24"/>
              </w:rPr>
              <w:t>и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 </w:t>
            </w:r>
            <w:r w:rsidRPr="00095938">
              <w:rPr>
                <w:color w:val="000000"/>
                <w:sz w:val="24"/>
                <w:szCs w:val="24"/>
              </w:rPr>
              <w:t>в г</w:t>
            </w:r>
            <w:r w:rsidRPr="00095938">
              <w:rPr>
                <w:color w:val="000000"/>
                <w:spacing w:val="2"/>
                <w:sz w:val="24"/>
                <w:szCs w:val="24"/>
              </w:rPr>
              <w:t>р</w:t>
            </w:r>
            <w:r w:rsidRPr="00095938">
              <w:rPr>
                <w:color w:val="000000"/>
                <w:spacing w:val="-6"/>
                <w:sz w:val="24"/>
                <w:szCs w:val="24"/>
              </w:rPr>
              <w:t>у</w:t>
            </w:r>
            <w:r w:rsidRPr="00095938">
              <w:rPr>
                <w:color w:val="000000"/>
                <w:sz w:val="24"/>
                <w:szCs w:val="24"/>
              </w:rPr>
              <w:t>пп</w:t>
            </w:r>
            <w:r w:rsidRPr="00095938">
              <w:rPr>
                <w:color w:val="000000"/>
                <w:spacing w:val="1"/>
                <w:sz w:val="24"/>
                <w:szCs w:val="24"/>
              </w:rPr>
              <w:t>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BCA93C" w14:textId="5BF66504" w:rsidR="00394514" w:rsidRPr="004E5294" w:rsidRDefault="00073C12" w:rsidP="004C1063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62359" w14:textId="6B75700F" w:rsidR="00095938" w:rsidRDefault="00095938" w:rsidP="0009593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Заведующий МБДОУ</w:t>
            </w:r>
            <w:r w:rsidR="00073C12">
              <w:rPr>
                <w:rFonts w:ascii="Calibri" w:hAnsi="Calibri"/>
                <w:sz w:val="24"/>
                <w:szCs w:val="24"/>
              </w:rPr>
              <w:t>,</w:t>
            </w:r>
          </w:p>
          <w:p w14:paraId="55D1ECB5" w14:textId="1C42C75F" w:rsidR="00073C12" w:rsidRPr="00517200" w:rsidRDefault="00073C12" w:rsidP="0009593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Старшая медицинская сестра</w:t>
            </w:r>
          </w:p>
          <w:p w14:paraId="7AB54B18" w14:textId="5939ED6C" w:rsidR="00394514" w:rsidRPr="004E5294" w:rsidRDefault="00394514" w:rsidP="004C1063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ED1EE" w14:textId="77777777" w:rsidR="00394514" w:rsidRPr="004E5294" w:rsidRDefault="00394514" w:rsidP="004C1063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</w:tr>
      <w:tr w:rsidR="00394514" w:rsidRPr="004E5294" w14:paraId="2DC92595" w14:textId="77777777" w:rsidTr="00535B1F">
        <w:trPr>
          <w:trHeight w:val="65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B19C9" w14:textId="77777777" w:rsidR="00394514" w:rsidRPr="000D1211" w:rsidRDefault="00394514" w:rsidP="000D1211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0D1211"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  <w:t xml:space="preserve">Тематическое </w:t>
            </w:r>
          </w:p>
          <w:p w14:paraId="55192CE1" w14:textId="77777777" w:rsidR="00394514" w:rsidRPr="000D1211" w:rsidRDefault="00394514" w:rsidP="000D1211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изучение работы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B8D21" w14:textId="5BFFDB26" w:rsidR="00394514" w:rsidRDefault="00394514" w:rsidP="00C70CC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iCs/>
                <w:color w:val="000000"/>
                <w:sz w:val="24"/>
                <w:szCs w:val="24"/>
              </w:rPr>
            </w:pPr>
            <w:r w:rsidRPr="004E5294">
              <w:rPr>
                <w:rFonts w:asciiTheme="minorHAnsi" w:hAnsiTheme="minorHAnsi" w:cs="Arial"/>
                <w:color w:val="444444"/>
                <w:sz w:val="24"/>
                <w:szCs w:val="24"/>
              </w:rPr>
              <w:t> </w:t>
            </w:r>
            <w:proofErr w:type="gramStart"/>
            <w:r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Повышение  профессиональной</w:t>
            </w:r>
            <w:proofErr w:type="gramEnd"/>
            <w:r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компетентности</w:t>
            </w:r>
            <w:r w:rsidRPr="00357A77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воспитателей в вопросах организации </w:t>
            </w:r>
            <w:r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физического </w:t>
            </w:r>
            <w:r w:rsidR="00095938"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и нравственно-духовного </w:t>
            </w:r>
            <w:r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>воспитания,</w:t>
            </w:r>
            <w:r w:rsidRPr="002D3F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выявление</w:t>
            </w:r>
            <w:r w:rsidRPr="002D3F37">
              <w:rPr>
                <w:sz w:val="24"/>
                <w:szCs w:val="24"/>
              </w:rPr>
              <w:t xml:space="preserve"> положительного опыта работы</w:t>
            </w:r>
            <w:r>
              <w:rPr>
                <w:rFonts w:asciiTheme="minorHAnsi" w:hAnsiTheme="minorHAnsi"/>
                <w:iCs/>
                <w:color w:val="000000"/>
                <w:sz w:val="24"/>
                <w:szCs w:val="24"/>
              </w:rPr>
              <w:t xml:space="preserve"> </w:t>
            </w:r>
          </w:p>
          <w:p w14:paraId="4F1DDBBB" w14:textId="0C94B6AE" w:rsidR="00073C12" w:rsidRPr="00073C12" w:rsidRDefault="00073C12" w:rsidP="00073C12">
            <w:pPr>
              <w:widowControl/>
              <w:autoSpaceDE/>
              <w:autoSpaceDN/>
              <w:adjustRightInd/>
              <w:spacing w:before="5" w:line="208" w:lineRule="atLeast"/>
              <w:ind w:right="-20"/>
              <w:rPr>
                <w:sz w:val="24"/>
                <w:szCs w:val="24"/>
              </w:rPr>
            </w:pPr>
            <w:r w:rsidRPr="00073C12">
              <w:rPr>
                <w:sz w:val="24"/>
                <w:szCs w:val="24"/>
              </w:rPr>
              <w:t>Формирование нравственно-патриотического потенциала дошкольников через знакомство с историей родного края</w:t>
            </w:r>
          </w:p>
          <w:p w14:paraId="47836A6D" w14:textId="77777777" w:rsidR="00073C12" w:rsidRPr="00095938" w:rsidRDefault="00073C12" w:rsidP="00073C12">
            <w:pPr>
              <w:widowControl/>
              <w:autoSpaceDE/>
              <w:autoSpaceDN/>
              <w:adjustRightInd/>
              <w:spacing w:after="38" w:line="240" w:lineRule="atLeast"/>
              <w:rPr>
                <w:sz w:val="24"/>
                <w:szCs w:val="24"/>
              </w:rPr>
            </w:pPr>
            <w:r w:rsidRPr="00095938">
              <w:rPr>
                <w:spacing w:val="1"/>
                <w:sz w:val="24"/>
                <w:szCs w:val="24"/>
              </w:rPr>
              <w:t> </w:t>
            </w:r>
          </w:p>
          <w:p w14:paraId="19A7A2D1" w14:textId="77777777" w:rsidR="00073C12" w:rsidRPr="00BF4428" w:rsidRDefault="00073C12" w:rsidP="00C70CC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</w:p>
          <w:p w14:paraId="1EC1F937" w14:textId="77777777" w:rsidR="00394514" w:rsidRPr="004E5294" w:rsidRDefault="00394514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4309F" w14:textId="5A1825F8" w:rsidR="00394514" w:rsidRDefault="00073C12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lastRenderedPageBreak/>
              <w:t>октябрь</w:t>
            </w:r>
          </w:p>
          <w:p w14:paraId="44F46EAC" w14:textId="77777777" w:rsidR="00073C12" w:rsidRPr="00073C12" w:rsidRDefault="00073C12" w:rsidP="00073C1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19F81B1" w14:textId="77777777" w:rsidR="00073C12" w:rsidRPr="00073C12" w:rsidRDefault="00073C12" w:rsidP="00073C1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7DFE255" w14:textId="77777777" w:rsidR="00073C12" w:rsidRPr="00073C12" w:rsidRDefault="00073C12" w:rsidP="00073C1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CE34953" w14:textId="77777777" w:rsidR="00073C12" w:rsidRPr="00073C12" w:rsidRDefault="00073C12" w:rsidP="00073C1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48F2F18" w14:textId="77777777" w:rsidR="00073C12" w:rsidRDefault="00073C12" w:rsidP="00073C12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  <w:p w14:paraId="0D65A245" w14:textId="1BDC0EEB" w:rsidR="00073C12" w:rsidRDefault="00073C12" w:rsidP="00073C12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февраль</w:t>
            </w:r>
          </w:p>
          <w:p w14:paraId="12827EBC" w14:textId="2F829CF2" w:rsidR="00073C12" w:rsidRPr="00073C12" w:rsidRDefault="00073C12" w:rsidP="00073C12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A127C" w14:textId="77777777" w:rsidR="00095938" w:rsidRPr="00517200" w:rsidRDefault="00095938" w:rsidP="0009593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Заведующий МБДОУ</w:t>
            </w:r>
          </w:p>
          <w:p w14:paraId="3344BE46" w14:textId="6A35116A" w:rsidR="00394514" w:rsidRPr="004E5294" w:rsidRDefault="00394514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4644F" w14:textId="77777777" w:rsidR="00394514" w:rsidRPr="004E5294" w:rsidRDefault="00394514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</w:tr>
      <w:tr w:rsidR="00C70CC6" w:rsidRPr="004E5294" w14:paraId="7A1E7CD5" w14:textId="77777777" w:rsidTr="00535B1F">
        <w:trPr>
          <w:trHeight w:val="65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52F8C4" w14:textId="400374EE" w:rsidR="00C70CC6" w:rsidRPr="000D1211" w:rsidRDefault="00C70CC6" w:rsidP="000D1211">
            <w:pPr>
              <w:spacing w:line="0" w:lineRule="atLeast"/>
              <w:jc w:val="center"/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  <w:t>Оперативный контроль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4AE8F5" w14:textId="77777777" w:rsidR="00C70CC6" w:rsidRDefault="00C70CC6" w:rsidP="00C70CC6">
            <w:pPr>
              <w:shd w:val="clear" w:color="auto" w:fill="FFFFFF"/>
              <w:spacing w:before="100" w:beforeAutospacing="1" w:after="100" w:afterAutospacing="1"/>
            </w:pPr>
            <w:r w:rsidRPr="00C70CC6">
              <w:rPr>
                <w:sz w:val="24"/>
                <w:szCs w:val="24"/>
              </w:rPr>
              <w:t xml:space="preserve">Организация и проведение педагогического процесса педагогами </w:t>
            </w:r>
            <w:r>
              <w:rPr>
                <w:sz w:val="24"/>
                <w:szCs w:val="24"/>
              </w:rPr>
              <w:t>МБ</w:t>
            </w:r>
            <w:r w:rsidRPr="00C70CC6">
              <w:rPr>
                <w:sz w:val="24"/>
                <w:szCs w:val="24"/>
              </w:rPr>
              <w:t>ДОУ в условиях реализации ФГОС ДО</w:t>
            </w:r>
            <w:r>
              <w:t>.</w:t>
            </w:r>
          </w:p>
          <w:p w14:paraId="1B1E57CA" w14:textId="6386C7C7" w:rsidR="006A2F2D" w:rsidRPr="006A2F2D" w:rsidRDefault="006A2F2D" w:rsidP="00C70CC6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6A2F2D">
              <w:rPr>
                <w:sz w:val="24"/>
                <w:szCs w:val="24"/>
              </w:rPr>
              <w:t>Сформированность культурно-гигиенических навыков у детей разных возрастных групп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1A9907" w14:textId="737D815B" w:rsidR="00C70CC6" w:rsidRDefault="00C70CC6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26598F" w14:textId="3DFC9802" w:rsidR="00C70CC6" w:rsidRPr="00517200" w:rsidRDefault="00C70CC6" w:rsidP="00C70CC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Заведующий МБДОУ</w:t>
            </w:r>
            <w:r w:rsidR="00303B69">
              <w:rPr>
                <w:rFonts w:ascii="Calibri" w:hAnsi="Calibri"/>
                <w:sz w:val="24"/>
                <w:szCs w:val="24"/>
              </w:rPr>
              <w:t>, старшая медицинская сестра</w:t>
            </w:r>
          </w:p>
          <w:p w14:paraId="756D87AB" w14:textId="77777777" w:rsidR="00C70CC6" w:rsidRDefault="00C70CC6" w:rsidP="0009593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FA9B25" w14:textId="77777777" w:rsidR="00C70CC6" w:rsidRPr="004E5294" w:rsidRDefault="00C70CC6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</w:tr>
      <w:tr w:rsidR="00394514" w:rsidRPr="004E5294" w14:paraId="174CEC0F" w14:textId="77777777" w:rsidTr="00535B1F">
        <w:trPr>
          <w:trHeight w:val="1324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39AC6" w14:textId="77777777" w:rsidR="00394514" w:rsidRPr="004E5294" w:rsidRDefault="00394514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Выборочное изучение работы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56902" w14:textId="77777777" w:rsidR="00394514" w:rsidRPr="004E5294" w:rsidRDefault="00394514" w:rsidP="000F557B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Стимулирование развития связной речи детей </w:t>
            </w:r>
            <w:proofErr w:type="gram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при  использовании</w:t>
            </w:r>
            <w:proofErr w:type="gram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мнемотехники</w:t>
            </w:r>
            <w:r w:rsidR="000C51A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и интеллект таблиц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A4BB8" w14:textId="77777777" w:rsidR="00394514" w:rsidRDefault="00394514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  <w:p w14:paraId="13978B18" w14:textId="77777777" w:rsidR="00394514" w:rsidRDefault="00394514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Ноябрь </w:t>
            </w:r>
          </w:p>
          <w:p w14:paraId="37BFC281" w14:textId="77777777" w:rsidR="003207E1" w:rsidRPr="004E5294" w:rsidRDefault="003207E1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23CAD" w14:textId="77777777" w:rsidR="00095938" w:rsidRPr="00517200" w:rsidRDefault="00095938" w:rsidP="0009593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Заведующий МБДОУ</w:t>
            </w:r>
          </w:p>
          <w:p w14:paraId="52959DD6" w14:textId="7C0F51CE" w:rsidR="00394514" w:rsidRPr="004E5294" w:rsidRDefault="00394514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505D0" w14:textId="77777777" w:rsidR="00394514" w:rsidRPr="004E5294" w:rsidRDefault="00394514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</w:tr>
      <w:tr w:rsidR="003207E1" w:rsidRPr="004E5294" w14:paraId="51103559" w14:textId="77777777" w:rsidTr="00535B1F">
        <w:trPr>
          <w:trHeight w:val="1324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8B9B6" w14:textId="77777777" w:rsidR="003207E1" w:rsidRDefault="003207E1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Фронтальный контроль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97925" w14:textId="37F47458" w:rsidR="003207E1" w:rsidRDefault="003207E1" w:rsidP="000F557B">
            <w:pPr>
              <w:spacing w:line="0" w:lineRule="atLeas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Интеграция образовательных областей в ходе выполнения Программы </w:t>
            </w:r>
            <w:r>
              <w:rPr>
                <w:rFonts w:asciiTheme="minorHAnsi" w:hAnsiTheme="minorHAnsi" w:hint="eastAsia"/>
                <w:color w:val="000000"/>
                <w:sz w:val="24"/>
                <w:szCs w:val="24"/>
              </w:rPr>
              <w:t>«</w:t>
            </w:r>
            <w:r w:rsidR="00095938">
              <w:rPr>
                <w:rFonts w:asciiTheme="minorHAnsi" w:hAnsiTheme="minorHAnsi"/>
                <w:color w:val="000000"/>
                <w:sz w:val="24"/>
                <w:szCs w:val="24"/>
              </w:rPr>
              <w:t>Тропинки дошкольного детства</w:t>
            </w:r>
            <w:r>
              <w:rPr>
                <w:rFonts w:asciiTheme="minorHAnsi" w:hAnsiTheme="minorHAnsi" w:hint="eastAs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96E5D" w14:textId="77777777" w:rsidR="003207E1" w:rsidRDefault="003207E1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E96F6" w14:textId="77777777" w:rsidR="00095938" w:rsidRPr="00517200" w:rsidRDefault="00095938" w:rsidP="00095938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Заведующий МБДОУ</w:t>
            </w:r>
          </w:p>
          <w:p w14:paraId="344BAB2B" w14:textId="209EA7F8" w:rsidR="003207E1" w:rsidRDefault="003207E1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2721A" w14:textId="77777777" w:rsidR="003207E1" w:rsidRPr="004E5294" w:rsidRDefault="003207E1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</w:tr>
    </w:tbl>
    <w:p w14:paraId="75DB725E" w14:textId="77777777" w:rsidR="000A4332" w:rsidRDefault="000A4332" w:rsidP="000A4332">
      <w:pPr>
        <w:spacing w:line="270" w:lineRule="atLeast"/>
        <w:rPr>
          <w:rFonts w:asciiTheme="minorHAnsi" w:hAnsiTheme="minorHAnsi"/>
          <w:b/>
          <w:i/>
          <w:sz w:val="24"/>
          <w:szCs w:val="24"/>
        </w:rPr>
      </w:pPr>
    </w:p>
    <w:p w14:paraId="7EBF7495" w14:textId="77777777" w:rsidR="000A4332" w:rsidRDefault="000A4332" w:rsidP="000A4332">
      <w:pPr>
        <w:spacing w:line="270" w:lineRule="atLeast"/>
        <w:rPr>
          <w:rFonts w:asciiTheme="minorHAnsi" w:hAnsiTheme="minorHAnsi"/>
          <w:b/>
          <w:i/>
          <w:sz w:val="24"/>
          <w:szCs w:val="24"/>
        </w:rPr>
      </w:pPr>
    </w:p>
    <w:p w14:paraId="11E882D3" w14:textId="77777777" w:rsidR="00F46AC8" w:rsidRPr="00073C12" w:rsidRDefault="000A4332" w:rsidP="000A4332">
      <w:pPr>
        <w:spacing w:line="270" w:lineRule="atLeast"/>
        <w:rPr>
          <w:rFonts w:asciiTheme="minorHAnsi" w:hAnsiTheme="minorHAnsi" w:cs="Arial"/>
          <w:b/>
          <w:i/>
          <w:color w:val="444444"/>
          <w:sz w:val="24"/>
          <w:szCs w:val="24"/>
        </w:rPr>
      </w:pPr>
      <w:r w:rsidRPr="00073C12">
        <w:rPr>
          <w:rFonts w:asciiTheme="minorHAnsi" w:hAnsiTheme="minorHAnsi"/>
          <w:b/>
          <w:i/>
          <w:sz w:val="24"/>
          <w:szCs w:val="24"/>
        </w:rPr>
        <w:t>5</w:t>
      </w:r>
      <w:r w:rsidR="00F46AC8" w:rsidRPr="00073C12">
        <w:rPr>
          <w:rFonts w:asciiTheme="minorHAnsi" w:hAnsiTheme="minorHAnsi"/>
          <w:b/>
          <w:i/>
          <w:sz w:val="24"/>
          <w:szCs w:val="24"/>
        </w:rPr>
        <w:t>.</w:t>
      </w:r>
      <w:r w:rsidR="00F46AC8" w:rsidRPr="00073C12">
        <w:rPr>
          <w:rFonts w:asciiTheme="minorHAnsi" w:hAnsiTheme="minorHAnsi" w:cs="Arial"/>
          <w:b/>
          <w:i/>
          <w:color w:val="444444"/>
          <w:sz w:val="24"/>
          <w:szCs w:val="24"/>
        </w:rPr>
        <w:t xml:space="preserve"> Охрана жизни и здоровья детей.</w:t>
      </w:r>
    </w:p>
    <w:tbl>
      <w:tblPr>
        <w:tblW w:w="10634" w:type="dxa"/>
        <w:tblInd w:w="-7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3742"/>
        <w:gridCol w:w="1875"/>
        <w:gridCol w:w="1560"/>
        <w:gridCol w:w="1433"/>
      </w:tblGrid>
      <w:tr w:rsidR="00EB2FEA" w:rsidRPr="00EB2FEA" w14:paraId="5E4B98C4" w14:textId="77777777" w:rsidTr="00820548">
        <w:trPr>
          <w:trHeight w:val="446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F9486" w14:textId="77777777" w:rsidR="00F46AC8" w:rsidRPr="00BE27DC" w:rsidRDefault="000C51AA" w:rsidP="00BE27DC">
            <w:pPr>
              <w:spacing w:line="0" w:lineRule="atLeast"/>
              <w:ind w:left="853" w:hanging="1302"/>
              <w:jc w:val="center"/>
              <w:rPr>
                <w:rFonts w:asciiTheme="minorHAnsi" w:hAnsiTheme="minorHAnsi" w:cs="Arial"/>
                <w:b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444444"/>
                <w:sz w:val="24"/>
                <w:szCs w:val="24"/>
              </w:rPr>
              <w:t>Направления деятельности</w:t>
            </w:r>
          </w:p>
          <w:p w14:paraId="4521912D" w14:textId="77777777" w:rsidR="00BE27DC" w:rsidRPr="00EB2FEA" w:rsidRDefault="00BE27DC" w:rsidP="00BE27DC">
            <w:pPr>
              <w:spacing w:line="0" w:lineRule="atLeast"/>
              <w:ind w:left="853" w:hanging="1302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де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B438A" w14:textId="77777777" w:rsidR="00F46AC8" w:rsidRPr="00EB2FEA" w:rsidRDefault="00F46AC8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Мероприятия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AD6F5" w14:textId="77777777" w:rsidR="00F46AC8" w:rsidRPr="00EB2FEA" w:rsidRDefault="00F46AC8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Срок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535F8" w14:textId="77777777" w:rsidR="00F46AC8" w:rsidRPr="00EB2FEA" w:rsidRDefault="00F46AC8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Ответственные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43114" w14:textId="77777777" w:rsidR="00F46AC8" w:rsidRPr="00EB2FEA" w:rsidRDefault="00F46AC8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Отметка о выполнении</w:t>
            </w:r>
          </w:p>
        </w:tc>
      </w:tr>
      <w:tr w:rsidR="00EB2FEA" w:rsidRPr="00EB2FEA" w14:paraId="19042C33" w14:textId="77777777" w:rsidTr="00820548">
        <w:trPr>
          <w:trHeight w:val="1879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08281" w14:textId="77777777" w:rsidR="00F46AC8" w:rsidRPr="00705E26" w:rsidRDefault="00F46AC8" w:rsidP="00DC1265">
            <w:pPr>
              <w:spacing w:line="0" w:lineRule="atLeast"/>
              <w:ind w:right="-380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705E26"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  <w:t>Улучшение качества медицинского обслуживания</w:t>
            </w:r>
            <w:r w:rsidRPr="00705E26">
              <w:rPr>
                <w:rFonts w:asciiTheme="minorHAnsi" w:hAnsiTheme="minorHAnsi" w:cs="Arial"/>
                <w:color w:val="444444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B468A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-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организация</w:t>
            </w:r>
            <w:r w:rsidRPr="00EB2FEA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 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профилактического осмотра;</w:t>
            </w:r>
          </w:p>
          <w:p w14:paraId="289DCE09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-прививки;</w:t>
            </w:r>
          </w:p>
          <w:p w14:paraId="48F6080F" w14:textId="48AA329B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-проведение специфической и неспецифической профилактики в </w:t>
            </w:r>
            <w:r w:rsidR="009550A7"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ДОУ;</w:t>
            </w:r>
          </w:p>
          <w:p w14:paraId="21A01628" w14:textId="77777777" w:rsidR="00F46AC8" w:rsidRPr="00EB2FEA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-санитарно-противоэпидемические мероприятия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ED181" w14:textId="77777777" w:rsidR="00F46AC8" w:rsidRPr="00EB2FEA" w:rsidRDefault="00EB2FEA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По плану </w:t>
            </w:r>
            <w:proofErr w:type="spellStart"/>
            <w:r w:rsidR="00F83FD9">
              <w:rPr>
                <w:rFonts w:asciiTheme="minorHAnsi" w:hAnsiTheme="minorHAnsi" w:cs="Arial"/>
                <w:color w:val="444444"/>
                <w:sz w:val="24"/>
                <w:szCs w:val="24"/>
              </w:rPr>
              <w:t>райполиклиники</w:t>
            </w:r>
            <w:proofErr w:type="spellEnd"/>
            <w:r w:rsidR="00F83FD9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в</w:t>
            </w:r>
            <w:r w:rsidR="00F46AC8"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соответствии с программой</w:t>
            </w:r>
          </w:p>
          <w:p w14:paraId="3D37F497" w14:textId="32883013" w:rsidR="00F46AC8" w:rsidRPr="00EB2FEA" w:rsidRDefault="00705D5F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</w:t>
            </w:r>
            <w:r w:rsidR="009550A7">
              <w:rPr>
                <w:rFonts w:asciiTheme="minorHAnsi" w:hAnsiTheme="minorHAnsi" w:cs="Arial"/>
                <w:color w:val="444444"/>
                <w:sz w:val="24"/>
                <w:szCs w:val="24"/>
              </w:rPr>
              <w:t>Б</w:t>
            </w:r>
            <w:r w:rsidR="00F46AC8"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26AF1D93" w14:textId="77777777" w:rsidR="00F46AC8" w:rsidRPr="00EB2FEA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По показаниям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E4647" w14:textId="3DAD5E71" w:rsidR="00EB2FEA" w:rsidRPr="00EB2FEA" w:rsidRDefault="00EB2FEA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 w:rsidR="00095938"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 w:rsidR="00705D5F">
              <w:rPr>
                <w:rFonts w:asciiTheme="minorHAnsi" w:hAnsiTheme="minorHAnsi" w:cs="Arial"/>
                <w:color w:val="444444"/>
                <w:sz w:val="24"/>
                <w:szCs w:val="24"/>
              </w:rPr>
              <w:t>М</w:t>
            </w:r>
            <w:r w:rsidR="00095938">
              <w:rPr>
                <w:rFonts w:asciiTheme="minorHAnsi" w:hAnsiTheme="minorHAnsi" w:cs="Arial"/>
                <w:color w:val="444444"/>
                <w:sz w:val="24"/>
                <w:szCs w:val="24"/>
              </w:rPr>
              <w:t>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69AADC45" w14:textId="77777777" w:rsidR="00EB2FEA" w:rsidRPr="00EB2FEA" w:rsidRDefault="00EB2FEA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  <w:p w14:paraId="5AD13209" w14:textId="6D833A84" w:rsidR="00F46AC8" w:rsidRPr="00EB2FEA" w:rsidRDefault="00EB2FEA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Старшая мед</w:t>
            </w:r>
            <w:r w:rsidR="00095938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. 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сестра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95D7C" w14:textId="77777777" w:rsidR="00F46AC8" w:rsidRPr="00EB2FEA" w:rsidRDefault="00F46AC8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</w:tr>
      <w:tr w:rsidR="00EB2FEA" w:rsidRPr="00EB2FEA" w14:paraId="43802FC4" w14:textId="77777777" w:rsidTr="00820548">
        <w:trPr>
          <w:trHeight w:val="1004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06550" w14:textId="77777777" w:rsidR="00F46AC8" w:rsidRPr="00705E26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705E26"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  <w:t>Система рационального питания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B7E2A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-выполнение натуральных норм продуктов на одного ребёнка;</w:t>
            </w:r>
          </w:p>
          <w:p w14:paraId="5083CB67" w14:textId="77777777" w:rsidR="00F46AC8" w:rsidRPr="00EB2FEA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- реализация перспективного десятидневного меню;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F0675" w14:textId="77777777" w:rsidR="00F46AC8" w:rsidRPr="00EB2FEA" w:rsidRDefault="00F46AC8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7A0C1" w14:textId="312D436C" w:rsidR="00F46AC8" w:rsidRPr="00EB2FEA" w:rsidRDefault="00EB2FEA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Старшая мед</w:t>
            </w:r>
            <w:r w:rsidR="00EE2F19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. 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сестра</w:t>
            </w:r>
            <w:r w:rsidR="00F46AC8"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ED577" w14:textId="77777777" w:rsidR="00F46AC8" w:rsidRPr="00EB2FEA" w:rsidRDefault="00F46AC8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</w:tr>
      <w:tr w:rsidR="00EB2FEA" w:rsidRPr="00EB2FEA" w14:paraId="42CE9551" w14:textId="77777777" w:rsidTr="00AC7FCE">
        <w:trPr>
          <w:trHeight w:val="15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53DA8" w14:textId="77777777" w:rsidR="00F46AC8" w:rsidRPr="00705E26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705E26"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  <w:t>Система физкультурно-оздоровительных мероприятий и закаливания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B2C7F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b/>
                <w:bCs/>
                <w:color w:val="444444"/>
                <w:sz w:val="24"/>
                <w:szCs w:val="24"/>
              </w:rPr>
              <w:t>- 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выполнение режима;</w:t>
            </w:r>
          </w:p>
          <w:p w14:paraId="1AB6F581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- организация закаливания;</w:t>
            </w:r>
          </w:p>
          <w:p w14:paraId="77F528F5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- </w:t>
            </w:r>
            <w:proofErr w:type="gramStart"/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специальная  оздоровительная</w:t>
            </w:r>
            <w:proofErr w:type="gramEnd"/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работа с часто и длительно болеющими и детьми, стоящими на «Д» - учете;</w:t>
            </w:r>
          </w:p>
          <w:p w14:paraId="133129B4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-</w:t>
            </w:r>
            <w:proofErr w:type="gramStart"/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коррекционная  поддержка</w:t>
            </w:r>
            <w:proofErr w:type="gramEnd"/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детям, имеющим отклонения в 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lastRenderedPageBreak/>
              <w:t>развитии;</w:t>
            </w:r>
          </w:p>
          <w:p w14:paraId="6019AB0A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- работа по снижению заболеваемости;</w:t>
            </w:r>
          </w:p>
          <w:p w14:paraId="53C397DE" w14:textId="77777777" w:rsidR="00F46AC8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- Реализация оздоровительных технологий;</w:t>
            </w:r>
          </w:p>
          <w:p w14:paraId="11A5F572" w14:textId="77777777" w:rsidR="001B4BDC" w:rsidRDefault="001B4BDC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  <w:p w14:paraId="26C5C911" w14:textId="77777777" w:rsidR="001B4BDC" w:rsidRDefault="001B4BDC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  <w:p w14:paraId="0CBF62ED" w14:textId="77777777" w:rsidR="00F46AC8" w:rsidRPr="00EB2FEA" w:rsidRDefault="001B4BDC" w:rsidP="00AC7FCE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-Сдача норм ГТО (старшие дошкольники с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  <w:lang w:val="en-US"/>
              </w:rPr>
              <w:t>I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группой здоровья)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2D818" w14:textId="77777777" w:rsidR="001B4BDC" w:rsidRDefault="001B4BDC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  <w:p w14:paraId="1068DAD3" w14:textId="77777777" w:rsidR="001B4BDC" w:rsidRDefault="001B4BDC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  <w:p w14:paraId="219F9CC8" w14:textId="77777777" w:rsidR="001B4BDC" w:rsidRDefault="00F46AC8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Постоянно</w:t>
            </w:r>
          </w:p>
          <w:p w14:paraId="034E6D1E" w14:textId="77777777" w:rsid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2BCBDCF" w14:textId="77777777" w:rsid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DCAAAF5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30D540A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15DF812" w14:textId="77777777" w:rsid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D02AEDE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AFB5CCF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82422E1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5D5AD59F" w14:textId="77777777" w:rsid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00C22456" w14:textId="77777777" w:rsid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2F8961D" w14:textId="77777777" w:rsidR="00F46AC8" w:rsidRPr="001B4BDC" w:rsidRDefault="008657BB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Май (</w:t>
            </w:r>
            <w:r w:rsidR="001B4BDC">
              <w:rPr>
                <w:rFonts w:asciiTheme="minorHAnsi" w:hAnsiTheme="minorHAnsi" w:cs="Arial"/>
                <w:sz w:val="24"/>
                <w:szCs w:val="24"/>
              </w:rPr>
              <w:t>по зимним видам спорта – январь)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3AA16" w14:textId="77777777" w:rsidR="001B4BDC" w:rsidRDefault="00F46AC8" w:rsidP="00DA4DAA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lastRenderedPageBreak/>
              <w:t xml:space="preserve">Воспитатели </w:t>
            </w:r>
          </w:p>
          <w:p w14:paraId="72C0BAE9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6CF6594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D78DAC6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06DA902" w14:textId="77777777" w:rsid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9F98BB7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571CB17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19890281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3831DDD7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6C1845D0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7A3B2C0D" w14:textId="77777777" w:rsidR="001B4BDC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4B15F9B7" w14:textId="77777777" w:rsid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</w:p>
          <w:p w14:paraId="2519B939" w14:textId="468B3ABD" w:rsidR="00F46AC8" w:rsidRPr="001B4BDC" w:rsidRDefault="001B4BDC" w:rsidP="001B4BDC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Воспитатели</w:t>
            </w:r>
            <w:r w:rsidR="00597BB5">
              <w:rPr>
                <w:rFonts w:asciiTheme="minorHAnsi" w:hAnsiTheme="minorHAnsi" w:cs="Arial"/>
                <w:color w:val="444444"/>
                <w:sz w:val="24"/>
                <w:szCs w:val="24"/>
              </w:rPr>
              <w:t>, старшая мед</w:t>
            </w:r>
            <w:r w:rsidR="00EE2F19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. </w:t>
            </w:r>
            <w:r w:rsidR="00597BB5">
              <w:rPr>
                <w:rFonts w:asciiTheme="minorHAnsi" w:hAnsiTheme="minorHAnsi" w:cs="Arial"/>
                <w:color w:val="444444"/>
                <w:sz w:val="24"/>
                <w:szCs w:val="24"/>
              </w:rPr>
              <w:t>сестра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38E14" w14:textId="77777777" w:rsidR="00F46AC8" w:rsidRPr="00EB2FEA" w:rsidRDefault="00F46AC8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</w:tr>
      <w:tr w:rsidR="00EB2FEA" w:rsidRPr="00EB2FEA" w14:paraId="5C9FA0A7" w14:textId="77777777" w:rsidTr="00820548">
        <w:trPr>
          <w:trHeight w:val="876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32E87" w14:textId="77777777" w:rsidR="00F46AC8" w:rsidRPr="00705E26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705E26"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  <w:t>Система комфортной пространственной среды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CAC50" w14:textId="55662154" w:rsidR="00F46AC8" w:rsidRPr="00EB2FEA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-Создание условий для полноценной двигательной активности детей в группе и формировани</w:t>
            </w:r>
            <w:r w:rsidR="009550A7">
              <w:rPr>
                <w:rFonts w:asciiTheme="minorHAnsi" w:hAnsiTheme="minorHAnsi" w:cs="Arial"/>
                <w:color w:val="444444"/>
                <w:sz w:val="24"/>
                <w:szCs w:val="24"/>
              </w:rPr>
              <w:t>е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потребности в здоровом образе жизни</w:t>
            </w:r>
            <w:r w:rsidR="000C51A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(ЗОЖ)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4B468A" w14:textId="77777777" w:rsidR="00F46AC8" w:rsidRPr="00EB2FEA" w:rsidRDefault="00F46AC8" w:rsidP="00DC1265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DEEED" w14:textId="77777777" w:rsidR="00F46AC8" w:rsidRPr="00EB2FEA" w:rsidRDefault="00F46AC8" w:rsidP="00EB2FEA">
            <w:pPr>
              <w:spacing w:line="0" w:lineRule="atLeast"/>
              <w:jc w:val="center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Воспитатели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23EF48" w14:textId="77777777" w:rsidR="00F46AC8" w:rsidRPr="00EB2FEA" w:rsidRDefault="00F46AC8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</w:tr>
      <w:tr w:rsidR="00EB2FEA" w:rsidRPr="00EB2FEA" w14:paraId="29C1357F" w14:textId="77777777" w:rsidTr="00820548">
        <w:trPr>
          <w:trHeight w:val="891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31E7A" w14:textId="77777777" w:rsidR="00F46AC8" w:rsidRPr="00705E26" w:rsidRDefault="00F46AC8" w:rsidP="00DC1265">
            <w:pPr>
              <w:spacing w:line="0" w:lineRule="atLeast"/>
              <w:jc w:val="both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705E26"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  <w:t>Создание необходимой психологической среды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5192C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-Соблюдение эмоционально-комфортного режима в период адаптации и в период карантинных мероприятий;</w:t>
            </w:r>
          </w:p>
          <w:p w14:paraId="5A73615C" w14:textId="77777777" w:rsidR="00F46AC8" w:rsidRPr="00EB2FEA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-Соблюдение возрастного принципа при построении развивающей среды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ADEFD" w14:textId="77777777" w:rsidR="00F46AC8" w:rsidRPr="00EB2FEA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Адаптационный период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95E35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Воспитатели,</w:t>
            </w:r>
          </w:p>
          <w:p w14:paraId="6EA01056" w14:textId="0B23CAA1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старшая мед</w:t>
            </w:r>
            <w:r w:rsidR="00EE2F19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. 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сестра</w:t>
            </w:r>
          </w:p>
          <w:p w14:paraId="0D9FA177" w14:textId="77777777" w:rsidR="00F46AC8" w:rsidRPr="00EB2FEA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20D33" w14:textId="77777777" w:rsidR="00F46AC8" w:rsidRPr="00EB2FEA" w:rsidRDefault="00F46AC8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</w:tr>
      <w:tr w:rsidR="00EB2FEA" w:rsidRPr="00EB2FEA" w14:paraId="223D8951" w14:textId="77777777" w:rsidTr="00820548">
        <w:trPr>
          <w:trHeight w:val="153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E060D" w14:textId="4DC9DF1E" w:rsidR="00F46AC8" w:rsidRPr="00705E26" w:rsidRDefault="00F46AC8" w:rsidP="00DC1265">
            <w:pPr>
              <w:spacing w:line="0" w:lineRule="atLeast"/>
              <w:jc w:val="both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705E26"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  <w:t xml:space="preserve">Охрана жизни и здоровья детей в </w:t>
            </w:r>
            <w:r w:rsidR="009550A7"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  <w:t>МБ</w:t>
            </w:r>
            <w:r w:rsidRPr="00705E26">
              <w:rPr>
                <w:rFonts w:asciiTheme="minorHAnsi" w:hAnsiTheme="minorHAnsi" w:cs="Arial"/>
                <w:bCs/>
                <w:color w:val="444444"/>
                <w:sz w:val="24"/>
                <w:szCs w:val="24"/>
              </w:rPr>
              <w:t>ДОУ и на детских площадках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B146A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Инструктаж</w:t>
            </w:r>
          </w:p>
          <w:p w14:paraId="523AEB5E" w14:textId="77777777" w:rsidR="00F46AC8" w:rsidRPr="00EB2FEA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Выполнение инструкций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44C37" w14:textId="77777777" w:rsidR="00F46AC8" w:rsidRPr="00EB2FEA" w:rsidRDefault="00F46AC8" w:rsidP="00DC1265">
            <w:pPr>
              <w:spacing w:line="27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Ежеквартально</w:t>
            </w:r>
          </w:p>
          <w:p w14:paraId="57CCB65E" w14:textId="77777777" w:rsidR="00F46AC8" w:rsidRPr="00EB2FEA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95C72" w14:textId="77777777" w:rsidR="00EE2F19" w:rsidRPr="00EB2FEA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4F57D70A" w14:textId="77777777" w:rsidR="00EB2FEA" w:rsidRPr="00EB2FEA" w:rsidRDefault="00EB2FEA" w:rsidP="00EB2FEA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Воспитатели</w:t>
            </w:r>
          </w:p>
          <w:p w14:paraId="77E17598" w14:textId="77777777" w:rsidR="00F46AC8" w:rsidRPr="00EB2FEA" w:rsidRDefault="00F46AC8" w:rsidP="00DC1265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935B1" w14:textId="77777777" w:rsidR="00F46AC8" w:rsidRPr="00EB2FEA" w:rsidRDefault="00F46AC8" w:rsidP="00DC1265">
            <w:pPr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</w:p>
        </w:tc>
      </w:tr>
    </w:tbl>
    <w:p w14:paraId="2DC99CE1" w14:textId="77777777" w:rsidR="00EB2FEA" w:rsidRPr="00EB2FEA" w:rsidRDefault="00EB2FEA" w:rsidP="00EB2FEA">
      <w:pPr>
        <w:rPr>
          <w:rFonts w:asciiTheme="minorHAnsi" w:hAnsiTheme="minorHAnsi"/>
          <w:sz w:val="24"/>
          <w:szCs w:val="24"/>
        </w:rPr>
      </w:pPr>
    </w:p>
    <w:p w14:paraId="2A941CE9" w14:textId="77777777" w:rsidR="00B05008" w:rsidRDefault="001D4A45" w:rsidP="00B0500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B05008">
        <w:rPr>
          <w:b/>
          <w:i/>
          <w:sz w:val="24"/>
          <w:szCs w:val="24"/>
        </w:rPr>
        <w:t>.</w:t>
      </w:r>
      <w:r w:rsidR="00B05008" w:rsidRPr="00B05008">
        <w:rPr>
          <w:b/>
          <w:i/>
          <w:sz w:val="24"/>
          <w:szCs w:val="24"/>
        </w:rPr>
        <w:t>Праздники, смотры-конкурсы, выставки</w:t>
      </w:r>
    </w:p>
    <w:p w14:paraId="0F25E0D4" w14:textId="77777777" w:rsidR="006C3D97" w:rsidRPr="006C3D97" w:rsidRDefault="006C3D97" w:rsidP="006C3D97">
      <w:pPr>
        <w:rPr>
          <w:rFonts w:asciiTheme="minorHAnsi" w:hAnsiTheme="minorHAnsi"/>
          <w:b/>
          <w:bCs/>
          <w:i/>
          <w:sz w:val="24"/>
          <w:szCs w:val="24"/>
        </w:rPr>
      </w:pPr>
      <w:r w:rsidRPr="006C3D97">
        <w:rPr>
          <w:rFonts w:asciiTheme="minorHAnsi" w:hAnsiTheme="minorHAnsi"/>
          <w:b/>
          <w:bCs/>
          <w:i/>
          <w:sz w:val="24"/>
          <w:szCs w:val="24"/>
        </w:rPr>
        <w:t>6.1 Конкурсы, выставки, смотры</w:t>
      </w:r>
    </w:p>
    <w:p w14:paraId="3B2ED1C0" w14:textId="77777777" w:rsidR="006C3D97" w:rsidRPr="004B254C" w:rsidRDefault="006C3D97" w:rsidP="006C3D97">
      <w:pPr>
        <w:rPr>
          <w:rFonts w:asciiTheme="minorHAnsi" w:hAnsiTheme="minorHAnsi"/>
          <w:sz w:val="24"/>
          <w:szCs w:val="24"/>
        </w:rPr>
      </w:pPr>
    </w:p>
    <w:tbl>
      <w:tblPr>
        <w:tblW w:w="1006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4589"/>
        <w:gridCol w:w="1560"/>
        <w:gridCol w:w="1701"/>
        <w:gridCol w:w="1418"/>
      </w:tblGrid>
      <w:tr w:rsidR="000957EC" w:rsidRPr="004B254C" w14:paraId="1F76FEA7" w14:textId="77777777" w:rsidTr="008521D4"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7717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53A5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B3D0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085C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676413" w14:textId="77777777" w:rsidR="000957EC" w:rsidRPr="006C3D97" w:rsidRDefault="000957EC" w:rsidP="006C3D97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0957EC" w:rsidRPr="004B254C" w14:paraId="4C76B595" w14:textId="77777777" w:rsidTr="008521D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06AA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1.</w:t>
            </w:r>
          </w:p>
          <w:p w14:paraId="225071DD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2.</w:t>
            </w:r>
          </w:p>
          <w:p w14:paraId="032CF76B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  <w:p w14:paraId="6F1C65F6" w14:textId="77777777" w:rsidR="000957E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3</w:t>
            </w:r>
            <w:r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F808103" w14:textId="77777777" w:rsidR="00F04CE3" w:rsidRDefault="00F04CE3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  <w:p w14:paraId="6FE21732" w14:textId="77777777" w:rsidR="00D304E9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  <w:p w14:paraId="4FA0C177" w14:textId="77777777" w:rsidR="00D304E9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C613" w14:textId="77777777" w:rsidR="000957EC" w:rsidRPr="004B254C" w:rsidRDefault="000957EC" w:rsidP="006C3D97">
            <w:pPr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«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>Ух-</w:t>
            </w:r>
            <w:proofErr w:type="spellStart"/>
            <w:r w:rsidRPr="006C3D97">
              <w:rPr>
                <w:rFonts w:asciiTheme="minorHAnsi" w:hAnsiTheme="minorHAnsi"/>
                <w:sz w:val="24"/>
                <w:szCs w:val="24"/>
              </w:rPr>
              <w:t>тышка</w:t>
            </w:r>
            <w:proofErr w:type="spellEnd"/>
            <w:r w:rsidRPr="006C3D97">
              <w:rPr>
                <w:rFonts w:asciiTheme="minorHAnsi" w:hAnsiTheme="minorHAnsi"/>
                <w:sz w:val="24"/>
                <w:szCs w:val="24"/>
              </w:rPr>
              <w:t>!»- фотовыставка</w:t>
            </w:r>
          </w:p>
          <w:p w14:paraId="34FDAA8F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Конкурс рисунков на асфальте («День 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>МИРА</w:t>
            </w:r>
            <w:r w:rsidRPr="004B254C">
              <w:rPr>
                <w:rFonts w:asciiTheme="minorHAnsi" w:hAnsiTheme="minorHAnsi"/>
                <w:sz w:val="24"/>
                <w:szCs w:val="24"/>
              </w:rPr>
              <w:t>»)</w:t>
            </w:r>
          </w:p>
          <w:p w14:paraId="0284F9C2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Выставка поделок из овощей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>, природного материала</w:t>
            </w:r>
            <w:r w:rsidRPr="004B254C">
              <w:rPr>
                <w:rFonts w:asciiTheme="minorHAnsi" w:hAnsiTheme="minorHAnsi"/>
                <w:sz w:val="24"/>
                <w:szCs w:val="24"/>
              </w:rPr>
              <w:t xml:space="preserve"> «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>Осень-красавица, ты нам очень нравишься!</w:t>
            </w:r>
            <w:r w:rsidRPr="004B254C">
              <w:rPr>
                <w:rFonts w:asciiTheme="minorHAnsi" w:hAnsiTheme="minorHAnsi"/>
                <w:sz w:val="24"/>
                <w:szCs w:val="24"/>
              </w:rPr>
              <w:t>»</w:t>
            </w:r>
          </w:p>
          <w:p w14:paraId="426E37BB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Смотр «Оформление игрового пространства в группе и уголков для родителей»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D9E1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   сентябрь</w:t>
            </w:r>
          </w:p>
          <w:p w14:paraId="1A1F4829" w14:textId="77777777" w:rsidR="000957EC" w:rsidRPr="006C3D97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  <w:p w14:paraId="3D2001F2" w14:textId="77777777" w:rsidR="000957EC" w:rsidRPr="006C3D97" w:rsidRDefault="000957EC" w:rsidP="006C3D97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FF76B79" w14:textId="77777777" w:rsidR="000957EC" w:rsidRPr="006C3D97" w:rsidRDefault="000957EC" w:rsidP="006C3D97">
            <w:pPr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  <w:p w14:paraId="21E2AA2B" w14:textId="77777777" w:rsidR="000957EC" w:rsidRPr="006C3D97" w:rsidRDefault="000957EC" w:rsidP="006C3D97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FA709B8" w14:textId="77777777" w:rsidR="000957EC" w:rsidRPr="006C3D97" w:rsidRDefault="000957EC" w:rsidP="006C3D97">
            <w:pPr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6D88" w14:textId="77777777" w:rsidR="00EE2F19" w:rsidRPr="00EB2FEA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44378DFD" w14:textId="77777777" w:rsidR="000957EC" w:rsidRPr="004B254C" w:rsidRDefault="000957EC" w:rsidP="00806709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F04C5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4B254C" w14:paraId="720CB946" w14:textId="77777777" w:rsidTr="008521D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01EE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B10B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«Я бабушкин и дедушкин друг и помощник» -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B254C">
              <w:rPr>
                <w:rFonts w:asciiTheme="minorHAnsi" w:hAnsiTheme="minorHAnsi"/>
                <w:sz w:val="24"/>
                <w:szCs w:val="24"/>
              </w:rPr>
              <w:t>выставка совместного творчества и рукоделия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EBEF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F535" w14:textId="77777777" w:rsidR="000957EC" w:rsidRPr="004B254C" w:rsidRDefault="000957EC" w:rsidP="00806709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9D3BC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4B254C" w14:paraId="2860643E" w14:textId="77777777" w:rsidTr="008521D4">
        <w:trPr>
          <w:trHeight w:val="83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9482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3696" w14:textId="77777777" w:rsidR="000957EC" w:rsidRPr="004B254C" w:rsidRDefault="00A76A90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« Мамочке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любимой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» - конкурс поделок ко Дню Матери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 xml:space="preserve"> (дети</w:t>
            </w:r>
            <w:r w:rsidR="000957EC" w:rsidRPr="006C3D9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вручают мамам сделанные своими руками подарки: </w:t>
            </w:r>
            <w:r w:rsidR="000957EC" w:rsidRPr="006C3D97">
              <w:rPr>
                <w:rFonts w:asciiTheme="minorHAnsi" w:hAnsiTheme="minorHAnsi" w:cs="Arial"/>
                <w:color w:val="000000"/>
                <w:sz w:val="24"/>
                <w:szCs w:val="24"/>
              </w:rPr>
              <w:lastRenderedPageBreak/>
              <w:t xml:space="preserve">рисунки, аппликации, поделки) </w:t>
            </w:r>
            <w:proofErr w:type="spellStart"/>
            <w:r w:rsidR="000957EC" w:rsidRPr="006C3D97">
              <w:rPr>
                <w:rFonts w:asciiTheme="minorHAnsi" w:hAnsiTheme="minorHAnsi" w:cs="Arial"/>
                <w:color w:val="000000"/>
                <w:sz w:val="24"/>
                <w:szCs w:val="24"/>
              </w:rPr>
              <w:t>Топиарий</w:t>
            </w:r>
            <w:proofErr w:type="spellEnd"/>
            <w:r w:rsidR="000957EC" w:rsidRPr="006C3D9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счастья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FFF8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A103" w14:textId="77777777" w:rsidR="000957EC" w:rsidRPr="004B254C" w:rsidRDefault="000957EC" w:rsidP="00806709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1DAB7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4B254C" w14:paraId="319DB995" w14:textId="77777777" w:rsidTr="008521D4">
        <w:trPr>
          <w:trHeight w:val="150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25620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2FDEB48F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  <w:p w14:paraId="0DC1AEDD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10C0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«Зимние чудеса» - конкурс оригинальных украшений групп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>ы, музыкального зала</w:t>
            </w:r>
          </w:p>
          <w:p w14:paraId="65B585FE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«Новогодняя игрушка нашей семьи» - выставка сотворчества взрослых и детей.</w:t>
            </w:r>
          </w:p>
          <w:p w14:paraId="7FE23EDB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Выставка детского рисунка и поделок «Новогодний калейдоскоп»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52BE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FD16" w14:textId="77777777" w:rsidR="00EE2F19" w:rsidRPr="00EB2FEA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4D95B54E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воспитатели  </w:t>
            </w:r>
          </w:p>
          <w:p w14:paraId="03594CFA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родители, дети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ACBEB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4B254C" w14:paraId="5B302DD2" w14:textId="77777777" w:rsidTr="008521D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6059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CADFA4B" w14:textId="77777777" w:rsidR="000957EC" w:rsidRPr="006C3D97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967DF6B" w14:textId="77777777" w:rsidR="000957EC" w:rsidRPr="006C3D97" w:rsidRDefault="008521D4" w:rsidP="006C3D9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D304E9">
              <w:rPr>
                <w:rFonts w:asciiTheme="minorHAnsi" w:hAnsiTheme="minorHAnsi"/>
                <w:sz w:val="24"/>
                <w:szCs w:val="24"/>
              </w:rPr>
              <w:t>11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0F2F35A" w14:textId="77777777" w:rsidR="000957EC" w:rsidRPr="006C3D97" w:rsidRDefault="008521D4" w:rsidP="006C3D9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D304E9">
              <w:rPr>
                <w:rFonts w:asciiTheme="minorHAnsi" w:hAnsiTheme="minorHAnsi"/>
                <w:sz w:val="24"/>
                <w:szCs w:val="24"/>
              </w:rPr>
              <w:t>12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7141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Выпуск стенгазеты 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>детьми</w:t>
            </w:r>
            <w:r w:rsidRPr="004B254C">
              <w:rPr>
                <w:rFonts w:asciiTheme="minorHAnsi" w:hAnsiTheme="minorHAnsi"/>
                <w:sz w:val="24"/>
                <w:szCs w:val="24"/>
              </w:rPr>
              <w:t xml:space="preserve"> старшего возраста на тему: «Зимние виды спорта» (работа детей)</w:t>
            </w:r>
          </w:p>
          <w:p w14:paraId="3EFB8EE0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Акция «Покормим птиц зимой, они ответят добром тебе летом»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>, «Азбука доброты»</w:t>
            </w:r>
          </w:p>
          <w:p w14:paraId="53A4F88E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Выставка детских работ «Рождественская сказка»</w:t>
            </w:r>
          </w:p>
          <w:p w14:paraId="7AE03D9E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Смотр-конкурс «Лучшие постройки из снега»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D508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C1B16" w14:textId="77777777" w:rsidR="00EE2F19" w:rsidRPr="00EB2FEA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12F9CDD4" w14:textId="77777777" w:rsidR="000957EC" w:rsidRPr="004B254C" w:rsidRDefault="000957EC" w:rsidP="00806709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59FC49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4B254C" w14:paraId="1776E246" w14:textId="77777777" w:rsidTr="008521D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BF0F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E608042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7254DB3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B12F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Выставка детского рисунка «Буду в армии </w:t>
            </w:r>
            <w:proofErr w:type="gramStart"/>
            <w:r w:rsidRPr="004B254C">
              <w:rPr>
                <w:rFonts w:asciiTheme="minorHAnsi" w:hAnsiTheme="minorHAnsi"/>
                <w:sz w:val="24"/>
                <w:szCs w:val="24"/>
              </w:rPr>
              <w:t>служить….</w:t>
            </w:r>
            <w:proofErr w:type="gramEnd"/>
            <w:r w:rsidRPr="004B254C">
              <w:rPr>
                <w:rFonts w:asciiTheme="minorHAnsi" w:hAnsiTheme="minorHAnsi"/>
                <w:sz w:val="24"/>
                <w:szCs w:val="24"/>
              </w:rPr>
              <w:br/>
              <w:t>Коллаж «Профессии настоящих мужчин» (фото-коллаж, иллюстрации, коллаж из рисунков, альбомов)</w:t>
            </w:r>
          </w:p>
          <w:p w14:paraId="56F413CA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Конкурс поделок ко Дню защитника Отечества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823AB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D378F" w14:textId="77777777" w:rsidR="000957EC" w:rsidRPr="004B254C" w:rsidRDefault="000957EC" w:rsidP="000957EC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воспитатели родители, дети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913BC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4B254C" w14:paraId="02E3CD5C" w14:textId="77777777" w:rsidTr="008521D4">
        <w:trPr>
          <w:trHeight w:val="1690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5C24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5829A36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E62C7E1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B00C4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Выставка детских работ «Мамы разные нужны, мамы всякие важны»</w:t>
            </w:r>
          </w:p>
          <w:p w14:paraId="7B794D1F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(разнообразная техника)</w:t>
            </w:r>
          </w:p>
          <w:p w14:paraId="77908A01" w14:textId="77777777" w:rsidR="000957EC" w:rsidRPr="004B254C" w:rsidRDefault="000957EC" w:rsidP="006C3D97">
            <w:pPr>
              <w:ind w:left="-54"/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Конкурс рисунков «Мой любимый персонаж …»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505B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6A6F8" w14:textId="77777777" w:rsidR="000957EC" w:rsidRPr="004B254C" w:rsidRDefault="000957EC" w:rsidP="000957EC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0784C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4B254C" w14:paraId="249A92AD" w14:textId="77777777" w:rsidTr="008521D4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FC6A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9655EFA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0F97FF3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EAE7309" w14:textId="77777777" w:rsidR="000957EC" w:rsidRPr="004B254C" w:rsidRDefault="00D304E9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57FC702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6E0C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Акция </w:t>
            </w:r>
            <w:proofErr w:type="gramStart"/>
            <w:r w:rsidRPr="004B254C">
              <w:rPr>
                <w:rFonts w:asciiTheme="minorHAnsi" w:hAnsiTheme="minorHAnsi"/>
                <w:sz w:val="24"/>
                <w:szCs w:val="24"/>
              </w:rPr>
              <w:t>« Огород</w:t>
            </w:r>
            <w:proofErr w:type="gramEnd"/>
            <w:r w:rsidRPr="004B254C">
              <w:rPr>
                <w:rFonts w:asciiTheme="minorHAnsi" w:hAnsiTheme="minorHAnsi"/>
                <w:sz w:val="24"/>
                <w:szCs w:val="24"/>
              </w:rPr>
              <w:t xml:space="preserve"> на окошке»</w:t>
            </w:r>
          </w:p>
          <w:p w14:paraId="52447F6D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Выставка детских поделок и рисунков «Пасхальные фантазии» </w:t>
            </w:r>
          </w:p>
          <w:p w14:paraId="28D953DD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Конкурс поделок «Покорение космоса»</w:t>
            </w:r>
          </w:p>
          <w:p w14:paraId="347301E7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Конкурс рисунков «Весна идет-весне дорогу!»</w:t>
            </w:r>
          </w:p>
          <w:p w14:paraId="3B1CD2BC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Весенний субботник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4BA4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A825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воспитатели родители, дети</w:t>
            </w:r>
          </w:p>
          <w:p w14:paraId="1ECE7DEB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родители, дети</w:t>
            </w:r>
          </w:p>
          <w:p w14:paraId="72C15831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воспитатели </w:t>
            </w:r>
            <w:r>
              <w:rPr>
                <w:rFonts w:asciiTheme="minorHAnsi" w:hAnsiTheme="minorHAnsi"/>
                <w:sz w:val="24"/>
                <w:szCs w:val="24"/>
              </w:rPr>
              <w:t>заведующая</w:t>
            </w:r>
            <w:r w:rsidRPr="004B254C">
              <w:rPr>
                <w:rFonts w:asciiTheme="minorHAnsi" w:hAnsiTheme="minorHAnsi"/>
                <w:sz w:val="24"/>
                <w:szCs w:val="24"/>
              </w:rPr>
              <w:t>,</w:t>
            </w:r>
          </w:p>
          <w:p w14:paraId="7E613600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коллектив ДОУ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6194E9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4B254C" w14:paraId="1323AA82" w14:textId="77777777" w:rsidTr="008521D4">
        <w:trPr>
          <w:trHeight w:val="645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BD34" w14:textId="77777777" w:rsidR="000957EC" w:rsidRPr="004B254C" w:rsidRDefault="008521D4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D304E9">
              <w:rPr>
                <w:rFonts w:asciiTheme="minorHAnsi" w:hAnsiTheme="minorHAnsi"/>
                <w:sz w:val="24"/>
                <w:szCs w:val="24"/>
              </w:rPr>
              <w:t>22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FDC633B" w14:textId="77777777" w:rsidR="000957EC" w:rsidRPr="004B254C" w:rsidRDefault="008521D4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D304E9">
              <w:rPr>
                <w:rFonts w:asciiTheme="minorHAnsi" w:hAnsiTheme="minorHAnsi"/>
                <w:sz w:val="24"/>
                <w:szCs w:val="24"/>
              </w:rPr>
              <w:t>23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4D7CB7D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65A65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Коллаж ко </w:t>
            </w:r>
            <w:proofErr w:type="gramStart"/>
            <w:r w:rsidRPr="004B254C">
              <w:rPr>
                <w:rFonts w:asciiTheme="minorHAnsi" w:hAnsiTheme="minorHAnsi"/>
                <w:sz w:val="24"/>
                <w:szCs w:val="24"/>
              </w:rPr>
              <w:t>дню  Победы</w:t>
            </w:r>
            <w:proofErr w:type="gramEnd"/>
          </w:p>
          <w:p w14:paraId="79E6A250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 </w:t>
            </w:r>
            <w:proofErr w:type="gramStart"/>
            <w:r w:rsidRPr="004B254C">
              <w:rPr>
                <w:rFonts w:asciiTheme="minorHAnsi" w:hAnsiTheme="minorHAnsi"/>
                <w:sz w:val="24"/>
                <w:szCs w:val="24"/>
              </w:rPr>
              <w:t>« Этих</w:t>
            </w:r>
            <w:proofErr w:type="gramEnd"/>
            <w:r w:rsidRPr="004B254C">
              <w:rPr>
                <w:rFonts w:asciiTheme="minorHAnsi" w:hAnsiTheme="minorHAnsi"/>
                <w:sz w:val="24"/>
                <w:szCs w:val="24"/>
              </w:rPr>
              <w:t xml:space="preserve"> дней не смолкнет слава…».</w:t>
            </w:r>
          </w:p>
          <w:p w14:paraId="1FEDDE29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918E" w14:textId="77777777" w:rsidR="000957E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 w:hint="eastAsia"/>
                <w:sz w:val="24"/>
                <w:szCs w:val="24"/>
              </w:rPr>
              <w:t>М</w:t>
            </w:r>
            <w:r w:rsidRPr="004B254C">
              <w:rPr>
                <w:rFonts w:asciiTheme="minorHAnsi" w:hAnsiTheme="minorHAnsi"/>
                <w:sz w:val="24"/>
                <w:szCs w:val="24"/>
              </w:rPr>
              <w:t>ай</w:t>
            </w:r>
          </w:p>
          <w:p w14:paraId="108CB314" w14:textId="77777777" w:rsidR="000957E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  <w:p w14:paraId="00BECC7A" w14:textId="77777777" w:rsidR="000957EC" w:rsidRPr="004B254C" w:rsidRDefault="000957EC" w:rsidP="000957EC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1F5D" w14:textId="77777777" w:rsidR="000957EC" w:rsidRPr="004B254C" w:rsidRDefault="000957EC" w:rsidP="000957EC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воспитатели, родители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3B11B9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4B254C" w14:paraId="35642AC5" w14:textId="77777777" w:rsidTr="008521D4">
        <w:trPr>
          <w:trHeight w:val="1290"/>
        </w:trPr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F32C" w14:textId="77777777" w:rsidR="000957EC" w:rsidRPr="006C3D97" w:rsidRDefault="00D304E9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0957EC" w:rsidRPr="004B254C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D6CB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Конкурс «Эко-Лето» (поделки из вторичного бросового материала для оформления участка группы)</w:t>
            </w:r>
          </w:p>
          <w:p w14:paraId="52761498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Смотр-конкурс «Лучший участок»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E5F6" w14:textId="77777777" w:rsidR="000957E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Июнь</w:t>
            </w:r>
          </w:p>
          <w:p w14:paraId="1882C092" w14:textId="77777777" w:rsidR="000957E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  <w:p w14:paraId="6B226F56" w14:textId="77777777" w:rsidR="000957EC" w:rsidRPr="004B254C" w:rsidRDefault="000957EC" w:rsidP="000957EC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2F54" w14:textId="77777777" w:rsidR="000957EC" w:rsidRPr="004B254C" w:rsidRDefault="000957EC" w:rsidP="000957EC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>воспитатели, 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227160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4B254C" w14:paraId="5C625537" w14:textId="77777777" w:rsidTr="008521D4"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9890" w14:textId="77777777" w:rsidR="000957EC" w:rsidRPr="006C3D97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D304E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B3B6" w14:textId="77777777" w:rsidR="000957EC" w:rsidRPr="004B254C" w:rsidRDefault="000957EC" w:rsidP="006C3D97">
            <w:pPr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 xml:space="preserve">Конкурс чтецов по произведениям </w:t>
            </w:r>
            <w:proofErr w:type="spellStart"/>
            <w:r w:rsidRPr="00517200">
              <w:rPr>
                <w:rFonts w:ascii="Calibri" w:hAnsi="Calibri"/>
                <w:sz w:val="24"/>
                <w:szCs w:val="24"/>
              </w:rPr>
              <w:lastRenderedPageBreak/>
              <w:t>А.С.Пушкина</w:t>
            </w:r>
            <w:proofErr w:type="spellEnd"/>
            <w:r w:rsidRPr="00517200">
              <w:rPr>
                <w:rFonts w:ascii="Calibri" w:hAnsi="Calibri"/>
                <w:sz w:val="24"/>
                <w:szCs w:val="24"/>
              </w:rPr>
              <w:t xml:space="preserve"> (6 июня)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1406F" w14:textId="77777777" w:rsidR="000957EC" w:rsidRPr="004B254C" w:rsidRDefault="000957EC" w:rsidP="006C3D97">
            <w:pPr>
              <w:jc w:val="center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AAC8" w14:textId="77777777" w:rsidR="000957EC" w:rsidRPr="004B254C" w:rsidRDefault="000957EC" w:rsidP="000957EC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4B254C">
              <w:rPr>
                <w:rFonts w:asciiTheme="minorHAnsi" w:hAnsiTheme="minorHAnsi"/>
                <w:sz w:val="24"/>
                <w:szCs w:val="24"/>
              </w:rPr>
              <w:t xml:space="preserve">воспитатели, </w:t>
            </w:r>
            <w:r w:rsidRPr="004B254C">
              <w:rPr>
                <w:rFonts w:asciiTheme="minorHAnsi" w:hAnsiTheme="minorHAnsi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C186EF" w14:textId="77777777" w:rsidR="000957EC" w:rsidRPr="004B254C" w:rsidRDefault="000957EC" w:rsidP="006C3D97">
            <w:pPr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36C0961" w14:textId="77777777" w:rsidR="00EF4F25" w:rsidRDefault="00EF4F25" w:rsidP="006C3D97">
      <w:pPr>
        <w:rPr>
          <w:rFonts w:asciiTheme="minorHAnsi" w:hAnsiTheme="minorHAnsi"/>
          <w:sz w:val="24"/>
          <w:szCs w:val="24"/>
        </w:rPr>
      </w:pPr>
    </w:p>
    <w:tbl>
      <w:tblPr>
        <w:tblpPr w:leftFromText="180" w:rightFromText="180" w:vertAnchor="text" w:tblpX="-128" w:tblpY="-10244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7"/>
      </w:tblGrid>
      <w:tr w:rsidR="00EF4F25" w14:paraId="6DC55D97" w14:textId="77777777" w:rsidTr="00EF4F25">
        <w:trPr>
          <w:trHeight w:val="15"/>
        </w:trPr>
        <w:tc>
          <w:tcPr>
            <w:tcW w:w="9987" w:type="dxa"/>
          </w:tcPr>
          <w:p w14:paraId="22B0A562" w14:textId="77777777" w:rsidR="00EF4F25" w:rsidRDefault="00EF4F25" w:rsidP="00EF4F2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7A46483" w14:textId="77777777" w:rsidR="006C3D97" w:rsidRPr="006C3D97" w:rsidRDefault="006C3D97" w:rsidP="006C3D97">
      <w:pPr>
        <w:rPr>
          <w:rFonts w:asciiTheme="minorHAnsi" w:hAnsiTheme="minorHAnsi"/>
          <w:sz w:val="24"/>
          <w:szCs w:val="24"/>
        </w:rPr>
      </w:pPr>
    </w:p>
    <w:p w14:paraId="08B0DCC5" w14:textId="77777777" w:rsidR="006C3D97" w:rsidRPr="00844CB1" w:rsidRDefault="006C3D97" w:rsidP="006C3D97">
      <w:pPr>
        <w:widowControl/>
        <w:autoSpaceDE/>
        <w:autoSpaceDN/>
        <w:adjustRightInd/>
        <w:spacing w:line="315" w:lineRule="atLeast"/>
        <w:jc w:val="both"/>
        <w:rPr>
          <w:rFonts w:asciiTheme="minorHAnsi" w:hAnsiTheme="minorHAnsi"/>
          <w:b/>
          <w:bCs/>
          <w:i/>
          <w:color w:val="FF0000"/>
          <w:sz w:val="24"/>
          <w:szCs w:val="24"/>
        </w:rPr>
      </w:pPr>
      <w:r w:rsidRPr="006C3D97">
        <w:rPr>
          <w:rFonts w:asciiTheme="minorHAnsi" w:hAnsiTheme="minorHAnsi"/>
          <w:b/>
          <w:bCs/>
          <w:i/>
          <w:sz w:val="24"/>
          <w:szCs w:val="24"/>
        </w:rPr>
        <w:t>6.2. </w:t>
      </w:r>
      <w:r w:rsidRPr="00844CB1">
        <w:rPr>
          <w:rFonts w:asciiTheme="minorHAnsi" w:hAnsiTheme="minorHAnsi"/>
          <w:b/>
          <w:bCs/>
          <w:i/>
          <w:color w:val="FF0000"/>
          <w:sz w:val="24"/>
          <w:szCs w:val="24"/>
        </w:rPr>
        <w:t>Культурно-досуговая деятельность работы с детьми 1</w:t>
      </w:r>
      <w:r w:rsidR="00787644" w:rsidRPr="00844CB1">
        <w:rPr>
          <w:rFonts w:asciiTheme="minorHAnsi" w:hAnsiTheme="minorHAnsi"/>
          <w:b/>
          <w:bCs/>
          <w:i/>
          <w:color w:val="FF0000"/>
          <w:sz w:val="24"/>
          <w:szCs w:val="24"/>
        </w:rPr>
        <w:t xml:space="preserve">-7 лет </w:t>
      </w:r>
      <w:r w:rsidRPr="00844CB1">
        <w:rPr>
          <w:rFonts w:asciiTheme="minorHAnsi" w:hAnsiTheme="minorHAnsi"/>
          <w:b/>
          <w:bCs/>
          <w:i/>
          <w:color w:val="FF0000"/>
          <w:sz w:val="24"/>
          <w:szCs w:val="24"/>
        </w:rPr>
        <w:t xml:space="preserve"> </w:t>
      </w:r>
    </w:p>
    <w:p w14:paraId="0412299E" w14:textId="77777777" w:rsidR="006C3D97" w:rsidRPr="00844CB1" w:rsidRDefault="006C3D97" w:rsidP="006C3D97">
      <w:pPr>
        <w:widowControl/>
        <w:autoSpaceDE/>
        <w:autoSpaceDN/>
        <w:adjustRightInd/>
        <w:spacing w:line="315" w:lineRule="atLeast"/>
        <w:jc w:val="both"/>
        <w:rPr>
          <w:rFonts w:asciiTheme="minorHAnsi" w:hAnsiTheme="minorHAnsi"/>
          <w:i/>
          <w:color w:val="FF0000"/>
          <w:sz w:val="24"/>
          <w:szCs w:val="24"/>
        </w:rPr>
      </w:pPr>
    </w:p>
    <w:tbl>
      <w:tblPr>
        <w:tblW w:w="10064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3276"/>
        <w:gridCol w:w="1701"/>
        <w:gridCol w:w="1417"/>
        <w:gridCol w:w="1417"/>
        <w:gridCol w:w="1417"/>
      </w:tblGrid>
      <w:tr w:rsidR="000957EC" w:rsidRPr="006C3D97" w14:paraId="7417E79E" w14:textId="77777777" w:rsidTr="00D304E9"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40C7" w14:textId="77777777" w:rsidR="000957EC" w:rsidRPr="006C3D97" w:rsidRDefault="000957EC" w:rsidP="006C3D97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8FCD8" w14:textId="77777777" w:rsidR="000957EC" w:rsidRPr="006C3D97" w:rsidRDefault="000957EC" w:rsidP="006C3D97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8A92E" w14:textId="77777777" w:rsidR="000957EC" w:rsidRPr="006C3D97" w:rsidRDefault="000957EC" w:rsidP="006C3D97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Возраста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4B31" w14:textId="77777777" w:rsidR="000957EC" w:rsidRPr="006C3D97" w:rsidRDefault="000957EC" w:rsidP="006C3D97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34457C" w14:textId="77777777" w:rsidR="000957EC" w:rsidRPr="006C3D97" w:rsidRDefault="000957EC" w:rsidP="006C3D97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5A5FBF" w14:textId="77777777" w:rsidR="000957EC" w:rsidRDefault="000957EC" w:rsidP="006C3D97">
            <w:pPr>
              <w:widowControl/>
              <w:autoSpaceDE/>
              <w:autoSpaceDN/>
              <w:adjustRightInd/>
              <w:spacing w:line="360" w:lineRule="atLeast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0957EC" w:rsidRPr="006C3D97" w14:paraId="544D4537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924E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A88F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Развлечение </w:t>
            </w:r>
            <w:r>
              <w:rPr>
                <w:rFonts w:asciiTheme="minorHAnsi" w:hAnsiTheme="minorHAnsi" w:hint="eastAsia"/>
                <w:sz w:val="24"/>
                <w:szCs w:val="24"/>
              </w:rPr>
              <w:t>«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>До свидания лето, здравствуй, детский сад!»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30D7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 xml:space="preserve">Все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9F77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83D287" w14:textId="77777777" w:rsidR="00EE2F19" w:rsidRPr="00EB2FEA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5BA97FA1" w14:textId="244F5BDC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236CE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15B6CA38" w14:textId="77777777" w:rsidTr="00C75D05">
        <w:trPr>
          <w:trHeight w:val="117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3AA7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F32E" w14:textId="77777777" w:rsidR="000957EC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Праздник «День знаний»</w:t>
            </w:r>
          </w:p>
          <w:p w14:paraId="738915BB" w14:textId="77777777" w:rsidR="008F5EAF" w:rsidRDefault="008F5EAF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D13A7F5" w14:textId="77777777" w:rsidR="008F5EAF" w:rsidRDefault="008F5EAF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61F5A1E" w14:textId="77777777" w:rsidR="008F5EAF" w:rsidRPr="006C3D97" w:rsidRDefault="008F5EAF" w:rsidP="008F5EAF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EAF8" w14:textId="77777777" w:rsidR="00C75D05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Средний, старший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>, подготовит.</w:t>
            </w:r>
          </w:p>
          <w:p w14:paraId="38D2FD2B" w14:textId="77777777" w:rsidR="000957EC" w:rsidRPr="00C75D05" w:rsidRDefault="000957EC" w:rsidP="00C75D0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722A1" w14:textId="77777777" w:rsidR="00C75D05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Сентябрь</w:t>
            </w:r>
          </w:p>
          <w:p w14:paraId="71084351" w14:textId="77777777" w:rsidR="00C75D05" w:rsidRPr="00C75D05" w:rsidRDefault="00C75D05" w:rsidP="00C75D0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50B698B" w14:textId="77777777" w:rsidR="00C75D05" w:rsidRPr="00C75D05" w:rsidRDefault="00C75D05" w:rsidP="00C75D05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1DCE1BA" w14:textId="77777777" w:rsidR="000957EC" w:rsidRPr="00C75D05" w:rsidRDefault="000957EC" w:rsidP="00C75D0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CC4316" w14:textId="5326954F" w:rsidR="000957EC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 w:rsidR="007923A4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366468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75D05" w:rsidRPr="006C3D97" w14:paraId="1C2FBBAF" w14:textId="77777777" w:rsidTr="00C75D05">
        <w:trPr>
          <w:trHeight w:val="1050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710E" w14:textId="77777777" w:rsidR="00C75D05" w:rsidRPr="006C3D97" w:rsidRDefault="00C75D05" w:rsidP="006C3D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EE18" w14:textId="77777777" w:rsidR="00C75D05" w:rsidRPr="006C3D97" w:rsidRDefault="00C75D05" w:rsidP="008F5EA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Театрализованные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BD78C" w14:textId="77777777" w:rsidR="00C75D05" w:rsidRDefault="00C75D05" w:rsidP="00C75D0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04FA" w14:textId="77777777" w:rsidR="00C75D05" w:rsidRPr="006C3D97" w:rsidRDefault="00C75D05" w:rsidP="00C75D0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Е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женедельно           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пятница)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70D2F8" w14:textId="77777777" w:rsidR="00C75D05" w:rsidRDefault="00C75D05" w:rsidP="006C3D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5A605D" w14:textId="77777777" w:rsidR="00C75D05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2E4FF0D3" w14:textId="77777777" w:rsidTr="00994E50">
        <w:trPr>
          <w:trHeight w:val="9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F1A0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8B27" w14:textId="77777777" w:rsidR="00994E50" w:rsidRDefault="00994E50" w:rsidP="00994E50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Викторина знатоков природы </w:t>
            </w:r>
            <w:r w:rsidRPr="00994E50">
              <w:rPr>
                <w:color w:val="000000"/>
                <w:sz w:val="24"/>
              </w:rPr>
              <w:t>«</w:t>
            </w:r>
            <w:proofErr w:type="gramStart"/>
            <w:r w:rsidRPr="00994E50">
              <w:rPr>
                <w:color w:val="000000"/>
                <w:sz w:val="24"/>
              </w:rPr>
              <w:t>Короб</w:t>
            </w:r>
            <w:r>
              <w:rPr>
                <w:color w:val="000000"/>
              </w:rPr>
              <w:t xml:space="preserve">  </w:t>
            </w:r>
            <w:r w:rsidRPr="00994E50">
              <w:rPr>
                <w:color w:val="000000"/>
                <w:sz w:val="24"/>
              </w:rPr>
              <w:t>чудес</w:t>
            </w:r>
            <w:proofErr w:type="gramEnd"/>
            <w:r w:rsidRPr="00994E50">
              <w:rPr>
                <w:color w:val="000000"/>
                <w:sz w:val="24"/>
              </w:rPr>
              <w:t>»</w:t>
            </w:r>
            <w:r>
              <w:rPr>
                <w:color w:val="000000"/>
                <w:sz w:val="24"/>
              </w:rPr>
              <w:t xml:space="preserve"> (в рамках родительского собрания)</w:t>
            </w:r>
          </w:p>
          <w:p w14:paraId="09580CBF" w14:textId="77777777" w:rsidR="00994E50" w:rsidRPr="006C3D97" w:rsidRDefault="00994E50" w:rsidP="00994E50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A9FF" w14:textId="77777777" w:rsidR="00994E50" w:rsidRDefault="00994E50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4-7 лет</w:t>
            </w:r>
          </w:p>
          <w:p w14:paraId="659F4E5C" w14:textId="77777777" w:rsidR="00994E50" w:rsidRPr="00994E50" w:rsidRDefault="00994E50" w:rsidP="00994E5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B8E1E80" w14:textId="77777777" w:rsidR="00994E50" w:rsidRPr="00994E50" w:rsidRDefault="00994E50" w:rsidP="00994E5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634F0BE" w14:textId="77777777" w:rsidR="000957EC" w:rsidRPr="00994E50" w:rsidRDefault="000957EC" w:rsidP="00994E5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44D24" w14:textId="77777777" w:rsidR="00994E50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  <w:p w14:paraId="181026B0" w14:textId="77777777" w:rsidR="00994E50" w:rsidRPr="00994E50" w:rsidRDefault="00994E50" w:rsidP="00994E5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EA8E1CA" w14:textId="77777777" w:rsidR="00994E50" w:rsidRPr="00994E50" w:rsidRDefault="00994E50" w:rsidP="00994E5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FEAD088" w14:textId="77777777" w:rsidR="000957EC" w:rsidRPr="00994E50" w:rsidRDefault="000957EC" w:rsidP="00994E5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4EDC8E" w14:textId="77777777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7003D5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94E50" w:rsidRPr="006C3D97" w14:paraId="014947DB" w14:textId="77777777" w:rsidTr="00994E50">
        <w:trPr>
          <w:trHeight w:val="735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9E73" w14:textId="77777777" w:rsidR="00994E50" w:rsidRPr="006C3D97" w:rsidRDefault="00C75D05" w:rsidP="006C3D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8CC7" w14:textId="77777777" w:rsidR="00994E50" w:rsidRDefault="00994E50" w:rsidP="00994E50">
            <w:pPr>
              <w:jc w:val="center"/>
              <w:rPr>
                <w:color w:val="000000"/>
                <w:sz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Праздник «Осень в гости к нам пришла»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7074" w14:textId="77777777" w:rsidR="00994E50" w:rsidRDefault="00994E50" w:rsidP="00994E5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8FAE5" w14:textId="77777777" w:rsidR="00994E50" w:rsidRPr="006C3D97" w:rsidRDefault="00994E50" w:rsidP="00994E50">
            <w:pPr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EDD41F" w14:textId="2578197A" w:rsidR="00994E50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 w:rsidR="007923A4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EF7430" w14:textId="77777777" w:rsidR="00994E50" w:rsidRPr="006C3D97" w:rsidRDefault="00994E50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3C7FEC34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5E0B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C2C2" w14:textId="77777777" w:rsidR="000957EC" w:rsidRPr="006C3D97" w:rsidRDefault="000957EC" w:rsidP="00994E50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«</w:t>
            </w:r>
            <w:r w:rsidR="00994E50">
              <w:rPr>
                <w:rFonts w:asciiTheme="minorHAnsi" w:hAnsiTheme="minorHAnsi"/>
                <w:sz w:val="24"/>
                <w:szCs w:val="24"/>
              </w:rPr>
              <w:t>День села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 xml:space="preserve">» - </w:t>
            </w:r>
            <w:r w:rsidR="00994E50">
              <w:rPr>
                <w:rFonts w:asciiTheme="minorHAnsi" w:hAnsiTheme="minorHAnsi"/>
                <w:sz w:val="24"/>
                <w:szCs w:val="24"/>
              </w:rPr>
              <w:t>участие на Празднике села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66E1D" w14:textId="77777777" w:rsidR="000957EC" w:rsidRPr="006C3D97" w:rsidRDefault="00994E50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4-7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F5A6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F974F" w14:textId="237C876B" w:rsidR="00EE2F19" w:rsidRPr="00EB2FEA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,</w:t>
            </w:r>
          </w:p>
          <w:p w14:paraId="7DBEB419" w14:textId="6A50BE40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101846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4C0558DF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5844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E639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 xml:space="preserve">Спортивный досуг </w:t>
            </w:r>
            <w:r w:rsidR="00994E50" w:rsidRPr="00994E50">
              <w:rPr>
                <w:color w:val="000000"/>
                <w:sz w:val="24"/>
              </w:rPr>
              <w:t>«Олимпийские надежды»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(в рамках социальног</w:t>
            </w:r>
            <w:r w:rsidR="00994E50">
              <w:rPr>
                <w:rFonts w:asciiTheme="minorHAnsi" w:hAnsiTheme="minorHAnsi"/>
                <w:sz w:val="24"/>
                <w:szCs w:val="24"/>
              </w:rPr>
              <w:t>о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проекта </w:t>
            </w:r>
            <w:r>
              <w:rPr>
                <w:rFonts w:asciiTheme="minorHAnsi" w:hAnsiTheme="minorHAnsi" w:hint="eastAsia"/>
                <w:sz w:val="24"/>
                <w:szCs w:val="24"/>
              </w:rPr>
              <w:t>«</w:t>
            </w:r>
            <w:r>
              <w:rPr>
                <w:rFonts w:asciiTheme="minorHAnsi" w:hAnsiTheme="minorHAnsi"/>
                <w:sz w:val="24"/>
                <w:szCs w:val="24"/>
              </w:rPr>
              <w:t>Дружи со спортом с малых лет</w:t>
            </w:r>
            <w:r>
              <w:rPr>
                <w:rFonts w:asciiTheme="minorHAnsi" w:hAnsiTheme="minorHAnsi" w:hint="eastAsia"/>
                <w:sz w:val="24"/>
                <w:szCs w:val="24"/>
              </w:rPr>
              <w:t>»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D10D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4-7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D056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473AB" w14:textId="77777777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64DDA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4F69415C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3117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FD2C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5535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Старший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6C3D97">
              <w:rPr>
                <w:rFonts w:asciiTheme="minorHAnsi" w:hAnsiTheme="minorHAnsi"/>
                <w:sz w:val="24"/>
                <w:szCs w:val="24"/>
              </w:rPr>
              <w:t>подготовител</w:t>
            </w:r>
            <w:proofErr w:type="spellEnd"/>
            <w:r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8C06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FC9DBD" w14:textId="77777777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C5A84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2C782762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D443C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F7528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Праздник ко Дню Матери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64B0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6FCE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2310B2" w14:textId="5E82EFB0" w:rsidR="000957EC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 w:rsidR="007923A4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454DA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1DBB0205" w14:textId="77777777" w:rsidTr="007923A4">
        <w:trPr>
          <w:trHeight w:val="82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9B91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CFA9" w14:textId="77777777" w:rsidR="007923A4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Забавы с красками и карандашами</w:t>
            </w:r>
          </w:p>
          <w:p w14:paraId="11BA52E6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067D" w14:textId="77777777" w:rsidR="007923A4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3-7 лет</w:t>
            </w:r>
          </w:p>
          <w:p w14:paraId="2604C772" w14:textId="77777777" w:rsidR="007923A4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06438AF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F4400" w14:textId="77777777" w:rsidR="007923A4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раз в месяц</w:t>
            </w:r>
          </w:p>
          <w:p w14:paraId="73409734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F5929D" w14:textId="77777777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065A17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923A4" w:rsidRPr="006C3D97" w14:paraId="2AB069F6" w14:textId="77777777" w:rsidTr="007923A4">
        <w:trPr>
          <w:trHeight w:val="825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2F3E" w14:textId="77777777" w:rsidR="007923A4" w:rsidRPr="006C3D97" w:rsidRDefault="00C75D05" w:rsidP="006C3D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248E" w14:textId="77777777" w:rsidR="007923A4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4D53CEC" w14:textId="77777777" w:rsidR="007923A4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 xml:space="preserve">Праздник «Новый год»; </w:t>
            </w:r>
          </w:p>
          <w:p w14:paraId="038EDB57" w14:textId="77777777" w:rsidR="007923A4" w:rsidRDefault="007923A4" w:rsidP="006C3D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Новогодний утренник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5586" w14:textId="77777777" w:rsidR="007923A4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EBAC301" w14:textId="77777777" w:rsidR="007923A4" w:rsidRDefault="007923A4" w:rsidP="006C3D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 xml:space="preserve">Все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7E897" w14:textId="77777777" w:rsidR="007923A4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F0299A3" w14:textId="77777777" w:rsidR="007923A4" w:rsidRDefault="007923A4" w:rsidP="006C3D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CCBF36" w14:textId="53D7762F" w:rsidR="007923A4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 w:rsidR="007923A4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D0288C" w14:textId="77777777" w:rsidR="007923A4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34A5E4AF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D9CF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B310" w14:textId="77777777" w:rsidR="000957EC" w:rsidRPr="006C3D97" w:rsidRDefault="000957EC" w:rsidP="00697ED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«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 xml:space="preserve">Рождественская 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 xml:space="preserve"> сказка</w:t>
            </w:r>
            <w:proofErr w:type="gramEnd"/>
            <w:r w:rsidRPr="006C3D97">
              <w:rPr>
                <w:rFonts w:asciiTheme="minorHAnsi" w:hAnsiTheme="minorHAnsi"/>
                <w:sz w:val="24"/>
                <w:szCs w:val="24"/>
              </w:rPr>
              <w:t>» развлечение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56FD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0EA39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165D07" w14:textId="77777777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BCAF4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7114971D" w14:textId="77777777" w:rsidTr="00C75D05"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D2BB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42E0" w14:textId="77777777" w:rsidR="000957EC" w:rsidRPr="006C3D97" w:rsidRDefault="000957EC" w:rsidP="007126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Физкультурный праздник «</w:t>
            </w:r>
            <w:r>
              <w:rPr>
                <w:rFonts w:asciiTheme="minorHAnsi" w:hAnsiTheme="minorHAnsi"/>
                <w:sz w:val="24"/>
                <w:szCs w:val="24"/>
              </w:rPr>
              <w:t>Зимние забавы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>»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(в рамках социального проекта </w:t>
            </w:r>
            <w:r>
              <w:rPr>
                <w:rFonts w:asciiTheme="minorHAnsi" w:hAnsiTheme="minorHAnsi" w:hint="eastAsia"/>
                <w:sz w:val="24"/>
                <w:szCs w:val="24"/>
              </w:rPr>
              <w:t>«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Дружи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со спортом с малых лет</w:t>
            </w:r>
            <w:r>
              <w:rPr>
                <w:rFonts w:asciiTheme="minorHAnsi" w:hAnsiTheme="minorHAnsi" w:hint="eastAsia"/>
                <w:sz w:val="24"/>
                <w:szCs w:val="24"/>
              </w:rPr>
              <w:t>»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5747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4-7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18B6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E6B064" w14:textId="77777777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09E7F6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3032CDD7" w14:textId="77777777" w:rsidTr="007923A4"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3011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ED1D2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305D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4-7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06024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14FE67" w14:textId="0C68F09C" w:rsidR="000957EC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 w:rsidR="007923A4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70672B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10824F2C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7631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FB68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Праздник «Масленица»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BB2B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B3A2A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3130E" w14:textId="77777777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EE9F5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0BDBB7B5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4056D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1A82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Праздник «8 Марта»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ED6E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66B6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900E1D" w14:textId="37AFEF70" w:rsidR="000957EC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 w:rsidR="007923A4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7A38A4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587B1775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6337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DAE4" w14:textId="77777777" w:rsidR="000957EC" w:rsidRPr="006C3D97" w:rsidRDefault="000957EC" w:rsidP="007923A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 xml:space="preserve">Игры- забавы «Праздник </w:t>
            </w:r>
            <w:r>
              <w:rPr>
                <w:rFonts w:asciiTheme="minorHAnsi" w:hAnsiTheme="minorHAnsi"/>
                <w:sz w:val="24"/>
                <w:szCs w:val="24"/>
              </w:rPr>
              <w:t>народных игр</w:t>
            </w:r>
            <w:r w:rsidRPr="006C3D97">
              <w:rPr>
                <w:rFonts w:asciiTheme="minorHAnsi" w:hAnsiTheme="minorHAnsi"/>
                <w:sz w:val="24"/>
                <w:szCs w:val="24"/>
              </w:rPr>
              <w:t>»</w:t>
            </w:r>
            <w:r w:rsidR="007923A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(в рамках социального проекта </w:t>
            </w:r>
            <w:r>
              <w:rPr>
                <w:rFonts w:asciiTheme="minorHAnsi" w:hAnsiTheme="minorHAnsi" w:hint="eastAsia"/>
                <w:sz w:val="24"/>
                <w:szCs w:val="24"/>
              </w:rPr>
              <w:t>«</w:t>
            </w:r>
            <w:r>
              <w:rPr>
                <w:rFonts w:asciiTheme="minorHAnsi" w:hAnsiTheme="minorHAnsi"/>
                <w:sz w:val="24"/>
                <w:szCs w:val="24"/>
              </w:rPr>
              <w:t>Дружи со спортом с малых лет</w:t>
            </w:r>
            <w:r>
              <w:rPr>
                <w:rFonts w:asciiTheme="minorHAnsi" w:hAnsiTheme="minorHAnsi" w:hint="eastAsia"/>
                <w:sz w:val="24"/>
                <w:szCs w:val="24"/>
              </w:rPr>
              <w:t>»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75996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939A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6F590E" w14:textId="77777777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84D52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7D7DCA8D" w14:textId="77777777" w:rsidTr="00D304E9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C716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559D3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Праздник «Здравствуй, милая Весна!»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F4C2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/>
                <w:sz w:val="24"/>
                <w:szCs w:val="24"/>
              </w:rPr>
              <w:t>3-7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68C2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C8963" w14:textId="77777777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F50DB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342129AA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7E8E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E6D4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Физкультурное  развлечение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            </w:t>
            </w:r>
            <w:r>
              <w:rPr>
                <w:rFonts w:asciiTheme="minorHAnsi" w:hAnsiTheme="minorHAnsi" w:hint="eastAsia"/>
                <w:sz w:val="24"/>
                <w:szCs w:val="24"/>
              </w:rPr>
              <w:t>«</w:t>
            </w:r>
            <w:r>
              <w:rPr>
                <w:rFonts w:asciiTheme="minorHAnsi" w:hAnsiTheme="minorHAnsi"/>
                <w:sz w:val="24"/>
                <w:szCs w:val="24"/>
              </w:rPr>
              <w:t>Будущие космонавты</w:t>
            </w:r>
            <w:r>
              <w:rPr>
                <w:rFonts w:asciiTheme="minorHAnsi" w:hAnsiTheme="minorHAnsi" w:hint="eastAsia"/>
                <w:sz w:val="24"/>
                <w:szCs w:val="24"/>
              </w:rPr>
              <w:t>»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(в рамках социального проекта </w:t>
            </w:r>
            <w:r>
              <w:rPr>
                <w:rFonts w:asciiTheme="minorHAnsi" w:hAnsiTheme="minorHAnsi" w:hint="eastAsia"/>
                <w:sz w:val="24"/>
                <w:szCs w:val="24"/>
              </w:rPr>
              <w:t>«</w:t>
            </w:r>
            <w:r>
              <w:rPr>
                <w:rFonts w:asciiTheme="minorHAnsi" w:hAnsiTheme="minorHAnsi"/>
                <w:sz w:val="24"/>
                <w:szCs w:val="24"/>
              </w:rPr>
              <w:t>Дружи со спортом с малых лет</w:t>
            </w:r>
            <w:r>
              <w:rPr>
                <w:rFonts w:asciiTheme="minorHAnsi" w:hAnsiTheme="minorHAnsi" w:hint="eastAsia"/>
                <w:sz w:val="24"/>
                <w:szCs w:val="24"/>
              </w:rPr>
              <w:t>»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B134E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4-7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6B56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2671B" w14:textId="77777777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4A5EBD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5CC24ED0" w14:textId="77777777" w:rsidTr="00D304E9">
        <w:trPr>
          <w:trHeight w:val="467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30A7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64F7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Праздник «Птицы прилетели…»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1997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4-7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A919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16E580" w14:textId="77777777" w:rsidR="000957EC" w:rsidRPr="006C3D97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F0291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7E5A0DFF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66F1C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4E13" w14:textId="77777777" w:rsidR="000957EC" w:rsidRPr="006C3D97" w:rsidRDefault="000957EC" w:rsidP="00697ED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Праздник </w:t>
            </w:r>
            <w:r>
              <w:rPr>
                <w:rFonts w:asciiTheme="minorHAnsi" w:hAnsiTheme="minorHAnsi" w:hint="eastAsia"/>
                <w:sz w:val="24"/>
                <w:szCs w:val="24"/>
              </w:rPr>
              <w:t>«</w:t>
            </w:r>
            <w:r>
              <w:rPr>
                <w:rFonts w:asciiTheme="minorHAnsi" w:hAnsiTheme="minorHAnsi"/>
                <w:sz w:val="24"/>
                <w:szCs w:val="24"/>
              </w:rPr>
              <w:t>Пришёл Пасхальный праздник светлый</w:t>
            </w:r>
            <w:r>
              <w:rPr>
                <w:rFonts w:asciiTheme="minorHAnsi" w:hAnsiTheme="minorHAnsi" w:hint="eastAsia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24FD" w14:textId="77777777" w:rsidR="000957EC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E1F1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8A0D5" w14:textId="0F003B75" w:rsidR="000957EC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 w:rsidR="007923A4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EF3C2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4F4B4309" w14:textId="77777777" w:rsidTr="00D304E9">
        <w:trPr>
          <w:trHeight w:val="93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FC80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B275" w14:textId="77777777" w:rsidR="00D304E9" w:rsidRDefault="00D304E9" w:rsidP="006C3D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D304E9">
              <w:rPr>
                <w:color w:val="000000"/>
                <w:sz w:val="24"/>
              </w:rPr>
              <w:t>«Мой</w:t>
            </w:r>
            <w:r w:rsidRPr="00D304E9">
              <w:rPr>
                <w:color w:val="000000"/>
              </w:rPr>
              <w:br/>
            </w:r>
            <w:r w:rsidRPr="00D304E9">
              <w:rPr>
                <w:color w:val="000000"/>
                <w:sz w:val="24"/>
              </w:rPr>
              <w:t>Донбасс» концерт детской самодеятельности</w:t>
            </w:r>
            <w:r>
              <w:rPr>
                <w:color w:val="000000"/>
                <w:sz w:val="24"/>
              </w:rPr>
              <w:t xml:space="preserve"> </w:t>
            </w:r>
            <w:r w:rsidR="007923A4">
              <w:rPr>
                <w:color w:val="000000"/>
                <w:sz w:val="24"/>
              </w:rPr>
              <w:t>ко</w:t>
            </w:r>
            <w:r>
              <w:rPr>
                <w:color w:val="000000"/>
                <w:sz w:val="24"/>
              </w:rPr>
              <w:t xml:space="preserve"> Дню рождения Республики </w:t>
            </w:r>
            <w:proofErr w:type="gramStart"/>
            <w:r>
              <w:rPr>
                <w:color w:val="000000"/>
                <w:sz w:val="24"/>
              </w:rPr>
              <w:t>( к</w:t>
            </w:r>
            <w:proofErr w:type="gramEnd"/>
            <w:r>
              <w:rPr>
                <w:color w:val="000000"/>
                <w:sz w:val="24"/>
              </w:rPr>
              <w:t xml:space="preserve"> 11 мая)</w:t>
            </w:r>
          </w:p>
          <w:p w14:paraId="75112B49" w14:textId="77777777" w:rsidR="00D304E9" w:rsidRPr="006C3D97" w:rsidRDefault="00D304E9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883B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4-7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0AE3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CF7CEF" w14:textId="403D04DE" w:rsidR="000957EC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 w:rsidR="007923A4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F8A7D4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04E9" w:rsidRPr="006C3D97" w14:paraId="4A18B971" w14:textId="77777777" w:rsidTr="00D304E9">
        <w:trPr>
          <w:trHeight w:val="735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9401" w14:textId="77777777" w:rsidR="00D304E9" w:rsidRDefault="00C75D05" w:rsidP="006C3D9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94C5" w14:textId="77777777" w:rsidR="00D304E9" w:rsidRDefault="00D304E9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Праздник «День Победы»</w:t>
            </w:r>
          </w:p>
          <w:p w14:paraId="2BB9426D" w14:textId="77777777" w:rsidR="00D304E9" w:rsidRPr="00D304E9" w:rsidRDefault="00D304E9" w:rsidP="006C3D9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28E9" w14:textId="77777777" w:rsidR="00D304E9" w:rsidRPr="006C3D97" w:rsidRDefault="00D304E9" w:rsidP="008657B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4-7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6044" w14:textId="77777777" w:rsidR="00D304E9" w:rsidRPr="006C3D97" w:rsidRDefault="00D304E9" w:rsidP="008657B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95E0A7" w14:textId="266B16BA" w:rsidR="00D304E9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 w:rsidR="007923A4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D8393D" w14:textId="77777777" w:rsidR="00D304E9" w:rsidRPr="006C3D97" w:rsidRDefault="00D304E9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4477F3CB" w14:textId="77777777" w:rsidTr="00D304E9">
        <w:trPr>
          <w:trHeight w:val="389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0D8D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AA78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Праздник «До свидания, детский сад!»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AC0A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CB6F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0825F6" w14:textId="241CDCCD" w:rsidR="000957EC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 w:rsidR="007923A4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51087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7BDD36B9" w14:textId="77777777" w:rsidTr="00D304E9"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08A0A" w14:textId="77777777" w:rsidR="000957EC" w:rsidRPr="006C3D97" w:rsidRDefault="00C75D05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6C91" w14:textId="77777777" w:rsidR="000957EC" w:rsidRPr="00517200" w:rsidRDefault="000957EC" w:rsidP="000957E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Тематический день, посвящённый Дню защиты детей</w:t>
            </w:r>
          </w:p>
          <w:p w14:paraId="25ED9C5E" w14:textId="77777777" w:rsidR="000957EC" w:rsidRPr="000957EC" w:rsidRDefault="000957EC" w:rsidP="000957E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17200">
              <w:rPr>
                <w:rFonts w:ascii="Calibri" w:hAnsi="Calibri"/>
                <w:sz w:val="24"/>
                <w:szCs w:val="24"/>
              </w:rPr>
              <w:t>- Конкурс рисунков на асфальте «Пусть всегда буду я!»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83A4" w14:textId="77777777" w:rsidR="000957EC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EB9F" w14:textId="77777777" w:rsidR="000957EC" w:rsidRPr="006C3D97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7DD959" w14:textId="77777777" w:rsidR="000957EC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81A14" w14:textId="77777777" w:rsidR="000957EC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957EC" w:rsidRPr="006C3D97" w14:paraId="048A4DB9" w14:textId="77777777" w:rsidTr="00994E50"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93FA8" w14:textId="77777777" w:rsidR="000957EC" w:rsidRPr="006C3D97" w:rsidRDefault="00D304E9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C75D05">
              <w:rPr>
                <w:rFonts w:asciiTheme="minorHAnsi" w:hAnsiTheme="minorHAnsi"/>
                <w:sz w:val="24"/>
                <w:szCs w:val="24"/>
              </w:rPr>
              <w:t>4</w:t>
            </w:r>
            <w:r w:rsidR="000957EC" w:rsidRPr="006C3D97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F1F6" w14:textId="77777777" w:rsidR="000957EC" w:rsidRPr="006C3D97" w:rsidRDefault="000957EC" w:rsidP="00994E50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53CA" w14:textId="77777777" w:rsidR="000957EC" w:rsidRPr="006C3D97" w:rsidRDefault="00994E50" w:rsidP="00994E50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</w:t>
            </w:r>
            <w:r w:rsidR="000957EC">
              <w:rPr>
                <w:rFonts w:asciiTheme="minorHAnsi" w:hAnsiTheme="minorHAnsi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5C07" w14:textId="77777777" w:rsidR="000957EC" w:rsidRPr="006C3D97" w:rsidRDefault="00994E50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BF444BE" w14:textId="77777777" w:rsidR="000957EC" w:rsidRDefault="007923A4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FE22CF" w14:textId="77777777" w:rsidR="000957EC" w:rsidRDefault="000957EC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94E50" w:rsidRPr="006C3D97" w14:paraId="03C406F3" w14:textId="77777777" w:rsidTr="00994E50">
        <w:trPr>
          <w:trHeight w:val="42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629C" w14:textId="77777777" w:rsidR="00994E50" w:rsidRDefault="00994E50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E18D" w14:textId="77777777" w:rsidR="00994E50" w:rsidRDefault="00994E50" w:rsidP="00994E50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994E50">
              <w:rPr>
                <w:color w:val="000000"/>
                <w:sz w:val="24"/>
              </w:rPr>
              <w:t>«Летняя олимпиада»</w:t>
            </w:r>
          </w:p>
          <w:p w14:paraId="72F4A0C2" w14:textId="77777777" w:rsidR="00994E50" w:rsidRPr="006C3D97" w:rsidRDefault="00994E50" w:rsidP="00994E50">
            <w:pPr>
              <w:widowControl/>
              <w:autoSpaceDE/>
              <w:autoSpaceDN/>
              <w:adjustRightIn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817B5" w14:textId="77777777" w:rsidR="00994E50" w:rsidRDefault="00994E50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0423D83" w14:textId="77777777" w:rsidR="00994E50" w:rsidRPr="00994E50" w:rsidRDefault="00994E50" w:rsidP="00994E5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C4B9" w14:textId="77777777" w:rsidR="00994E50" w:rsidRDefault="00994E50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B0DCA0B" w14:textId="77777777" w:rsidR="00994E50" w:rsidRPr="00994E50" w:rsidRDefault="00994E50" w:rsidP="00994E5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0CE3DC" w14:textId="77777777" w:rsidR="00994E50" w:rsidRDefault="00994E50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8E3CEB" w14:textId="77777777" w:rsidR="00994E50" w:rsidRDefault="00994E50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94E50" w:rsidRPr="006C3D97" w14:paraId="0CB1985A" w14:textId="77777777" w:rsidTr="00994E50">
        <w:trPr>
          <w:trHeight w:val="675"/>
        </w:trPr>
        <w:tc>
          <w:tcPr>
            <w:tcW w:w="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4A42" w14:textId="77777777" w:rsidR="00994E50" w:rsidRDefault="00994E50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C75D05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C7F5F" w14:textId="77777777" w:rsidR="00994E50" w:rsidRDefault="00994E50" w:rsidP="00994E50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  <w:p w14:paraId="765F3E98" w14:textId="77777777" w:rsidR="00994E50" w:rsidRPr="00994E50" w:rsidRDefault="00994E50" w:rsidP="00994E50">
            <w:pPr>
              <w:rPr>
                <w:color w:val="000000"/>
                <w:sz w:val="24"/>
              </w:rPr>
            </w:pPr>
            <w:r w:rsidRPr="006C3D97">
              <w:rPr>
                <w:rFonts w:asciiTheme="minorHAnsi" w:hAnsiTheme="minorHAnsi"/>
                <w:sz w:val="24"/>
                <w:szCs w:val="24"/>
              </w:rPr>
              <w:t>Праздник «Лето»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3A64" w14:textId="77777777" w:rsidR="00994E50" w:rsidRDefault="00994E50" w:rsidP="00994E5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9DAD4" w14:textId="77777777" w:rsidR="00994E50" w:rsidRDefault="00994E50" w:rsidP="00994E5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2CE250" w14:textId="397130C0" w:rsidR="00994E50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  <w:r w:rsidR="007923A4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F2F51A" w14:textId="77777777" w:rsidR="00994E50" w:rsidRDefault="00994E50" w:rsidP="006C3D97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42E6720" w14:textId="77777777" w:rsidR="007923A4" w:rsidRDefault="007923A4" w:rsidP="00A52AB2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14:paraId="5336F377" w14:textId="77777777" w:rsidR="007923A4" w:rsidRDefault="007923A4" w:rsidP="00A52AB2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14:paraId="7E2708F3" w14:textId="77777777" w:rsidR="00E657CD" w:rsidRDefault="00E657CD" w:rsidP="00A52AB2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lastRenderedPageBreak/>
        <w:t>7.Работа с родителями</w:t>
      </w:r>
    </w:p>
    <w:p w14:paraId="3A8F419F" w14:textId="77777777" w:rsidR="00E657CD" w:rsidRDefault="00E657CD" w:rsidP="00A52AB2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99"/>
        <w:gridCol w:w="2947"/>
        <w:gridCol w:w="1862"/>
        <w:gridCol w:w="2076"/>
        <w:gridCol w:w="1887"/>
      </w:tblGrid>
      <w:tr w:rsidR="00365354" w14:paraId="184CA952" w14:textId="77777777" w:rsidTr="00293D45">
        <w:tc>
          <w:tcPr>
            <w:tcW w:w="804" w:type="dxa"/>
          </w:tcPr>
          <w:p w14:paraId="24D5479B" w14:textId="77777777" w:rsidR="004C1063" w:rsidRDefault="00AD5E0A" w:rsidP="00A52AB2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66" w:type="dxa"/>
          </w:tcPr>
          <w:p w14:paraId="2528CCCB" w14:textId="77777777" w:rsidR="004C1063" w:rsidRDefault="00AD5E0A" w:rsidP="00AD5E0A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881" w:type="dxa"/>
          </w:tcPr>
          <w:p w14:paraId="2945462A" w14:textId="77777777" w:rsidR="004C1063" w:rsidRDefault="00AD5E0A" w:rsidP="00AD5E0A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023" w:type="dxa"/>
          </w:tcPr>
          <w:p w14:paraId="61A1787F" w14:textId="77777777" w:rsidR="004C1063" w:rsidRDefault="00AD5E0A" w:rsidP="00A52AB2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897" w:type="dxa"/>
          </w:tcPr>
          <w:p w14:paraId="0A9885AB" w14:textId="77777777" w:rsidR="004C1063" w:rsidRDefault="00AD5E0A" w:rsidP="00A52AB2">
            <w:pPr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AD5E0A" w:rsidRPr="00AD5E0A" w14:paraId="1EACA5AD" w14:textId="77777777" w:rsidTr="00293D45">
        <w:tc>
          <w:tcPr>
            <w:tcW w:w="804" w:type="dxa"/>
          </w:tcPr>
          <w:p w14:paraId="50086B1B" w14:textId="77777777" w:rsidR="00AD5E0A" w:rsidRPr="00AD5E0A" w:rsidRDefault="00AD5E0A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14:paraId="6E01CD1D" w14:textId="77777777" w:rsidR="00AD5E0A" w:rsidRDefault="00E66988" w:rsidP="00AD5E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Обще</w:t>
            </w:r>
            <w:r w:rsidR="001706C8">
              <w:rPr>
                <w:rFonts w:asciiTheme="minorHAnsi" w:hAnsiTheme="minorHAnsi"/>
                <w:b/>
                <w:sz w:val="24"/>
                <w:szCs w:val="24"/>
              </w:rPr>
              <w:t>е р</w:t>
            </w:r>
            <w:r w:rsidR="00AD5E0A">
              <w:rPr>
                <w:rFonts w:asciiTheme="minorHAnsi" w:hAnsiTheme="minorHAnsi"/>
                <w:b/>
                <w:sz w:val="24"/>
                <w:szCs w:val="24"/>
              </w:rPr>
              <w:t>одительские собрания:</w:t>
            </w:r>
          </w:p>
          <w:p w14:paraId="5626B75D" w14:textId="77777777" w:rsidR="00AD5E0A" w:rsidRDefault="00AD5E0A" w:rsidP="00AD5E0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6553EEE" w14:textId="503587B9" w:rsidR="00AD5E0A" w:rsidRPr="00B512BD" w:rsidRDefault="00B512BD" w:rsidP="00B512B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  <w:r w:rsidRPr="00B512BD">
              <w:rPr>
                <w:rFonts w:asciiTheme="minorHAnsi" w:hAnsiTheme="minorHAnsi"/>
                <w:sz w:val="24"/>
                <w:szCs w:val="24"/>
              </w:rPr>
              <w:t xml:space="preserve">Образовательные программы в работе </w:t>
            </w:r>
            <w:r w:rsidR="003371F9">
              <w:rPr>
                <w:rFonts w:asciiTheme="minorHAnsi" w:hAnsiTheme="minorHAnsi"/>
                <w:sz w:val="24"/>
                <w:szCs w:val="24"/>
              </w:rPr>
              <w:t>МДОУ на 202</w:t>
            </w:r>
            <w:r w:rsidR="00EE2F19">
              <w:rPr>
                <w:rFonts w:asciiTheme="minorHAnsi" w:hAnsiTheme="minorHAnsi"/>
                <w:sz w:val="24"/>
                <w:szCs w:val="24"/>
              </w:rPr>
              <w:t>2</w:t>
            </w:r>
            <w:r w:rsidR="003371F9">
              <w:rPr>
                <w:rFonts w:asciiTheme="minorHAnsi" w:hAnsiTheme="minorHAnsi"/>
                <w:sz w:val="24"/>
                <w:szCs w:val="24"/>
              </w:rPr>
              <w:t>-202</w:t>
            </w:r>
            <w:r w:rsidR="00EE2F19">
              <w:rPr>
                <w:rFonts w:asciiTheme="minorHAnsi" w:hAnsiTheme="minorHAnsi"/>
                <w:sz w:val="24"/>
                <w:szCs w:val="24"/>
              </w:rPr>
              <w:t>3</w:t>
            </w:r>
            <w:r w:rsidRPr="00B512B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12BD">
              <w:rPr>
                <w:rFonts w:asciiTheme="minorHAnsi" w:hAnsiTheme="minorHAnsi"/>
                <w:sz w:val="24"/>
                <w:szCs w:val="24"/>
              </w:rPr>
              <w:t>у.г</w:t>
            </w:r>
            <w:proofErr w:type="spellEnd"/>
            <w:r w:rsidRPr="00B512BD">
              <w:rPr>
                <w:rFonts w:asciiTheme="minorHAnsi" w:hAnsiTheme="minorHAnsi"/>
                <w:sz w:val="24"/>
                <w:szCs w:val="24"/>
              </w:rPr>
              <w:t>..</w:t>
            </w:r>
            <w:proofErr w:type="gramEnd"/>
          </w:p>
          <w:p w14:paraId="2F5C09A0" w14:textId="77777777" w:rsidR="00B512BD" w:rsidRPr="00B512BD" w:rsidRDefault="00B512BD" w:rsidP="00B512B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2.Растим успешного ребёнка: поиски, решения проблемы</w:t>
            </w:r>
          </w:p>
          <w:p w14:paraId="78EA1ECE" w14:textId="77777777" w:rsidR="00067544" w:rsidRDefault="00B512BD" w:rsidP="00AD5E0A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3.</w:t>
            </w:r>
            <w:r w:rsidR="00067544">
              <w:rPr>
                <w:rFonts w:asciiTheme="minorHAnsi" w:hAnsiTheme="minorHAnsi"/>
                <w:sz w:val="24"/>
                <w:szCs w:val="24"/>
              </w:rPr>
              <w:t>.Выбор</w:t>
            </w:r>
            <w:r>
              <w:rPr>
                <w:rFonts w:asciiTheme="minorHAnsi" w:hAnsiTheme="minorHAnsi"/>
                <w:sz w:val="24"/>
                <w:szCs w:val="24"/>
              </w:rPr>
              <w:t>ы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родительског</w:t>
            </w:r>
            <w:r w:rsidR="003371F9">
              <w:rPr>
                <w:rFonts w:asciiTheme="minorHAnsi" w:hAnsiTheme="minorHAnsi"/>
                <w:sz w:val="24"/>
                <w:szCs w:val="24"/>
              </w:rPr>
              <w:t>о комитета на 2021-2022</w:t>
            </w:r>
            <w:r w:rsidR="0006754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67544">
              <w:rPr>
                <w:rFonts w:asciiTheme="minorHAnsi" w:hAnsiTheme="minorHAnsi"/>
                <w:sz w:val="24"/>
                <w:szCs w:val="24"/>
              </w:rPr>
              <w:t>у.г</w:t>
            </w:r>
            <w:proofErr w:type="spellEnd"/>
            <w:r w:rsidR="0006754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8ACC351" w14:textId="77777777" w:rsidR="00067544" w:rsidRPr="00AD5E0A" w:rsidRDefault="00E66988" w:rsidP="00AD5E0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4.Групповое родительское собрание</w:t>
            </w:r>
            <w:r w:rsidR="005D42A8">
              <w:rPr>
                <w:rFonts w:asciiTheme="minorHAnsi" w:hAnsiTheme="minorHAnsi"/>
                <w:sz w:val="24"/>
                <w:szCs w:val="24"/>
              </w:rPr>
              <w:t xml:space="preserve"> (по плану воспитателя)</w:t>
            </w:r>
          </w:p>
        </w:tc>
        <w:tc>
          <w:tcPr>
            <w:tcW w:w="1881" w:type="dxa"/>
          </w:tcPr>
          <w:p w14:paraId="26CDC548" w14:textId="77777777" w:rsidR="00AD5E0A" w:rsidRDefault="00AD5E0A" w:rsidP="00AD5E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F16203E" w14:textId="77777777" w:rsidR="00AD5E0A" w:rsidRPr="00AD5E0A" w:rsidRDefault="00AD5E0A" w:rsidP="00AD5E0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EDFB022" w14:textId="77777777" w:rsidR="00AD5E0A" w:rsidRDefault="00AD5E0A" w:rsidP="00AD5E0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674D85F" w14:textId="77777777" w:rsidR="003371F9" w:rsidRDefault="00E66988" w:rsidP="00AD5E0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  <w:p w14:paraId="7B9DB469" w14:textId="77777777" w:rsidR="003371F9" w:rsidRPr="003371F9" w:rsidRDefault="003371F9" w:rsidP="003371F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C1F22BE" w14:textId="77777777" w:rsidR="003371F9" w:rsidRPr="003371F9" w:rsidRDefault="003371F9" w:rsidP="003371F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184C3F2" w14:textId="77777777" w:rsidR="003371F9" w:rsidRPr="003371F9" w:rsidRDefault="003371F9" w:rsidP="003371F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D5DC433" w14:textId="77777777" w:rsidR="003371F9" w:rsidRPr="003371F9" w:rsidRDefault="003371F9" w:rsidP="003371F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13CB596" w14:textId="77777777" w:rsidR="003371F9" w:rsidRPr="003371F9" w:rsidRDefault="003371F9" w:rsidP="003371F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10F37B9" w14:textId="77777777" w:rsidR="003371F9" w:rsidRPr="003371F9" w:rsidRDefault="003371F9" w:rsidP="003371F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FD99456" w14:textId="77777777" w:rsidR="003371F9" w:rsidRPr="003371F9" w:rsidRDefault="003371F9" w:rsidP="003371F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91CA92B" w14:textId="77777777" w:rsidR="003371F9" w:rsidRDefault="003371F9" w:rsidP="003371F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B92AF43" w14:textId="30A4A76A" w:rsidR="00AD5E0A" w:rsidRPr="003371F9" w:rsidRDefault="00AD5E0A" w:rsidP="003371F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55A729D" w14:textId="77777777" w:rsidR="00AD5E0A" w:rsidRDefault="00AD5E0A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9EB9945" w14:textId="77777777" w:rsidR="00AD5E0A" w:rsidRPr="00AD5E0A" w:rsidRDefault="00AD5E0A" w:rsidP="00AD5E0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E63DAA9" w14:textId="77777777" w:rsidR="00AD5E0A" w:rsidRDefault="00AD5E0A" w:rsidP="00AD5E0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908548C" w14:textId="77777777" w:rsidR="00EE2F19" w:rsidRPr="00EB2FEA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1D8FCBBF" w14:textId="77777777" w:rsidR="001706C8" w:rsidRDefault="001706C8" w:rsidP="00AD5E0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088214D" w14:textId="77777777" w:rsidR="00E66988" w:rsidRDefault="00E66988" w:rsidP="00E6698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1724250" w14:textId="77777777" w:rsidR="005D42A8" w:rsidRDefault="005D42A8" w:rsidP="00E6698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766F1DF" w14:textId="77777777" w:rsidR="005D42A8" w:rsidRDefault="005D42A8" w:rsidP="00E6698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359C6C3" w14:textId="77777777" w:rsidR="005D42A8" w:rsidRDefault="005D42A8" w:rsidP="00E6698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62AFD02" w14:textId="77777777" w:rsidR="005D42A8" w:rsidRDefault="005D42A8" w:rsidP="00E6698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A390B39" w14:textId="77777777" w:rsidR="005D42A8" w:rsidRDefault="005D42A8" w:rsidP="00E6698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97046D9" w14:textId="77777777" w:rsidR="001706C8" w:rsidRPr="00E66988" w:rsidRDefault="00E66988" w:rsidP="00E669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897" w:type="dxa"/>
          </w:tcPr>
          <w:p w14:paraId="135AD511" w14:textId="77777777" w:rsidR="00AD5E0A" w:rsidRPr="00AD5E0A" w:rsidRDefault="00AD5E0A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E0A" w:rsidRPr="00AD5E0A" w14:paraId="3F0912DF" w14:textId="77777777" w:rsidTr="00293D45">
        <w:tc>
          <w:tcPr>
            <w:tcW w:w="804" w:type="dxa"/>
          </w:tcPr>
          <w:p w14:paraId="605C8FAC" w14:textId="77777777" w:rsidR="00AD5E0A" w:rsidRPr="00AD5E0A" w:rsidRDefault="006B7B1C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2966" w:type="dxa"/>
          </w:tcPr>
          <w:p w14:paraId="5A00B1AB" w14:textId="77777777" w:rsidR="001706C8" w:rsidRPr="00E66988" w:rsidRDefault="00E66988" w:rsidP="001706C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Групповое родительское собрание:</w:t>
            </w:r>
          </w:p>
          <w:p w14:paraId="67ACD472" w14:textId="77777777" w:rsidR="00AD5E0A" w:rsidRDefault="001706C8" w:rsidP="001706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Школа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хорощих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манер:</w:t>
            </w:r>
          </w:p>
          <w:p w14:paraId="6C5F05C2" w14:textId="77777777" w:rsidR="001706C8" w:rsidRDefault="001706C8" w:rsidP="001706C8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</w:p>
          <w:p w14:paraId="146CD658" w14:textId="7CF413F1" w:rsidR="001706C8" w:rsidRPr="001706C8" w:rsidRDefault="001706C8" w:rsidP="001706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1</w:t>
            </w:r>
            <w:r w:rsidRPr="001706C8"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>. Пров</w:t>
            </w:r>
            <w:r w:rsidR="00F57189"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>ести семейный клуб</w:t>
            </w:r>
            <w:r w:rsidR="00EE2F19"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Pr="001706C8"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>Выяснить – существуют ли в наше время секреты воспитания культуры поведения? Поделиться приемами и методами воспитания.</w:t>
            </w:r>
          </w:p>
          <w:p w14:paraId="2E67B2FB" w14:textId="77777777" w:rsidR="001706C8" w:rsidRPr="00AD5E0A" w:rsidRDefault="001706C8" w:rsidP="001706C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5B4A05D3" w14:textId="77777777" w:rsidR="00AD5E0A" w:rsidRDefault="00AD5E0A" w:rsidP="00AD5E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1CE43CC" w14:textId="77777777" w:rsidR="001706C8" w:rsidRDefault="001706C8" w:rsidP="00AD5E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10BC247" w14:textId="77777777" w:rsidR="001706C8" w:rsidRDefault="001706C8" w:rsidP="00AD5E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B28D71D" w14:textId="77777777" w:rsidR="001706C8" w:rsidRDefault="001706C8" w:rsidP="00AD5E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8D14BA7" w14:textId="77777777" w:rsidR="005D42A8" w:rsidRPr="005D42A8" w:rsidRDefault="005D42A8" w:rsidP="005D42A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Январь</w:t>
            </w:r>
          </w:p>
          <w:p w14:paraId="20501086" w14:textId="77777777" w:rsidR="005D42A8" w:rsidRPr="005D42A8" w:rsidRDefault="005D42A8" w:rsidP="005D42A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0FB89D0" w14:textId="77777777" w:rsidR="005D42A8" w:rsidRPr="005D42A8" w:rsidRDefault="005D42A8" w:rsidP="005D42A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CE2C097" w14:textId="77777777" w:rsidR="005D42A8" w:rsidRDefault="005D42A8" w:rsidP="005D42A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2031407" w14:textId="77777777" w:rsidR="001706C8" w:rsidRPr="005D42A8" w:rsidRDefault="001706C8" w:rsidP="005D42A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B245311" w14:textId="77777777" w:rsidR="00AD5E0A" w:rsidRDefault="00AD5E0A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B939D33" w14:textId="77777777" w:rsidR="001706C8" w:rsidRDefault="001706C8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9028844" w14:textId="77777777" w:rsidR="001706C8" w:rsidRDefault="001706C8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1327144" w14:textId="3CDE47C7" w:rsidR="001706C8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У</w:t>
            </w:r>
            <w:r w:rsidR="001706C8">
              <w:rPr>
                <w:rFonts w:asciiTheme="minorHAnsi" w:hAnsiTheme="minorHAnsi"/>
                <w:sz w:val="24"/>
                <w:szCs w:val="24"/>
              </w:rPr>
              <w:t>, воспитатели</w:t>
            </w:r>
          </w:p>
        </w:tc>
        <w:tc>
          <w:tcPr>
            <w:tcW w:w="1897" w:type="dxa"/>
          </w:tcPr>
          <w:p w14:paraId="6730325D" w14:textId="77777777" w:rsidR="00AD5E0A" w:rsidRPr="00AD5E0A" w:rsidRDefault="00AD5E0A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D42A8" w:rsidRPr="00AD5E0A" w14:paraId="005A25CC" w14:textId="77777777" w:rsidTr="00293D45">
        <w:tc>
          <w:tcPr>
            <w:tcW w:w="804" w:type="dxa"/>
          </w:tcPr>
          <w:p w14:paraId="5A25BCDE" w14:textId="77777777" w:rsidR="005D42A8" w:rsidRDefault="00787644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2966" w:type="dxa"/>
          </w:tcPr>
          <w:p w14:paraId="74CB71E7" w14:textId="77777777" w:rsidR="005D42A8" w:rsidRDefault="005D42A8" w:rsidP="001706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2A8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Общее родительское собрание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:</w:t>
            </w:r>
          </w:p>
          <w:p w14:paraId="3BDDA248" w14:textId="4285E003" w:rsidR="005D42A8" w:rsidRDefault="005D42A8" w:rsidP="001706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1.</w:t>
            </w:r>
            <w:r w:rsidRPr="005D42A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Результаты выполнения воспитательно-образовательной программы </w:t>
            </w:r>
            <w:r w:rsidR="00EE2F19">
              <w:rPr>
                <w:rFonts w:asciiTheme="minorHAnsi" w:hAnsiTheme="minorHAnsi"/>
                <w:color w:val="000000"/>
                <w:sz w:val="24"/>
                <w:szCs w:val="24"/>
              </w:rPr>
              <w:t>МБ</w:t>
            </w:r>
            <w:r w:rsidRPr="005D42A8">
              <w:rPr>
                <w:rFonts w:asciiTheme="minorHAnsi" w:hAnsiTheme="minorHAnsi"/>
                <w:color w:val="000000"/>
                <w:sz w:val="24"/>
                <w:szCs w:val="24"/>
              </w:rPr>
              <w:t>ДОУ</w:t>
            </w:r>
          </w:p>
          <w:p w14:paraId="40A76545" w14:textId="77777777" w:rsidR="005D42A8" w:rsidRDefault="005D42A8" w:rsidP="001706C8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2. Формируем трудолюбие у детей</w:t>
            </w:r>
          </w:p>
          <w:p w14:paraId="70E4DBFC" w14:textId="77777777" w:rsidR="005D42A8" w:rsidRPr="005D42A8" w:rsidRDefault="005D42A8" w:rsidP="001706C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3.Гр</w:t>
            </w:r>
            <w:r w:rsidR="00787644">
              <w:rPr>
                <w:rFonts w:asciiTheme="minorHAnsi" w:hAnsiTheme="minorHAnsi"/>
                <w:color w:val="000000"/>
                <w:sz w:val="24"/>
                <w:szCs w:val="24"/>
              </w:rPr>
              <w:t>упповое родительское собрание (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по плану воспитателя)</w:t>
            </w:r>
          </w:p>
        </w:tc>
        <w:tc>
          <w:tcPr>
            <w:tcW w:w="1881" w:type="dxa"/>
          </w:tcPr>
          <w:p w14:paraId="16D83D2C" w14:textId="77777777" w:rsidR="005D42A8" w:rsidRDefault="005D42A8" w:rsidP="00AD5E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Май</w:t>
            </w:r>
          </w:p>
          <w:p w14:paraId="00AF86BF" w14:textId="77777777" w:rsidR="00F57189" w:rsidRDefault="00F57189" w:rsidP="00AD5E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8D104FB" w14:textId="24EFBA31" w:rsidR="00F57189" w:rsidRDefault="00F57189" w:rsidP="00AD5E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5B908D9" w14:textId="52CD5E51" w:rsidR="00C34E43" w:rsidRPr="00EE2F19" w:rsidRDefault="00EE2F19" w:rsidP="00EE2F19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У</w:t>
            </w:r>
            <w:r w:rsidR="005D42A8">
              <w:rPr>
                <w:rFonts w:asciiTheme="minorHAnsi" w:hAnsiTheme="minorHAnsi"/>
                <w:sz w:val="24"/>
                <w:szCs w:val="24"/>
              </w:rPr>
              <w:t xml:space="preserve">, </w:t>
            </w:r>
          </w:p>
          <w:p w14:paraId="16952ED9" w14:textId="77777777" w:rsidR="00C34E43" w:rsidRDefault="00C34E43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432EF47" w14:textId="77777777" w:rsidR="00C34E43" w:rsidRDefault="00C34E43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1127CB0" w14:textId="77777777" w:rsidR="00C34E43" w:rsidRDefault="00C34E43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D465C8F" w14:textId="77777777" w:rsidR="00C34E43" w:rsidRDefault="00C34E43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F598DA7" w14:textId="77777777" w:rsidR="00C34E43" w:rsidRDefault="00C34E43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99BFFE2" w14:textId="77777777" w:rsidR="00C34E43" w:rsidRDefault="00C34E43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0B44E22" w14:textId="77777777" w:rsidR="005D42A8" w:rsidRDefault="005D42A8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897" w:type="dxa"/>
          </w:tcPr>
          <w:p w14:paraId="70261756" w14:textId="77777777" w:rsidR="005D42A8" w:rsidRPr="00AD5E0A" w:rsidRDefault="005D42A8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5E0A" w:rsidRPr="00AD5E0A" w14:paraId="102C2C16" w14:textId="77777777" w:rsidTr="00293D45">
        <w:tc>
          <w:tcPr>
            <w:tcW w:w="804" w:type="dxa"/>
          </w:tcPr>
          <w:p w14:paraId="1D68B7C9" w14:textId="77777777" w:rsidR="00AD5E0A" w:rsidRPr="00AD5E0A" w:rsidRDefault="001706C8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966" w:type="dxa"/>
          </w:tcPr>
          <w:p w14:paraId="555F6818" w14:textId="77777777" w:rsidR="00AD5E0A" w:rsidRDefault="001706C8" w:rsidP="001706C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Консультации для 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родителейм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(темы для </w:t>
            </w:r>
            <w:r>
              <w:rPr>
                <w:rFonts w:asciiTheme="minorHAnsi" w:hAnsiTheme="minorHAnsi" w:hint="eastAsia"/>
                <w:b/>
                <w:sz w:val="24"/>
                <w:szCs w:val="24"/>
              </w:rPr>
              <w:t>«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Родительского дневничка</w:t>
            </w:r>
            <w:r>
              <w:rPr>
                <w:rFonts w:asciiTheme="minorHAnsi" w:hAnsiTheme="minorHAnsi" w:hint="eastAsia"/>
                <w:b/>
                <w:sz w:val="24"/>
                <w:szCs w:val="24"/>
              </w:rPr>
              <w:t>»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48295349" w14:textId="77777777" w:rsidR="001706C8" w:rsidRDefault="001706C8" w:rsidP="001706C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46CE6F1" w14:textId="77777777" w:rsidR="001706C8" w:rsidRDefault="001706C8" w:rsidP="001706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 Игра и дошкольник</w:t>
            </w:r>
          </w:p>
          <w:p w14:paraId="10E49A13" w14:textId="77777777" w:rsidR="001706C8" w:rsidRDefault="001706C8" w:rsidP="001706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2.Агрессивное поведение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>у детей</w:t>
            </w:r>
          </w:p>
          <w:p w14:paraId="2CF77B62" w14:textId="77777777" w:rsidR="001706C8" w:rsidRDefault="001706C8" w:rsidP="001706C8">
            <w:pPr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Pr="00365354">
              <w:rPr>
                <w:rFonts w:asciiTheme="minorHAnsi" w:hAnsiTheme="minorHAnsi"/>
                <w:sz w:val="24"/>
                <w:szCs w:val="24"/>
              </w:rPr>
              <w:t>.</w:t>
            </w:r>
            <w:r w:rsidRPr="00365354"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365354" w:rsidRPr="00365354"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365354"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>Игры с мячом!», «Занятия физическими упражнениями с ребенком дома», «Дыхательная гимнастика»</w:t>
            </w:r>
          </w:p>
          <w:p w14:paraId="2D452616" w14:textId="77777777" w:rsidR="00365354" w:rsidRDefault="00365354" w:rsidP="001706C8">
            <w:pPr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365354"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>«Вместе с папой и мамой поиграть хочу!»</w:t>
            </w:r>
          </w:p>
          <w:p w14:paraId="50D2D868" w14:textId="77777777" w:rsidR="00365354" w:rsidRDefault="00365354" w:rsidP="001706C8">
            <w:pPr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365354"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>«Животные рядом»</w:t>
            </w:r>
          </w:p>
          <w:p w14:paraId="43C4F362" w14:textId="77777777" w:rsidR="00365354" w:rsidRPr="001706C8" w:rsidRDefault="00365354" w:rsidP="001706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365354">
              <w:rPr>
                <w:rFonts w:asciiTheme="minorHAnsi" w:hAnsiTheme="minorHAnsi" w:cs="Arial"/>
                <w:color w:val="111111"/>
                <w:sz w:val="24"/>
                <w:szCs w:val="24"/>
                <w:shd w:val="clear" w:color="auto" w:fill="FFFFFF"/>
              </w:rPr>
              <w:t>«Новые технологии в воспитании и развитии ребенка» -</w:t>
            </w:r>
          </w:p>
        </w:tc>
        <w:tc>
          <w:tcPr>
            <w:tcW w:w="1881" w:type="dxa"/>
          </w:tcPr>
          <w:p w14:paraId="75B9DC20" w14:textId="77777777" w:rsidR="00365354" w:rsidRDefault="00365354" w:rsidP="00AD5E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5FD429B0" w14:textId="77777777" w:rsidR="00365354" w:rsidRP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9503541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AA64635" w14:textId="77777777" w:rsidR="00DB52F1" w:rsidRDefault="00DB52F1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087F90F" w14:textId="77777777" w:rsidR="00DB52F1" w:rsidRDefault="00DB52F1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517E32B" w14:textId="17E03CC4" w:rsidR="00AD5E0A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С</w:t>
            </w:r>
            <w:r>
              <w:rPr>
                <w:rFonts w:asciiTheme="minorHAnsi" w:hAnsiTheme="minorHAnsi"/>
                <w:sz w:val="24"/>
                <w:szCs w:val="24"/>
              </w:rPr>
              <w:t>ентябрь</w:t>
            </w:r>
          </w:p>
          <w:p w14:paraId="4072B952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О</w:t>
            </w:r>
            <w:r>
              <w:rPr>
                <w:rFonts w:asciiTheme="minorHAnsi" w:hAnsiTheme="minorHAnsi"/>
                <w:sz w:val="24"/>
                <w:szCs w:val="24"/>
              </w:rPr>
              <w:t>ктябрь</w:t>
            </w:r>
          </w:p>
          <w:p w14:paraId="0C3C4A52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FFBE2DC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Н</w:t>
            </w:r>
            <w:r>
              <w:rPr>
                <w:rFonts w:asciiTheme="minorHAnsi" w:hAnsiTheme="minorHAnsi"/>
                <w:sz w:val="24"/>
                <w:szCs w:val="24"/>
              </w:rPr>
              <w:t>оябрь</w:t>
            </w:r>
          </w:p>
          <w:p w14:paraId="7D3AFF2A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B5BE82A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FE6817A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9020693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DC32CE9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Я</w:t>
            </w:r>
            <w:r>
              <w:rPr>
                <w:rFonts w:asciiTheme="minorHAnsi" w:hAnsiTheme="minorHAnsi"/>
                <w:sz w:val="24"/>
                <w:szCs w:val="24"/>
              </w:rPr>
              <w:t>нварь</w:t>
            </w:r>
          </w:p>
          <w:p w14:paraId="239EDC0F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06CF721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А</w:t>
            </w:r>
            <w:r>
              <w:rPr>
                <w:rFonts w:asciiTheme="minorHAnsi" w:hAnsiTheme="minorHAnsi"/>
                <w:sz w:val="24"/>
                <w:szCs w:val="24"/>
              </w:rPr>
              <w:t>прель</w:t>
            </w:r>
          </w:p>
          <w:p w14:paraId="0F517200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28F28A4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hint="eastAsia"/>
                <w:sz w:val="24"/>
                <w:szCs w:val="24"/>
              </w:rPr>
              <w:t>Ф</w:t>
            </w:r>
            <w:r>
              <w:rPr>
                <w:rFonts w:asciiTheme="minorHAnsi" w:hAnsiTheme="minorHAnsi"/>
                <w:sz w:val="24"/>
                <w:szCs w:val="24"/>
              </w:rPr>
              <w:t>евраль</w:t>
            </w:r>
          </w:p>
          <w:p w14:paraId="0916EFBA" w14:textId="77777777" w:rsidR="00365354" w:rsidRP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FF7655F" w14:textId="77777777" w:rsidR="00365354" w:rsidRDefault="00365354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0F8CD32" w14:textId="77777777" w:rsidR="00365354" w:rsidRP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3E4CF48" w14:textId="77777777" w:rsidR="00365354" w:rsidRP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BF0C803" w14:textId="77777777" w:rsidR="00365354" w:rsidRP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F35E02D" w14:textId="77777777" w:rsid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0E5E3F4" w14:textId="77777777" w:rsidR="00AD5E0A" w:rsidRPr="00365354" w:rsidRDefault="00365354" w:rsidP="003653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</w:tc>
        <w:tc>
          <w:tcPr>
            <w:tcW w:w="1897" w:type="dxa"/>
          </w:tcPr>
          <w:p w14:paraId="3E66FE07" w14:textId="77777777" w:rsidR="00AD5E0A" w:rsidRPr="00AD5E0A" w:rsidRDefault="00AD5E0A" w:rsidP="00A52AB2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9A3FDCB" w14:textId="77777777" w:rsidR="00E657CD" w:rsidRDefault="00E657CD" w:rsidP="00A52AB2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14:paraId="734C1841" w14:textId="77777777" w:rsidR="00E657CD" w:rsidRDefault="00E657CD" w:rsidP="00A52AB2">
      <w:pPr>
        <w:jc w:val="both"/>
        <w:rPr>
          <w:rFonts w:asciiTheme="minorHAnsi" w:hAnsiTheme="minorHAnsi"/>
          <w:b/>
          <w:i/>
          <w:sz w:val="24"/>
          <w:szCs w:val="24"/>
        </w:rPr>
      </w:pPr>
    </w:p>
    <w:p w14:paraId="494B68B4" w14:textId="42F35D9B" w:rsidR="00A52AB2" w:rsidRPr="00127E72" w:rsidRDefault="001A07E1" w:rsidP="00A52AB2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8</w:t>
      </w:r>
      <w:r w:rsidR="00A52AB2" w:rsidRPr="00127E72">
        <w:rPr>
          <w:rFonts w:asciiTheme="minorHAnsi" w:hAnsiTheme="minorHAnsi"/>
          <w:b/>
          <w:i/>
          <w:sz w:val="24"/>
          <w:szCs w:val="24"/>
        </w:rPr>
        <w:t xml:space="preserve">.Осуществление преемственности в работе </w:t>
      </w:r>
      <w:r w:rsidR="00705D5F">
        <w:rPr>
          <w:rFonts w:asciiTheme="minorHAnsi" w:hAnsiTheme="minorHAnsi"/>
          <w:b/>
          <w:i/>
          <w:sz w:val="24"/>
          <w:szCs w:val="24"/>
        </w:rPr>
        <w:t>М</w:t>
      </w:r>
      <w:r w:rsidR="00A52AB2" w:rsidRPr="00127E72">
        <w:rPr>
          <w:rFonts w:asciiTheme="minorHAnsi" w:hAnsiTheme="minorHAnsi"/>
          <w:b/>
          <w:i/>
          <w:sz w:val="24"/>
          <w:szCs w:val="24"/>
        </w:rPr>
        <w:t xml:space="preserve">ДОУ и </w:t>
      </w:r>
      <w:proofErr w:type="spellStart"/>
      <w:r w:rsidR="00A52AB2" w:rsidRPr="00127E72">
        <w:rPr>
          <w:rFonts w:asciiTheme="minorHAnsi" w:hAnsiTheme="minorHAnsi"/>
          <w:b/>
          <w:i/>
          <w:sz w:val="24"/>
          <w:szCs w:val="24"/>
        </w:rPr>
        <w:t>Кл</w:t>
      </w:r>
      <w:r w:rsidR="00DB52F1">
        <w:rPr>
          <w:rFonts w:asciiTheme="minorHAnsi" w:hAnsiTheme="minorHAnsi"/>
          <w:b/>
          <w:i/>
          <w:sz w:val="24"/>
          <w:szCs w:val="24"/>
        </w:rPr>
        <w:t>е</w:t>
      </w:r>
      <w:r w:rsidR="00A52AB2" w:rsidRPr="00127E72">
        <w:rPr>
          <w:rFonts w:asciiTheme="minorHAnsi" w:hAnsiTheme="minorHAnsi"/>
          <w:b/>
          <w:i/>
          <w:sz w:val="24"/>
          <w:szCs w:val="24"/>
        </w:rPr>
        <w:t>новской</w:t>
      </w:r>
      <w:proofErr w:type="spellEnd"/>
      <w:r w:rsidR="00A52AB2" w:rsidRPr="00127E72">
        <w:rPr>
          <w:rFonts w:asciiTheme="minorHAnsi" w:hAnsiTheme="minorHAnsi"/>
          <w:b/>
          <w:i/>
          <w:sz w:val="24"/>
          <w:szCs w:val="24"/>
        </w:rPr>
        <w:t xml:space="preserve"> ОШ </w:t>
      </w:r>
      <w:r w:rsidR="00A52AB2" w:rsidRPr="00127E72">
        <w:rPr>
          <w:rFonts w:asciiTheme="minorHAnsi" w:hAnsiTheme="minorHAnsi"/>
          <w:b/>
          <w:i/>
          <w:sz w:val="24"/>
          <w:szCs w:val="24"/>
          <w:lang w:val="en-US"/>
        </w:rPr>
        <w:t>I</w:t>
      </w:r>
      <w:r w:rsidR="00A52AB2" w:rsidRPr="00127E72">
        <w:rPr>
          <w:rFonts w:asciiTheme="minorHAnsi" w:hAnsiTheme="minorHAnsi"/>
          <w:b/>
          <w:i/>
          <w:sz w:val="24"/>
          <w:szCs w:val="24"/>
        </w:rPr>
        <w:t>-</w:t>
      </w:r>
      <w:r w:rsidR="00A52AB2" w:rsidRPr="00127E72">
        <w:rPr>
          <w:rFonts w:asciiTheme="minorHAnsi" w:hAnsiTheme="minorHAnsi"/>
          <w:b/>
          <w:i/>
          <w:sz w:val="24"/>
          <w:szCs w:val="24"/>
          <w:lang w:val="en-US"/>
        </w:rPr>
        <w:t>III</w:t>
      </w:r>
      <w:r w:rsidR="009A7425">
        <w:rPr>
          <w:rFonts w:asciiTheme="minorHAnsi" w:hAnsiTheme="minorHAnsi"/>
          <w:b/>
          <w:i/>
          <w:sz w:val="24"/>
          <w:szCs w:val="24"/>
        </w:rPr>
        <w:t xml:space="preserve"> ступеней на 202</w:t>
      </w:r>
      <w:r w:rsidR="00DB52F1">
        <w:rPr>
          <w:rFonts w:asciiTheme="minorHAnsi" w:hAnsiTheme="minorHAnsi"/>
          <w:b/>
          <w:i/>
          <w:sz w:val="24"/>
          <w:szCs w:val="24"/>
        </w:rPr>
        <w:t>2</w:t>
      </w:r>
      <w:r w:rsidR="009A7425">
        <w:rPr>
          <w:rFonts w:asciiTheme="minorHAnsi" w:hAnsiTheme="minorHAnsi"/>
          <w:b/>
          <w:i/>
          <w:sz w:val="24"/>
          <w:szCs w:val="24"/>
        </w:rPr>
        <w:t>-202</w:t>
      </w:r>
      <w:r w:rsidR="00DB52F1">
        <w:rPr>
          <w:rFonts w:asciiTheme="minorHAnsi" w:hAnsiTheme="minorHAnsi"/>
          <w:b/>
          <w:i/>
          <w:sz w:val="24"/>
          <w:szCs w:val="24"/>
        </w:rPr>
        <w:t>3</w:t>
      </w:r>
      <w:r w:rsidR="00A52AB2" w:rsidRPr="00127E72">
        <w:rPr>
          <w:rFonts w:asciiTheme="minorHAnsi" w:hAnsiTheme="minorHAnsi"/>
          <w:b/>
          <w:i/>
          <w:sz w:val="24"/>
          <w:szCs w:val="24"/>
        </w:rPr>
        <w:t xml:space="preserve"> учебный год</w:t>
      </w:r>
    </w:p>
    <w:tbl>
      <w:tblPr>
        <w:tblW w:w="16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03"/>
        <w:gridCol w:w="1375"/>
        <w:gridCol w:w="2886"/>
        <w:gridCol w:w="7653"/>
      </w:tblGrid>
      <w:tr w:rsidR="00E14BC8" w:rsidRPr="00127E72" w14:paraId="4586CFBF" w14:textId="77777777" w:rsidTr="00621F2E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9B3A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b/>
                <w:sz w:val="24"/>
                <w:szCs w:val="24"/>
              </w:rPr>
              <w:t>№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F81B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FD59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1B7F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AA6" w14:textId="77777777" w:rsidR="00E14BC8" w:rsidRDefault="00E14BC8" w:rsidP="00E14BC8">
            <w:pPr>
              <w:pStyle w:val="2"/>
              <w:tabs>
                <w:tab w:val="left" w:pos="240"/>
              </w:tabs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ab/>
              <w:t>Отметка</w:t>
            </w:r>
          </w:p>
          <w:p w14:paraId="48E99F08" w14:textId="77777777" w:rsidR="00E14BC8" w:rsidRPr="00127E72" w:rsidRDefault="00E14BC8" w:rsidP="00E14BC8">
            <w:pPr>
              <w:pStyle w:val="2"/>
              <w:tabs>
                <w:tab w:val="left" w:pos="240"/>
              </w:tabs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о выполнении</w:t>
            </w:r>
          </w:p>
        </w:tc>
      </w:tr>
      <w:tr w:rsidR="00E14BC8" w:rsidRPr="00127E72" w14:paraId="32898255" w14:textId="77777777" w:rsidTr="00621F2E">
        <w:trPr>
          <w:trHeight w:val="287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A40F" w14:textId="77777777" w:rsidR="00E14BC8" w:rsidRPr="00127E72" w:rsidRDefault="00E14BC8" w:rsidP="00A52AB2">
            <w:pPr>
              <w:pStyle w:val="2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b/>
                <w:sz w:val="24"/>
                <w:szCs w:val="24"/>
              </w:rPr>
              <w:t>Административный аспект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CD7" w14:textId="77777777" w:rsidR="00E14BC8" w:rsidRPr="00127E72" w:rsidRDefault="00E14BC8" w:rsidP="00A52AB2">
            <w:pPr>
              <w:pStyle w:val="2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14BC8" w:rsidRPr="00127E72" w14:paraId="3DD51D61" w14:textId="77777777" w:rsidTr="00621F2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C2A1" w14:textId="77777777" w:rsidR="00E14BC8" w:rsidRPr="00127E72" w:rsidRDefault="002A1DA2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1.1</w:t>
            </w:r>
            <w:r w:rsidR="00E14BC8" w:rsidRPr="00127E7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8CD4" w14:textId="0CE086FC" w:rsidR="00E14BC8" w:rsidRPr="00127E72" w:rsidRDefault="00E14BC8" w:rsidP="00A52AB2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Информация </w:t>
            </w:r>
            <w:r w:rsidR="0054117A">
              <w:rPr>
                <w:rFonts w:asciiTheme="minorHAnsi" w:hAnsiTheme="minorHAnsi"/>
                <w:sz w:val="24"/>
                <w:szCs w:val="24"/>
              </w:rPr>
              <w:t>М</w:t>
            </w:r>
            <w:r w:rsidR="00DB52F1">
              <w:rPr>
                <w:rFonts w:asciiTheme="minorHAnsi" w:hAnsiTheme="minorHAnsi"/>
                <w:sz w:val="24"/>
                <w:szCs w:val="24"/>
              </w:rPr>
              <w:t>Б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ДОУ по выпускникам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81E6" w14:textId="77777777" w:rsidR="00E14BC8" w:rsidRPr="00127E72" w:rsidRDefault="00E14BC8" w:rsidP="00EA69A8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2927" w14:textId="1CA72C85" w:rsidR="00E14BC8" w:rsidRPr="00127E72" w:rsidRDefault="00E14BC8" w:rsidP="00A52AB2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Заведующий </w:t>
            </w:r>
            <w:r w:rsidR="0080669E">
              <w:rPr>
                <w:rFonts w:asciiTheme="minorHAnsi" w:hAnsiTheme="minorHAnsi"/>
                <w:sz w:val="24"/>
                <w:szCs w:val="24"/>
              </w:rPr>
              <w:t>М</w:t>
            </w:r>
            <w:r w:rsidR="00DB52F1">
              <w:rPr>
                <w:rFonts w:asciiTheme="minorHAnsi" w:hAnsiTheme="minorHAnsi"/>
                <w:sz w:val="24"/>
                <w:szCs w:val="24"/>
              </w:rPr>
              <w:t>Б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ДОУ</w:t>
            </w:r>
          </w:p>
          <w:p w14:paraId="4186736B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96D4" w14:textId="77777777" w:rsidR="00E14BC8" w:rsidRPr="00127E72" w:rsidRDefault="00E14BC8" w:rsidP="00A52AB2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2D79154C" w14:textId="77777777" w:rsidTr="00621F2E">
        <w:trPr>
          <w:trHeight w:val="276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EE54" w14:textId="77777777" w:rsidR="00E14BC8" w:rsidRPr="00127E72" w:rsidRDefault="002A1DA2" w:rsidP="002A1DA2">
            <w:pPr>
              <w:pStyle w:val="2"/>
              <w:widowControl/>
              <w:autoSpaceDE/>
              <w:autoSpaceDN/>
              <w:adjustRightInd/>
              <w:spacing w:after="0" w:line="240" w:lineRule="auto"/>
              <w:ind w:left="180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II. </w:t>
            </w:r>
            <w:r w:rsidR="00E14BC8" w:rsidRPr="00127E72">
              <w:rPr>
                <w:rFonts w:asciiTheme="minorHAnsi" w:hAnsiTheme="minorHAnsi"/>
                <w:b/>
                <w:sz w:val="24"/>
                <w:szCs w:val="24"/>
              </w:rPr>
              <w:t>Методический аспект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910" w14:textId="77777777" w:rsidR="00E14BC8" w:rsidRPr="00127E72" w:rsidRDefault="00E14BC8" w:rsidP="002A1DA2">
            <w:pPr>
              <w:pStyle w:val="2"/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14BC8" w:rsidRPr="00127E72" w14:paraId="4AF38939" w14:textId="77777777" w:rsidTr="00621F2E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DE14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2.1.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5418" w14:textId="77777777" w:rsidR="00E14BC8" w:rsidRPr="00127E72" w:rsidRDefault="00E14BC8" w:rsidP="00A52AB2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Посещение </w:t>
            </w:r>
            <w:r w:rsidR="00FD556C">
              <w:rPr>
                <w:rFonts w:asciiTheme="minorHAnsi" w:hAnsiTheme="minorHAnsi"/>
                <w:sz w:val="24"/>
                <w:szCs w:val="24"/>
              </w:rPr>
              <w:t xml:space="preserve">воспитателями уроков в 1 классе </w:t>
            </w:r>
            <w:proofErr w:type="gramStart"/>
            <w:r w:rsidR="00FD556C">
              <w:rPr>
                <w:rFonts w:asciiTheme="minorHAnsi" w:hAnsiTheme="minorHAnsi"/>
                <w:sz w:val="24"/>
                <w:szCs w:val="24"/>
              </w:rPr>
              <w:t>( при</w:t>
            </w:r>
            <w:proofErr w:type="gramEnd"/>
            <w:r w:rsidR="00FD556C">
              <w:rPr>
                <w:rFonts w:asciiTheme="minorHAnsi" w:hAnsiTheme="minorHAnsi"/>
                <w:sz w:val="24"/>
                <w:szCs w:val="24"/>
              </w:rPr>
              <w:t xml:space="preserve"> отсутствии </w:t>
            </w:r>
            <w:proofErr w:type="spellStart"/>
            <w:r w:rsidR="00FD556C">
              <w:rPr>
                <w:rFonts w:asciiTheme="minorHAnsi" w:hAnsiTheme="minorHAnsi"/>
                <w:sz w:val="24"/>
                <w:szCs w:val="24"/>
              </w:rPr>
              <w:t>эпидрежима</w:t>
            </w:r>
            <w:proofErr w:type="spellEnd"/>
            <w:r w:rsidR="00FD556C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0AB7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Ноябрь </w:t>
            </w:r>
          </w:p>
          <w:p w14:paraId="3E40DAD5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FABD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Воспитатель</w:t>
            </w:r>
          </w:p>
          <w:p w14:paraId="07FB0AF1" w14:textId="77777777" w:rsidR="00E14BC8" w:rsidRPr="00127E72" w:rsidRDefault="00E14BC8" w:rsidP="00EF27CD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Завуч ОШ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0B4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367423E1" w14:textId="77777777" w:rsidTr="00621F2E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35C2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2.2.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3C73" w14:textId="54639BEB" w:rsidR="00E14BC8" w:rsidRDefault="00E14BC8" w:rsidP="00A52AB2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Посещение учителем </w:t>
            </w:r>
            <w:r w:rsidR="00FD556C">
              <w:rPr>
                <w:rFonts w:asciiTheme="minorHAnsi" w:hAnsiTheme="minorHAnsi"/>
                <w:sz w:val="24"/>
                <w:szCs w:val="24"/>
              </w:rPr>
              <w:t>М</w:t>
            </w:r>
            <w:r w:rsidR="00DB52F1">
              <w:rPr>
                <w:rFonts w:asciiTheme="minorHAnsi" w:hAnsiTheme="minorHAnsi"/>
                <w:sz w:val="24"/>
                <w:szCs w:val="24"/>
              </w:rPr>
              <w:t>Б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ДОУ</w:t>
            </w:r>
          </w:p>
          <w:p w14:paraId="00EEF40E" w14:textId="77777777" w:rsidR="00FD556C" w:rsidRPr="00127E72" w:rsidRDefault="00FD556C" w:rsidP="00A52AB2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( при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отсутствии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эпидрежима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5C54" w14:textId="77777777" w:rsidR="00E14BC8" w:rsidRPr="00127E72" w:rsidRDefault="00E14BC8" w:rsidP="00EA69A8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F8E7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Завуч ОШ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AEB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795F552F" w14:textId="77777777" w:rsidTr="00621F2E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47FB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2.3.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287A" w14:textId="77777777" w:rsidR="00E14BC8" w:rsidRPr="00127E72" w:rsidRDefault="00E14BC8" w:rsidP="00EF27CD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Анализ адаптационного периода к школе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7DF4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Ноябрь </w:t>
            </w:r>
          </w:p>
          <w:p w14:paraId="2150C4DF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6C0A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Воспитатель</w:t>
            </w:r>
          </w:p>
          <w:p w14:paraId="5C468AFB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Завуч ОШ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6BD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07ACF69C" w14:textId="77777777" w:rsidTr="00621F2E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D293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2.4.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3DD2" w14:textId="77777777" w:rsidR="00E14BC8" w:rsidRPr="00127E72" w:rsidRDefault="00E14BC8" w:rsidP="00A52AB2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Деятельность в рамках проекта «Школа и детский сад: лицом друг к другу»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9B1F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Апрель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DB96" w14:textId="77777777" w:rsidR="00E14BC8" w:rsidRPr="00127E72" w:rsidRDefault="00E14BC8" w:rsidP="00A52AB2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Воспитатель</w:t>
            </w:r>
          </w:p>
          <w:p w14:paraId="44CDF5D7" w14:textId="77777777" w:rsidR="00E14BC8" w:rsidRPr="00127E72" w:rsidRDefault="00E14BC8" w:rsidP="00A52AB2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Завуч ОШ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59C" w14:textId="77777777" w:rsidR="00E14BC8" w:rsidRPr="00127E72" w:rsidRDefault="00E14BC8" w:rsidP="00A52AB2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365A6496" w14:textId="77777777" w:rsidTr="00621F2E">
        <w:trPr>
          <w:trHeight w:val="274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7659" w14:textId="77777777" w:rsidR="00E14BC8" w:rsidRPr="00127E72" w:rsidRDefault="002A1DA2" w:rsidP="002A1DA2">
            <w:pPr>
              <w:pStyle w:val="2"/>
              <w:widowControl/>
              <w:autoSpaceDE/>
              <w:autoSpaceDN/>
              <w:adjustRightInd/>
              <w:spacing w:after="0" w:line="240" w:lineRule="auto"/>
              <w:ind w:left="108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III.</w:t>
            </w:r>
            <w:r w:rsidRPr="002A1D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14BC8" w:rsidRPr="00127E72">
              <w:rPr>
                <w:rFonts w:asciiTheme="minorHAnsi" w:hAnsiTheme="minorHAnsi"/>
                <w:b/>
                <w:sz w:val="24"/>
                <w:szCs w:val="24"/>
              </w:rPr>
              <w:t>Оздоровительный аспект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E63D" w14:textId="77777777" w:rsidR="00E14BC8" w:rsidRPr="00127E72" w:rsidRDefault="00E14BC8" w:rsidP="002A1DA2">
            <w:pPr>
              <w:pStyle w:val="2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14BC8" w:rsidRPr="00127E72" w14:paraId="065C5BDB" w14:textId="77777777" w:rsidTr="00621F2E">
        <w:trPr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B1B3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3.1.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E663" w14:textId="0C6169A8" w:rsidR="00E14BC8" w:rsidRPr="00127E72" w:rsidRDefault="00E14BC8" w:rsidP="00EF27CD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Мониторинг здоровья выпускников </w:t>
            </w:r>
            <w:r w:rsidR="00FD556C">
              <w:rPr>
                <w:rFonts w:asciiTheme="minorHAnsi" w:hAnsiTheme="minorHAnsi"/>
                <w:sz w:val="24"/>
                <w:szCs w:val="24"/>
              </w:rPr>
              <w:t>М</w:t>
            </w:r>
            <w:r w:rsidR="00DB52F1">
              <w:rPr>
                <w:rFonts w:asciiTheme="minorHAnsi" w:hAnsiTheme="minorHAnsi"/>
                <w:sz w:val="24"/>
                <w:szCs w:val="24"/>
              </w:rPr>
              <w:t>Б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ДОУ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2CF2" w14:textId="77777777" w:rsidR="00E14BC8" w:rsidRPr="00127E72" w:rsidRDefault="00E14BC8" w:rsidP="00EA69A8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C635" w14:textId="77777777" w:rsidR="00DB52F1" w:rsidRPr="00EB2FEA" w:rsidRDefault="00DB52F1" w:rsidP="00DB52F1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13E21838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Старшая медсестра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300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53017B4B" w14:textId="77777777" w:rsidTr="00621F2E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A6C5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3.2.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8E9C" w14:textId="77777777" w:rsidR="00E14BC8" w:rsidRPr="00127E72" w:rsidRDefault="00E14BC8" w:rsidP="00EF27CD">
            <w:pPr>
              <w:pStyle w:val="2"/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Совместные спортивные праздники, походы</w:t>
            </w:r>
          </w:p>
          <w:p w14:paraId="2F29D59B" w14:textId="77777777" w:rsidR="00E14BC8" w:rsidRPr="00127E72" w:rsidRDefault="00FD556C" w:rsidP="00B41CF0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( при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отсутствии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эпидрежима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72F47A77" w14:textId="77777777" w:rsidR="00E14BC8" w:rsidRPr="00127E72" w:rsidRDefault="00E14BC8" w:rsidP="00B41CF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1B4C" w14:textId="77777777" w:rsidR="00E14BC8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Октябрь</w:t>
            </w:r>
          </w:p>
          <w:p w14:paraId="4D22F405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Май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539C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Воспитатель</w:t>
            </w:r>
          </w:p>
          <w:p w14:paraId="61AC61CF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Учитель по физической культуре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FBF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0D317AFC" w14:textId="77777777" w:rsidTr="00621F2E">
        <w:trPr>
          <w:trHeight w:val="286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BBF7" w14:textId="77777777" w:rsidR="00E14BC8" w:rsidRPr="00127E72" w:rsidRDefault="00E14BC8" w:rsidP="002A1DA2">
            <w:pPr>
              <w:pStyle w:val="2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27E72">
              <w:rPr>
                <w:rFonts w:asciiTheme="minorHAnsi" w:hAnsiTheme="minorHAnsi"/>
                <w:b/>
                <w:sz w:val="24"/>
                <w:szCs w:val="24"/>
              </w:rPr>
              <w:t>Досуговый аспект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D20" w14:textId="77777777" w:rsidR="00E14BC8" w:rsidRPr="00127E72" w:rsidRDefault="00E14BC8" w:rsidP="002A1DA2">
            <w:pPr>
              <w:pStyle w:val="2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14BC8" w:rsidRPr="00127E72" w14:paraId="2C5CA7F4" w14:textId="77777777" w:rsidTr="00621F2E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DE87" w14:textId="77777777" w:rsidR="00E14BC8" w:rsidRPr="00127E72" w:rsidRDefault="00E14BC8" w:rsidP="00EF27CD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4.1.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B7BC" w14:textId="0C47E323" w:rsidR="00C7321A" w:rsidRDefault="00C26143" w:rsidP="00C7321A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М</w:t>
            </w:r>
            <w:r w:rsidR="00C7321A">
              <w:rPr>
                <w:rFonts w:asciiTheme="minorHAnsi" w:hAnsiTheme="minorHAnsi"/>
                <w:sz w:val="24"/>
                <w:szCs w:val="24"/>
              </w:rPr>
              <w:t xml:space="preserve">ероприятие, </w:t>
            </w:r>
            <w:proofErr w:type="gramStart"/>
            <w:r w:rsidR="00C7321A">
              <w:rPr>
                <w:rFonts w:asciiTheme="minorHAnsi" w:hAnsiTheme="minorHAnsi"/>
                <w:sz w:val="24"/>
                <w:szCs w:val="24"/>
              </w:rPr>
              <w:t xml:space="preserve">посвящённое  </w:t>
            </w:r>
            <w:r w:rsidR="00DB52F1">
              <w:rPr>
                <w:rFonts w:asciiTheme="minorHAnsi" w:hAnsiTheme="minorHAnsi"/>
                <w:sz w:val="24"/>
                <w:szCs w:val="24"/>
              </w:rPr>
              <w:t>«</w:t>
            </w:r>
            <w:proofErr w:type="gramEnd"/>
            <w:r w:rsidR="00DB52F1">
              <w:rPr>
                <w:rFonts w:asciiTheme="minorHAnsi" w:hAnsiTheme="minorHAnsi"/>
                <w:sz w:val="24"/>
                <w:szCs w:val="24"/>
              </w:rPr>
              <w:t>Г</w:t>
            </w:r>
            <w:r w:rsidR="00C7321A">
              <w:rPr>
                <w:rFonts w:asciiTheme="minorHAnsi" w:hAnsiTheme="minorHAnsi"/>
                <w:sz w:val="24"/>
                <w:szCs w:val="24"/>
              </w:rPr>
              <w:t>одовщине освобождения Донбасса</w:t>
            </w:r>
            <w:r w:rsidR="00C7321A">
              <w:rPr>
                <w:rFonts w:asciiTheme="minorHAnsi" w:hAnsiTheme="minorHAnsi" w:hint="eastAsia"/>
                <w:sz w:val="24"/>
                <w:szCs w:val="24"/>
              </w:rPr>
              <w:t>»</w:t>
            </w:r>
          </w:p>
          <w:p w14:paraId="76058734" w14:textId="77777777" w:rsidR="00C7321A" w:rsidRDefault="00C7321A" w:rsidP="00C7321A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D20C2E9" w14:textId="77777777" w:rsidR="00E14BC8" w:rsidRDefault="00C26143" w:rsidP="00C26143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</w:t>
            </w:r>
            <w:r w:rsidR="00C7321A">
              <w:rPr>
                <w:rFonts w:asciiTheme="minorHAnsi" w:hAnsiTheme="minorHAnsi"/>
                <w:sz w:val="24"/>
                <w:szCs w:val="24"/>
              </w:rPr>
              <w:t xml:space="preserve">раздник: </w:t>
            </w:r>
            <w:r w:rsidR="00C7321A">
              <w:rPr>
                <w:rFonts w:asciiTheme="minorHAnsi" w:hAnsiTheme="minorHAnsi" w:hint="eastAsia"/>
                <w:sz w:val="24"/>
                <w:szCs w:val="24"/>
              </w:rPr>
              <w:t>«</w:t>
            </w:r>
            <w:r w:rsidR="00C7321A">
              <w:rPr>
                <w:rFonts w:asciiTheme="minorHAnsi" w:hAnsiTheme="minorHAnsi"/>
                <w:sz w:val="24"/>
                <w:szCs w:val="24"/>
              </w:rPr>
              <w:t>День Мира</w:t>
            </w:r>
            <w:r w:rsidR="00C7321A">
              <w:rPr>
                <w:rFonts w:asciiTheme="minorHAnsi" w:hAnsiTheme="minorHAnsi" w:hint="eastAsia"/>
                <w:sz w:val="24"/>
                <w:szCs w:val="24"/>
              </w:rPr>
              <w:t>»</w:t>
            </w:r>
          </w:p>
          <w:p w14:paraId="7CE24992" w14:textId="77777777" w:rsidR="001658CB" w:rsidRDefault="001658CB" w:rsidP="00C26143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Праздник первого звонка</w:t>
            </w:r>
          </w:p>
          <w:p w14:paraId="102D5995" w14:textId="77777777" w:rsidR="001658CB" w:rsidRPr="001658CB" w:rsidRDefault="001658CB" w:rsidP="00C26143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6034" w14:textId="77777777" w:rsidR="00E14BC8" w:rsidRPr="00127E72" w:rsidRDefault="00E14BC8" w:rsidP="00EA69A8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71C6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Воспитатели</w:t>
            </w:r>
          </w:p>
          <w:p w14:paraId="7B368C52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C5B" w14:textId="77777777" w:rsidR="00E14BC8" w:rsidRPr="00127E72" w:rsidRDefault="00E14BC8" w:rsidP="00EF27CD">
            <w:pPr>
              <w:pStyle w:val="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9A41015" w14:textId="77777777" w:rsidR="00A52AB2" w:rsidRDefault="00A52AB2" w:rsidP="005F103A">
      <w:pPr>
        <w:jc w:val="both"/>
        <w:rPr>
          <w:rFonts w:asciiTheme="minorHAnsi" w:hAnsiTheme="minorHAnsi"/>
          <w:b/>
          <w:i/>
          <w:iCs/>
          <w:sz w:val="24"/>
          <w:szCs w:val="24"/>
        </w:rPr>
      </w:pPr>
    </w:p>
    <w:p w14:paraId="2609EAAB" w14:textId="77777777" w:rsidR="00FF23B7" w:rsidRPr="00127E72" w:rsidRDefault="00FF23B7" w:rsidP="00A52AB2">
      <w:pPr>
        <w:ind w:firstLine="709"/>
        <w:jc w:val="both"/>
        <w:rPr>
          <w:rFonts w:asciiTheme="minorHAnsi" w:hAnsiTheme="minorHAnsi"/>
          <w:b/>
          <w:i/>
          <w:iCs/>
          <w:sz w:val="24"/>
          <w:szCs w:val="24"/>
        </w:rPr>
      </w:pPr>
    </w:p>
    <w:p w14:paraId="657C7178" w14:textId="52DEB46A" w:rsidR="003968A1" w:rsidRPr="00127E72" w:rsidRDefault="001A07E1" w:rsidP="003968A1">
      <w:pPr>
        <w:jc w:val="both"/>
        <w:rPr>
          <w:rFonts w:asciiTheme="minorHAnsi" w:hAnsiTheme="minorHAnsi"/>
          <w:b/>
          <w:i/>
          <w:spacing w:val="-4"/>
          <w:sz w:val="24"/>
          <w:szCs w:val="24"/>
        </w:rPr>
      </w:pPr>
      <w:r>
        <w:rPr>
          <w:rFonts w:asciiTheme="minorHAnsi" w:hAnsiTheme="minorHAnsi"/>
          <w:b/>
          <w:i/>
          <w:iCs/>
          <w:sz w:val="24"/>
          <w:szCs w:val="24"/>
        </w:rPr>
        <w:lastRenderedPageBreak/>
        <w:t>9</w:t>
      </w:r>
      <w:r w:rsidR="003968A1" w:rsidRPr="00127E72">
        <w:rPr>
          <w:rFonts w:asciiTheme="minorHAnsi" w:hAnsiTheme="minorHAnsi"/>
          <w:b/>
          <w:i/>
          <w:iCs/>
          <w:spacing w:val="-4"/>
          <w:sz w:val="24"/>
          <w:szCs w:val="24"/>
        </w:rPr>
        <w:t xml:space="preserve">. </w:t>
      </w:r>
      <w:r w:rsidR="003968A1" w:rsidRPr="00127E72">
        <w:rPr>
          <w:rFonts w:asciiTheme="minorHAnsi" w:hAnsiTheme="minorHAnsi"/>
          <w:b/>
          <w:i/>
          <w:spacing w:val="-4"/>
          <w:sz w:val="24"/>
          <w:szCs w:val="24"/>
        </w:rPr>
        <w:t xml:space="preserve">Административно-хозяйственная </w:t>
      </w:r>
      <w:r w:rsidR="00946D0B" w:rsidRPr="00127E72">
        <w:rPr>
          <w:rFonts w:asciiTheme="minorHAnsi" w:hAnsiTheme="minorHAnsi"/>
          <w:b/>
          <w:i/>
          <w:spacing w:val="-4"/>
          <w:sz w:val="24"/>
          <w:szCs w:val="24"/>
        </w:rPr>
        <w:t>р</w:t>
      </w:r>
      <w:r w:rsidR="0080669E">
        <w:rPr>
          <w:rFonts w:asciiTheme="minorHAnsi" w:hAnsiTheme="minorHAnsi"/>
          <w:b/>
          <w:i/>
          <w:spacing w:val="-4"/>
          <w:sz w:val="24"/>
          <w:szCs w:val="24"/>
        </w:rPr>
        <w:t xml:space="preserve">абота в </w:t>
      </w:r>
      <w:r w:rsidR="00C26143">
        <w:rPr>
          <w:rFonts w:asciiTheme="minorHAnsi" w:hAnsiTheme="minorHAnsi"/>
          <w:b/>
          <w:i/>
          <w:spacing w:val="-4"/>
          <w:sz w:val="24"/>
          <w:szCs w:val="24"/>
        </w:rPr>
        <w:t>МДОУ в 202</w:t>
      </w:r>
      <w:r w:rsidR="00DB52F1">
        <w:rPr>
          <w:rFonts w:asciiTheme="minorHAnsi" w:hAnsiTheme="minorHAnsi"/>
          <w:b/>
          <w:i/>
          <w:spacing w:val="-4"/>
          <w:sz w:val="24"/>
          <w:szCs w:val="24"/>
        </w:rPr>
        <w:t>2</w:t>
      </w:r>
      <w:r w:rsidR="00C26143">
        <w:rPr>
          <w:rFonts w:asciiTheme="minorHAnsi" w:hAnsiTheme="minorHAnsi"/>
          <w:b/>
          <w:i/>
          <w:spacing w:val="-4"/>
          <w:sz w:val="24"/>
          <w:szCs w:val="24"/>
        </w:rPr>
        <w:t>-202</w:t>
      </w:r>
      <w:r w:rsidR="00DB52F1">
        <w:rPr>
          <w:rFonts w:asciiTheme="minorHAnsi" w:hAnsiTheme="minorHAnsi"/>
          <w:b/>
          <w:i/>
          <w:spacing w:val="-4"/>
          <w:sz w:val="24"/>
          <w:szCs w:val="24"/>
        </w:rPr>
        <w:t>3</w:t>
      </w:r>
      <w:r w:rsidR="003968A1" w:rsidRPr="00127E72">
        <w:rPr>
          <w:rFonts w:asciiTheme="minorHAnsi" w:hAnsiTheme="minorHAnsi"/>
          <w:b/>
          <w:i/>
          <w:spacing w:val="-4"/>
          <w:sz w:val="24"/>
          <w:szCs w:val="24"/>
        </w:rPr>
        <w:t xml:space="preserve"> учебном году</w:t>
      </w:r>
    </w:p>
    <w:p w14:paraId="7219F024" w14:textId="77777777" w:rsidR="003968A1" w:rsidRPr="00127E72" w:rsidRDefault="003968A1" w:rsidP="003968A1">
      <w:pPr>
        <w:rPr>
          <w:rFonts w:asciiTheme="minorHAnsi" w:hAnsiTheme="minorHAnsi"/>
          <w:b/>
          <w:i/>
          <w:sz w:val="24"/>
          <w:szCs w:val="24"/>
        </w:rPr>
      </w:pPr>
    </w:p>
    <w:tbl>
      <w:tblPr>
        <w:tblW w:w="10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831"/>
        <w:gridCol w:w="2042"/>
        <w:gridCol w:w="2082"/>
        <w:gridCol w:w="2082"/>
      </w:tblGrid>
      <w:tr w:rsidR="00E14BC8" w:rsidRPr="00127E72" w14:paraId="10514B3D" w14:textId="77777777" w:rsidTr="00E14BC8">
        <w:trPr>
          <w:trHeight w:val="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9654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№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FB17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мероприятия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94BE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сроки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32BC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Ответственные</w:t>
            </w:r>
          </w:p>
          <w:p w14:paraId="5C743DEC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897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Отметка о выполнении</w:t>
            </w:r>
          </w:p>
        </w:tc>
      </w:tr>
      <w:tr w:rsidR="00E14BC8" w:rsidRPr="00127E72" w14:paraId="0A91656B" w14:textId="77777777" w:rsidTr="00E14BC8">
        <w:trPr>
          <w:trHeight w:val="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29AC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5C09" w14:textId="77777777" w:rsidR="00E14BC8" w:rsidRPr="00127E72" w:rsidRDefault="00E14BC8" w:rsidP="00FC0D44">
            <w:pPr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Контроль за подготовкой к новому учебному году (здание, территория, группы, кабинеты,)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BA15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В течение лета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2405" w14:textId="77777777" w:rsidR="00DB52F1" w:rsidRPr="00EB2FEA" w:rsidRDefault="00DB52F1" w:rsidP="00DB52F1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70BAEE5D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27E72">
              <w:rPr>
                <w:rFonts w:asciiTheme="minorHAnsi" w:hAnsiTheme="minorHAnsi"/>
                <w:sz w:val="24"/>
                <w:szCs w:val="24"/>
              </w:rPr>
              <w:t>Зав</w:t>
            </w:r>
            <w:r w:rsidR="008F6185">
              <w:rPr>
                <w:rFonts w:asciiTheme="minorHAnsi" w:hAnsiTheme="minorHAnsi"/>
                <w:sz w:val="24"/>
                <w:szCs w:val="24"/>
              </w:rPr>
              <w:t>ед.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хоз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A2F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286C11E2" w14:textId="77777777" w:rsidTr="00E14BC8">
        <w:trPr>
          <w:trHeight w:val="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7345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6CA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Контроль за выполнением инструктажа по охране жизни и здоровья детей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CA1E" w14:textId="77777777" w:rsidR="00E14BC8" w:rsidRPr="00127E72" w:rsidRDefault="00E14BC8" w:rsidP="00946D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2 раза в год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BF47" w14:textId="77777777" w:rsidR="00DB52F1" w:rsidRPr="00EB2FEA" w:rsidRDefault="00DB52F1" w:rsidP="00DB52F1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229AD983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3229" w14:textId="77777777" w:rsidR="00E14BC8" w:rsidRPr="00127E72" w:rsidRDefault="00E14BC8" w:rsidP="00946D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17B48349" w14:textId="77777777" w:rsidTr="00E14BC8">
        <w:trPr>
          <w:trHeight w:val="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CD6A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2BD5" w14:textId="77777777" w:rsidR="00E14BC8" w:rsidRPr="00127E72" w:rsidRDefault="00E14BC8" w:rsidP="00D104C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Проведение инструктажей по </w:t>
            </w:r>
            <w:r w:rsidR="00D104C7">
              <w:rPr>
                <w:rFonts w:asciiTheme="minorHAnsi" w:hAnsiTheme="minorHAnsi"/>
                <w:sz w:val="24"/>
                <w:szCs w:val="24"/>
              </w:rPr>
              <w:t>ОТ и ЭБ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 xml:space="preserve"> со всеми работниками.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596E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2 раза в год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C6C3" w14:textId="77777777" w:rsidR="00DB52F1" w:rsidRPr="00EB2FEA" w:rsidRDefault="00DB52F1" w:rsidP="00DB52F1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615A0496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37F" w14:textId="77777777" w:rsidR="00E14BC8" w:rsidRPr="00127E72" w:rsidRDefault="00E14BC8" w:rsidP="00946D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116E3BF1" w14:textId="77777777" w:rsidTr="00E14BC8">
        <w:trPr>
          <w:trHeight w:val="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3A53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3B7A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Инвентаризация основных средств </w:t>
            </w:r>
            <w:r w:rsidR="00D104C7">
              <w:rPr>
                <w:rFonts w:asciiTheme="minorHAnsi" w:hAnsiTheme="minorHAnsi"/>
                <w:sz w:val="24"/>
                <w:szCs w:val="24"/>
              </w:rPr>
              <w:t>М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ДОУ.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6912" w14:textId="77777777" w:rsidR="00E14BC8" w:rsidRPr="00127E72" w:rsidRDefault="00D104C7" w:rsidP="00EA69A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 раз в квартал</w:t>
            </w:r>
            <w:r w:rsidR="00E14BC8" w:rsidRPr="00127E72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DFC3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27E72">
              <w:rPr>
                <w:rFonts w:asciiTheme="minorHAnsi" w:hAnsiTheme="minorHAnsi"/>
                <w:sz w:val="24"/>
                <w:szCs w:val="24"/>
              </w:rPr>
              <w:t>Зав</w:t>
            </w:r>
            <w:r w:rsidR="008F6185">
              <w:rPr>
                <w:rFonts w:asciiTheme="minorHAnsi" w:hAnsiTheme="minorHAnsi"/>
                <w:sz w:val="24"/>
                <w:szCs w:val="24"/>
              </w:rPr>
              <w:t>ед.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хоз</w:t>
            </w:r>
            <w:proofErr w:type="spellEnd"/>
          </w:p>
          <w:p w14:paraId="7D18F801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Бухгалтерия.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919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27103F39" w14:textId="77777777" w:rsidTr="00E14BC8">
        <w:trPr>
          <w:trHeight w:val="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4772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B169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Списание малоценного инвентаря.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F08D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1 раз в квартал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F7CF" w14:textId="77777777" w:rsidR="00E14BC8" w:rsidRPr="00127E72" w:rsidRDefault="008F6185" w:rsidP="00946D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27E72">
              <w:rPr>
                <w:rFonts w:asciiTheme="minorHAnsi" w:hAnsiTheme="minorHAnsi"/>
                <w:sz w:val="24"/>
                <w:szCs w:val="24"/>
              </w:rPr>
              <w:t>Зав</w:t>
            </w:r>
            <w:r>
              <w:rPr>
                <w:rFonts w:asciiTheme="minorHAnsi" w:hAnsiTheme="minorHAnsi"/>
                <w:sz w:val="24"/>
                <w:szCs w:val="24"/>
              </w:rPr>
              <w:t>ед.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хоз</w:t>
            </w:r>
            <w:proofErr w:type="spellEnd"/>
            <w:r w:rsidRPr="00127E7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14BC8" w:rsidRPr="00127E72">
              <w:rPr>
                <w:rFonts w:asciiTheme="minorHAnsi" w:hAnsiTheme="minorHAnsi"/>
                <w:sz w:val="24"/>
                <w:szCs w:val="24"/>
              </w:rPr>
              <w:t>Бухгалтерия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EF2" w14:textId="77777777" w:rsidR="00E14BC8" w:rsidRPr="00127E72" w:rsidRDefault="00E14BC8" w:rsidP="00946D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53875BC5" w14:textId="77777777" w:rsidTr="00E14BC8">
        <w:trPr>
          <w:trHeight w:val="14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4839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765E" w14:textId="77777777" w:rsidR="00E14BC8" w:rsidRPr="00127E72" w:rsidRDefault="00E14BC8" w:rsidP="00D104C7">
            <w:pPr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Оснащение оборудованием и инвентарём, моющими средствами, канцтоварами, посудой, бельём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ECF" w14:textId="77777777" w:rsidR="00E14BC8" w:rsidRPr="00127E72" w:rsidRDefault="00E14BC8" w:rsidP="00D104C7">
            <w:pPr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D328" w14:textId="77777777" w:rsidR="00E14BC8" w:rsidRPr="00127E72" w:rsidRDefault="008F6185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27E72">
              <w:rPr>
                <w:rFonts w:asciiTheme="minorHAnsi" w:hAnsiTheme="minorHAnsi"/>
                <w:sz w:val="24"/>
                <w:szCs w:val="24"/>
              </w:rPr>
              <w:t>Зав</w:t>
            </w:r>
            <w:r>
              <w:rPr>
                <w:rFonts w:asciiTheme="minorHAnsi" w:hAnsiTheme="minorHAnsi"/>
                <w:sz w:val="24"/>
                <w:szCs w:val="24"/>
              </w:rPr>
              <w:t>ед.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хоз</w:t>
            </w:r>
            <w:proofErr w:type="spellEnd"/>
            <w:r w:rsidRPr="00127E7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E50" w14:textId="77777777" w:rsidR="00E14BC8" w:rsidRPr="00127E72" w:rsidRDefault="00E14BC8" w:rsidP="00946D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4B522D59" w14:textId="77777777" w:rsidTr="00E14BC8">
        <w:trPr>
          <w:trHeight w:val="54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8663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3412" w14:textId="77777777" w:rsidR="00E14BC8" w:rsidRPr="00127E72" w:rsidRDefault="00E14BC8" w:rsidP="00946D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Контроль за порядком в кладовой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618A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1 раз в квартал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E485" w14:textId="77777777" w:rsidR="00E14BC8" w:rsidRPr="00127E72" w:rsidRDefault="008F6185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27E72">
              <w:rPr>
                <w:rFonts w:asciiTheme="minorHAnsi" w:hAnsiTheme="minorHAnsi"/>
                <w:sz w:val="24"/>
                <w:szCs w:val="24"/>
              </w:rPr>
              <w:t>Зав</w:t>
            </w:r>
            <w:r>
              <w:rPr>
                <w:rFonts w:asciiTheme="minorHAnsi" w:hAnsiTheme="minorHAnsi"/>
                <w:sz w:val="24"/>
                <w:szCs w:val="24"/>
              </w:rPr>
              <w:t>ед.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хоз</w:t>
            </w:r>
            <w:proofErr w:type="spellEnd"/>
            <w:r w:rsidRPr="00127E72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7FAF" w14:textId="77777777" w:rsidR="00E14BC8" w:rsidRPr="00127E72" w:rsidRDefault="00E14BC8" w:rsidP="00946D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6353A5E9" w14:textId="77777777" w:rsidTr="00E14BC8">
        <w:trPr>
          <w:trHeight w:val="83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81D4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9.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7B55" w14:textId="77777777" w:rsidR="00E14BC8" w:rsidRPr="00127E72" w:rsidRDefault="00E14BC8" w:rsidP="00D104C7">
            <w:pPr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Контроль за санитарным состоянием, соблюдением </w:t>
            </w:r>
            <w:proofErr w:type="spellStart"/>
            <w:r w:rsidRPr="00127E72">
              <w:rPr>
                <w:rFonts w:asciiTheme="minorHAnsi" w:hAnsiTheme="minorHAnsi"/>
                <w:sz w:val="24"/>
                <w:szCs w:val="24"/>
              </w:rPr>
              <w:t>санрежима</w:t>
            </w:r>
            <w:proofErr w:type="spellEnd"/>
            <w:r w:rsidRPr="00127E72">
              <w:rPr>
                <w:rFonts w:asciiTheme="minorHAnsi" w:hAnsiTheme="minorHAnsi"/>
                <w:sz w:val="24"/>
                <w:szCs w:val="24"/>
              </w:rPr>
              <w:t xml:space="preserve"> обработки посуды, инвентаря</w:t>
            </w:r>
            <w:r w:rsidR="00D104C7">
              <w:rPr>
                <w:rFonts w:asciiTheme="minorHAnsi" w:hAnsiTheme="minorHAnsi"/>
                <w:sz w:val="24"/>
                <w:szCs w:val="24"/>
              </w:rPr>
              <w:t>, помещений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3323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Постоянно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9598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Старшая медсестра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D76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4B1CEAAF" w14:textId="77777777" w:rsidTr="00E14BC8">
        <w:trPr>
          <w:trHeight w:val="333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B569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47D9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Работа на территории:</w:t>
            </w:r>
          </w:p>
          <w:p w14:paraId="512D2D58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Привоз песка</w:t>
            </w:r>
          </w:p>
          <w:p w14:paraId="4D3156D2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Замена песка в песочнице и обработка его кипятком</w:t>
            </w:r>
          </w:p>
          <w:p w14:paraId="78DC858F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Уборка территории</w:t>
            </w:r>
          </w:p>
          <w:p w14:paraId="3EFCC5E5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Приобретение семян</w:t>
            </w:r>
          </w:p>
          <w:p w14:paraId="0240C148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Подготовка грядок к посадке</w:t>
            </w:r>
          </w:p>
          <w:p w14:paraId="09438787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Посадка цветов, зелени, овощей</w:t>
            </w:r>
          </w:p>
          <w:p w14:paraId="7EB30B80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Полив грядок, цветов</w:t>
            </w:r>
          </w:p>
          <w:p w14:paraId="35CD2CF2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- Частичный ремонт цоколя </w:t>
            </w:r>
          </w:p>
          <w:p w14:paraId="1B42096C" w14:textId="77777777" w:rsidR="00E14BC8" w:rsidRPr="00127E72" w:rsidRDefault="00E14BC8" w:rsidP="004F42C5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4F42C5">
              <w:rPr>
                <w:rFonts w:asciiTheme="minorHAnsi" w:hAnsiTheme="minorHAnsi"/>
                <w:sz w:val="24"/>
                <w:szCs w:val="24"/>
              </w:rPr>
              <w:t>Покраска игрового оборудования на детской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 xml:space="preserve"> площадок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2EFA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DC7163F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1 раз в год</w:t>
            </w:r>
          </w:p>
          <w:p w14:paraId="79AD382A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55095D4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F908F26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Постоянно</w:t>
            </w:r>
          </w:p>
          <w:p w14:paraId="67D09A4A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Май </w:t>
            </w:r>
          </w:p>
          <w:p w14:paraId="48BC01E4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Апрель </w:t>
            </w:r>
          </w:p>
          <w:p w14:paraId="6FA16F14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Май </w:t>
            </w:r>
          </w:p>
          <w:p w14:paraId="1F2F37A5" w14:textId="77777777" w:rsidR="00E14BC8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17685A3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В течение лета</w:t>
            </w:r>
          </w:p>
          <w:p w14:paraId="6AF1B01B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FDD93E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Летний период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CD8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11DEC00" w14:textId="77777777" w:rsidR="00DB52F1" w:rsidRPr="00EB2FEA" w:rsidRDefault="00DB52F1" w:rsidP="00DB52F1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3A738B77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DBA3722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BE20A8F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9BC0FDA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1EB8FA6F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Все сотрудники</w:t>
            </w:r>
          </w:p>
          <w:p w14:paraId="396C3ECE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08B22D72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36862244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56EB709" w14:textId="77777777" w:rsidR="00DB52F1" w:rsidRPr="00EB2FEA" w:rsidRDefault="00DB52F1" w:rsidP="00DB52F1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10A68E59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9611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2ACABA5F" w14:textId="77777777" w:rsidTr="00E14BC8">
        <w:trPr>
          <w:trHeight w:val="222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139E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11.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849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Подготовка к зиме:</w:t>
            </w:r>
          </w:p>
          <w:p w14:paraId="24B4B1BA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Подготовка необходимого инвентаря (веники, деревянные лопаты, скребок, щит для уборки снега)</w:t>
            </w:r>
          </w:p>
          <w:p w14:paraId="4312F1CE" w14:textId="77777777" w:rsidR="00E14BC8" w:rsidRPr="00127E72" w:rsidRDefault="00E14BC8" w:rsidP="004F42C5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- Контроль за готовностью групп и других помещений д/с к холодному периоду (утепление окон, исправность </w:t>
            </w:r>
            <w:r w:rsidRPr="00127E72">
              <w:rPr>
                <w:rFonts w:asciiTheme="minorHAnsi" w:hAnsiTheme="minorHAnsi"/>
                <w:sz w:val="24"/>
                <w:szCs w:val="24"/>
              </w:rPr>
              <w:lastRenderedPageBreak/>
              <w:t>фрамуг, форточек, шпингалетов)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3F61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B335A61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-Октябрь-ноябрь </w:t>
            </w:r>
          </w:p>
          <w:p w14:paraId="2C1F3BE4" w14:textId="77777777" w:rsidR="00E14BC8" w:rsidRPr="00127E72" w:rsidRDefault="00E14BC8" w:rsidP="00EA69A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-Сентябрь-ноябрь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F06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370ACE9" w14:textId="77777777" w:rsidR="00DB52F1" w:rsidRPr="00EB2FEA" w:rsidRDefault="00DB52F1" w:rsidP="00DB52F1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656CF7EA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06FA95F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76C1616C" w14:textId="77777777" w:rsidR="00E14BC8" w:rsidRPr="00127E72" w:rsidRDefault="008F6185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27E72">
              <w:rPr>
                <w:rFonts w:asciiTheme="minorHAnsi" w:hAnsiTheme="minorHAnsi"/>
                <w:sz w:val="24"/>
                <w:szCs w:val="24"/>
              </w:rPr>
              <w:t>Зав</w:t>
            </w:r>
            <w:r>
              <w:rPr>
                <w:rFonts w:asciiTheme="minorHAnsi" w:hAnsiTheme="minorHAnsi"/>
                <w:sz w:val="24"/>
                <w:szCs w:val="24"/>
              </w:rPr>
              <w:t>ед.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хоз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A1C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41DB08D3" w14:textId="77777777" w:rsidTr="00801E22">
        <w:trPr>
          <w:trHeight w:val="1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8E47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14.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035E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Заключение договоров:</w:t>
            </w:r>
          </w:p>
          <w:p w14:paraId="2A4D3B97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 w:rsidRPr="00127E72">
              <w:rPr>
                <w:rFonts w:asciiTheme="minorHAnsi" w:hAnsiTheme="minorHAnsi"/>
                <w:sz w:val="24"/>
                <w:szCs w:val="24"/>
              </w:rPr>
              <w:t>Райэлектросеть</w:t>
            </w:r>
            <w:proofErr w:type="spellEnd"/>
          </w:p>
          <w:p w14:paraId="6FF3CEDE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ВДПО (огнету</w:t>
            </w:r>
            <w:r w:rsidR="008F6185">
              <w:rPr>
                <w:rFonts w:asciiTheme="minorHAnsi" w:hAnsiTheme="minorHAnsi"/>
                <w:sz w:val="24"/>
                <w:szCs w:val="24"/>
              </w:rPr>
              <w:t>шители – по мере необходимости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, замеры и</w:t>
            </w:r>
            <w:r w:rsidR="008F6185">
              <w:rPr>
                <w:rFonts w:asciiTheme="minorHAnsi" w:hAnsiTheme="minorHAnsi"/>
                <w:sz w:val="24"/>
                <w:szCs w:val="24"/>
              </w:rPr>
              <w:t xml:space="preserve">золяции и сопротивления 1 раз </w:t>
            </w:r>
            <w:r w:rsidRPr="00127E72">
              <w:rPr>
                <w:rFonts w:asciiTheme="minorHAnsi" w:hAnsiTheme="minorHAnsi"/>
                <w:sz w:val="24"/>
                <w:szCs w:val="24"/>
              </w:rPr>
              <w:t>в год)</w:t>
            </w:r>
          </w:p>
          <w:p w14:paraId="775411A2" w14:textId="77777777" w:rsidR="00E14BC8" w:rsidRPr="00801E22" w:rsidRDefault="00E14BC8" w:rsidP="0073096B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вывоз мусора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EC6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6D81B38F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1 раз в год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68DE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54A63BE9" w14:textId="77777777" w:rsidR="00DB52F1" w:rsidRPr="00EB2FEA" w:rsidRDefault="00DB52F1" w:rsidP="00DB52F1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5C905D4C" w14:textId="77777777" w:rsidR="00E14BC8" w:rsidRPr="00127E72" w:rsidRDefault="00E14BC8" w:rsidP="00946D0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9580600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FC3A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4BC8" w:rsidRPr="00127E72" w14:paraId="40BF877C" w14:textId="77777777" w:rsidTr="00E14BC8">
        <w:trPr>
          <w:trHeight w:val="7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52A2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15.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B5E" w14:textId="77777777" w:rsidR="00E14BC8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Подготовка к лету:</w:t>
            </w:r>
          </w:p>
          <w:p w14:paraId="2B5AD008" w14:textId="77777777" w:rsidR="003D047E" w:rsidRPr="00127E72" w:rsidRDefault="003D047E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- Составление плана работы на лето</w:t>
            </w:r>
          </w:p>
          <w:p w14:paraId="55EB988C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Приобретение строительных материалов</w:t>
            </w:r>
          </w:p>
          <w:p w14:paraId="4A48244D" w14:textId="77777777" w:rsidR="00E14BC8" w:rsidRPr="00127E72" w:rsidRDefault="00E14BC8" w:rsidP="0073096B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Приобретение посуды</w:t>
            </w:r>
          </w:p>
          <w:p w14:paraId="4CA577F6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- Выборочный косметический ремонт детского сада</w:t>
            </w:r>
          </w:p>
          <w:p w14:paraId="02F7F7FB" w14:textId="77777777" w:rsidR="00E14BC8" w:rsidRPr="00127E72" w:rsidRDefault="00E14BC8" w:rsidP="00EF27CD">
            <w:pPr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2F7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220BB313" w14:textId="77777777" w:rsidR="00E14BC8" w:rsidRPr="00127E72" w:rsidRDefault="00E14BC8" w:rsidP="004F42C5">
            <w:pPr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По мере необходимости</w:t>
            </w:r>
          </w:p>
          <w:p w14:paraId="35E19554" w14:textId="77777777" w:rsidR="00E14BC8" w:rsidRPr="00127E72" w:rsidRDefault="00E14BC8" w:rsidP="004F42C5">
            <w:pPr>
              <w:rPr>
                <w:rFonts w:asciiTheme="minorHAnsi" w:hAnsiTheme="minorHAnsi"/>
                <w:sz w:val="24"/>
                <w:szCs w:val="24"/>
              </w:rPr>
            </w:pPr>
            <w:r w:rsidRPr="00127E72">
              <w:rPr>
                <w:rFonts w:asciiTheme="minorHAnsi" w:hAnsiTheme="minorHAnsi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7E8D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14:paraId="4BB57EE7" w14:textId="77777777" w:rsidR="00DB52F1" w:rsidRPr="00EB2FEA" w:rsidRDefault="00DB52F1" w:rsidP="00DB52F1">
            <w:pPr>
              <w:spacing w:line="0" w:lineRule="atLeast"/>
              <w:rPr>
                <w:rFonts w:asciiTheme="minorHAnsi" w:hAnsiTheme="minorHAnsi" w:cs="Arial"/>
                <w:color w:val="444444"/>
                <w:sz w:val="24"/>
                <w:szCs w:val="24"/>
              </w:rPr>
            </w:pP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Заведующ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ий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444444"/>
                <w:sz w:val="24"/>
                <w:szCs w:val="24"/>
              </w:rPr>
              <w:t>МБ</w:t>
            </w:r>
            <w:r w:rsidRPr="00EB2FEA">
              <w:rPr>
                <w:rFonts w:asciiTheme="minorHAnsi" w:hAnsiTheme="minorHAnsi" w:cs="Arial"/>
                <w:color w:val="444444"/>
                <w:sz w:val="24"/>
                <w:szCs w:val="24"/>
              </w:rPr>
              <w:t>ДОУ</w:t>
            </w:r>
          </w:p>
          <w:p w14:paraId="3B45A231" w14:textId="08554E9C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9C3" w14:textId="77777777" w:rsidR="00E14BC8" w:rsidRPr="00127E72" w:rsidRDefault="00E14BC8" w:rsidP="00EF27CD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EBD6D73" w14:textId="77777777" w:rsidR="003968A1" w:rsidRPr="00127E72" w:rsidRDefault="003968A1" w:rsidP="003968A1">
      <w:pPr>
        <w:jc w:val="both"/>
        <w:rPr>
          <w:rFonts w:asciiTheme="minorHAnsi" w:hAnsiTheme="minorHAnsi"/>
          <w:sz w:val="24"/>
          <w:szCs w:val="24"/>
        </w:rPr>
      </w:pPr>
    </w:p>
    <w:p w14:paraId="141CA09C" w14:textId="77777777" w:rsidR="003968A1" w:rsidRPr="00127E72" w:rsidRDefault="003968A1" w:rsidP="003968A1">
      <w:pPr>
        <w:rPr>
          <w:rFonts w:asciiTheme="minorHAnsi" w:hAnsiTheme="minorHAnsi"/>
          <w:b/>
          <w:sz w:val="24"/>
          <w:szCs w:val="24"/>
        </w:rPr>
      </w:pPr>
    </w:p>
    <w:p w14:paraId="294A2D42" w14:textId="77777777" w:rsidR="00D02EB1" w:rsidRPr="000B0103" w:rsidRDefault="00D02EB1" w:rsidP="000B0103">
      <w:pPr>
        <w:tabs>
          <w:tab w:val="left" w:pos="5220"/>
        </w:tabs>
        <w:rPr>
          <w:rFonts w:asciiTheme="minorHAnsi" w:hAnsiTheme="minorHAnsi"/>
          <w:sz w:val="24"/>
          <w:szCs w:val="24"/>
        </w:rPr>
      </w:pPr>
    </w:p>
    <w:sectPr w:rsidR="00D02EB1" w:rsidRPr="000B0103" w:rsidSect="00CE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4039" w14:textId="77777777" w:rsidR="005D7EFC" w:rsidRDefault="005D7EFC" w:rsidP="006665FB">
      <w:r>
        <w:separator/>
      </w:r>
    </w:p>
  </w:endnote>
  <w:endnote w:type="continuationSeparator" w:id="0">
    <w:p w14:paraId="615FDCDA" w14:textId="77777777" w:rsidR="005D7EFC" w:rsidRDefault="005D7EFC" w:rsidP="0066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7752" w14:textId="77777777" w:rsidR="005D7EFC" w:rsidRDefault="005D7EFC" w:rsidP="006665FB">
      <w:r>
        <w:separator/>
      </w:r>
    </w:p>
  </w:footnote>
  <w:footnote w:type="continuationSeparator" w:id="0">
    <w:p w14:paraId="4D887382" w14:textId="77777777" w:rsidR="005D7EFC" w:rsidRDefault="005D7EFC" w:rsidP="0066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 w15:restartNumberingAfterBreak="0">
    <w:nsid w:val="05C46C7A"/>
    <w:multiLevelType w:val="hybridMultilevel"/>
    <w:tmpl w:val="5F245A46"/>
    <w:lvl w:ilvl="0" w:tplc="36EC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12C9A"/>
    <w:multiLevelType w:val="hybridMultilevel"/>
    <w:tmpl w:val="C056354A"/>
    <w:lvl w:ilvl="0" w:tplc="7FEE4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A7966"/>
    <w:multiLevelType w:val="hybridMultilevel"/>
    <w:tmpl w:val="42483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C3137"/>
    <w:multiLevelType w:val="hybridMultilevel"/>
    <w:tmpl w:val="DEF4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6A00"/>
    <w:multiLevelType w:val="multilevel"/>
    <w:tmpl w:val="AF782E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color w:val="221F1F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2A3399C"/>
    <w:multiLevelType w:val="hybridMultilevel"/>
    <w:tmpl w:val="0266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A00B6"/>
    <w:multiLevelType w:val="hybridMultilevel"/>
    <w:tmpl w:val="ABF0C7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663A26"/>
    <w:multiLevelType w:val="hybridMultilevel"/>
    <w:tmpl w:val="4578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1FE6"/>
    <w:multiLevelType w:val="multilevel"/>
    <w:tmpl w:val="438A6548"/>
    <w:lvl w:ilvl="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  <w:i/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u w:val="single"/>
      </w:rPr>
    </w:lvl>
  </w:abstractNum>
  <w:abstractNum w:abstractNumId="10" w15:restartNumberingAfterBreak="0">
    <w:nsid w:val="1A944CF4"/>
    <w:multiLevelType w:val="hybridMultilevel"/>
    <w:tmpl w:val="F570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04BAF"/>
    <w:multiLevelType w:val="multilevel"/>
    <w:tmpl w:val="8F9A7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086FB7"/>
    <w:multiLevelType w:val="multilevel"/>
    <w:tmpl w:val="9A52E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C12E4E"/>
    <w:multiLevelType w:val="hybridMultilevel"/>
    <w:tmpl w:val="060E9F72"/>
    <w:lvl w:ilvl="0" w:tplc="F1EEF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8F1DA0"/>
    <w:multiLevelType w:val="multilevel"/>
    <w:tmpl w:val="9A52E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F87A74"/>
    <w:multiLevelType w:val="multilevel"/>
    <w:tmpl w:val="438A6548"/>
    <w:lvl w:ilvl="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  <w:i/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u w:val="single"/>
      </w:rPr>
    </w:lvl>
  </w:abstractNum>
  <w:abstractNum w:abstractNumId="16" w15:restartNumberingAfterBreak="0">
    <w:nsid w:val="257527F6"/>
    <w:multiLevelType w:val="hybridMultilevel"/>
    <w:tmpl w:val="B1CE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80571"/>
    <w:multiLevelType w:val="hybridMultilevel"/>
    <w:tmpl w:val="3E6C4656"/>
    <w:lvl w:ilvl="0" w:tplc="C988E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209"/>
    <w:multiLevelType w:val="hybridMultilevel"/>
    <w:tmpl w:val="7792826C"/>
    <w:lvl w:ilvl="0" w:tplc="F9B07A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40B4DC4"/>
    <w:multiLevelType w:val="hybridMultilevel"/>
    <w:tmpl w:val="171AB3C0"/>
    <w:lvl w:ilvl="0" w:tplc="F23CA2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549BE"/>
    <w:multiLevelType w:val="multilevel"/>
    <w:tmpl w:val="36327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AAE6895"/>
    <w:multiLevelType w:val="hybridMultilevel"/>
    <w:tmpl w:val="1A020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197E2A"/>
    <w:multiLevelType w:val="multilevel"/>
    <w:tmpl w:val="EDB4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9003C"/>
    <w:multiLevelType w:val="multilevel"/>
    <w:tmpl w:val="691EFF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1912747"/>
    <w:multiLevelType w:val="hybridMultilevel"/>
    <w:tmpl w:val="6E924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41A84"/>
    <w:multiLevelType w:val="hybridMultilevel"/>
    <w:tmpl w:val="1822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65B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3A15CE"/>
    <w:multiLevelType w:val="hybridMultilevel"/>
    <w:tmpl w:val="370C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654B5"/>
    <w:multiLevelType w:val="multilevel"/>
    <w:tmpl w:val="E4ECEF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0C15575"/>
    <w:multiLevelType w:val="hybridMultilevel"/>
    <w:tmpl w:val="94981B48"/>
    <w:lvl w:ilvl="0" w:tplc="EF2C1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62AED"/>
    <w:multiLevelType w:val="multilevel"/>
    <w:tmpl w:val="695A3D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26B0AA4"/>
    <w:multiLevelType w:val="hybridMultilevel"/>
    <w:tmpl w:val="1188FA32"/>
    <w:lvl w:ilvl="0" w:tplc="A2C04E3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D362B"/>
    <w:multiLevelType w:val="hybridMultilevel"/>
    <w:tmpl w:val="AA4CA02E"/>
    <w:lvl w:ilvl="0" w:tplc="6D4C5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3E000C">
      <w:numFmt w:val="none"/>
      <w:lvlText w:val=""/>
      <w:lvlJc w:val="left"/>
      <w:pPr>
        <w:tabs>
          <w:tab w:val="num" w:pos="360"/>
        </w:tabs>
      </w:pPr>
    </w:lvl>
    <w:lvl w:ilvl="2" w:tplc="1DE2E4D2">
      <w:numFmt w:val="none"/>
      <w:lvlText w:val=""/>
      <w:lvlJc w:val="left"/>
      <w:pPr>
        <w:tabs>
          <w:tab w:val="num" w:pos="360"/>
        </w:tabs>
      </w:pPr>
    </w:lvl>
    <w:lvl w:ilvl="3" w:tplc="CFBAC398">
      <w:numFmt w:val="none"/>
      <w:lvlText w:val=""/>
      <w:lvlJc w:val="left"/>
      <w:pPr>
        <w:tabs>
          <w:tab w:val="num" w:pos="360"/>
        </w:tabs>
      </w:pPr>
    </w:lvl>
    <w:lvl w:ilvl="4" w:tplc="2F8EB70E">
      <w:numFmt w:val="none"/>
      <w:lvlText w:val=""/>
      <w:lvlJc w:val="left"/>
      <w:pPr>
        <w:tabs>
          <w:tab w:val="num" w:pos="360"/>
        </w:tabs>
      </w:pPr>
    </w:lvl>
    <w:lvl w:ilvl="5" w:tplc="132E0A16">
      <w:numFmt w:val="none"/>
      <w:lvlText w:val=""/>
      <w:lvlJc w:val="left"/>
      <w:pPr>
        <w:tabs>
          <w:tab w:val="num" w:pos="360"/>
        </w:tabs>
      </w:pPr>
    </w:lvl>
    <w:lvl w:ilvl="6" w:tplc="50649200">
      <w:numFmt w:val="none"/>
      <w:lvlText w:val=""/>
      <w:lvlJc w:val="left"/>
      <w:pPr>
        <w:tabs>
          <w:tab w:val="num" w:pos="360"/>
        </w:tabs>
      </w:pPr>
    </w:lvl>
    <w:lvl w:ilvl="7" w:tplc="A42A69B6">
      <w:numFmt w:val="none"/>
      <w:lvlText w:val=""/>
      <w:lvlJc w:val="left"/>
      <w:pPr>
        <w:tabs>
          <w:tab w:val="num" w:pos="360"/>
        </w:tabs>
      </w:pPr>
    </w:lvl>
    <w:lvl w:ilvl="8" w:tplc="DDFEFCA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C8E0E09"/>
    <w:multiLevelType w:val="multilevel"/>
    <w:tmpl w:val="DD1E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FC0D85"/>
    <w:multiLevelType w:val="multilevel"/>
    <w:tmpl w:val="9E40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FF50EB"/>
    <w:multiLevelType w:val="hybridMultilevel"/>
    <w:tmpl w:val="4E046A06"/>
    <w:lvl w:ilvl="0" w:tplc="8F84369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06BAD"/>
    <w:multiLevelType w:val="hybridMultilevel"/>
    <w:tmpl w:val="6D68B008"/>
    <w:lvl w:ilvl="0" w:tplc="8A161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83295"/>
    <w:multiLevelType w:val="hybridMultilevel"/>
    <w:tmpl w:val="1F24EA5E"/>
    <w:lvl w:ilvl="0" w:tplc="6CCE9F9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76756"/>
    <w:multiLevelType w:val="multilevel"/>
    <w:tmpl w:val="1F7E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1452D"/>
    <w:multiLevelType w:val="multilevel"/>
    <w:tmpl w:val="28DABE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56E50A6"/>
    <w:multiLevelType w:val="hybridMultilevel"/>
    <w:tmpl w:val="FD5C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A7E00"/>
    <w:multiLevelType w:val="hybridMultilevel"/>
    <w:tmpl w:val="052A6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D13451"/>
    <w:multiLevelType w:val="hybridMultilevel"/>
    <w:tmpl w:val="A9E42452"/>
    <w:lvl w:ilvl="0" w:tplc="09265F0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A6656E"/>
    <w:multiLevelType w:val="hybridMultilevel"/>
    <w:tmpl w:val="9290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9578E"/>
    <w:multiLevelType w:val="hybridMultilevel"/>
    <w:tmpl w:val="99B8BA66"/>
    <w:lvl w:ilvl="0" w:tplc="0CD81B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024C9"/>
    <w:multiLevelType w:val="hybridMultilevel"/>
    <w:tmpl w:val="E97024D8"/>
    <w:lvl w:ilvl="0" w:tplc="3376BB12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1954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966656">
    <w:abstractNumId w:val="15"/>
  </w:num>
  <w:num w:numId="3" w16cid:durableId="91208329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4067293">
    <w:abstractNumId w:val="14"/>
  </w:num>
  <w:num w:numId="5" w16cid:durableId="487676704">
    <w:abstractNumId w:val="12"/>
  </w:num>
  <w:num w:numId="6" w16cid:durableId="2017003006">
    <w:abstractNumId w:val="20"/>
  </w:num>
  <w:num w:numId="7" w16cid:durableId="1496263507">
    <w:abstractNumId w:val="38"/>
  </w:num>
  <w:num w:numId="8" w16cid:durableId="1046176345">
    <w:abstractNumId w:val="28"/>
  </w:num>
  <w:num w:numId="9" w16cid:durableId="579801903">
    <w:abstractNumId w:val="22"/>
  </w:num>
  <w:num w:numId="10" w16cid:durableId="1158152713">
    <w:abstractNumId w:val="17"/>
  </w:num>
  <w:num w:numId="11" w16cid:durableId="1408259623">
    <w:abstractNumId w:val="30"/>
  </w:num>
  <w:num w:numId="12" w16cid:durableId="2043284991">
    <w:abstractNumId w:val="11"/>
  </w:num>
  <w:num w:numId="13" w16cid:durableId="1960647191">
    <w:abstractNumId w:val="34"/>
  </w:num>
  <w:num w:numId="14" w16cid:durableId="1609703628">
    <w:abstractNumId w:val="19"/>
  </w:num>
  <w:num w:numId="15" w16cid:durableId="171188275">
    <w:abstractNumId w:val="5"/>
  </w:num>
  <w:num w:numId="16" w16cid:durableId="68500062">
    <w:abstractNumId w:val="6"/>
  </w:num>
  <w:num w:numId="17" w16cid:durableId="1784496371">
    <w:abstractNumId w:val="8"/>
  </w:num>
  <w:num w:numId="18" w16cid:durableId="783109236">
    <w:abstractNumId w:val="7"/>
  </w:num>
  <w:num w:numId="19" w16cid:durableId="726949891">
    <w:abstractNumId w:val="16"/>
  </w:num>
  <w:num w:numId="20" w16cid:durableId="449128111">
    <w:abstractNumId w:val="24"/>
  </w:num>
  <w:num w:numId="21" w16cid:durableId="1031297243">
    <w:abstractNumId w:val="26"/>
  </w:num>
  <w:num w:numId="22" w16cid:durableId="1116831698">
    <w:abstractNumId w:val="39"/>
  </w:num>
  <w:num w:numId="23" w16cid:durableId="20003023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208034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25" w16cid:durableId="1811172650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26" w16cid:durableId="1290017261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7" w16cid:durableId="44179835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8" w16cid:durableId="1450857648">
    <w:abstractNumId w:val="31"/>
  </w:num>
  <w:num w:numId="29" w16cid:durableId="98378052">
    <w:abstractNumId w:val="13"/>
  </w:num>
  <w:num w:numId="30" w16cid:durableId="1127967659">
    <w:abstractNumId w:val="23"/>
  </w:num>
  <w:num w:numId="31" w16cid:durableId="971715287">
    <w:abstractNumId w:val="33"/>
  </w:num>
  <w:num w:numId="32" w16cid:durableId="1711299223">
    <w:abstractNumId w:val="32"/>
  </w:num>
  <w:num w:numId="33" w16cid:durableId="1882739312">
    <w:abstractNumId w:val="41"/>
  </w:num>
  <w:num w:numId="34" w16cid:durableId="178085210">
    <w:abstractNumId w:val="26"/>
    <w:lvlOverride w:ilvl="0">
      <w:startOverride w:val="1"/>
    </w:lvlOverride>
  </w:num>
  <w:num w:numId="35" w16cid:durableId="1734039680">
    <w:abstractNumId w:val="3"/>
  </w:num>
  <w:num w:numId="36" w16cid:durableId="922370350">
    <w:abstractNumId w:val="40"/>
  </w:num>
  <w:num w:numId="37" w16cid:durableId="1765833788">
    <w:abstractNumId w:val="1"/>
  </w:num>
  <w:num w:numId="38" w16cid:durableId="981620076">
    <w:abstractNumId w:val="27"/>
  </w:num>
  <w:num w:numId="39" w16cid:durableId="1271477652">
    <w:abstractNumId w:val="4"/>
  </w:num>
  <w:num w:numId="40" w16cid:durableId="2097558929">
    <w:abstractNumId w:val="35"/>
  </w:num>
  <w:num w:numId="41" w16cid:durableId="1297101997">
    <w:abstractNumId w:val="10"/>
  </w:num>
  <w:num w:numId="42" w16cid:durableId="244147154">
    <w:abstractNumId w:val="25"/>
  </w:num>
  <w:num w:numId="43" w16cid:durableId="1194151780">
    <w:abstractNumId w:val="2"/>
  </w:num>
  <w:num w:numId="44" w16cid:durableId="1404985058">
    <w:abstractNumId w:val="36"/>
  </w:num>
  <w:num w:numId="45" w16cid:durableId="1666736229">
    <w:abstractNumId w:val="44"/>
  </w:num>
  <w:num w:numId="46" w16cid:durableId="168722303">
    <w:abstractNumId w:val="43"/>
  </w:num>
  <w:num w:numId="47" w16cid:durableId="2144882734">
    <w:abstractNumId w:val="37"/>
  </w:num>
  <w:num w:numId="48" w16cid:durableId="707920474">
    <w:abstractNumId w:val="18"/>
  </w:num>
  <w:num w:numId="49" w16cid:durableId="179320252">
    <w:abstractNumId w:val="29"/>
  </w:num>
  <w:num w:numId="50" w16cid:durableId="37384652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BD4"/>
    <w:rsid w:val="00001A12"/>
    <w:rsid w:val="00003043"/>
    <w:rsid w:val="0000752F"/>
    <w:rsid w:val="0001230B"/>
    <w:rsid w:val="000149AD"/>
    <w:rsid w:val="000164A3"/>
    <w:rsid w:val="00017086"/>
    <w:rsid w:val="00017939"/>
    <w:rsid w:val="000252F0"/>
    <w:rsid w:val="00033F63"/>
    <w:rsid w:val="00041635"/>
    <w:rsid w:val="00053631"/>
    <w:rsid w:val="0006190E"/>
    <w:rsid w:val="0006312C"/>
    <w:rsid w:val="000661BB"/>
    <w:rsid w:val="00067544"/>
    <w:rsid w:val="00070A34"/>
    <w:rsid w:val="00072F7A"/>
    <w:rsid w:val="00073C12"/>
    <w:rsid w:val="00076916"/>
    <w:rsid w:val="00077BAF"/>
    <w:rsid w:val="00087D8E"/>
    <w:rsid w:val="00090BCA"/>
    <w:rsid w:val="00094132"/>
    <w:rsid w:val="000957EC"/>
    <w:rsid w:val="00095938"/>
    <w:rsid w:val="000975A8"/>
    <w:rsid w:val="000A4332"/>
    <w:rsid w:val="000B0103"/>
    <w:rsid w:val="000B08DE"/>
    <w:rsid w:val="000B17ED"/>
    <w:rsid w:val="000C053E"/>
    <w:rsid w:val="000C2A95"/>
    <w:rsid w:val="000C2BE0"/>
    <w:rsid w:val="000C4F88"/>
    <w:rsid w:val="000C51AA"/>
    <w:rsid w:val="000C74B7"/>
    <w:rsid w:val="000D01F2"/>
    <w:rsid w:val="000D1211"/>
    <w:rsid w:val="000D127C"/>
    <w:rsid w:val="000D1DF5"/>
    <w:rsid w:val="000D7B9F"/>
    <w:rsid w:val="000F2991"/>
    <w:rsid w:val="000F557B"/>
    <w:rsid w:val="001066E1"/>
    <w:rsid w:val="001145FB"/>
    <w:rsid w:val="00114F59"/>
    <w:rsid w:val="00116601"/>
    <w:rsid w:val="00116BD4"/>
    <w:rsid w:val="001223BF"/>
    <w:rsid w:val="00127CA2"/>
    <w:rsid w:val="00127E72"/>
    <w:rsid w:val="00135883"/>
    <w:rsid w:val="001454C5"/>
    <w:rsid w:val="00145D2F"/>
    <w:rsid w:val="00147245"/>
    <w:rsid w:val="00147939"/>
    <w:rsid w:val="001541D4"/>
    <w:rsid w:val="00154386"/>
    <w:rsid w:val="00157569"/>
    <w:rsid w:val="00157CCF"/>
    <w:rsid w:val="001622D6"/>
    <w:rsid w:val="00163A2E"/>
    <w:rsid w:val="001658CB"/>
    <w:rsid w:val="00166998"/>
    <w:rsid w:val="00167BF4"/>
    <w:rsid w:val="001706C8"/>
    <w:rsid w:val="00174184"/>
    <w:rsid w:val="00177044"/>
    <w:rsid w:val="00181391"/>
    <w:rsid w:val="0018305D"/>
    <w:rsid w:val="00190893"/>
    <w:rsid w:val="001A07E1"/>
    <w:rsid w:val="001A1AFD"/>
    <w:rsid w:val="001B4BDC"/>
    <w:rsid w:val="001B793E"/>
    <w:rsid w:val="001C00AF"/>
    <w:rsid w:val="001C2A5C"/>
    <w:rsid w:val="001D4A45"/>
    <w:rsid w:val="001E0F86"/>
    <w:rsid w:val="001E7618"/>
    <w:rsid w:val="001F118F"/>
    <w:rsid w:val="001F55D6"/>
    <w:rsid w:val="002012FC"/>
    <w:rsid w:val="0020559A"/>
    <w:rsid w:val="00206D7D"/>
    <w:rsid w:val="00211080"/>
    <w:rsid w:val="00212F1E"/>
    <w:rsid w:val="00226893"/>
    <w:rsid w:val="00237E03"/>
    <w:rsid w:val="0024422D"/>
    <w:rsid w:val="00253BF3"/>
    <w:rsid w:val="002565F5"/>
    <w:rsid w:val="0026549F"/>
    <w:rsid w:val="00277A33"/>
    <w:rsid w:val="00285986"/>
    <w:rsid w:val="002937D4"/>
    <w:rsid w:val="00293D45"/>
    <w:rsid w:val="002A1DA2"/>
    <w:rsid w:val="002A2F40"/>
    <w:rsid w:val="002A59C7"/>
    <w:rsid w:val="002B211F"/>
    <w:rsid w:val="002C2415"/>
    <w:rsid w:val="002C3551"/>
    <w:rsid w:val="002C7A44"/>
    <w:rsid w:val="002D19EC"/>
    <w:rsid w:val="002E14F0"/>
    <w:rsid w:val="002E7033"/>
    <w:rsid w:val="002F349A"/>
    <w:rsid w:val="002F4BF6"/>
    <w:rsid w:val="00303B69"/>
    <w:rsid w:val="00306E80"/>
    <w:rsid w:val="00306FBC"/>
    <w:rsid w:val="0031423C"/>
    <w:rsid w:val="00315342"/>
    <w:rsid w:val="003158DF"/>
    <w:rsid w:val="00315CAA"/>
    <w:rsid w:val="003170E0"/>
    <w:rsid w:val="003176D1"/>
    <w:rsid w:val="003207E1"/>
    <w:rsid w:val="00336FA9"/>
    <w:rsid w:val="003371F9"/>
    <w:rsid w:val="00337CE5"/>
    <w:rsid w:val="00346628"/>
    <w:rsid w:val="00353E3C"/>
    <w:rsid w:val="00354781"/>
    <w:rsid w:val="00356214"/>
    <w:rsid w:val="00356221"/>
    <w:rsid w:val="00357A77"/>
    <w:rsid w:val="003633D0"/>
    <w:rsid w:val="00363BC6"/>
    <w:rsid w:val="00365354"/>
    <w:rsid w:val="00370212"/>
    <w:rsid w:val="003765D9"/>
    <w:rsid w:val="00377481"/>
    <w:rsid w:val="00384898"/>
    <w:rsid w:val="00394514"/>
    <w:rsid w:val="003968A1"/>
    <w:rsid w:val="003A725B"/>
    <w:rsid w:val="003B0EF7"/>
    <w:rsid w:val="003B3823"/>
    <w:rsid w:val="003B3B99"/>
    <w:rsid w:val="003B74ED"/>
    <w:rsid w:val="003D047E"/>
    <w:rsid w:val="003D2F94"/>
    <w:rsid w:val="003D348B"/>
    <w:rsid w:val="003E6EE9"/>
    <w:rsid w:val="00405AEA"/>
    <w:rsid w:val="00405F7F"/>
    <w:rsid w:val="0041074A"/>
    <w:rsid w:val="0041184B"/>
    <w:rsid w:val="00422AFD"/>
    <w:rsid w:val="0042553E"/>
    <w:rsid w:val="00434164"/>
    <w:rsid w:val="00436066"/>
    <w:rsid w:val="0043768D"/>
    <w:rsid w:val="004402E0"/>
    <w:rsid w:val="004446DB"/>
    <w:rsid w:val="0045079F"/>
    <w:rsid w:val="00457842"/>
    <w:rsid w:val="0046185C"/>
    <w:rsid w:val="0046473E"/>
    <w:rsid w:val="00476203"/>
    <w:rsid w:val="00476D03"/>
    <w:rsid w:val="00477D68"/>
    <w:rsid w:val="00483F04"/>
    <w:rsid w:val="004A0729"/>
    <w:rsid w:val="004B590E"/>
    <w:rsid w:val="004B7DE6"/>
    <w:rsid w:val="004C1063"/>
    <w:rsid w:val="004C2A49"/>
    <w:rsid w:val="004C6D73"/>
    <w:rsid w:val="004D2DBC"/>
    <w:rsid w:val="004E5294"/>
    <w:rsid w:val="004F0B90"/>
    <w:rsid w:val="004F3CA3"/>
    <w:rsid w:val="004F42C5"/>
    <w:rsid w:val="00500EBA"/>
    <w:rsid w:val="005038EF"/>
    <w:rsid w:val="005047C2"/>
    <w:rsid w:val="00504C35"/>
    <w:rsid w:val="00511AAB"/>
    <w:rsid w:val="005126BC"/>
    <w:rsid w:val="005204FB"/>
    <w:rsid w:val="00520FCE"/>
    <w:rsid w:val="005233A2"/>
    <w:rsid w:val="00531D2C"/>
    <w:rsid w:val="00532319"/>
    <w:rsid w:val="00532945"/>
    <w:rsid w:val="00535B1F"/>
    <w:rsid w:val="0054117A"/>
    <w:rsid w:val="005416DF"/>
    <w:rsid w:val="0055064D"/>
    <w:rsid w:val="00554C6B"/>
    <w:rsid w:val="00556438"/>
    <w:rsid w:val="00556829"/>
    <w:rsid w:val="00557E1E"/>
    <w:rsid w:val="005646F4"/>
    <w:rsid w:val="00572758"/>
    <w:rsid w:val="00577A65"/>
    <w:rsid w:val="00597BB5"/>
    <w:rsid w:val="005A50C1"/>
    <w:rsid w:val="005A5285"/>
    <w:rsid w:val="005B3F51"/>
    <w:rsid w:val="005B48FF"/>
    <w:rsid w:val="005B6E75"/>
    <w:rsid w:val="005C0103"/>
    <w:rsid w:val="005C6C4E"/>
    <w:rsid w:val="005D3F06"/>
    <w:rsid w:val="005D42A8"/>
    <w:rsid w:val="005D7EFC"/>
    <w:rsid w:val="005D7F69"/>
    <w:rsid w:val="005F103A"/>
    <w:rsid w:val="005F3EBB"/>
    <w:rsid w:val="00613E52"/>
    <w:rsid w:val="00620CBC"/>
    <w:rsid w:val="00621F2E"/>
    <w:rsid w:val="00627CEE"/>
    <w:rsid w:val="006346F7"/>
    <w:rsid w:val="0065632D"/>
    <w:rsid w:val="00661ED1"/>
    <w:rsid w:val="00666300"/>
    <w:rsid w:val="006665FB"/>
    <w:rsid w:val="00673ABC"/>
    <w:rsid w:val="00674BD9"/>
    <w:rsid w:val="006768C7"/>
    <w:rsid w:val="00677668"/>
    <w:rsid w:val="00681C56"/>
    <w:rsid w:val="0068286B"/>
    <w:rsid w:val="006860B7"/>
    <w:rsid w:val="006905B5"/>
    <w:rsid w:val="00692B63"/>
    <w:rsid w:val="006943FE"/>
    <w:rsid w:val="00697ED7"/>
    <w:rsid w:val="006A2F2D"/>
    <w:rsid w:val="006A5562"/>
    <w:rsid w:val="006B482B"/>
    <w:rsid w:val="006B6E4E"/>
    <w:rsid w:val="006B7B1C"/>
    <w:rsid w:val="006C1AB5"/>
    <w:rsid w:val="006C266F"/>
    <w:rsid w:val="006C3D97"/>
    <w:rsid w:val="006C700E"/>
    <w:rsid w:val="006C7562"/>
    <w:rsid w:val="006D4331"/>
    <w:rsid w:val="006D7CD0"/>
    <w:rsid w:val="006E0D90"/>
    <w:rsid w:val="006E4B52"/>
    <w:rsid w:val="006F2E76"/>
    <w:rsid w:val="006F3BD0"/>
    <w:rsid w:val="006F61F6"/>
    <w:rsid w:val="00701B8E"/>
    <w:rsid w:val="0070205D"/>
    <w:rsid w:val="0070344C"/>
    <w:rsid w:val="00703CA2"/>
    <w:rsid w:val="00705D5F"/>
    <w:rsid w:val="00705E26"/>
    <w:rsid w:val="00710145"/>
    <w:rsid w:val="0071265B"/>
    <w:rsid w:val="007232A8"/>
    <w:rsid w:val="0072612B"/>
    <w:rsid w:val="0073096B"/>
    <w:rsid w:val="00736160"/>
    <w:rsid w:val="0074035E"/>
    <w:rsid w:val="00742518"/>
    <w:rsid w:val="007463D0"/>
    <w:rsid w:val="007466FE"/>
    <w:rsid w:val="00747F42"/>
    <w:rsid w:val="00751BC3"/>
    <w:rsid w:val="00753045"/>
    <w:rsid w:val="00754B2C"/>
    <w:rsid w:val="00764092"/>
    <w:rsid w:val="0076599E"/>
    <w:rsid w:val="00775D6E"/>
    <w:rsid w:val="00780E62"/>
    <w:rsid w:val="00787644"/>
    <w:rsid w:val="0079063F"/>
    <w:rsid w:val="007923A4"/>
    <w:rsid w:val="007A07EF"/>
    <w:rsid w:val="007A7900"/>
    <w:rsid w:val="007B0D9B"/>
    <w:rsid w:val="007B5E17"/>
    <w:rsid w:val="007C602C"/>
    <w:rsid w:val="007D2FDB"/>
    <w:rsid w:val="007E0A19"/>
    <w:rsid w:val="007E4165"/>
    <w:rsid w:val="007F3DB3"/>
    <w:rsid w:val="00801E22"/>
    <w:rsid w:val="0080669E"/>
    <w:rsid w:val="00806709"/>
    <w:rsid w:val="00807817"/>
    <w:rsid w:val="008137DD"/>
    <w:rsid w:val="00820548"/>
    <w:rsid w:val="00820EA0"/>
    <w:rsid w:val="00820EFF"/>
    <w:rsid w:val="0083122D"/>
    <w:rsid w:val="008343FC"/>
    <w:rsid w:val="00836C67"/>
    <w:rsid w:val="0084070A"/>
    <w:rsid w:val="00844CB1"/>
    <w:rsid w:val="00846ED1"/>
    <w:rsid w:val="00850968"/>
    <w:rsid w:val="008521D4"/>
    <w:rsid w:val="00853866"/>
    <w:rsid w:val="00856EE2"/>
    <w:rsid w:val="008626FE"/>
    <w:rsid w:val="008657BB"/>
    <w:rsid w:val="00867E0D"/>
    <w:rsid w:val="00870781"/>
    <w:rsid w:val="00875C1D"/>
    <w:rsid w:val="008831B4"/>
    <w:rsid w:val="008907E2"/>
    <w:rsid w:val="00890F48"/>
    <w:rsid w:val="008A67A2"/>
    <w:rsid w:val="008B1F0D"/>
    <w:rsid w:val="008C7105"/>
    <w:rsid w:val="008D5482"/>
    <w:rsid w:val="008F0F41"/>
    <w:rsid w:val="008F5EAF"/>
    <w:rsid w:val="008F6185"/>
    <w:rsid w:val="00903D7E"/>
    <w:rsid w:val="00907BE9"/>
    <w:rsid w:val="00917D7B"/>
    <w:rsid w:val="009278B6"/>
    <w:rsid w:val="00934ADF"/>
    <w:rsid w:val="00936079"/>
    <w:rsid w:val="00941B9C"/>
    <w:rsid w:val="00946D0B"/>
    <w:rsid w:val="00947BEC"/>
    <w:rsid w:val="00950387"/>
    <w:rsid w:val="00952E6A"/>
    <w:rsid w:val="009550A7"/>
    <w:rsid w:val="00963C4D"/>
    <w:rsid w:val="00965333"/>
    <w:rsid w:val="00965812"/>
    <w:rsid w:val="009665D2"/>
    <w:rsid w:val="00967338"/>
    <w:rsid w:val="00975002"/>
    <w:rsid w:val="0097723E"/>
    <w:rsid w:val="009807BC"/>
    <w:rsid w:val="0099308D"/>
    <w:rsid w:val="00993938"/>
    <w:rsid w:val="00994E50"/>
    <w:rsid w:val="0099726B"/>
    <w:rsid w:val="009A7425"/>
    <w:rsid w:val="009D2421"/>
    <w:rsid w:val="009D3D6F"/>
    <w:rsid w:val="009D71A5"/>
    <w:rsid w:val="009E1B09"/>
    <w:rsid w:val="00A00A68"/>
    <w:rsid w:val="00A075E9"/>
    <w:rsid w:val="00A17C54"/>
    <w:rsid w:val="00A24134"/>
    <w:rsid w:val="00A244D4"/>
    <w:rsid w:val="00A30D6A"/>
    <w:rsid w:val="00A35379"/>
    <w:rsid w:val="00A44C62"/>
    <w:rsid w:val="00A47AC2"/>
    <w:rsid w:val="00A507C9"/>
    <w:rsid w:val="00A52AB2"/>
    <w:rsid w:val="00A5355C"/>
    <w:rsid w:val="00A56753"/>
    <w:rsid w:val="00A570BE"/>
    <w:rsid w:val="00A6234E"/>
    <w:rsid w:val="00A63FB8"/>
    <w:rsid w:val="00A728CA"/>
    <w:rsid w:val="00A76A90"/>
    <w:rsid w:val="00A77E1D"/>
    <w:rsid w:val="00A817F2"/>
    <w:rsid w:val="00A84699"/>
    <w:rsid w:val="00A9252A"/>
    <w:rsid w:val="00A93AB4"/>
    <w:rsid w:val="00A942BE"/>
    <w:rsid w:val="00A95116"/>
    <w:rsid w:val="00A96AEB"/>
    <w:rsid w:val="00A9736E"/>
    <w:rsid w:val="00AA0EAA"/>
    <w:rsid w:val="00AA121E"/>
    <w:rsid w:val="00AA5F59"/>
    <w:rsid w:val="00AA7C93"/>
    <w:rsid w:val="00AB4295"/>
    <w:rsid w:val="00AB48CE"/>
    <w:rsid w:val="00AB724F"/>
    <w:rsid w:val="00AB7C34"/>
    <w:rsid w:val="00AC0D7B"/>
    <w:rsid w:val="00AC1DCB"/>
    <w:rsid w:val="00AC2E81"/>
    <w:rsid w:val="00AC4A75"/>
    <w:rsid w:val="00AC5A5B"/>
    <w:rsid w:val="00AC7FCE"/>
    <w:rsid w:val="00AD5E0A"/>
    <w:rsid w:val="00AF2D5F"/>
    <w:rsid w:val="00AF4157"/>
    <w:rsid w:val="00B004DD"/>
    <w:rsid w:val="00B05008"/>
    <w:rsid w:val="00B06D3E"/>
    <w:rsid w:val="00B13067"/>
    <w:rsid w:val="00B20384"/>
    <w:rsid w:val="00B21E1A"/>
    <w:rsid w:val="00B23B7A"/>
    <w:rsid w:val="00B31189"/>
    <w:rsid w:val="00B3225F"/>
    <w:rsid w:val="00B36C71"/>
    <w:rsid w:val="00B41CF0"/>
    <w:rsid w:val="00B46947"/>
    <w:rsid w:val="00B512BD"/>
    <w:rsid w:val="00B55568"/>
    <w:rsid w:val="00B62218"/>
    <w:rsid w:val="00B72906"/>
    <w:rsid w:val="00B7775A"/>
    <w:rsid w:val="00B839C8"/>
    <w:rsid w:val="00B8776E"/>
    <w:rsid w:val="00B968DE"/>
    <w:rsid w:val="00BA15D8"/>
    <w:rsid w:val="00BA4757"/>
    <w:rsid w:val="00BA50BA"/>
    <w:rsid w:val="00BA59E7"/>
    <w:rsid w:val="00BB67F4"/>
    <w:rsid w:val="00BB6F68"/>
    <w:rsid w:val="00BD08E2"/>
    <w:rsid w:val="00BD3BBE"/>
    <w:rsid w:val="00BD663B"/>
    <w:rsid w:val="00BD744D"/>
    <w:rsid w:val="00BE0564"/>
    <w:rsid w:val="00BE27DC"/>
    <w:rsid w:val="00BE4EFA"/>
    <w:rsid w:val="00BF0F3E"/>
    <w:rsid w:val="00BF4428"/>
    <w:rsid w:val="00BF6252"/>
    <w:rsid w:val="00C0155D"/>
    <w:rsid w:val="00C068A9"/>
    <w:rsid w:val="00C1265B"/>
    <w:rsid w:val="00C1452D"/>
    <w:rsid w:val="00C147CB"/>
    <w:rsid w:val="00C170E3"/>
    <w:rsid w:val="00C26143"/>
    <w:rsid w:val="00C34E43"/>
    <w:rsid w:val="00C4427E"/>
    <w:rsid w:val="00C61742"/>
    <w:rsid w:val="00C621C0"/>
    <w:rsid w:val="00C701F8"/>
    <w:rsid w:val="00C70CC6"/>
    <w:rsid w:val="00C728CF"/>
    <w:rsid w:val="00C7321A"/>
    <w:rsid w:val="00C75D05"/>
    <w:rsid w:val="00C76A35"/>
    <w:rsid w:val="00C7799E"/>
    <w:rsid w:val="00C80B33"/>
    <w:rsid w:val="00C83562"/>
    <w:rsid w:val="00C83641"/>
    <w:rsid w:val="00C83B71"/>
    <w:rsid w:val="00C863C5"/>
    <w:rsid w:val="00C95A46"/>
    <w:rsid w:val="00C95ACB"/>
    <w:rsid w:val="00C977E3"/>
    <w:rsid w:val="00CB05E3"/>
    <w:rsid w:val="00CC23C0"/>
    <w:rsid w:val="00CE57D4"/>
    <w:rsid w:val="00CF4E6C"/>
    <w:rsid w:val="00CF5480"/>
    <w:rsid w:val="00CF7756"/>
    <w:rsid w:val="00D01A7B"/>
    <w:rsid w:val="00D02EB1"/>
    <w:rsid w:val="00D104C7"/>
    <w:rsid w:val="00D159A7"/>
    <w:rsid w:val="00D2250B"/>
    <w:rsid w:val="00D25217"/>
    <w:rsid w:val="00D304E9"/>
    <w:rsid w:val="00D519DE"/>
    <w:rsid w:val="00D55BF6"/>
    <w:rsid w:val="00D5784C"/>
    <w:rsid w:val="00D64199"/>
    <w:rsid w:val="00D8248C"/>
    <w:rsid w:val="00D83306"/>
    <w:rsid w:val="00D85969"/>
    <w:rsid w:val="00D9281D"/>
    <w:rsid w:val="00D97CB1"/>
    <w:rsid w:val="00DA1A65"/>
    <w:rsid w:val="00DA4DAA"/>
    <w:rsid w:val="00DB52F1"/>
    <w:rsid w:val="00DB61A1"/>
    <w:rsid w:val="00DB6507"/>
    <w:rsid w:val="00DC1265"/>
    <w:rsid w:val="00DC2D82"/>
    <w:rsid w:val="00DE0B3E"/>
    <w:rsid w:val="00DF197B"/>
    <w:rsid w:val="00DF41F9"/>
    <w:rsid w:val="00E0712D"/>
    <w:rsid w:val="00E1330E"/>
    <w:rsid w:val="00E1382B"/>
    <w:rsid w:val="00E14BC8"/>
    <w:rsid w:val="00E2032B"/>
    <w:rsid w:val="00E3199D"/>
    <w:rsid w:val="00E33E63"/>
    <w:rsid w:val="00E36E9B"/>
    <w:rsid w:val="00E374BA"/>
    <w:rsid w:val="00E41A08"/>
    <w:rsid w:val="00E44E3B"/>
    <w:rsid w:val="00E45ED5"/>
    <w:rsid w:val="00E50D08"/>
    <w:rsid w:val="00E56D44"/>
    <w:rsid w:val="00E649A5"/>
    <w:rsid w:val="00E657CD"/>
    <w:rsid w:val="00E65AA3"/>
    <w:rsid w:val="00E66988"/>
    <w:rsid w:val="00E76698"/>
    <w:rsid w:val="00E863FB"/>
    <w:rsid w:val="00E922AA"/>
    <w:rsid w:val="00E92A2E"/>
    <w:rsid w:val="00EA149A"/>
    <w:rsid w:val="00EA247C"/>
    <w:rsid w:val="00EA3073"/>
    <w:rsid w:val="00EA4237"/>
    <w:rsid w:val="00EA69A8"/>
    <w:rsid w:val="00EB1BFE"/>
    <w:rsid w:val="00EB2FEA"/>
    <w:rsid w:val="00EC10D4"/>
    <w:rsid w:val="00EC2E1D"/>
    <w:rsid w:val="00EC4EFC"/>
    <w:rsid w:val="00EC66DA"/>
    <w:rsid w:val="00ED1BEE"/>
    <w:rsid w:val="00ED7ECD"/>
    <w:rsid w:val="00EE2F19"/>
    <w:rsid w:val="00EE4477"/>
    <w:rsid w:val="00EE4671"/>
    <w:rsid w:val="00EE5401"/>
    <w:rsid w:val="00EF0DC0"/>
    <w:rsid w:val="00EF0EDA"/>
    <w:rsid w:val="00EF0F7C"/>
    <w:rsid w:val="00EF1F4E"/>
    <w:rsid w:val="00EF27CD"/>
    <w:rsid w:val="00EF4F25"/>
    <w:rsid w:val="00EF7E7A"/>
    <w:rsid w:val="00F04CE3"/>
    <w:rsid w:val="00F06937"/>
    <w:rsid w:val="00F35E93"/>
    <w:rsid w:val="00F438F2"/>
    <w:rsid w:val="00F45C05"/>
    <w:rsid w:val="00F46AC8"/>
    <w:rsid w:val="00F55841"/>
    <w:rsid w:val="00F57189"/>
    <w:rsid w:val="00F63D77"/>
    <w:rsid w:val="00F64FA2"/>
    <w:rsid w:val="00F66595"/>
    <w:rsid w:val="00F76027"/>
    <w:rsid w:val="00F82247"/>
    <w:rsid w:val="00F83FD9"/>
    <w:rsid w:val="00F9362D"/>
    <w:rsid w:val="00F94883"/>
    <w:rsid w:val="00F95C52"/>
    <w:rsid w:val="00FA24C7"/>
    <w:rsid w:val="00FA55F8"/>
    <w:rsid w:val="00FA6C70"/>
    <w:rsid w:val="00FB1218"/>
    <w:rsid w:val="00FB3552"/>
    <w:rsid w:val="00FB46D3"/>
    <w:rsid w:val="00FC0D44"/>
    <w:rsid w:val="00FC2C3E"/>
    <w:rsid w:val="00FC74C3"/>
    <w:rsid w:val="00FD556C"/>
    <w:rsid w:val="00FD5590"/>
    <w:rsid w:val="00FE42D5"/>
    <w:rsid w:val="00FE5637"/>
    <w:rsid w:val="00FF23B7"/>
    <w:rsid w:val="00FF3D83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A73F"/>
  <w15:docId w15:val="{1DC23DF1-DFD8-4892-AB79-593CA883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B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3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3199D"/>
    <w:pPr>
      <w:keepNext/>
      <w:widowControl/>
      <w:autoSpaceDE/>
      <w:autoSpaceDN/>
      <w:adjustRightInd/>
      <w:jc w:val="right"/>
      <w:outlineLvl w:val="5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5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6665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6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65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44D4"/>
    <w:pPr>
      <w:widowControl/>
      <w:autoSpaceDE/>
      <w:autoSpaceDN/>
      <w:adjustRightInd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A24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FE5637"/>
    <w:pPr>
      <w:spacing w:line="240" w:lineRule="exact"/>
      <w:ind w:firstLine="283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FE5637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uiPriority w:val="99"/>
    <w:rsid w:val="00736160"/>
    <w:pPr>
      <w:spacing w:line="235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73616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c9">
    <w:name w:val="c9"/>
    <w:basedOn w:val="a"/>
    <w:rsid w:val="007361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E319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a">
    <w:name w:val="Table Grid"/>
    <w:basedOn w:val="a1"/>
    <w:rsid w:val="00E3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5">
    <w:name w:val="Font Style75"/>
    <w:basedOn w:val="a0"/>
    <w:rsid w:val="00E3199D"/>
    <w:rPr>
      <w:rFonts w:ascii="Times New Roman" w:hAnsi="Times New Roman" w:cs="Times New Roman"/>
      <w:b/>
      <w:bCs/>
      <w:sz w:val="14"/>
      <w:szCs w:val="14"/>
    </w:rPr>
  </w:style>
  <w:style w:type="paragraph" w:styleId="2">
    <w:name w:val="Body Text 2"/>
    <w:basedOn w:val="a"/>
    <w:link w:val="20"/>
    <w:uiPriority w:val="99"/>
    <w:unhideWhenUsed/>
    <w:rsid w:val="00A52A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52A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1B793E"/>
    <w:rPr>
      <w:b/>
      <w:bCs/>
    </w:rPr>
  </w:style>
  <w:style w:type="character" w:customStyle="1" w:styleId="apple-converted-space">
    <w:name w:val="apple-converted-space"/>
    <w:basedOn w:val="a0"/>
    <w:rsid w:val="00FA24C7"/>
  </w:style>
  <w:style w:type="paragraph" w:styleId="ac">
    <w:name w:val="Normal (Web)"/>
    <w:basedOn w:val="a"/>
    <w:uiPriority w:val="99"/>
    <w:unhideWhenUsed/>
    <w:rsid w:val="00FA24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23B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c1">
    <w:name w:val="c1"/>
    <w:basedOn w:val="a0"/>
    <w:rsid w:val="00FC2C3E"/>
  </w:style>
  <w:style w:type="character" w:customStyle="1" w:styleId="fontstyle01">
    <w:name w:val="fontstyle01"/>
    <w:basedOn w:val="a0"/>
    <w:rsid w:val="00B06D3E"/>
    <w:rPr>
      <w:rFonts w:ascii="Times New Roman" w:hAnsi="Times New Roman" w:cs="Times New Roman" w:hint="default"/>
      <w:b w:val="0"/>
      <w:bCs w:val="0"/>
      <w:i w:val="0"/>
      <w:iCs w:val="0"/>
      <w:color w:val="221F1F"/>
      <w:sz w:val="24"/>
      <w:szCs w:val="24"/>
    </w:rPr>
  </w:style>
  <w:style w:type="character" w:customStyle="1" w:styleId="fontstyle21">
    <w:name w:val="fontstyle21"/>
    <w:basedOn w:val="a0"/>
    <w:rsid w:val="006F2E7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d">
    <w:name w:val="No Spacing"/>
    <w:uiPriority w:val="1"/>
    <w:qFormat/>
    <w:rsid w:val="00FF6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FF6F6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FF6F6C"/>
    <w:pPr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FF6F6C"/>
    <w:rPr>
      <w:rFonts w:ascii="Tahoma" w:hAnsi="Tahoma" w:cs="Tahoma"/>
      <w:sz w:val="24"/>
      <w:szCs w:val="24"/>
    </w:rPr>
  </w:style>
  <w:style w:type="character" w:customStyle="1" w:styleId="FontStyle209">
    <w:name w:val="Font Style209"/>
    <w:uiPriority w:val="99"/>
    <w:rsid w:val="00FF6F6C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4">
    <w:name w:val="Style184"/>
    <w:basedOn w:val="a"/>
    <w:uiPriority w:val="99"/>
    <w:rsid w:val="00FF6F6C"/>
    <w:rPr>
      <w:rFonts w:ascii="Tahoma" w:hAnsi="Tahoma" w:cs="Tahoma"/>
      <w:sz w:val="24"/>
      <w:szCs w:val="24"/>
    </w:rPr>
  </w:style>
  <w:style w:type="character" w:customStyle="1" w:styleId="FontStyle292">
    <w:name w:val="Font Style292"/>
    <w:uiPriority w:val="99"/>
    <w:rsid w:val="00FF6F6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FF6F6C"/>
    <w:pPr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FF6F6C"/>
    <w:pPr>
      <w:spacing w:line="269" w:lineRule="exact"/>
      <w:ind w:hanging="154"/>
      <w:jc w:val="both"/>
    </w:pPr>
    <w:rPr>
      <w:rFonts w:ascii="Tahoma" w:hAnsi="Tahoma" w:cs="Tahoma"/>
      <w:sz w:val="24"/>
      <w:szCs w:val="24"/>
    </w:rPr>
  </w:style>
  <w:style w:type="character" w:customStyle="1" w:styleId="FontStyle202">
    <w:name w:val="Font Style202"/>
    <w:uiPriority w:val="99"/>
    <w:rsid w:val="00FF6F6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11">
    <w:name w:val="Font Style211"/>
    <w:uiPriority w:val="99"/>
    <w:rsid w:val="00FF6F6C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uiPriority w:val="99"/>
    <w:rsid w:val="00FF6F6C"/>
    <w:rPr>
      <w:rFonts w:ascii="Tahoma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FF6F6C"/>
    <w:rPr>
      <w:rFonts w:ascii="Tahoma" w:hAnsi="Tahoma" w:cs="Tahoma"/>
      <w:sz w:val="24"/>
      <w:szCs w:val="24"/>
    </w:rPr>
  </w:style>
  <w:style w:type="paragraph" w:customStyle="1" w:styleId="Style196">
    <w:name w:val="Style196"/>
    <w:basedOn w:val="a"/>
    <w:uiPriority w:val="99"/>
    <w:rsid w:val="00FF6F6C"/>
    <w:pPr>
      <w:spacing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paragraph" w:customStyle="1" w:styleId="Style197">
    <w:name w:val="Style197"/>
    <w:basedOn w:val="a"/>
    <w:uiPriority w:val="99"/>
    <w:rsid w:val="00FF6F6C"/>
    <w:rPr>
      <w:rFonts w:ascii="Tahoma" w:hAnsi="Tahoma" w:cs="Tahoma"/>
      <w:sz w:val="24"/>
      <w:szCs w:val="24"/>
    </w:rPr>
  </w:style>
  <w:style w:type="character" w:customStyle="1" w:styleId="FontStyle264">
    <w:name w:val="Font Style264"/>
    <w:uiPriority w:val="99"/>
    <w:rsid w:val="00FF6F6C"/>
    <w:rPr>
      <w:rFonts w:ascii="Franklin Gothic Medium" w:hAnsi="Franklin Gothic Medium" w:cs="Franklin Gothic Medium" w:hint="default"/>
      <w:sz w:val="24"/>
      <w:szCs w:val="24"/>
    </w:rPr>
  </w:style>
  <w:style w:type="paragraph" w:styleId="ae">
    <w:name w:val="Balloon Text"/>
    <w:basedOn w:val="a"/>
    <w:link w:val="af"/>
    <w:rsid w:val="00FF6F6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F6F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ua/yandsearch?source=wiz&amp;img_url=http://dsuv414.mskobr.ru/files/images/1278967090_1263808939_5.jpg&amp;tld=ua&amp;p=9&amp;text=%D0%9A%D0%B0%D1%80%D1%82%D0%B8%D0%BD%D0%BA%D0%B8%20%20%D0%B4%D0%BB%D1%8F%20%D1%8D%D0%BC%D0%B1%D0%BB%D0%B5%D0%BC%D1%8B%20%D0%B4%D0%B5%D1%82%D1%81%D0%BA%D0%BE%D0%B3%D0%BE%20%D1%81%D0%B0%D0%B4%D0%B8%D0%BA%D0%B0%20%D1%81%20%D0%B8%D0%B7%D0%BE%D0%B1%D1%80%D0%B0%D0%B6%D0%B5%D0%BD%D0%B8%D0%B5%D0%BC%20%D0%B6%D1%83%D1%80%D0%B0%D0%B2%D0%BB%D0%B8%D0%BA%D0%B0&amp;noreask=1&amp;pos=299&amp;rpt=simage&amp;lr=143&amp;nojs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55D3F-4786-4BCA-BD04-C78C76C9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4171</TotalTime>
  <Pages>19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Soft BLACK</dc:creator>
  <cp:keywords/>
  <dc:description/>
  <cp:lastModifiedBy>Пользователь</cp:lastModifiedBy>
  <cp:revision>385</cp:revision>
  <cp:lastPrinted>2018-09-26T12:15:00Z</cp:lastPrinted>
  <dcterms:created xsi:type="dcterms:W3CDTF">2015-10-08T07:28:00Z</dcterms:created>
  <dcterms:modified xsi:type="dcterms:W3CDTF">2023-10-26T08:07:00Z</dcterms:modified>
</cp:coreProperties>
</file>